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074A1CBD" w14:textId="30D7EF92" w:rsidR="00773042" w:rsidRDefault="003E7E88" w:rsidP="0077304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7</w:t>
      </w:r>
    </w:p>
    <w:p w14:paraId="413D3CB3" w14:textId="77777777" w:rsidR="00773042" w:rsidRDefault="00773042" w:rsidP="0077304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56890196" w14:textId="336BBAE0" w:rsidR="00AB47EA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6ECF14D" w14:textId="77777777" w:rsidR="00773042" w:rsidRPr="00EE1873" w:rsidRDefault="00773042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2E2A6602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Гапанюк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44644CF7" w14:textId="77777777" w:rsidR="00667C29" w:rsidRPr="00667C29" w:rsidRDefault="00667C29" w:rsidP="00667C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7C2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Макет сайта должен включать следующие элементы:</w:t>
      </w:r>
    </w:p>
    <w:p w14:paraId="56E97A78" w14:textId="77777777" w:rsidR="00667C29" w:rsidRPr="00667C29" w:rsidRDefault="00667C29" w:rsidP="00667C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7C2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Таблицы.</w:t>
      </w:r>
    </w:p>
    <w:p w14:paraId="560C2628" w14:textId="5BF99713" w:rsidR="00667C29" w:rsidRPr="00667C29" w:rsidRDefault="00667C29" w:rsidP="00667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</w:t>
      </w:r>
      <w:r w:rsidRPr="00667C2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лементы HTML-форм.</w:t>
      </w:r>
    </w:p>
    <w:p w14:paraId="2B20C132" w14:textId="77777777" w:rsidR="00667C29" w:rsidRPr="00667C29" w:rsidRDefault="00667C29" w:rsidP="00667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7C2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Панель навигации (в верхней части страницы).</w:t>
      </w:r>
    </w:p>
    <w:p w14:paraId="38EA5EE9" w14:textId="77777777" w:rsidR="00667C29" w:rsidRDefault="00667C29" w:rsidP="00667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7C2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Выпадающие списки кнопок (могут быть использованы в панели навигации).</w:t>
      </w:r>
    </w:p>
    <w:p w14:paraId="7FA46551" w14:textId="63907BCD" w:rsidR="00667C29" w:rsidRPr="00667C29" w:rsidRDefault="00667C29" w:rsidP="00667C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7C2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Индикаторы прогресса.</w:t>
      </w:r>
    </w:p>
    <w:p w14:paraId="336DFE0A" w14:textId="31AEAB6F" w:rsidR="00773042" w:rsidRPr="00773042" w:rsidRDefault="00AB47EA" w:rsidP="0077304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4158AF7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!DOCTYPE html&gt;</w:t>
      </w:r>
    </w:p>
    <w:p w14:paraId="024FA3F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&lt;html lang="en"&gt;</w:t>
      </w:r>
    </w:p>
    <w:p w14:paraId="44524F1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4B0F1B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&lt;meta charset "UTF-8"&gt;</w:t>
      </w:r>
    </w:p>
    <w:p w14:paraId="3335A11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&lt;meta name="viewport" content="width=device-width, initial-scale=1"&gt;</w:t>
      </w:r>
    </w:p>
    <w:p w14:paraId="2B72D91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&lt;title&gt;Кожуро Б.Е. ИУ5-55Б&lt;/title&gt;</w:t>
      </w:r>
    </w:p>
    <w:p w14:paraId="6FFFDF82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&lt;link href="https://cdn.jsdelivr.net/npm/bootstrap@5.0.0-beta1/dist/css/bootstrap.min.css" rel="stylesheet" integrity="sha384-giJF6kkoqNQ00vy+HMDP7azOuL0xtbfIcaT9wjKHr8RbDVddVHyTfAAsrekwKmP1" crossorigin="anonymous"&gt;</w:t>
      </w:r>
    </w:p>
    <w:p w14:paraId="462E845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&lt;link href="custom.css" rel="stylesheet"&gt;</w:t>
      </w:r>
    </w:p>
    <w:p w14:paraId="01982992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&lt;style&gt;</w:t>
      </w:r>
    </w:p>
    <w:p w14:paraId="457F745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html{ </w:t>
      </w:r>
    </w:p>
    <w:p w14:paraId="459F378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overflow-x: hidden;</w:t>
      </w:r>
    </w:p>
    <w:p w14:paraId="0822EA8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overflow-y: scroll;</w:t>
      </w:r>
    </w:p>
    <w:p w14:paraId="3E8BE96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85DC4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main{</w:t>
      </w:r>
    </w:p>
    <w:p w14:paraId="62604AA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overflow-x: hidden;</w:t>
      </w:r>
    </w:p>
    <w:p w14:paraId="231E12F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C9423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footer{</w:t>
      </w:r>
    </w:p>
    <w:p w14:paraId="6AFE780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overflow-x: hidden;</w:t>
      </w:r>
    </w:p>
    <w:p w14:paraId="3F4F469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F52C7C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&lt;/style&gt;</w:t>
      </w:r>
    </w:p>
    <w:p w14:paraId="05C6B90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3B4B03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5D9C93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&lt;main class="bg-warning"&gt;</w:t>
      </w:r>
    </w:p>
    <w:p w14:paraId="7F08E72B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&lt;nav class="navbar navbar-dark bg-dark"&gt;</w:t>
      </w:r>
    </w:p>
    <w:p w14:paraId="1399529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class="container-fluid modal-header"&gt;</w:t>
      </w:r>
    </w:p>
    <w:p w14:paraId="7C010E3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&lt;a class="navbar-brand" href="index.html"&gt;&lt;b&gt;Miracle of sound fan page&lt;/b&gt;&lt;/a&gt;</w:t>
      </w:r>
    </w:p>
    <w:p w14:paraId="4F8A4A4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074FCBE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&lt;span class="navbar-toggler-icon"&gt;&lt;/span&gt;</w:t>
      </w:r>
    </w:p>
    <w:p w14:paraId="1B4D1A8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&lt;/button&gt;</w:t>
      </w:r>
    </w:p>
    <w:p w14:paraId="78008CA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class="collapse navbar-collapse" id="navbarSupportedContent"&gt;</w:t>
      </w:r>
    </w:p>
    <w:p w14:paraId="4821D9E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&lt;ul class="navbar-nav mr-auto mb-2 mb-lg-0"&gt;</w:t>
      </w:r>
    </w:p>
    <w:p w14:paraId="55B18C4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 class="nav-item"&gt;</w:t>
      </w:r>
    </w:p>
    <w:p w14:paraId="1760127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&lt;a class="nav-link active" aria-current="page" href="#"&gt;&lt;/a&gt;</w:t>
      </w:r>
    </w:p>
    <w:p w14:paraId="5BB1CE7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4F4AF75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 class="nav-item"&gt;</w:t>
      </w:r>
    </w:p>
    <w:p w14:paraId="09FF6FF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&lt;a class="nav-link" href="https://miracleofsound.bandcamp.com/"&gt;Официальный сайт&lt;/a&gt;</w:t>
      </w:r>
    </w:p>
    <w:p w14:paraId="27781D4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4607AA2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 class="nav-item dropdown dark"&gt;</w:t>
      </w:r>
    </w:p>
    <w:p w14:paraId="2F18261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&lt;a class="nav-link dropdown-toggle" href="#" id="navbarDropdown" role="button" data-toggle="dropdown" aria-expanded="false"&gt;Новые песни&lt;/a&gt;</w:t>
      </w:r>
    </w:p>
    <w:p w14:paraId="4C7AEEF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&lt;ul class="dropdown-menu" aria-labelledby="navbarDropdown"&gt;</w:t>
      </w:r>
    </w:p>
    <w:p w14:paraId="232F528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&lt;li&gt;&lt;a class="dropdown-item" href="#VC-table"&gt;Valhalla Calling&lt;/a&gt;&lt;/li&gt;</w:t>
      </w:r>
    </w:p>
    <w:p w14:paraId="697EC19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&lt;li&gt;&lt;a class="dropdown-item" href="#BTW-table"&gt;Beyond these walls&lt;/a&gt;&lt;/li&gt;</w:t>
      </w:r>
    </w:p>
    <w:p w14:paraId="3ED68E6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&lt;li&gt;&lt;a class="dropdown-item" href="#TOCC-table"&gt;The tale of Cú Chulainn&lt;/a&gt;&lt;/li&gt;</w:t>
      </w:r>
    </w:p>
    <w:p w14:paraId="48230F7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&lt;li&gt;&lt;a class="dropdown-item" href="#CN-table"&gt;City of night&lt;/a&gt;&lt;/li&gt;</w:t>
      </w:r>
    </w:p>
    <w:p w14:paraId="04152B9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&lt;/ul&gt;</w:t>
      </w:r>
    </w:p>
    <w:p w14:paraId="3B35EDC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1EF01F2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&lt;/ul&gt;</w:t>
      </w:r>
    </w:p>
    <w:p w14:paraId="7CE6BFB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B553542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class="float-end"&gt;</w:t>
      </w:r>
    </w:p>
    <w:p w14:paraId="4EE8E8F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&lt;button type="button" class="btn btn-outline-warning" data-toggle="modal" data-target="#signUpModal"&gt;</w:t>
      </w:r>
    </w:p>
    <w:p w14:paraId="583D0F5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&lt;i class="fas fa-user"&gt;&lt;/i&gt; Регистрация</w:t>
      </w:r>
    </w:p>
    <w:p w14:paraId="398323E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&lt;/button&gt;</w:t>
      </w:r>
    </w:p>
    <w:p w14:paraId="7705027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3CC69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class="modal hide fade dark" id="signUpModal" tabindex="-1" aria-labelledby="signUpModalLabel" aria-hidden="true"&gt;</w:t>
      </w:r>
    </w:p>
    <w:p w14:paraId="349B07E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class="modal-dialog"&gt;</w:t>
      </w:r>
    </w:p>
    <w:p w14:paraId="3A8A6D6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class="modal-content"&gt;</w:t>
      </w:r>
    </w:p>
    <w:p w14:paraId="6B94BFE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class="modal-header"&gt;</w:t>
      </w:r>
    </w:p>
    <w:p w14:paraId="4492911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&lt;h5 class="modal-title" id="signUpModalLabel"&gt;Регистрация&lt;/h5&gt;</w:t>
      </w:r>
    </w:p>
    <w:p w14:paraId="45D5754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2900EEA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class="modal-body"&gt;</w:t>
      </w:r>
    </w:p>
    <w:p w14:paraId="23D11A12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&lt;form class="g-3 needs-validation"&gt;</w:t>
      </w:r>
    </w:p>
    <w:p w14:paraId="27E1F95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class="container row"&gt;</w:t>
      </w:r>
    </w:p>
    <w:p w14:paraId="2328099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class="col-md-6"&gt;</w:t>
      </w:r>
    </w:p>
    <w:p w14:paraId="52042D5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&lt;label for="validationCustom01" class="form-label"&gt;Фамилия&lt;/label&gt;</w:t>
      </w:r>
    </w:p>
    <w:p w14:paraId="054CFDE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id="validationCustom01" placeholder="Иванов" required&gt;</w:t>
      </w:r>
    </w:p>
    <w:p w14:paraId="75B5A52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548E2E1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class="col-md-6"&gt;</w:t>
      </w:r>
    </w:p>
    <w:p w14:paraId="6D8A657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&lt;label for="validationCustom02" class="form-label"&gt;Имя&lt;/label&gt;</w:t>
      </w:r>
    </w:p>
    <w:p w14:paraId="71629862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&lt;input type="text" class="form-control" id="validationCustom02" placeholder="Иван" required&gt;</w:t>
      </w:r>
    </w:p>
    <w:p w14:paraId="6E7CDD0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737AE3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E22F34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&lt;p&gt;&lt;/p&gt;</w:t>
      </w:r>
    </w:p>
    <w:p w14:paraId="5DDCDF2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&lt;label for="validationCustom03" class="form-label"&gt;Пароль&lt;/label&gt;</w:t>
      </w:r>
    </w:p>
    <w:p w14:paraId="7D6B04D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&lt;input type="password" class="form-control" id="validationCustom03" placeholder="12345" required&gt;</w:t>
      </w:r>
    </w:p>
    <w:p w14:paraId="0DA55BC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&lt;p&gt;&lt;/p&gt;</w:t>
      </w:r>
    </w:p>
    <w:p w14:paraId="1BBE0F6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&lt;label for="validationCustom04" class="form-label"&gt;Подтвердите пароль&lt;/label&gt;</w:t>
      </w:r>
    </w:p>
    <w:p w14:paraId="6561817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&lt;input type="password" class="form-control" id="validationCustom04" placeholder="12345" required&gt;</w:t>
      </w:r>
    </w:p>
    <w:p w14:paraId="68AF872B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&lt;p&gt;&lt;/p&gt;</w:t>
      </w:r>
    </w:p>
    <w:p w14:paraId="30E1628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class="progress"&gt;</w:t>
      </w:r>
    </w:p>
    <w:p w14:paraId="518D89B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class="progress-bar bg-info" role="progressbar" style="width: 50%" aria-valuenow="50" aria-valuemin="0" aria-valuemax="100"&gt;&lt;/div&gt;</w:t>
      </w:r>
    </w:p>
    <w:p w14:paraId="3DE925EB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4608C8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&lt;div class="modal-footer"&gt;</w:t>
      </w:r>
    </w:p>
    <w:p w14:paraId="76FCD17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&lt;button class="btn btn-outline-warning" type="submit"&gt;Зарегистрироваться&lt;/button&gt;</w:t>
      </w:r>
    </w:p>
    <w:p w14:paraId="5BFBBC2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&lt;button class="btn btn-outline-danger" type="button" data-dismiss="modal"&gt;Закрыть&lt;/button&gt;</w:t>
      </w:r>
    </w:p>
    <w:p w14:paraId="636F32B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BF94F9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14:paraId="666EA3F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3D95850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2C1D949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05DA5B6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24F0F2C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A9F9CC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684D82B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009D525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&lt;/nav&gt;</w:t>
      </w:r>
    </w:p>
    <w:p w14:paraId="2E6CD0F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9942C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&lt;table class="table table-dark table-borderless" id="VC-table"&gt;</w:t>
      </w:r>
    </w:p>
    <w:p w14:paraId="55A4010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&lt;tbody&gt;</w:t>
      </w:r>
    </w:p>
    <w:p w14:paraId="0FC96B1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3D1E09D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class="align-bottom" style="text-align: center" width="50%"&gt;&lt;h1&gt;Valhalla Calling&lt;/h1&gt;&lt;/td&gt;</w:t>
      </w:r>
    </w:p>
    <w:p w14:paraId="446CC86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class="align-right" style="text-align: right" rowspan="2"&gt;&lt;a href="https://miracleofsound.bandcamp.com/track/valhalla-calling"&gt;&lt;img src="VC.jpg" class="rounded img-fluid" style="max-width: 100%; height: 400px" &gt;&lt;/td&gt;</w:t>
      </w:r>
    </w:p>
    <w:p w14:paraId="1C504FC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011B95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5300515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class="align-middle" style="text-align: right" width="50%"&gt;Трек, вдохновленный нордической мифологией, приуроченный к выходу AC:Valhalla&lt;/td&gt;</w:t>
      </w:r>
    </w:p>
    <w:p w14:paraId="4E3C5CE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7CC5DB6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4D7E8FB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colspan="2" style="text-align: center"&gt;Длительность 3:44&lt;/td&gt;</w:t>
      </w:r>
    </w:p>
    <w:p w14:paraId="0B5CAAE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7D158C66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&lt;/tbody&gt;</w:t>
      </w:r>
    </w:p>
    <w:p w14:paraId="3EB82A8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3A435DA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6D5BE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&lt;table class="table table-dark table-borderless" id="BTW-table"&gt;</w:t>
      </w:r>
    </w:p>
    <w:p w14:paraId="0F6BDDF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&lt;tbody&gt;</w:t>
      </w:r>
    </w:p>
    <w:p w14:paraId="382F7B9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10A60DE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class="align-bottom" style="text-align: center" width="50%"&gt;&lt;h1&gt;Beyond these walls&lt;/h1&gt;&lt;/td&gt;</w:t>
      </w:r>
    </w:p>
    <w:p w14:paraId="4D711969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class="align-right" style="text-align: right" rowspan="2"&gt;&lt;a href="https://miracleofsound.bandcamp.com/track/beyond-these-walls"&gt;&lt;img src="BTW.jpg" class="rounded img-fluid" style="max-width: 100%; height: 400px" &gt;&lt;/td&gt;</w:t>
      </w:r>
    </w:p>
    <w:p w14:paraId="06E8A29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25B265B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47F484FB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class="align-middle" style="text-align: right" width="50%"&gt;Трек, основанный на OST к HADES от Supergiant&lt;/td&gt;</w:t>
      </w:r>
    </w:p>
    <w:p w14:paraId="0A9E5BD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7835111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6DE0AC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colspan="2" style="text-align: center"&gt;Длительность 4:12&lt;/td&gt;</w:t>
      </w:r>
    </w:p>
    <w:p w14:paraId="2F5069B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3AF4106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&lt;/tbody&gt;</w:t>
      </w:r>
    </w:p>
    <w:p w14:paraId="4027375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3B829CE2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C95E4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&lt;table class="table table-dark table-borderless" id="TOCC-table"&gt;</w:t>
      </w:r>
    </w:p>
    <w:p w14:paraId="7431700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&lt;tbody&gt;</w:t>
      </w:r>
    </w:p>
    <w:p w14:paraId="27A4826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6D2BA7F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class="align-bottom" style="text-align: center" width="50%"&gt;&lt;h1&gt;The tale of Cú Chulainn&lt;/h1&gt;&lt;/td&gt;</w:t>
      </w:r>
    </w:p>
    <w:p w14:paraId="3ED7CD4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class="align-right" style="text-align: right" rowspan="2"&gt;&lt;a href="https://miracleofsound.bandcamp.com/track/the-tale-of-c-chulainn"&gt;&lt;img src="TOCC.jpg" class="rounded img-fluid" style="max-width: 100%; height: 400px" &gt;&lt;/td&gt;</w:t>
      </w:r>
    </w:p>
    <w:p w14:paraId="77EB041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0E09DF4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BC6408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class="align-middle" style="text-align: right" width="50%"&gt;Рок-баллада, основанная на ирландской мифологии о Кукхуланне, которая освещает основные мифы цикла.&lt;/td&gt;</w:t>
      </w:r>
    </w:p>
    <w:p w14:paraId="6FA6C10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6B47192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19CECA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colspan="2" style="text-align: center"&gt;Длительность 8:44&lt;/td&gt;</w:t>
      </w:r>
    </w:p>
    <w:p w14:paraId="1C2E688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3B6DCC6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&lt;/tbody&gt;</w:t>
      </w:r>
    </w:p>
    <w:p w14:paraId="7E485E5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395738C5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29B46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&lt;table class="table table-dark table-borderless" id="CN-table"&gt;</w:t>
      </w:r>
    </w:p>
    <w:p w14:paraId="74FAE7A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&lt;tbody&gt;</w:t>
      </w:r>
    </w:p>
    <w:p w14:paraId="5894C9E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5F12889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class="align-bottom" style="text-align: center" width="50%"&gt;&lt;h1&gt;City of night&lt;/h1&gt;&lt;/td&gt;</w:t>
      </w:r>
    </w:p>
    <w:p w14:paraId="650F1BB7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class="align-right" style="text-align: right" rowspan="2"&gt;&lt;a href="https://miracleofsound.bandcamp.com/track/city-of-night-2020"&gt;&lt;img src="CN.jpg" class="rounded img-fluid" style="max-width: 100%; height: 400px" &gt;&lt;/td&gt;</w:t>
      </w:r>
    </w:p>
    <w:p w14:paraId="0FA715E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1800BB6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6F23236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class="align-middle" style="text-align: right" width="50%"&gt;Песня, посвященная выходу Cyberpunk2077 от CDPR&lt;/td&gt;</w:t>
      </w:r>
    </w:p>
    <w:p w14:paraId="321137D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9976F98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14:paraId="21A1012C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&lt;td colspan="2" style="text-align: center"&gt;Длительность 4:00&lt;/td&gt;</w:t>
      </w:r>
    </w:p>
    <w:p w14:paraId="38B6BE7D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14:paraId="55B6A28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&lt;/tbody&gt;</w:t>
      </w:r>
    </w:p>
    <w:p w14:paraId="5A858B6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5040D18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14:paraId="61B2A784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D168BE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AC092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E9007B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&lt;/main&gt;</w:t>
      </w:r>
    </w:p>
    <w:p w14:paraId="0CC42F33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&lt;footer class="bg-light modal-footer"&gt;</w:t>
      </w:r>
    </w:p>
    <w:p w14:paraId="5D537A1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ab/>
        <w:t>&lt;p class="container-fluid text-center"&gt;By Kozhuro B.E&lt;/p&gt;</w:t>
      </w:r>
    </w:p>
    <w:p w14:paraId="667E9D0A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14:paraId="225B71AF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&lt;!-- Popper.js first, then Bootstrap JS --&gt;</w:t>
      </w:r>
    </w:p>
    <w:p w14:paraId="29251361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 w14:paraId="0E652AB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&lt;script src="https://stackpath.bootstrapcdn.com/bootstrap/5.0.0-alpha1/js/bootstrap.min.js" integrity="sha384-oesi62hOLfzrys4LxRF63OJCXdXDipiYWBnvTl9Y9/TRlw5xlKIEHpNyvvDShgf/" crossorigin="anonymous"&gt;&lt;/script&gt;</w:t>
      </w:r>
    </w:p>
    <w:p w14:paraId="5A234920" w14:textId="77777777" w:rsidR="003E7E88" w:rsidRP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67281C" w14:textId="16B92A64" w:rsidR="003E7E88" w:rsidRDefault="003E7E88" w:rsidP="003E7E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7E8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58B2F79" w14:textId="20B5A427" w:rsidR="00773042" w:rsidRPr="00773042" w:rsidRDefault="00773042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2AA4C4" w14:textId="77777777" w:rsidR="00773042" w:rsidRPr="00773042" w:rsidRDefault="00773042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DF514E8" w14:textId="3333A494" w:rsidR="00AB47EA" w:rsidRDefault="007E5C9F" w:rsidP="0077304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C9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7F6D1B" wp14:editId="07C17C63">
            <wp:extent cx="5940425" cy="3108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307" w14:textId="5E61F491" w:rsidR="007E5C9F" w:rsidRDefault="007E5C9F" w:rsidP="0077304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C9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3BB1234" wp14:editId="2A0D617E">
            <wp:extent cx="5940425" cy="1139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7B0" w14:textId="3E4698C0" w:rsidR="007E5C9F" w:rsidRPr="00773042" w:rsidRDefault="007E5C9F" w:rsidP="0077304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C9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55EDC29" wp14:editId="1330E5A4">
            <wp:extent cx="5601482" cy="43344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C9F" w:rsidRPr="0077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20419"/>
    <w:multiLevelType w:val="multilevel"/>
    <w:tmpl w:val="E2E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E6EC5"/>
    <w:rsid w:val="00130000"/>
    <w:rsid w:val="002810FF"/>
    <w:rsid w:val="003353B4"/>
    <w:rsid w:val="003B0222"/>
    <w:rsid w:val="003D4F42"/>
    <w:rsid w:val="003E7E88"/>
    <w:rsid w:val="00437484"/>
    <w:rsid w:val="004A39B8"/>
    <w:rsid w:val="004B59F3"/>
    <w:rsid w:val="00550D6A"/>
    <w:rsid w:val="00585BBA"/>
    <w:rsid w:val="005A6911"/>
    <w:rsid w:val="005D7CF9"/>
    <w:rsid w:val="00645CB7"/>
    <w:rsid w:val="00667C29"/>
    <w:rsid w:val="006942C3"/>
    <w:rsid w:val="00741A02"/>
    <w:rsid w:val="00773042"/>
    <w:rsid w:val="007E5C9F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9</cp:revision>
  <dcterms:created xsi:type="dcterms:W3CDTF">2020-10-20T10:18:00Z</dcterms:created>
  <dcterms:modified xsi:type="dcterms:W3CDTF">2020-12-25T09:53:00Z</dcterms:modified>
</cp:coreProperties>
</file>