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496826110"/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безопасности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Информационных</w:t>
      </w:r>
      <w:proofErr w:type="gramEnd"/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:rsidR="009D41F7" w:rsidRDefault="009D41F7" w:rsidP="009D41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9D41F7" w:rsidRDefault="009D41F7" w:rsidP="009D41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55176C">
        <w:rPr>
          <w:rFonts w:ascii="Times New Roman" w:hAnsi="Times New Roman" w:cs="Times New Roman"/>
          <w:sz w:val="32"/>
          <w:szCs w:val="32"/>
        </w:rPr>
        <w:t>Обработка и тарификация CDR (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Call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Detail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176C">
        <w:rPr>
          <w:rFonts w:ascii="Times New Roman" w:hAnsi="Times New Roman" w:cs="Times New Roman"/>
          <w:sz w:val="32"/>
          <w:szCs w:val="32"/>
        </w:rPr>
        <w:t>Record</w:t>
      </w:r>
      <w:proofErr w:type="spellEnd"/>
      <w:r w:rsidRPr="0055176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D41F7" w:rsidRDefault="009D41F7" w:rsidP="009D41F7">
      <w:pPr>
        <w:rPr>
          <w:lang w:eastAsia="ru-RU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выполнила</w:t>
      </w:r>
    </w:p>
    <w:p w:rsidR="009D41F7" w:rsidRP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Журавлев Б.С.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 xml:space="preserve"> 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9D41F7" w:rsidRDefault="009D41F7" w:rsidP="009D41F7">
      <w:pPr>
        <w:rPr>
          <w:lang w:eastAsia="ru-RU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rPr>
          <w:lang w:eastAsia="ru-RU"/>
        </w:rPr>
      </w:pPr>
    </w:p>
    <w:p w:rsidR="009D41F7" w:rsidRDefault="009D41F7" w:rsidP="009D41F7">
      <w:pPr>
        <w:rPr>
          <w:lang w:eastAsia="ru-RU"/>
        </w:rPr>
      </w:pPr>
    </w:p>
    <w:p w:rsidR="009D41F7" w:rsidRPr="0055176C" w:rsidRDefault="009D41F7" w:rsidP="009D41F7">
      <w:pPr>
        <w:rPr>
          <w:lang w:eastAsia="ru-RU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:rsidR="009D41F7" w:rsidRDefault="009D41F7" w:rsidP="009D41F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44C16" wp14:editId="0157D50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D41F7" w:rsidRDefault="009D41F7" w:rsidP="009D41F7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D41F7" w:rsidRDefault="009D41F7"/>
    <w:sectPr w:rsidR="009D4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F7"/>
    <w:rsid w:val="009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F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D41F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Normal (Web)"/>
    <w:basedOn w:val="a"/>
    <w:uiPriority w:val="99"/>
    <w:semiHidden/>
    <w:unhideWhenUsed/>
    <w:rsid w:val="009D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F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D41F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Normal (Web)"/>
    <w:basedOn w:val="a"/>
    <w:uiPriority w:val="99"/>
    <w:semiHidden/>
    <w:unhideWhenUsed/>
    <w:rsid w:val="009D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1</cp:revision>
  <dcterms:created xsi:type="dcterms:W3CDTF">2020-04-10T12:02:00Z</dcterms:created>
  <dcterms:modified xsi:type="dcterms:W3CDTF">2020-04-10T12:03:00Z</dcterms:modified>
</cp:coreProperties>
</file>