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53C69" w:rsidRPr="00F55E6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53C69" w:rsidRPr="00F55E62" w:rsidRDefault="00FE65F0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امکان تعیین کردن کف موجودی برای مولفه های خام و همچنین سقف برای ان ها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مدیر انبارداری/ مدیر سیستم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فرعی: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-</w:t>
            </w:r>
          </w:p>
        </w:tc>
      </w:tr>
      <w:tr w:rsidR="00753C69" w:rsidRPr="00F55E62" w:rsidTr="006841A2">
        <w:trPr>
          <w:trHeight w:val="62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پیش شرط ها: </w:t>
            </w:r>
            <w:r w:rsidR="000943D2" w:rsidRPr="00F55E62">
              <w:rPr>
                <w:rFonts w:cs="B Mitra" w:hint="cs"/>
                <w:sz w:val="24"/>
                <w:szCs w:val="24"/>
                <w:rtl/>
              </w:rPr>
              <w:t>کاربر وارد سیستم شده باشد</w:t>
            </w:r>
          </w:p>
        </w:tc>
      </w:tr>
      <w:tr w:rsidR="00753C69" w:rsidRPr="00F55E62" w:rsidTr="0043314D">
        <w:trPr>
          <w:trHeight w:val="314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کاربر گزینه " تعیین سقف و کف مقدار موجودی" را انتخاب میکند</w:t>
            </w:r>
          </w:p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سیستم لیست همه ی مولفه های موجود در بانک اطلاعتی را به کاربر نشان میدهد.</w:t>
            </w:r>
          </w:p>
          <w:p w:rsidR="00026E23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شامل (جستجو در سیستم)</w:t>
            </w:r>
          </w:p>
          <w:p w:rsidR="000943D2" w:rsidRPr="00F55E62" w:rsidRDefault="00026E23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۴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مولفه ی مورد نظر را انتخاب میکند.</w:t>
            </w:r>
          </w:p>
          <w:p w:rsidR="00026E23" w:rsidRPr="00F55E62" w:rsidRDefault="00026E23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۵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لیست مشخصات </w:t>
            </w:r>
            <w:r w:rsidR="00C627A5" w:rsidRPr="00F55E62">
              <w:rPr>
                <w:rFonts w:cs="B Mitra" w:hint="cs"/>
                <w:sz w:val="24"/>
                <w:szCs w:val="24"/>
                <w:rtl/>
              </w:rPr>
              <w:t>مولفه به همراه مقدار سقف و کف موجودی ان به کاربر نشان داده میشود.</w:t>
            </w:r>
          </w:p>
          <w:p w:rsidR="00C627A5" w:rsidRPr="00F55E62" w:rsidRDefault="00C627A5" w:rsidP="00C627A5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۶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مقدار مورد نظر را انتخاب میکند.</w:t>
            </w:r>
          </w:p>
          <w:p w:rsidR="0043314D" w:rsidRPr="00F55E62" w:rsidRDefault="0043314D" w:rsidP="0043314D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۷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مقادیر وارد کرده را تائید میکند.</w:t>
            </w:r>
          </w:p>
        </w:tc>
      </w:tr>
      <w:tr w:rsidR="00753C69" w:rsidRPr="00F55E62" w:rsidTr="0043314D">
        <w:trPr>
          <w:trHeight w:val="53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پس شرط ها:</w:t>
            </w:r>
            <w:r w:rsidR="0043314D" w:rsidRPr="00F55E62">
              <w:rPr>
                <w:rFonts w:cs="B Mitra" w:hint="cs"/>
                <w:sz w:val="24"/>
                <w:szCs w:val="24"/>
                <w:rtl/>
              </w:rPr>
              <w:t xml:space="preserve"> مقادیر سقف و کف موجودی برای مولفه در سیستم ثبت میشود.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6841A2" w:rsidRPr="00F55E62" w:rsidTr="006841A2">
        <w:trPr>
          <w:trHeight w:val="620"/>
        </w:trPr>
        <w:tc>
          <w:tcPr>
            <w:tcW w:w="6570" w:type="dxa"/>
            <w:vAlign w:val="center"/>
          </w:tcPr>
          <w:p w:rsidR="006841A2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جایگزین: </w:t>
            </w:r>
            <w:r w:rsidR="0043314D" w:rsidRPr="00F55E62">
              <w:rPr>
                <w:rFonts w:cs="B Mitra" w:hint="cs"/>
                <w:sz w:val="24"/>
                <w:szCs w:val="24"/>
                <w:rtl/>
              </w:rPr>
              <w:t>انصراف</w:t>
            </w:r>
          </w:p>
        </w:tc>
      </w:tr>
    </w:tbl>
    <w:p w:rsidR="00593E2C" w:rsidRPr="00F55E62" w:rsidRDefault="00593E2C" w:rsidP="00753C69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Default="000943D2" w:rsidP="000943D2">
      <w:pPr>
        <w:bidi/>
        <w:rPr>
          <w:rFonts w:cs="B Mitra"/>
          <w:sz w:val="24"/>
          <w:szCs w:val="24"/>
        </w:rPr>
      </w:pPr>
    </w:p>
    <w:p w:rsidR="008905A3" w:rsidRPr="00F55E62" w:rsidRDefault="008905A3" w:rsidP="008905A3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0943D2" w:rsidRPr="00F55E62" w:rsidTr="00C0301E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جستجو در سیستم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توصیف: امکان جستجو در سیستم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توسط کاربر باتوجه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به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معیارها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و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عبارت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مشتری/ کارمند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0943D2" w:rsidRPr="00F55E62" w:rsidTr="00C0301E">
        <w:trPr>
          <w:trHeight w:val="62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0943D2" w:rsidRPr="00F55E62" w:rsidTr="00026E23">
        <w:trPr>
          <w:trHeight w:val="188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معیارهای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از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قبیل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دسته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های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مورد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نظر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تعیین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عبارات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وارد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 xml:space="preserve">کاربر از سیستم تقاضای جستجو 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  <w:p w:rsidR="00026E23" w:rsidRPr="00F55E62" w:rsidRDefault="00026E23" w:rsidP="00026E23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۴ -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سیستم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موارد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مطابق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پیدا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</w:tc>
      </w:tr>
      <w:tr w:rsidR="000943D2" w:rsidRPr="00F55E62" w:rsidTr="00026E23">
        <w:trPr>
          <w:trHeight w:val="80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سیستم موارد یافت شده را به کاربر نشان میدهد و در صورت عدم یافت نتایج عبارت "جستجو نتیجه ای در بر نداشت" را به کاربر نشان میدهد.</w:t>
            </w:r>
          </w:p>
        </w:tc>
      </w:tr>
      <w:tr w:rsidR="000943D2" w:rsidRPr="00F55E62" w:rsidTr="00026E23">
        <w:trPr>
          <w:trHeight w:val="62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جایگزین: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انصراف</w:t>
            </w:r>
          </w:p>
        </w:tc>
      </w:tr>
    </w:tbl>
    <w:p w:rsidR="000943D2" w:rsidRPr="00F55E62" w:rsidRDefault="000943D2" w:rsidP="000943D2">
      <w:pPr>
        <w:bidi/>
        <w:rPr>
          <w:rFonts w:cs="B Mitra"/>
          <w:sz w:val="24"/>
          <w:szCs w:val="24"/>
        </w:rPr>
      </w:pPr>
    </w:p>
    <w:p w:rsidR="008905A3" w:rsidRPr="00F55E62" w:rsidRDefault="008905A3" w:rsidP="008905A3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Default="0017150A" w:rsidP="0017150A">
      <w:pPr>
        <w:bidi/>
        <w:rPr>
          <w:rFonts w:cs="B Mitra"/>
          <w:sz w:val="24"/>
          <w:szCs w:val="24"/>
          <w:rtl/>
        </w:rPr>
      </w:pPr>
    </w:p>
    <w:p w:rsidR="00534601" w:rsidRPr="00F55E62" w:rsidRDefault="00534601" w:rsidP="00534601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17150A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17150A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</w:t>
            </w:r>
            <w:r w:rsidR="00F55E62" w:rsidRPr="00F55E62">
              <w:rPr>
                <w:rFonts w:cs="B Mitra" w:hint="cs"/>
                <w:sz w:val="24"/>
                <w:szCs w:val="24"/>
                <w:rtl/>
              </w:rPr>
              <w:t xml:space="preserve">درخواست </w:t>
            </w:r>
            <w:r w:rsidR="00F55E62">
              <w:rPr>
                <w:rFonts w:cs="B Mitra" w:hint="cs"/>
                <w:sz w:val="24"/>
                <w:szCs w:val="24"/>
                <w:rtl/>
              </w:rPr>
              <w:t>مقدار موجودی محصولات موجود در انبار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 w:rsidR="00F55E62"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17150A" w:rsidRPr="00F55E62" w:rsidTr="00D66C36">
        <w:trPr>
          <w:trHeight w:val="620"/>
        </w:trPr>
        <w:tc>
          <w:tcPr>
            <w:tcW w:w="6570" w:type="dxa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17150A" w:rsidRPr="00F55E62" w:rsidTr="00F55E62">
        <w:trPr>
          <w:trHeight w:val="1430"/>
        </w:trPr>
        <w:tc>
          <w:tcPr>
            <w:tcW w:w="6570" w:type="dxa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17150A" w:rsidRPr="00F55E62" w:rsidRDefault="00F55E62" w:rsidP="00F55E62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17150A" w:rsidRPr="00F55E62" w:rsidTr="00F55E62">
        <w:trPr>
          <w:trHeight w:val="620"/>
        </w:trPr>
        <w:tc>
          <w:tcPr>
            <w:tcW w:w="6570" w:type="dxa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 w:rsidR="00F55E62">
              <w:rPr>
                <w:rFonts w:cs="B Mitra" w:hint="cs"/>
                <w:sz w:val="24"/>
                <w:szCs w:val="24"/>
                <w:rtl/>
              </w:rPr>
              <w:t>موجودی محصول مورد نظر را به کاربر نشان میدهد</w:t>
            </w:r>
          </w:p>
        </w:tc>
      </w:tr>
      <w:tr w:rsidR="0017150A" w:rsidRPr="00F55E62" w:rsidTr="00D66C36">
        <w:trPr>
          <w:trHeight w:val="62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17150A" w:rsidRDefault="0017150A" w:rsidP="0017150A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F55E62" w:rsidRPr="00F55E62" w:rsidTr="00534601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میانی 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مقدار موجودی محصولات میانی موجود در انبار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F55E62" w:rsidRPr="00F55E62" w:rsidTr="00534601">
        <w:trPr>
          <w:trHeight w:val="1250"/>
        </w:trPr>
        <w:tc>
          <w:tcPr>
            <w:tcW w:w="6570" w:type="dxa"/>
          </w:tcPr>
          <w:p w:rsid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F55E62" w:rsidRPr="00F55E62" w:rsidRDefault="00F55E62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  <w:r w:rsidR="00534601">
              <w:rPr>
                <w:rFonts w:cs="B Mitra" w:hint="cs"/>
                <w:sz w:val="24"/>
                <w:szCs w:val="24"/>
                <w:rtl/>
              </w:rPr>
              <w:t>۲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میانی </w:t>
            </w:r>
            <w:r w:rsidR="00534601">
              <w:rPr>
                <w:rFonts w:cs="B Mitra" w:hint="cs"/>
                <w:sz w:val="24"/>
                <w:szCs w:val="24"/>
                <w:rtl/>
              </w:rPr>
              <w:t xml:space="preserve">مورد نظر </w:t>
            </w:r>
            <w:r>
              <w:rPr>
                <w:rFonts w:cs="B Mitra" w:hint="cs"/>
                <w:sz w:val="24"/>
                <w:szCs w:val="24"/>
                <w:rtl/>
              </w:rPr>
              <w:t>را به کاربر لیست میکند</w:t>
            </w:r>
          </w:p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</w:t>
            </w:r>
            <w:r w:rsidR="00534601">
              <w:rPr>
                <w:rFonts w:cs="B Mitra" w:hint="cs"/>
                <w:sz w:val="24"/>
                <w:szCs w:val="24"/>
                <w:rtl/>
              </w:rPr>
              <w:t>(ات)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نشان میدهد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F55E62" w:rsidRDefault="00F55E62" w:rsidP="00F55E62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8905A3" w:rsidRDefault="008905A3" w:rsidP="008905A3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نهایی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مقدار موجودی محصولات نهایی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نهایی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سخت افزاری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مقدار موجودی محصولات سخت افزاری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سخت افزاری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نرم افزاری 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مقدار موجودی محصولات نرم افزاری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نرم افزاری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FB2B48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مقایسه مسیرهای مختلف تولید محصولات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</w:t>
            </w:r>
            <w:r>
              <w:rPr>
                <w:rFonts w:cs="B Mitra" w:hint="cs"/>
                <w:sz w:val="24"/>
                <w:szCs w:val="24"/>
                <w:rtl/>
              </w:rPr>
              <w:t>مقایسه مسیرهای مختلف تولید محصولات از تامین تا فروش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 / مدیر سیستم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FB2B48" w:rsidRPr="00F55E62" w:rsidTr="00D66C36">
        <w:trPr>
          <w:trHeight w:val="620"/>
        </w:trPr>
        <w:tc>
          <w:tcPr>
            <w:tcW w:w="6570" w:type="dxa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پیش شرط ها: کاربر وارد سیستم شده باشد</w:t>
            </w:r>
          </w:p>
        </w:tc>
      </w:tr>
      <w:tr w:rsidR="00FB2B48" w:rsidRPr="00F55E62" w:rsidTr="00E94178">
        <w:trPr>
          <w:trHeight w:val="2780"/>
        </w:trPr>
        <w:tc>
          <w:tcPr>
            <w:tcW w:w="6570" w:type="dxa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شامل (جستجو در سیستم)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سیستم به ازای محصولات یاف</w:t>
            </w:r>
            <w:r w:rsidR="00B436EE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ت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شده:</w:t>
            </w:r>
          </w:p>
          <w:p w:rsidR="00FB2B48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   ۲.۱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مسیر های مختلف تامین مواد اولیه ان را از بانک اطلاعتی واکشی میکند</w:t>
            </w:r>
          </w:p>
          <w:p w:rsidR="00FB2B48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:rsidR="00FB2B48" w:rsidRPr="00F55E62" w:rsidRDefault="00FB2B48" w:rsidP="00E9417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 w:rsidR="00E94178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E94178">
              <w:rPr>
                <w:rFonts w:cs="B Mitra" w:hint="cs"/>
                <w:sz w:val="24"/>
                <w:szCs w:val="24"/>
                <w:rtl/>
              </w:rPr>
              <w:t xml:space="preserve">    ۲.۴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E94178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 پس از مشاهده میتواند مسیری را به عنوان مسیر پیش فرض انتخاب کند.</w:t>
            </w:r>
          </w:p>
        </w:tc>
      </w:tr>
      <w:tr w:rsidR="00FB2B48" w:rsidRPr="00F55E62" w:rsidTr="00E94178">
        <w:trPr>
          <w:trHeight w:val="1160"/>
        </w:trPr>
        <w:tc>
          <w:tcPr>
            <w:tcW w:w="6570" w:type="dxa"/>
          </w:tcPr>
          <w:p w:rsidR="00E94178" w:rsidRPr="00E94178" w:rsidRDefault="00FB2B48" w:rsidP="00E9417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</w:t>
            </w:r>
          </w:p>
          <w:p w:rsidR="00FB2B48" w:rsidRPr="00E94178" w:rsidRDefault="00E94178" w:rsidP="00E94178">
            <w:pPr>
              <w:pStyle w:val="ListParagraph"/>
              <w:bidi/>
              <w:ind w:left="585"/>
              <w:rPr>
                <w:rFonts w:cs="B Mitra"/>
                <w:sz w:val="24"/>
                <w:szCs w:val="24"/>
              </w:rPr>
            </w:pPr>
            <w:r w:rsidRPr="00E94178">
              <w:rPr>
                <w:rFonts w:cs="B Mitra" w:hint="cs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FB2B48" w:rsidRPr="00F55E62" w:rsidTr="00D66C36">
        <w:trPr>
          <w:trHeight w:val="62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FB2B48" w:rsidRDefault="00FB2B48" w:rsidP="00FB2B48">
      <w:pPr>
        <w:bidi/>
        <w:rPr>
          <w:rFonts w:cs="B Mitra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</w:p>
    <w:p w:rsidR="008905A3" w:rsidRDefault="008905A3" w:rsidP="008905A3">
      <w:pPr>
        <w:bidi/>
        <w:rPr>
          <w:rFonts w:cs="B Mitra"/>
          <w:sz w:val="24"/>
          <w:szCs w:val="24"/>
        </w:rPr>
      </w:pPr>
      <w:bookmarkStart w:id="0" w:name="_GoBack"/>
      <w:bookmarkEnd w:id="0"/>
    </w:p>
    <w:sectPr w:rsidR="008905A3" w:rsidSect="00534601">
      <w:pgSz w:w="12240" w:h="15840"/>
      <w:pgMar w:top="81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24AC7"/>
    <w:multiLevelType w:val="hybridMultilevel"/>
    <w:tmpl w:val="0C988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E00C5"/>
    <w:multiLevelType w:val="hybridMultilevel"/>
    <w:tmpl w:val="87D4779C"/>
    <w:lvl w:ilvl="0" w:tplc="99DE55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676FB"/>
    <w:multiLevelType w:val="hybridMultilevel"/>
    <w:tmpl w:val="AB521E98"/>
    <w:lvl w:ilvl="0" w:tplc="E6CEEF08">
      <w:start w:val="2"/>
      <w:numFmt w:val="bullet"/>
      <w:lvlText w:val=""/>
      <w:lvlJc w:val="left"/>
      <w:pPr>
        <w:ind w:left="585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7A795026"/>
    <w:multiLevelType w:val="hybridMultilevel"/>
    <w:tmpl w:val="50925112"/>
    <w:lvl w:ilvl="0" w:tplc="F3AE026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26E23"/>
    <w:rsid w:val="000943D2"/>
    <w:rsid w:val="00123E03"/>
    <w:rsid w:val="00136A14"/>
    <w:rsid w:val="00143E94"/>
    <w:rsid w:val="0017150A"/>
    <w:rsid w:val="001D35F6"/>
    <w:rsid w:val="0043314D"/>
    <w:rsid w:val="00437FD8"/>
    <w:rsid w:val="00534601"/>
    <w:rsid w:val="00593E2C"/>
    <w:rsid w:val="005940C6"/>
    <w:rsid w:val="006841A2"/>
    <w:rsid w:val="00753C69"/>
    <w:rsid w:val="008566EC"/>
    <w:rsid w:val="008905A3"/>
    <w:rsid w:val="008A6075"/>
    <w:rsid w:val="0093487D"/>
    <w:rsid w:val="00B436EE"/>
    <w:rsid w:val="00BA21A1"/>
    <w:rsid w:val="00C11D3B"/>
    <w:rsid w:val="00C627A5"/>
    <w:rsid w:val="00CA3797"/>
    <w:rsid w:val="00E94178"/>
    <w:rsid w:val="00EB1119"/>
    <w:rsid w:val="00F55E62"/>
    <w:rsid w:val="00FB2B48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AFDF3-0780-490A-B167-4C97288F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20</cp:revision>
  <dcterms:created xsi:type="dcterms:W3CDTF">2017-05-03T09:38:00Z</dcterms:created>
  <dcterms:modified xsi:type="dcterms:W3CDTF">2017-05-04T16:16:00Z</dcterms:modified>
</cp:coreProperties>
</file>