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A5FF3" w14:textId="432D9AF6" w:rsidR="003C3390" w:rsidRPr="00414375" w:rsidRDefault="002540CC">
      <w:pPr>
        <w:rPr>
          <w:b/>
          <w:bCs/>
          <w:lang w:val="en-US"/>
        </w:rPr>
      </w:pPr>
      <w:r w:rsidRPr="00414375">
        <w:rPr>
          <w:b/>
          <w:bCs/>
          <w:lang w:val="en-US"/>
        </w:rPr>
        <w:t>Finances</w:t>
      </w:r>
    </w:p>
    <w:p w14:paraId="2C49EDE0" w14:textId="77777777" w:rsidR="002540CC" w:rsidRDefault="002540CC">
      <w:pPr>
        <w:rPr>
          <w:lang w:val="en-US"/>
        </w:rPr>
      </w:pPr>
    </w:p>
    <w:p w14:paraId="1DDF3646" w14:textId="77777777" w:rsidR="002540CC" w:rsidRPr="00414375" w:rsidRDefault="002540CC" w:rsidP="002540CC">
      <w:pPr>
        <w:rPr>
          <w:b/>
          <w:bCs/>
        </w:rPr>
      </w:pPr>
      <w:r w:rsidRPr="002540CC">
        <w:rPr>
          <w:b/>
          <w:bCs/>
        </w:rPr>
        <w:t>Which financing option would fit your product?</w:t>
      </w:r>
    </w:p>
    <w:p w14:paraId="3BB146C8" w14:textId="77777777" w:rsidR="008A612B" w:rsidRDefault="008A612B" w:rsidP="002540CC"/>
    <w:p w14:paraId="7D49D5D5" w14:textId="0519CEE4" w:rsidR="002540CC" w:rsidRDefault="008A612B" w:rsidP="002540CC">
      <w:r>
        <w:t>Some of the financing options that would fit my product include:</w:t>
      </w:r>
    </w:p>
    <w:p w14:paraId="329C6CCA" w14:textId="779B3ADA" w:rsidR="008A612B" w:rsidRDefault="008A612B" w:rsidP="002540CC">
      <w:r>
        <w:t>Capital from family and friends.</w:t>
      </w:r>
    </w:p>
    <w:p w14:paraId="0A7187AF" w14:textId="5376F359" w:rsidR="008A612B" w:rsidRDefault="008A612B" w:rsidP="002540CC">
      <w:r>
        <w:t>I will pitch the idea to family members and friends and seek their support in covering initial costs of setting up the company.</w:t>
      </w:r>
    </w:p>
    <w:p w14:paraId="1B344B04" w14:textId="77777777" w:rsidR="008A612B" w:rsidRDefault="008A612B" w:rsidP="002540CC">
      <w:r>
        <w:t xml:space="preserve">Government grants and loans. </w:t>
      </w:r>
    </w:p>
    <w:p w14:paraId="10EAAD19" w14:textId="501A4776" w:rsidR="008A612B" w:rsidRDefault="008A612B" w:rsidP="002540CC">
      <w:r>
        <w:t>I will present a business proposal to government insitutions that are advocating for health living and multicultural growth owing to partner with them as a major advocate for health living and multiculture promoter.</w:t>
      </w:r>
    </w:p>
    <w:p w14:paraId="58D9EBAB" w14:textId="05076EEA" w:rsidR="008A612B" w:rsidRDefault="008A612B" w:rsidP="002540CC">
      <w:r>
        <w:t>Crowdfunding.</w:t>
      </w:r>
    </w:p>
    <w:p w14:paraId="4D1595A2" w14:textId="10C5E0E0" w:rsidR="008A612B" w:rsidRDefault="008A612B" w:rsidP="002540CC">
      <w:r>
        <w:t>I’ll l</w:t>
      </w:r>
      <w:r w:rsidRPr="008A612B">
        <w:t>aunch a Kickstarter or GoFundMe campaign emphasizing the cultural and health benefits of your</w:t>
      </w:r>
      <w:r>
        <w:t xml:space="preserve"> my</w:t>
      </w:r>
      <w:r w:rsidRPr="008A612B">
        <w:t xml:space="preserve"> app</w:t>
      </w:r>
      <w:r>
        <w:t xml:space="preserve"> and business</w:t>
      </w:r>
      <w:r w:rsidRPr="008A612B">
        <w:t>.</w:t>
      </w:r>
      <w:r>
        <w:t xml:space="preserve"> I’ll</w:t>
      </w:r>
      <w:r w:rsidRPr="008A612B">
        <w:t xml:space="preserve"> </w:t>
      </w:r>
      <w:r>
        <w:t>o</w:t>
      </w:r>
      <w:r w:rsidRPr="008A612B">
        <w:t>ffer perks like free trials or branded merchandise for donors.</w:t>
      </w:r>
    </w:p>
    <w:p w14:paraId="38AD3443" w14:textId="6DD79608" w:rsidR="005B3243" w:rsidRDefault="005B3243" w:rsidP="002540CC">
      <w:r>
        <w:t>Once I start getting a bit of income from a few services, I’ll opt for low interest loans whose value would be less than 20% of the total company capital to improve and keep the income earning services running.</w:t>
      </w:r>
    </w:p>
    <w:p w14:paraId="70C96AB9" w14:textId="77777777" w:rsidR="002540CC" w:rsidRPr="002540CC" w:rsidRDefault="002540CC" w:rsidP="002540CC"/>
    <w:p w14:paraId="1731D846" w14:textId="4B7933AC" w:rsidR="002540CC" w:rsidRDefault="002540CC" w:rsidP="002540CC">
      <w:pPr>
        <w:rPr>
          <w:b/>
          <w:bCs/>
        </w:rPr>
      </w:pPr>
      <w:r w:rsidRPr="002540CC">
        <w:rPr>
          <w:b/>
          <w:bCs/>
        </w:rPr>
        <w:t>Would you combine the different opportunities?</w:t>
      </w:r>
    </w:p>
    <w:p w14:paraId="68C5456E" w14:textId="77777777" w:rsidR="00414375" w:rsidRPr="00414375" w:rsidRDefault="00414375" w:rsidP="002540CC">
      <w:pPr>
        <w:rPr>
          <w:b/>
          <w:bCs/>
        </w:rPr>
      </w:pPr>
    </w:p>
    <w:p w14:paraId="00690D88" w14:textId="44B64B84" w:rsidR="008A612B" w:rsidRDefault="008A612B" w:rsidP="002540CC">
      <w:r>
        <w:t>Yes.</w:t>
      </w:r>
    </w:p>
    <w:p w14:paraId="4BFE36D2" w14:textId="58E667B3" w:rsidR="008A612B" w:rsidRDefault="008A612B" w:rsidP="002540CC">
      <w:r>
        <w:t>I will for sure consider different opportunities. I believe this way I’ll have a large pool to get funding from different organizations and people. In addition, I will easily get co-investors who will be willing to use my platform for advetisement and implement their desire for a healthy and muticultural lifestyle.</w:t>
      </w:r>
    </w:p>
    <w:p w14:paraId="7333A94A" w14:textId="77777777" w:rsidR="008A612B" w:rsidRPr="002540CC" w:rsidRDefault="008A612B" w:rsidP="002540CC"/>
    <w:p w14:paraId="6E42BBC9" w14:textId="77777777" w:rsidR="002540CC" w:rsidRPr="002540CC" w:rsidRDefault="002540CC" w:rsidP="002540CC">
      <w:pPr>
        <w:rPr>
          <w:b/>
          <w:bCs/>
        </w:rPr>
      </w:pPr>
      <w:r w:rsidRPr="002540CC">
        <w:rPr>
          <w:b/>
          <w:bCs/>
        </w:rPr>
        <w:t>Imagine your financial situation in the very early stage of your startup and describe it shortly. (8-10 lines).</w:t>
      </w:r>
    </w:p>
    <w:p w14:paraId="0B708850" w14:textId="77777777" w:rsidR="002540CC" w:rsidRDefault="002540CC">
      <w:pPr>
        <w:rPr>
          <w:lang w:val="en-US"/>
        </w:rPr>
      </w:pPr>
    </w:p>
    <w:p w14:paraId="79A7FC0E" w14:textId="77777777" w:rsidR="005B3243" w:rsidRDefault="005B3243" w:rsidP="005B3243">
      <w:pPr>
        <w:rPr>
          <w:lang w:val="en-US"/>
        </w:rPr>
      </w:pPr>
      <w:r w:rsidRPr="005B3243">
        <w:rPr>
          <w:lang w:val="en-US"/>
        </w:rPr>
        <w:t xml:space="preserve">In the very early stage of my startup, my financial situation would involve limited capital, primarily from personal savings, and possibly a small amount of funding from friends and family. </w:t>
      </w:r>
    </w:p>
    <w:p w14:paraId="3D85FC30" w14:textId="77777777" w:rsidR="005B3243" w:rsidRDefault="005B3243" w:rsidP="005B3243">
      <w:pPr>
        <w:rPr>
          <w:lang w:val="en-US"/>
        </w:rPr>
      </w:pPr>
    </w:p>
    <w:p w14:paraId="1FCD9D0E" w14:textId="2A00BEE4" w:rsidR="005B3243" w:rsidRPr="005B3243" w:rsidRDefault="005B3243" w:rsidP="005B3243">
      <w:pPr>
        <w:rPr>
          <w:lang w:val="en-US"/>
        </w:rPr>
      </w:pPr>
      <w:r w:rsidRPr="005B3243">
        <w:rPr>
          <w:lang w:val="en-US"/>
        </w:rPr>
        <w:t xml:space="preserve">Initial costs would include web development, hosting, app creation, and basic marketing efforts, as well as legal expenses to set up the business. </w:t>
      </w:r>
    </w:p>
    <w:p w14:paraId="2E0EE9CB" w14:textId="77777777" w:rsidR="005B3243" w:rsidRPr="005B3243" w:rsidRDefault="005B3243" w:rsidP="005B3243">
      <w:pPr>
        <w:rPr>
          <w:lang w:val="en-US"/>
        </w:rPr>
      </w:pPr>
    </w:p>
    <w:p w14:paraId="6E64C2C2" w14:textId="77777777" w:rsidR="005B3243" w:rsidRDefault="005B3243" w:rsidP="005B3243">
      <w:pPr>
        <w:rPr>
          <w:lang w:val="en-US"/>
        </w:rPr>
      </w:pPr>
      <w:r w:rsidRPr="005B3243">
        <w:rPr>
          <w:lang w:val="en-US"/>
        </w:rPr>
        <w:t xml:space="preserve">To manage cash flow, I’d prioritize a lean budget, using cost-effective tools and focusing on developing a minimum viable product (MVP) to validate the business idea. </w:t>
      </w:r>
    </w:p>
    <w:p w14:paraId="03F95D6A" w14:textId="77777777" w:rsidR="005B3243" w:rsidRDefault="005B3243" w:rsidP="005B3243">
      <w:pPr>
        <w:rPr>
          <w:lang w:val="en-US"/>
        </w:rPr>
      </w:pPr>
    </w:p>
    <w:p w14:paraId="21D18EC1" w14:textId="77777777" w:rsidR="005B3243" w:rsidRDefault="005B3243" w:rsidP="005B3243">
      <w:pPr>
        <w:rPr>
          <w:lang w:val="en-US"/>
        </w:rPr>
      </w:pPr>
      <w:r w:rsidRPr="005B3243">
        <w:rPr>
          <w:lang w:val="en-US"/>
        </w:rPr>
        <w:t>Revenue would be minimal initially</w:t>
      </w:r>
      <w:r>
        <w:rPr>
          <w:lang w:val="en-US"/>
        </w:rPr>
        <w:t>.</w:t>
      </w:r>
    </w:p>
    <w:p w14:paraId="5F199F49" w14:textId="77777777" w:rsidR="005B3243" w:rsidRDefault="005B3243" w:rsidP="005B3243">
      <w:pPr>
        <w:rPr>
          <w:lang w:val="en-US"/>
        </w:rPr>
      </w:pPr>
    </w:p>
    <w:p w14:paraId="0D2BE412" w14:textId="6F80C077" w:rsidR="005B3243" w:rsidRPr="005B3243" w:rsidRDefault="005B3243" w:rsidP="005B3243">
      <w:pPr>
        <w:rPr>
          <w:lang w:val="en-US"/>
        </w:rPr>
      </w:pPr>
      <w:r>
        <w:rPr>
          <w:lang w:val="en-US"/>
        </w:rPr>
        <w:lastRenderedPageBreak/>
        <w:t>E</w:t>
      </w:r>
      <w:r w:rsidRPr="005B3243">
        <w:rPr>
          <w:lang w:val="en-US"/>
        </w:rPr>
        <w:t xml:space="preserve">xternal funding sources like crowdfunding campaigns, small business grants, or low-interest loans would be critical. </w:t>
      </w:r>
    </w:p>
    <w:p w14:paraId="67D9396A" w14:textId="77777777" w:rsidR="005B3243" w:rsidRPr="005B3243" w:rsidRDefault="005B3243" w:rsidP="005B3243">
      <w:pPr>
        <w:rPr>
          <w:lang w:val="en-US"/>
        </w:rPr>
      </w:pPr>
    </w:p>
    <w:p w14:paraId="57F1A8D7" w14:textId="6B0C59AA" w:rsidR="005B3243" w:rsidRDefault="005B3243" w:rsidP="005B3243">
      <w:pPr>
        <w:rPr>
          <w:lang w:val="en-US"/>
        </w:rPr>
      </w:pPr>
      <w:r>
        <w:rPr>
          <w:lang w:val="en-US"/>
        </w:rPr>
        <w:t>I’ll opt to b</w:t>
      </w:r>
      <w:r w:rsidRPr="005B3243">
        <w:rPr>
          <w:lang w:val="en-US"/>
        </w:rPr>
        <w:t xml:space="preserve">uilding early traction with low-cost marketing and partnerships </w:t>
      </w:r>
      <w:r>
        <w:rPr>
          <w:lang w:val="en-US"/>
        </w:rPr>
        <w:t>to</w:t>
      </w:r>
      <w:r w:rsidRPr="005B3243">
        <w:rPr>
          <w:lang w:val="en-US"/>
        </w:rPr>
        <w:t xml:space="preserve"> help establish a modest income stream from service fees and subscriptions, providing a foundation for scaling further.</w:t>
      </w:r>
    </w:p>
    <w:p w14:paraId="297F621D" w14:textId="77777777" w:rsidR="005B3243" w:rsidRDefault="005B3243" w:rsidP="005B3243">
      <w:pPr>
        <w:rPr>
          <w:lang w:val="en-US"/>
        </w:rPr>
      </w:pPr>
    </w:p>
    <w:p w14:paraId="36C36E7F" w14:textId="52C186A0" w:rsidR="005B3243" w:rsidRDefault="005B3243" w:rsidP="005B3243">
      <w:pPr>
        <w:rPr>
          <w:lang w:val="en-US"/>
        </w:rPr>
      </w:pPr>
      <w:r>
        <w:rPr>
          <w:lang w:val="en-US"/>
        </w:rPr>
        <w:t>The available money will be channeled on essential company services hence be able to finance critical stages of the startup easily.</w:t>
      </w:r>
    </w:p>
    <w:p w14:paraId="467F0777" w14:textId="77777777" w:rsidR="005B3243" w:rsidRDefault="005B3243" w:rsidP="005B3243">
      <w:pPr>
        <w:rPr>
          <w:lang w:val="en-US"/>
        </w:rPr>
      </w:pPr>
    </w:p>
    <w:p w14:paraId="5FF3C0BE" w14:textId="4EFB6303" w:rsidR="005B3243" w:rsidRDefault="00414375" w:rsidP="00414375">
      <w:r w:rsidRPr="00414375">
        <w:t>I will channel available funds towards essential services and prioritize securing discounts and cost-effective deals for operational necessities like web hosting. This approach ensures that the company remains</w:t>
      </w:r>
      <w:r>
        <w:t xml:space="preserve"> afloat </w:t>
      </w:r>
      <w:r w:rsidRPr="00414375">
        <w:t xml:space="preserve">and can efficiently finance critical startup </w:t>
      </w:r>
      <w:r>
        <w:t>stages</w:t>
      </w:r>
      <w:r w:rsidRPr="00414375">
        <w:t>.</w:t>
      </w:r>
    </w:p>
    <w:p w14:paraId="5536711D" w14:textId="77777777" w:rsidR="00414375" w:rsidRDefault="00414375" w:rsidP="00414375"/>
    <w:p w14:paraId="6683410D" w14:textId="2875633E" w:rsidR="00414375" w:rsidRDefault="00414375" w:rsidP="00414375">
      <w:r>
        <w:t xml:space="preserve">I will heavily rely on social media marketing and cheap online advertising agencies. This way I will spend less and reach more people around my area of business. I will also encourage my customers to post their feedback on their social media about their opinion of our splendid services. </w:t>
      </w:r>
    </w:p>
    <w:p w14:paraId="600CDB68" w14:textId="77777777" w:rsidR="00414375" w:rsidRDefault="00414375" w:rsidP="00414375"/>
    <w:p w14:paraId="7EB07245" w14:textId="0117D8DA" w:rsidR="00414375" w:rsidRDefault="00414375" w:rsidP="00414375"/>
    <w:p w14:paraId="68DCA4B0" w14:textId="77777777" w:rsidR="00414375" w:rsidRDefault="00414375" w:rsidP="00414375"/>
    <w:p w14:paraId="65E2A6E8" w14:textId="77777777" w:rsidR="00414375" w:rsidRPr="002540CC" w:rsidRDefault="00414375" w:rsidP="00414375">
      <w:pPr>
        <w:rPr>
          <w:lang w:val="en-US"/>
        </w:rPr>
      </w:pPr>
    </w:p>
    <w:sectPr w:rsidR="00414375" w:rsidRPr="00254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CC"/>
    <w:rsid w:val="002540CC"/>
    <w:rsid w:val="003A38FF"/>
    <w:rsid w:val="003C3390"/>
    <w:rsid w:val="00414375"/>
    <w:rsid w:val="004359CB"/>
    <w:rsid w:val="00464DEF"/>
    <w:rsid w:val="005B3243"/>
    <w:rsid w:val="008A612B"/>
    <w:rsid w:val="00B41400"/>
    <w:rsid w:val="00BA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01A7AF"/>
  <w15:chartTrackingRefBased/>
  <w15:docId w15:val="{A30781D4-34D1-2443-BEA0-AD9AD745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0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0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0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0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0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0C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0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99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1</cp:revision>
  <dcterms:created xsi:type="dcterms:W3CDTF">2024-12-09T21:00:00Z</dcterms:created>
  <dcterms:modified xsi:type="dcterms:W3CDTF">2024-12-09T21:38:00Z</dcterms:modified>
</cp:coreProperties>
</file>