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3BF8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Manual Integral de Atención al Aspirante</w:t>
      </w:r>
    </w:p>
    <w:p w14:paraId="0B1F636D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 xml:space="preserve">Academia de Belleza </w:t>
      </w:r>
      <w:proofErr w:type="spellStart"/>
      <w:r w:rsidRPr="000A7B5F">
        <w:rPr>
          <w:b/>
          <w:bCs/>
        </w:rPr>
        <w:t>Evolution</w:t>
      </w:r>
      <w:proofErr w:type="spellEnd"/>
    </w:p>
    <w:p w14:paraId="4E360744" w14:textId="77777777" w:rsidR="000A7B5F" w:rsidRPr="000A7B5F" w:rsidRDefault="000A7B5F" w:rsidP="000A7B5F">
      <w:r w:rsidRPr="000A7B5F">
        <w:rPr>
          <w:b/>
          <w:bCs/>
        </w:rPr>
        <w:t>Versión:</w:t>
      </w:r>
      <w:r w:rsidRPr="000A7B5F">
        <w:t xml:space="preserve"> 1.0</w:t>
      </w:r>
      <w:r w:rsidRPr="000A7B5F">
        <w:br/>
      </w:r>
      <w:r w:rsidRPr="000A7B5F">
        <w:rPr>
          <w:b/>
          <w:bCs/>
        </w:rPr>
        <w:t>Documento interno de consulta para Asesores y Agentes de IA</w:t>
      </w:r>
      <w:r w:rsidRPr="000A7B5F">
        <w:br/>
      </w:r>
      <w:r w:rsidRPr="000A7B5F">
        <w:rPr>
          <w:b/>
          <w:bCs/>
        </w:rPr>
        <w:t>Fecha de entrada en vigor:</w:t>
      </w:r>
      <w:r w:rsidRPr="000A7B5F">
        <w:t xml:space="preserve"> 13 de julio de 2026</w:t>
      </w:r>
    </w:p>
    <w:p w14:paraId="09C19E2A" w14:textId="77777777" w:rsidR="000A7B5F" w:rsidRPr="000A7B5F" w:rsidRDefault="000A7B5F" w:rsidP="000A7B5F">
      <w:r w:rsidRPr="000A7B5F">
        <w:pict w14:anchorId="6E08270B">
          <v:rect id="_x0000_i1229" style="width:0;height:1.5pt" o:hralign="center" o:hrstd="t" o:hr="t" fillcolor="#a0a0a0" stroked="f"/>
        </w:pict>
      </w:r>
    </w:p>
    <w:p w14:paraId="63DD584B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Capítulo 1. Bienvenida</w:t>
      </w:r>
    </w:p>
    <w:p w14:paraId="3D912770" w14:textId="77777777" w:rsidR="000A7B5F" w:rsidRPr="000A7B5F" w:rsidRDefault="000A7B5F" w:rsidP="000A7B5F">
      <w:r w:rsidRPr="000A7B5F">
        <w:t xml:space="preserve">Bienvenido al Manual Integral de Atención al Aspirante de </w:t>
      </w:r>
      <w:r w:rsidRPr="000A7B5F">
        <w:rPr>
          <w:b/>
          <w:bCs/>
        </w:rPr>
        <w:t xml:space="preserve">Academia de Belleza </w:t>
      </w:r>
      <w:proofErr w:type="spellStart"/>
      <w:r w:rsidRPr="000A7B5F">
        <w:rPr>
          <w:b/>
          <w:bCs/>
        </w:rPr>
        <w:t>Evolution</w:t>
      </w:r>
      <w:proofErr w:type="spellEnd"/>
      <w:r w:rsidRPr="000A7B5F">
        <w:t>.</w:t>
      </w:r>
    </w:p>
    <w:p w14:paraId="04A2C6A3" w14:textId="77777777" w:rsidR="000A7B5F" w:rsidRPr="000A7B5F" w:rsidRDefault="000A7B5F" w:rsidP="000A7B5F">
      <w:r w:rsidRPr="000A7B5F">
        <w:t>Este documento tiene como propósito proporcionar información completa sobre la Academia, su oferta educativa, servicios, procesos administrativos y preguntas frecuentes, con el fin de brindar una atención clara, consistente y profesional a todas las personas interesadas en formar parte de nuestra comunidad.</w:t>
      </w:r>
    </w:p>
    <w:p w14:paraId="73AB119C" w14:textId="77777777" w:rsidR="000A7B5F" w:rsidRPr="000A7B5F" w:rsidRDefault="000A7B5F" w:rsidP="000A7B5F">
      <w:r w:rsidRPr="000A7B5F">
        <w:t>La información aquí contenida está dirigida tanto al personal de atención como a sistemas automatizados de asistencia, permitiendo responder de forma precisa las consultas de aspirantes, estudiantes y clientes.</w:t>
      </w:r>
    </w:p>
    <w:p w14:paraId="04CF88EF" w14:textId="77777777" w:rsidR="000A7B5F" w:rsidRPr="000A7B5F" w:rsidRDefault="000A7B5F" w:rsidP="000A7B5F">
      <w:r w:rsidRPr="000A7B5F">
        <w:pict w14:anchorId="49CEB673">
          <v:rect id="_x0000_i1230" style="width:0;height:1.5pt" o:hralign="center" o:hrstd="t" o:hr="t" fillcolor="#a0a0a0" stroked="f"/>
        </w:pict>
      </w:r>
    </w:p>
    <w:p w14:paraId="28C4E4A9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 xml:space="preserve">Capítulo 2. Conociendo Academia </w:t>
      </w:r>
      <w:proofErr w:type="spellStart"/>
      <w:r w:rsidRPr="000A7B5F">
        <w:rPr>
          <w:b/>
          <w:bCs/>
        </w:rPr>
        <w:t>Evolution</w:t>
      </w:r>
      <w:proofErr w:type="spellEnd"/>
    </w:p>
    <w:p w14:paraId="2484E4D6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¿Quiénes somos?</w:t>
      </w:r>
    </w:p>
    <w:p w14:paraId="194BBD7C" w14:textId="77777777" w:rsidR="000A7B5F" w:rsidRPr="000A7B5F" w:rsidRDefault="000A7B5F" w:rsidP="000A7B5F">
      <w:r w:rsidRPr="000A7B5F">
        <w:t xml:space="preserve">Academia de Belleza </w:t>
      </w:r>
      <w:proofErr w:type="spellStart"/>
      <w:r w:rsidRPr="000A7B5F">
        <w:t>Evolution</w:t>
      </w:r>
      <w:proofErr w:type="spellEnd"/>
      <w:r w:rsidRPr="000A7B5F">
        <w:t xml:space="preserve"> es una institución especializada en la formación de profesionales del sector de la belleza, estética y cuidado personal.</w:t>
      </w:r>
    </w:p>
    <w:p w14:paraId="09B10C6D" w14:textId="77777777" w:rsidR="000A7B5F" w:rsidRPr="000A7B5F" w:rsidRDefault="000A7B5F" w:rsidP="000A7B5F">
      <w:r w:rsidRPr="000A7B5F">
        <w:t>Nuestro objetivo es preparar estudiantes mediante programas teórico-prácticos que les permitan incorporarse al mercado laboral o emprender su propio negocio con bases sólidas, técnicas actualizadas y un enfoque profesional.</w:t>
      </w:r>
    </w:p>
    <w:p w14:paraId="683664EC" w14:textId="77777777" w:rsidR="000A7B5F" w:rsidRPr="000A7B5F" w:rsidRDefault="000A7B5F" w:rsidP="000A7B5F">
      <w:r w:rsidRPr="000A7B5F">
        <w:t>Nuestros programas están diseñados para personas sin experiencia previa, así como para profesionales que buscan actualizar sus conocimientos.</w:t>
      </w:r>
    </w:p>
    <w:p w14:paraId="09CA9BD6" w14:textId="77777777" w:rsidR="000A7B5F" w:rsidRPr="000A7B5F" w:rsidRDefault="000A7B5F" w:rsidP="000A7B5F">
      <w:r w:rsidRPr="000A7B5F">
        <w:pict w14:anchorId="1A3A3185">
          <v:rect id="_x0000_i1231" style="width:0;height:1.5pt" o:hralign="center" o:hrstd="t" o:hr="t" fillcolor="#a0a0a0" stroked="f"/>
        </w:pict>
      </w:r>
    </w:p>
    <w:p w14:paraId="3CC91C03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Misión</w:t>
      </w:r>
    </w:p>
    <w:p w14:paraId="0A446C92" w14:textId="77777777" w:rsidR="000A7B5F" w:rsidRPr="000A7B5F" w:rsidRDefault="000A7B5F" w:rsidP="000A7B5F">
      <w:r w:rsidRPr="000A7B5F">
        <w:t>Brindar educación de calidad en el área de la belleza mediante programas prácticos, instructores capacitados y herramientas que impulsen el desarrollo profesional y el emprendimiento de nuestros estudiantes.</w:t>
      </w:r>
    </w:p>
    <w:p w14:paraId="7E05C978" w14:textId="77777777" w:rsidR="000A7B5F" w:rsidRPr="000A7B5F" w:rsidRDefault="000A7B5F" w:rsidP="000A7B5F">
      <w:r w:rsidRPr="000A7B5F">
        <w:pict w14:anchorId="458A89B1">
          <v:rect id="_x0000_i1232" style="width:0;height:1.5pt" o:hralign="center" o:hrstd="t" o:hr="t" fillcolor="#a0a0a0" stroked="f"/>
        </w:pict>
      </w:r>
    </w:p>
    <w:p w14:paraId="3F0EF5C8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lastRenderedPageBreak/>
        <w:t>Visión</w:t>
      </w:r>
    </w:p>
    <w:p w14:paraId="3BF7D6CB" w14:textId="77777777" w:rsidR="000A7B5F" w:rsidRPr="000A7B5F" w:rsidRDefault="000A7B5F" w:rsidP="000A7B5F">
      <w:r w:rsidRPr="000A7B5F">
        <w:t>Ser una academia reconocida por la calidad de su enseñanza, la innovación de sus programas y el éxito profesional de sus egresados.</w:t>
      </w:r>
    </w:p>
    <w:p w14:paraId="2DF7FB1F" w14:textId="77777777" w:rsidR="000A7B5F" w:rsidRPr="000A7B5F" w:rsidRDefault="000A7B5F" w:rsidP="000A7B5F">
      <w:r w:rsidRPr="000A7B5F">
        <w:pict w14:anchorId="6ED124FD">
          <v:rect id="_x0000_i1233" style="width:0;height:1.5pt" o:hralign="center" o:hrstd="t" o:hr="t" fillcolor="#a0a0a0" stroked="f"/>
        </w:pict>
      </w:r>
    </w:p>
    <w:p w14:paraId="1D6991C8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Valores</w:t>
      </w:r>
    </w:p>
    <w:p w14:paraId="760A5E00" w14:textId="77777777" w:rsidR="000A7B5F" w:rsidRPr="000A7B5F" w:rsidRDefault="000A7B5F" w:rsidP="000A7B5F">
      <w:r w:rsidRPr="000A7B5F">
        <w:t xml:space="preserve">Academia </w:t>
      </w:r>
      <w:proofErr w:type="spellStart"/>
      <w:r w:rsidRPr="000A7B5F">
        <w:t>Evolution</w:t>
      </w:r>
      <w:proofErr w:type="spellEnd"/>
      <w:r w:rsidRPr="000A7B5F">
        <w:t xml:space="preserve"> promueve los siguientes valores:</w:t>
      </w:r>
    </w:p>
    <w:p w14:paraId="06C5169F" w14:textId="77777777" w:rsidR="000A7B5F" w:rsidRPr="000A7B5F" w:rsidRDefault="000A7B5F" w:rsidP="000A7B5F">
      <w:pPr>
        <w:numPr>
          <w:ilvl w:val="0"/>
          <w:numId w:val="1"/>
        </w:numPr>
      </w:pPr>
      <w:r w:rsidRPr="000A7B5F">
        <w:t>Profesionalismo.</w:t>
      </w:r>
    </w:p>
    <w:p w14:paraId="52018589" w14:textId="77777777" w:rsidR="000A7B5F" w:rsidRPr="000A7B5F" w:rsidRDefault="000A7B5F" w:rsidP="000A7B5F">
      <w:pPr>
        <w:numPr>
          <w:ilvl w:val="0"/>
          <w:numId w:val="1"/>
        </w:numPr>
      </w:pPr>
      <w:r w:rsidRPr="000A7B5F">
        <w:t>Respeto.</w:t>
      </w:r>
    </w:p>
    <w:p w14:paraId="1F6CC651" w14:textId="77777777" w:rsidR="000A7B5F" w:rsidRPr="000A7B5F" w:rsidRDefault="000A7B5F" w:rsidP="000A7B5F">
      <w:pPr>
        <w:numPr>
          <w:ilvl w:val="0"/>
          <w:numId w:val="1"/>
        </w:numPr>
      </w:pPr>
      <w:r w:rsidRPr="000A7B5F">
        <w:t>Honestidad.</w:t>
      </w:r>
    </w:p>
    <w:p w14:paraId="2B00DA55" w14:textId="77777777" w:rsidR="000A7B5F" w:rsidRPr="000A7B5F" w:rsidRDefault="000A7B5F" w:rsidP="000A7B5F">
      <w:pPr>
        <w:numPr>
          <w:ilvl w:val="0"/>
          <w:numId w:val="1"/>
        </w:numPr>
      </w:pPr>
      <w:r w:rsidRPr="000A7B5F">
        <w:t>Responsabilidad.</w:t>
      </w:r>
    </w:p>
    <w:p w14:paraId="5AC4BE9A" w14:textId="77777777" w:rsidR="000A7B5F" w:rsidRPr="000A7B5F" w:rsidRDefault="000A7B5F" w:rsidP="000A7B5F">
      <w:pPr>
        <w:numPr>
          <w:ilvl w:val="0"/>
          <w:numId w:val="1"/>
        </w:numPr>
      </w:pPr>
      <w:r w:rsidRPr="000A7B5F">
        <w:t>Disciplina.</w:t>
      </w:r>
    </w:p>
    <w:p w14:paraId="48D0FDF9" w14:textId="77777777" w:rsidR="000A7B5F" w:rsidRPr="000A7B5F" w:rsidRDefault="000A7B5F" w:rsidP="000A7B5F">
      <w:pPr>
        <w:numPr>
          <w:ilvl w:val="0"/>
          <w:numId w:val="1"/>
        </w:numPr>
      </w:pPr>
      <w:r w:rsidRPr="000A7B5F">
        <w:t>Innovación.</w:t>
      </w:r>
    </w:p>
    <w:p w14:paraId="14AC261B" w14:textId="77777777" w:rsidR="000A7B5F" w:rsidRPr="000A7B5F" w:rsidRDefault="000A7B5F" w:rsidP="000A7B5F">
      <w:pPr>
        <w:numPr>
          <w:ilvl w:val="0"/>
          <w:numId w:val="1"/>
        </w:numPr>
      </w:pPr>
      <w:r w:rsidRPr="000A7B5F">
        <w:t>Trabajo en equipo.</w:t>
      </w:r>
    </w:p>
    <w:p w14:paraId="2B3E9BD2" w14:textId="77777777" w:rsidR="000A7B5F" w:rsidRPr="000A7B5F" w:rsidRDefault="000A7B5F" w:rsidP="000A7B5F">
      <w:pPr>
        <w:numPr>
          <w:ilvl w:val="0"/>
          <w:numId w:val="1"/>
        </w:numPr>
      </w:pPr>
      <w:r w:rsidRPr="000A7B5F">
        <w:t>Compromiso con el aprendizaje continuo.</w:t>
      </w:r>
    </w:p>
    <w:p w14:paraId="1BECA21B" w14:textId="77777777" w:rsidR="000A7B5F" w:rsidRPr="000A7B5F" w:rsidRDefault="000A7B5F" w:rsidP="000A7B5F">
      <w:r w:rsidRPr="000A7B5F">
        <w:pict w14:anchorId="6884E802">
          <v:rect id="_x0000_i1234" style="width:0;height:1.5pt" o:hralign="center" o:hrstd="t" o:hr="t" fillcolor="#a0a0a0" stroked="f"/>
        </w:pict>
      </w:r>
    </w:p>
    <w:p w14:paraId="60139EFA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 xml:space="preserve">¿Por qué estudiar en Academia </w:t>
      </w:r>
      <w:proofErr w:type="spellStart"/>
      <w:r w:rsidRPr="000A7B5F">
        <w:rPr>
          <w:b/>
          <w:bCs/>
        </w:rPr>
        <w:t>Evolution</w:t>
      </w:r>
      <w:proofErr w:type="spellEnd"/>
      <w:r w:rsidRPr="000A7B5F">
        <w:rPr>
          <w:b/>
          <w:bCs/>
        </w:rPr>
        <w:t>?</w:t>
      </w:r>
    </w:p>
    <w:p w14:paraId="6BC6CD5C" w14:textId="77777777" w:rsidR="000A7B5F" w:rsidRPr="000A7B5F" w:rsidRDefault="000A7B5F" w:rsidP="000A7B5F">
      <w:r w:rsidRPr="000A7B5F">
        <w:t>Nuestros programas se distinguen por ofrecer:</w:t>
      </w:r>
    </w:p>
    <w:p w14:paraId="44C13BE1" w14:textId="77777777" w:rsidR="000A7B5F" w:rsidRPr="000A7B5F" w:rsidRDefault="000A7B5F" w:rsidP="000A7B5F">
      <w:pPr>
        <w:numPr>
          <w:ilvl w:val="0"/>
          <w:numId w:val="2"/>
        </w:numPr>
      </w:pPr>
      <w:r w:rsidRPr="000A7B5F">
        <w:t>Clases con enfoque práctico.</w:t>
      </w:r>
    </w:p>
    <w:p w14:paraId="44231183" w14:textId="77777777" w:rsidR="000A7B5F" w:rsidRPr="000A7B5F" w:rsidRDefault="000A7B5F" w:rsidP="000A7B5F">
      <w:pPr>
        <w:numPr>
          <w:ilvl w:val="0"/>
          <w:numId w:val="2"/>
        </w:numPr>
      </w:pPr>
      <w:r w:rsidRPr="000A7B5F">
        <w:t>Grupos reducidos para una atención más personalizada.</w:t>
      </w:r>
    </w:p>
    <w:p w14:paraId="1063A237" w14:textId="77777777" w:rsidR="000A7B5F" w:rsidRPr="000A7B5F" w:rsidRDefault="000A7B5F" w:rsidP="000A7B5F">
      <w:pPr>
        <w:numPr>
          <w:ilvl w:val="0"/>
          <w:numId w:val="2"/>
        </w:numPr>
      </w:pPr>
      <w:r w:rsidRPr="000A7B5F">
        <w:t>Instructores con experiencia en la industria de la belleza.</w:t>
      </w:r>
    </w:p>
    <w:p w14:paraId="5952C05E" w14:textId="77777777" w:rsidR="000A7B5F" w:rsidRPr="000A7B5F" w:rsidRDefault="000A7B5F" w:rsidP="000A7B5F">
      <w:pPr>
        <w:numPr>
          <w:ilvl w:val="0"/>
          <w:numId w:val="2"/>
        </w:numPr>
      </w:pPr>
      <w:r w:rsidRPr="000A7B5F">
        <w:t>Instalaciones equipadas para el aprendizaje.</w:t>
      </w:r>
    </w:p>
    <w:p w14:paraId="56AAAC51" w14:textId="77777777" w:rsidR="000A7B5F" w:rsidRPr="000A7B5F" w:rsidRDefault="000A7B5F" w:rsidP="000A7B5F">
      <w:pPr>
        <w:numPr>
          <w:ilvl w:val="0"/>
          <w:numId w:val="2"/>
        </w:numPr>
      </w:pPr>
      <w:r w:rsidRPr="000A7B5F">
        <w:t>Horarios flexibles.</w:t>
      </w:r>
    </w:p>
    <w:p w14:paraId="6CA174EB" w14:textId="77777777" w:rsidR="000A7B5F" w:rsidRPr="000A7B5F" w:rsidRDefault="000A7B5F" w:rsidP="000A7B5F">
      <w:pPr>
        <w:numPr>
          <w:ilvl w:val="0"/>
          <w:numId w:val="2"/>
        </w:numPr>
      </w:pPr>
      <w:r w:rsidRPr="000A7B5F">
        <w:t>Programas dirigidos tanto a principiantes como a personas con experiencia.</w:t>
      </w:r>
    </w:p>
    <w:p w14:paraId="090F3EE1" w14:textId="77777777" w:rsidR="000A7B5F" w:rsidRPr="000A7B5F" w:rsidRDefault="000A7B5F" w:rsidP="000A7B5F">
      <w:pPr>
        <w:numPr>
          <w:ilvl w:val="0"/>
          <w:numId w:val="2"/>
        </w:numPr>
      </w:pPr>
      <w:r w:rsidRPr="000A7B5F">
        <w:t>Certificado al concluir satisfactoriamente el curso.</w:t>
      </w:r>
    </w:p>
    <w:p w14:paraId="28EBF99C" w14:textId="77777777" w:rsidR="000A7B5F" w:rsidRPr="000A7B5F" w:rsidRDefault="000A7B5F" w:rsidP="000A7B5F">
      <w:pPr>
        <w:numPr>
          <w:ilvl w:val="0"/>
          <w:numId w:val="2"/>
        </w:numPr>
      </w:pPr>
      <w:r w:rsidRPr="000A7B5F">
        <w:t>Asesoría para quienes desean iniciar su propio negocio.</w:t>
      </w:r>
    </w:p>
    <w:p w14:paraId="7FD38E2A" w14:textId="77777777" w:rsidR="000A7B5F" w:rsidRPr="000A7B5F" w:rsidRDefault="000A7B5F" w:rsidP="000A7B5F">
      <w:r w:rsidRPr="000A7B5F">
        <w:pict w14:anchorId="4DC5765C">
          <v:rect id="_x0000_i1235" style="width:0;height:1.5pt" o:hralign="center" o:hrstd="t" o:hr="t" fillcolor="#a0a0a0" stroked="f"/>
        </w:pict>
      </w:r>
    </w:p>
    <w:p w14:paraId="7201DFCF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Capítulo 3. Información General</w:t>
      </w:r>
    </w:p>
    <w:p w14:paraId="4CF40075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 xml:space="preserve">¿Quién puede estudiar en Academia </w:t>
      </w:r>
      <w:proofErr w:type="spellStart"/>
      <w:r w:rsidRPr="000A7B5F">
        <w:rPr>
          <w:b/>
          <w:bCs/>
        </w:rPr>
        <w:t>Evolution</w:t>
      </w:r>
      <w:proofErr w:type="spellEnd"/>
      <w:r w:rsidRPr="000A7B5F">
        <w:rPr>
          <w:b/>
          <w:bCs/>
        </w:rPr>
        <w:t>?</w:t>
      </w:r>
    </w:p>
    <w:p w14:paraId="47C276E0" w14:textId="77777777" w:rsidR="000A7B5F" w:rsidRPr="000A7B5F" w:rsidRDefault="000A7B5F" w:rsidP="000A7B5F">
      <w:r w:rsidRPr="000A7B5F">
        <w:lastRenderedPageBreak/>
        <w:t>Nuestros cursos están abiertos para cualquier persona interesada en aprender una profesión relacionada con la belleza.</w:t>
      </w:r>
    </w:p>
    <w:p w14:paraId="0A573835" w14:textId="77777777" w:rsidR="000A7B5F" w:rsidRPr="000A7B5F" w:rsidRDefault="000A7B5F" w:rsidP="000A7B5F">
      <w:r w:rsidRPr="000A7B5F">
        <w:t>No es necesario contar con experiencia previa para la mayoría de nuestros programas.</w:t>
      </w:r>
    </w:p>
    <w:p w14:paraId="4F141202" w14:textId="77777777" w:rsidR="000A7B5F" w:rsidRPr="000A7B5F" w:rsidRDefault="000A7B5F" w:rsidP="000A7B5F">
      <w:r w:rsidRPr="000A7B5F">
        <w:pict w14:anchorId="2B5A74E6">
          <v:rect id="_x0000_i1236" style="width:0;height:1.5pt" o:hralign="center" o:hrstd="t" o:hr="t" fillcolor="#a0a0a0" stroked="f"/>
        </w:pict>
      </w:r>
    </w:p>
    <w:p w14:paraId="5003BEE0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Edad mínima</w:t>
      </w:r>
    </w:p>
    <w:p w14:paraId="3ABE83A6" w14:textId="77777777" w:rsidR="000A7B5F" w:rsidRPr="000A7B5F" w:rsidRDefault="000A7B5F" w:rsidP="000A7B5F">
      <w:r w:rsidRPr="000A7B5F">
        <w:t xml:space="preserve">La edad mínima recomendada para inscribirse es de </w:t>
      </w:r>
      <w:r w:rsidRPr="000A7B5F">
        <w:rPr>
          <w:b/>
          <w:bCs/>
        </w:rPr>
        <w:t>16 años</w:t>
      </w:r>
      <w:r w:rsidRPr="000A7B5F">
        <w:t>.</w:t>
      </w:r>
    </w:p>
    <w:p w14:paraId="39CD3CD7" w14:textId="77777777" w:rsidR="000A7B5F" w:rsidRPr="000A7B5F" w:rsidRDefault="000A7B5F" w:rsidP="000A7B5F">
      <w:r w:rsidRPr="000A7B5F">
        <w:t>Los menores de edad deberán presentar autorización firmada por su padre, madre o tutor legal.</w:t>
      </w:r>
    </w:p>
    <w:p w14:paraId="11A3CD2A" w14:textId="77777777" w:rsidR="000A7B5F" w:rsidRPr="000A7B5F" w:rsidRDefault="000A7B5F" w:rsidP="000A7B5F">
      <w:r w:rsidRPr="000A7B5F">
        <w:pict w14:anchorId="48436E5A">
          <v:rect id="_x0000_i1237" style="width:0;height:1.5pt" o:hralign="center" o:hrstd="t" o:hr="t" fillcolor="#a0a0a0" stroked="f"/>
        </w:pict>
      </w:r>
    </w:p>
    <w:p w14:paraId="54027B8E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¿Necesito haber terminado la preparatoria?</w:t>
      </w:r>
    </w:p>
    <w:p w14:paraId="7E4AD25F" w14:textId="77777777" w:rsidR="000A7B5F" w:rsidRPr="000A7B5F" w:rsidRDefault="000A7B5F" w:rsidP="000A7B5F">
      <w:r w:rsidRPr="000A7B5F">
        <w:t>No.</w:t>
      </w:r>
    </w:p>
    <w:p w14:paraId="177573E9" w14:textId="77777777" w:rsidR="000A7B5F" w:rsidRPr="000A7B5F" w:rsidRDefault="000A7B5F" w:rsidP="000A7B5F">
      <w:r w:rsidRPr="000A7B5F">
        <w:t>La mayoría de nuestros cursos no requieren estudios previos específicos.</w:t>
      </w:r>
    </w:p>
    <w:p w14:paraId="0FEC6C9E" w14:textId="77777777" w:rsidR="000A7B5F" w:rsidRPr="000A7B5F" w:rsidRDefault="000A7B5F" w:rsidP="000A7B5F">
      <w:r w:rsidRPr="000A7B5F">
        <w:t>Lo más importante es el interés por aprender y participar activamente en las clases.</w:t>
      </w:r>
    </w:p>
    <w:p w14:paraId="7C0F9AFF" w14:textId="77777777" w:rsidR="000A7B5F" w:rsidRPr="000A7B5F" w:rsidRDefault="000A7B5F" w:rsidP="000A7B5F">
      <w:r w:rsidRPr="000A7B5F">
        <w:pict w14:anchorId="5DED4185">
          <v:rect id="_x0000_i1238" style="width:0;height:1.5pt" o:hralign="center" o:hrstd="t" o:hr="t" fillcolor="#a0a0a0" stroked="f"/>
        </w:pict>
      </w:r>
    </w:p>
    <w:p w14:paraId="7DBA3247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¿Puedo estudiar si nunca he trabajado en belleza?</w:t>
      </w:r>
    </w:p>
    <w:p w14:paraId="6B27C18E" w14:textId="77777777" w:rsidR="000A7B5F" w:rsidRPr="000A7B5F" w:rsidRDefault="000A7B5F" w:rsidP="000A7B5F">
      <w:r w:rsidRPr="000A7B5F">
        <w:t>Sí.</w:t>
      </w:r>
    </w:p>
    <w:p w14:paraId="6F3956D9" w14:textId="77777777" w:rsidR="000A7B5F" w:rsidRPr="000A7B5F" w:rsidRDefault="000A7B5F" w:rsidP="000A7B5F">
      <w:r w:rsidRPr="000A7B5F">
        <w:t>La mayoría de nuestros cursos comienzan desde un nivel básico.</w:t>
      </w:r>
    </w:p>
    <w:p w14:paraId="05C5C330" w14:textId="77777777" w:rsidR="000A7B5F" w:rsidRPr="000A7B5F" w:rsidRDefault="000A7B5F" w:rsidP="000A7B5F">
      <w:r w:rsidRPr="000A7B5F">
        <w:t>Los instructores acompañan al estudiante durante todo el proceso de aprendizaje.</w:t>
      </w:r>
    </w:p>
    <w:p w14:paraId="0EDDC1C3" w14:textId="77777777" w:rsidR="000A7B5F" w:rsidRPr="000A7B5F" w:rsidRDefault="000A7B5F" w:rsidP="000A7B5F">
      <w:r w:rsidRPr="000A7B5F">
        <w:pict w14:anchorId="71F76873">
          <v:rect id="_x0000_i1239" style="width:0;height:1.5pt" o:hralign="center" o:hrstd="t" o:hr="t" fillcolor="#a0a0a0" stroked="f"/>
        </w:pict>
      </w:r>
    </w:p>
    <w:p w14:paraId="6C5F0797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¿Aceptan estudiantes extranjeros?</w:t>
      </w:r>
    </w:p>
    <w:p w14:paraId="14B31D13" w14:textId="77777777" w:rsidR="000A7B5F" w:rsidRPr="000A7B5F" w:rsidRDefault="000A7B5F" w:rsidP="000A7B5F">
      <w:r w:rsidRPr="000A7B5F">
        <w:t>Sí.</w:t>
      </w:r>
    </w:p>
    <w:p w14:paraId="366F2710" w14:textId="77777777" w:rsidR="000A7B5F" w:rsidRPr="000A7B5F" w:rsidRDefault="000A7B5F" w:rsidP="000A7B5F">
      <w:r w:rsidRPr="000A7B5F">
        <w:t>Los estudiantes extranjeros son bienvenidos siempre que presenten la documentación administrativa requerida y puedan cumplir con las condiciones de inscripción.</w:t>
      </w:r>
    </w:p>
    <w:p w14:paraId="613A5D63" w14:textId="77777777" w:rsidR="000A7B5F" w:rsidRPr="000A7B5F" w:rsidRDefault="000A7B5F" w:rsidP="000A7B5F">
      <w:r w:rsidRPr="000A7B5F">
        <w:pict w14:anchorId="3B6EFB83">
          <v:rect id="_x0000_i1240" style="width:0;height:1.5pt" o:hralign="center" o:hrstd="t" o:hr="t" fillcolor="#a0a0a0" stroked="f"/>
        </w:pict>
      </w:r>
    </w:p>
    <w:p w14:paraId="171D913C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Capítulo 4. Requisitos de inscripción</w:t>
      </w:r>
    </w:p>
    <w:p w14:paraId="64595E58" w14:textId="77777777" w:rsidR="000A7B5F" w:rsidRPr="000A7B5F" w:rsidRDefault="000A7B5F" w:rsidP="000A7B5F">
      <w:r w:rsidRPr="000A7B5F">
        <w:t>Para completar la inscripción generalmente se solicita:</w:t>
      </w:r>
    </w:p>
    <w:p w14:paraId="538554F9" w14:textId="77777777" w:rsidR="000A7B5F" w:rsidRPr="000A7B5F" w:rsidRDefault="000A7B5F" w:rsidP="000A7B5F">
      <w:pPr>
        <w:numPr>
          <w:ilvl w:val="0"/>
          <w:numId w:val="3"/>
        </w:numPr>
      </w:pPr>
      <w:r w:rsidRPr="000A7B5F">
        <w:t>Identificación oficial vigente o identificación escolar.</w:t>
      </w:r>
    </w:p>
    <w:p w14:paraId="3D19A9BA" w14:textId="77777777" w:rsidR="000A7B5F" w:rsidRPr="000A7B5F" w:rsidRDefault="000A7B5F" w:rsidP="000A7B5F">
      <w:pPr>
        <w:numPr>
          <w:ilvl w:val="0"/>
          <w:numId w:val="3"/>
        </w:numPr>
      </w:pPr>
      <w:r w:rsidRPr="000A7B5F">
        <w:lastRenderedPageBreak/>
        <w:t>Comprobante de domicilio.</w:t>
      </w:r>
    </w:p>
    <w:p w14:paraId="1C91132C" w14:textId="77777777" w:rsidR="000A7B5F" w:rsidRPr="000A7B5F" w:rsidRDefault="000A7B5F" w:rsidP="000A7B5F">
      <w:pPr>
        <w:numPr>
          <w:ilvl w:val="0"/>
          <w:numId w:val="3"/>
        </w:numPr>
      </w:pPr>
      <w:r w:rsidRPr="000A7B5F">
        <w:t>Formulario de inscripción.</w:t>
      </w:r>
    </w:p>
    <w:p w14:paraId="04994738" w14:textId="77777777" w:rsidR="000A7B5F" w:rsidRPr="000A7B5F" w:rsidRDefault="000A7B5F" w:rsidP="000A7B5F">
      <w:pPr>
        <w:numPr>
          <w:ilvl w:val="0"/>
          <w:numId w:val="3"/>
        </w:numPr>
      </w:pPr>
      <w:r w:rsidRPr="000A7B5F">
        <w:t>Comprobante de pago.</w:t>
      </w:r>
    </w:p>
    <w:p w14:paraId="074DE6B8" w14:textId="77777777" w:rsidR="000A7B5F" w:rsidRPr="000A7B5F" w:rsidRDefault="000A7B5F" w:rsidP="000A7B5F">
      <w:pPr>
        <w:numPr>
          <w:ilvl w:val="0"/>
          <w:numId w:val="3"/>
        </w:numPr>
      </w:pPr>
      <w:r w:rsidRPr="000A7B5F">
        <w:t>Fotografía reciente.</w:t>
      </w:r>
    </w:p>
    <w:p w14:paraId="5298DD3C" w14:textId="77777777" w:rsidR="000A7B5F" w:rsidRPr="000A7B5F" w:rsidRDefault="000A7B5F" w:rsidP="000A7B5F">
      <w:pPr>
        <w:numPr>
          <w:ilvl w:val="0"/>
          <w:numId w:val="3"/>
        </w:numPr>
      </w:pPr>
      <w:r w:rsidRPr="000A7B5F">
        <w:t>Carta de autorización para menores de edad (cuando aplique).</w:t>
      </w:r>
    </w:p>
    <w:p w14:paraId="4D6C3012" w14:textId="77777777" w:rsidR="000A7B5F" w:rsidRPr="000A7B5F" w:rsidRDefault="000A7B5F" w:rsidP="000A7B5F">
      <w:r w:rsidRPr="000A7B5F">
        <w:t>La Academia podrá solicitar documentación adicional cuando sea necesario.</w:t>
      </w:r>
    </w:p>
    <w:p w14:paraId="4A7D043F" w14:textId="77777777" w:rsidR="000A7B5F" w:rsidRPr="000A7B5F" w:rsidRDefault="000A7B5F" w:rsidP="000A7B5F">
      <w:r w:rsidRPr="000A7B5F">
        <w:pict w14:anchorId="2BB3B49F">
          <v:rect id="_x0000_i1241" style="width:0;height:1.5pt" o:hralign="center" o:hrstd="t" o:hr="t" fillcolor="#a0a0a0" stroked="f"/>
        </w:pict>
      </w:r>
    </w:p>
    <w:p w14:paraId="3918B955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Capítulo 5. Horarios</w:t>
      </w:r>
    </w:p>
    <w:p w14:paraId="048AC08F" w14:textId="77777777" w:rsidR="000A7B5F" w:rsidRPr="000A7B5F" w:rsidRDefault="000A7B5F" w:rsidP="000A7B5F">
      <w:r w:rsidRPr="000A7B5F">
        <w:t>Actualmente contamos con tres modalidades de horario.</w:t>
      </w:r>
    </w:p>
    <w:p w14:paraId="5A09D6C9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Turno Matutino</w:t>
      </w:r>
    </w:p>
    <w:p w14:paraId="4681B6A2" w14:textId="77777777" w:rsidR="000A7B5F" w:rsidRPr="000A7B5F" w:rsidRDefault="000A7B5F" w:rsidP="000A7B5F">
      <w:r w:rsidRPr="000A7B5F">
        <w:t xml:space="preserve">Lunes y </w:t>
      </w:r>
      <w:proofErr w:type="gramStart"/>
      <w:r w:rsidRPr="000A7B5F">
        <w:t>Miércoles</w:t>
      </w:r>
      <w:proofErr w:type="gramEnd"/>
    </w:p>
    <w:p w14:paraId="794847FB" w14:textId="77777777" w:rsidR="000A7B5F" w:rsidRPr="000A7B5F" w:rsidRDefault="000A7B5F" w:rsidP="000A7B5F">
      <w:r w:rsidRPr="000A7B5F">
        <w:t>09:00 a.m. a 12:00 p.m.</w:t>
      </w:r>
    </w:p>
    <w:p w14:paraId="64FE4DEF" w14:textId="77777777" w:rsidR="000A7B5F" w:rsidRPr="000A7B5F" w:rsidRDefault="000A7B5F" w:rsidP="000A7B5F">
      <w:r w:rsidRPr="000A7B5F">
        <w:pict w14:anchorId="2824FE0C">
          <v:rect id="_x0000_i1242" style="width:0;height:1.5pt" o:hralign="center" o:hrstd="t" o:hr="t" fillcolor="#a0a0a0" stroked="f"/>
        </w:pict>
      </w:r>
    </w:p>
    <w:p w14:paraId="0B00BD71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Turno Vespertino</w:t>
      </w:r>
    </w:p>
    <w:p w14:paraId="367055F1" w14:textId="77777777" w:rsidR="000A7B5F" w:rsidRPr="000A7B5F" w:rsidRDefault="000A7B5F" w:rsidP="000A7B5F">
      <w:r w:rsidRPr="000A7B5F">
        <w:t xml:space="preserve">Martes y </w:t>
      </w:r>
      <w:proofErr w:type="gramStart"/>
      <w:r w:rsidRPr="000A7B5F">
        <w:t>Jueves</w:t>
      </w:r>
      <w:proofErr w:type="gramEnd"/>
    </w:p>
    <w:p w14:paraId="0E9DD9BE" w14:textId="77777777" w:rsidR="000A7B5F" w:rsidRPr="000A7B5F" w:rsidRDefault="000A7B5F" w:rsidP="000A7B5F">
      <w:r w:rsidRPr="000A7B5F">
        <w:t>04:00 p.m. a 07:00 p.m.</w:t>
      </w:r>
    </w:p>
    <w:p w14:paraId="58B703AC" w14:textId="77777777" w:rsidR="000A7B5F" w:rsidRPr="000A7B5F" w:rsidRDefault="000A7B5F" w:rsidP="000A7B5F">
      <w:r w:rsidRPr="000A7B5F">
        <w:pict w14:anchorId="2E32D45F">
          <v:rect id="_x0000_i1243" style="width:0;height:1.5pt" o:hralign="center" o:hrstd="t" o:hr="t" fillcolor="#a0a0a0" stroked="f"/>
        </w:pict>
      </w:r>
    </w:p>
    <w:p w14:paraId="0014B96D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Turno Sabatino</w:t>
      </w:r>
    </w:p>
    <w:p w14:paraId="361A3934" w14:textId="77777777" w:rsidR="000A7B5F" w:rsidRPr="000A7B5F" w:rsidRDefault="000A7B5F" w:rsidP="000A7B5F">
      <w:r w:rsidRPr="000A7B5F">
        <w:t>Sábados</w:t>
      </w:r>
    </w:p>
    <w:p w14:paraId="271158FC" w14:textId="77777777" w:rsidR="000A7B5F" w:rsidRPr="000A7B5F" w:rsidRDefault="000A7B5F" w:rsidP="000A7B5F">
      <w:r w:rsidRPr="000A7B5F">
        <w:t>09:00 a.m. a 02:00 p.m.</w:t>
      </w:r>
    </w:p>
    <w:p w14:paraId="5F8F7B89" w14:textId="77777777" w:rsidR="000A7B5F" w:rsidRPr="000A7B5F" w:rsidRDefault="000A7B5F" w:rsidP="000A7B5F">
      <w:r w:rsidRPr="000A7B5F">
        <w:pict w14:anchorId="6F0A1B52">
          <v:rect id="_x0000_i1244" style="width:0;height:1.5pt" o:hralign="center" o:hrstd="t" o:hr="t" fillcolor="#a0a0a0" stroked="f"/>
        </w:pict>
      </w:r>
    </w:p>
    <w:p w14:paraId="1E831542" w14:textId="77777777" w:rsidR="000A7B5F" w:rsidRPr="000A7B5F" w:rsidRDefault="000A7B5F" w:rsidP="000A7B5F">
      <w:r w:rsidRPr="000A7B5F">
        <w:t>Los horarios pueden modificarse dependiendo del número de alumnos inscritos y la disponibilidad de instructores.</w:t>
      </w:r>
    </w:p>
    <w:p w14:paraId="25D33A54" w14:textId="77777777" w:rsidR="000A7B5F" w:rsidRPr="000A7B5F" w:rsidRDefault="000A7B5F" w:rsidP="000A7B5F">
      <w:r w:rsidRPr="000A7B5F">
        <w:pict w14:anchorId="71C71EAF">
          <v:rect id="_x0000_i1245" style="width:0;height:1.5pt" o:hralign="center" o:hrstd="t" o:hr="t" fillcolor="#a0a0a0" stroked="f"/>
        </w:pict>
      </w:r>
    </w:p>
    <w:p w14:paraId="33716895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Capítulo 6. Duración promedio de los cursos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203"/>
      </w:tblGrid>
      <w:tr w:rsidR="000A7B5F" w:rsidRPr="000A7B5F" w14:paraId="4BB11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5DB39" w14:textId="77777777" w:rsidR="000A7B5F" w:rsidRPr="000A7B5F" w:rsidRDefault="000A7B5F" w:rsidP="000A7B5F">
            <w:pPr>
              <w:rPr>
                <w:b/>
                <w:bCs/>
              </w:rPr>
            </w:pPr>
            <w:r w:rsidRPr="000A7B5F">
              <w:rPr>
                <w:b/>
                <w:bCs/>
              </w:rPr>
              <w:t>Curso</w:t>
            </w:r>
          </w:p>
        </w:tc>
        <w:tc>
          <w:tcPr>
            <w:tcW w:w="0" w:type="auto"/>
            <w:vAlign w:val="center"/>
            <w:hideMark/>
          </w:tcPr>
          <w:p w14:paraId="6177CAEF" w14:textId="77777777" w:rsidR="000A7B5F" w:rsidRPr="000A7B5F" w:rsidRDefault="000A7B5F" w:rsidP="000A7B5F">
            <w:pPr>
              <w:rPr>
                <w:b/>
                <w:bCs/>
              </w:rPr>
            </w:pPr>
            <w:r w:rsidRPr="000A7B5F">
              <w:rPr>
                <w:b/>
                <w:bCs/>
              </w:rPr>
              <w:t>Duración</w:t>
            </w:r>
          </w:p>
        </w:tc>
      </w:tr>
      <w:tr w:rsidR="000A7B5F" w:rsidRPr="000A7B5F" w14:paraId="45377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F10E" w14:textId="77777777" w:rsidR="000A7B5F" w:rsidRPr="000A7B5F" w:rsidRDefault="000A7B5F" w:rsidP="000A7B5F">
            <w:r w:rsidRPr="000A7B5F">
              <w:t>Uñas Profesional</w:t>
            </w:r>
          </w:p>
        </w:tc>
        <w:tc>
          <w:tcPr>
            <w:tcW w:w="0" w:type="auto"/>
            <w:vAlign w:val="center"/>
            <w:hideMark/>
          </w:tcPr>
          <w:p w14:paraId="449C8F6F" w14:textId="77777777" w:rsidR="000A7B5F" w:rsidRPr="000A7B5F" w:rsidRDefault="000A7B5F" w:rsidP="000A7B5F">
            <w:r w:rsidRPr="000A7B5F">
              <w:t>4 meses</w:t>
            </w:r>
          </w:p>
        </w:tc>
      </w:tr>
      <w:tr w:rsidR="000A7B5F" w:rsidRPr="000A7B5F" w14:paraId="23BF3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9652" w14:textId="77777777" w:rsidR="000A7B5F" w:rsidRPr="000A7B5F" w:rsidRDefault="000A7B5F" w:rsidP="000A7B5F">
            <w:r w:rsidRPr="000A7B5F">
              <w:lastRenderedPageBreak/>
              <w:t>Maquillaje Profesional</w:t>
            </w:r>
          </w:p>
        </w:tc>
        <w:tc>
          <w:tcPr>
            <w:tcW w:w="0" w:type="auto"/>
            <w:vAlign w:val="center"/>
            <w:hideMark/>
          </w:tcPr>
          <w:p w14:paraId="2838BD34" w14:textId="77777777" w:rsidR="000A7B5F" w:rsidRPr="000A7B5F" w:rsidRDefault="000A7B5F" w:rsidP="000A7B5F">
            <w:r w:rsidRPr="000A7B5F">
              <w:t>3 meses</w:t>
            </w:r>
          </w:p>
        </w:tc>
      </w:tr>
      <w:tr w:rsidR="000A7B5F" w:rsidRPr="000A7B5F" w14:paraId="66B9F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68EA" w14:textId="77777777" w:rsidR="000A7B5F" w:rsidRPr="000A7B5F" w:rsidRDefault="000A7B5F" w:rsidP="000A7B5F">
            <w:r w:rsidRPr="000A7B5F">
              <w:t>Barbería</w:t>
            </w:r>
          </w:p>
        </w:tc>
        <w:tc>
          <w:tcPr>
            <w:tcW w:w="0" w:type="auto"/>
            <w:vAlign w:val="center"/>
            <w:hideMark/>
          </w:tcPr>
          <w:p w14:paraId="4D3AE041" w14:textId="77777777" w:rsidR="000A7B5F" w:rsidRPr="000A7B5F" w:rsidRDefault="000A7B5F" w:rsidP="000A7B5F">
            <w:r w:rsidRPr="000A7B5F">
              <w:t>5 meses</w:t>
            </w:r>
          </w:p>
        </w:tc>
      </w:tr>
      <w:tr w:rsidR="000A7B5F" w:rsidRPr="000A7B5F" w14:paraId="1EDFC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B7DE" w14:textId="77777777" w:rsidR="000A7B5F" w:rsidRPr="000A7B5F" w:rsidRDefault="000A7B5F" w:rsidP="000A7B5F">
            <w:r w:rsidRPr="000A7B5F">
              <w:t>Colorimetría</w:t>
            </w:r>
          </w:p>
        </w:tc>
        <w:tc>
          <w:tcPr>
            <w:tcW w:w="0" w:type="auto"/>
            <w:vAlign w:val="center"/>
            <w:hideMark/>
          </w:tcPr>
          <w:p w14:paraId="05D3869C" w14:textId="77777777" w:rsidR="000A7B5F" w:rsidRPr="000A7B5F" w:rsidRDefault="000A7B5F" w:rsidP="000A7B5F">
            <w:r w:rsidRPr="000A7B5F">
              <w:t>2 meses</w:t>
            </w:r>
          </w:p>
        </w:tc>
      </w:tr>
      <w:tr w:rsidR="000A7B5F" w:rsidRPr="000A7B5F" w14:paraId="24A1E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1C93" w14:textId="77777777" w:rsidR="000A7B5F" w:rsidRPr="000A7B5F" w:rsidRDefault="000A7B5F" w:rsidP="000A7B5F">
            <w:r w:rsidRPr="000A7B5F">
              <w:t>Cosmetología Facial</w:t>
            </w:r>
          </w:p>
        </w:tc>
        <w:tc>
          <w:tcPr>
            <w:tcW w:w="0" w:type="auto"/>
            <w:vAlign w:val="center"/>
            <w:hideMark/>
          </w:tcPr>
          <w:p w14:paraId="6220EFF1" w14:textId="77777777" w:rsidR="000A7B5F" w:rsidRPr="000A7B5F" w:rsidRDefault="000A7B5F" w:rsidP="000A7B5F">
            <w:r w:rsidRPr="000A7B5F">
              <w:t>4 meses</w:t>
            </w:r>
          </w:p>
        </w:tc>
      </w:tr>
      <w:tr w:rsidR="000A7B5F" w:rsidRPr="000A7B5F" w14:paraId="00BB1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FD4D" w14:textId="77777777" w:rsidR="000A7B5F" w:rsidRPr="000A7B5F" w:rsidRDefault="000A7B5F" w:rsidP="000A7B5F">
            <w:r w:rsidRPr="000A7B5F">
              <w:t>Extensiones de Pestañas</w:t>
            </w:r>
          </w:p>
        </w:tc>
        <w:tc>
          <w:tcPr>
            <w:tcW w:w="0" w:type="auto"/>
            <w:vAlign w:val="center"/>
            <w:hideMark/>
          </w:tcPr>
          <w:p w14:paraId="5BB66E87" w14:textId="77777777" w:rsidR="000A7B5F" w:rsidRPr="000A7B5F" w:rsidRDefault="000A7B5F" w:rsidP="000A7B5F">
            <w:r w:rsidRPr="000A7B5F">
              <w:t>6 semanas</w:t>
            </w:r>
          </w:p>
        </w:tc>
      </w:tr>
      <w:tr w:rsidR="000A7B5F" w:rsidRPr="000A7B5F" w14:paraId="0517A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6EDB" w14:textId="77777777" w:rsidR="000A7B5F" w:rsidRPr="000A7B5F" w:rsidRDefault="000A7B5F" w:rsidP="000A7B5F">
            <w:r w:rsidRPr="000A7B5F">
              <w:t>Diseño de Cejas</w:t>
            </w:r>
          </w:p>
        </w:tc>
        <w:tc>
          <w:tcPr>
            <w:tcW w:w="0" w:type="auto"/>
            <w:vAlign w:val="center"/>
            <w:hideMark/>
          </w:tcPr>
          <w:p w14:paraId="569AA0CC" w14:textId="77777777" w:rsidR="000A7B5F" w:rsidRPr="000A7B5F" w:rsidRDefault="000A7B5F" w:rsidP="000A7B5F">
            <w:r w:rsidRPr="000A7B5F">
              <w:t>2 meses</w:t>
            </w:r>
          </w:p>
        </w:tc>
      </w:tr>
    </w:tbl>
    <w:p w14:paraId="770580F1" w14:textId="77777777" w:rsidR="000A7B5F" w:rsidRPr="000A7B5F" w:rsidRDefault="000A7B5F" w:rsidP="000A7B5F">
      <w:r w:rsidRPr="000A7B5F">
        <w:t>La duración puede variar ligeramente según el calendario académico.</w:t>
      </w:r>
    </w:p>
    <w:p w14:paraId="29309F41" w14:textId="77777777" w:rsidR="000A7B5F" w:rsidRPr="000A7B5F" w:rsidRDefault="000A7B5F" w:rsidP="000A7B5F">
      <w:r w:rsidRPr="000A7B5F">
        <w:pict w14:anchorId="7EF11030">
          <v:rect id="_x0000_i1246" style="width:0;height:1.5pt" o:hralign="center" o:hrstd="t" o:hr="t" fillcolor="#a0a0a0" stroked="f"/>
        </w:pict>
      </w:r>
    </w:p>
    <w:p w14:paraId="495A4446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Capítulo 7. Costos</w:t>
      </w:r>
    </w:p>
    <w:p w14:paraId="26FA0C18" w14:textId="77777777" w:rsidR="000A7B5F" w:rsidRPr="000A7B5F" w:rsidRDefault="000A7B5F" w:rsidP="000A7B5F">
      <w:r w:rsidRPr="000A7B5F">
        <w:t>Los costos dependen del programa elegido.</w:t>
      </w:r>
    </w:p>
    <w:p w14:paraId="61AEC650" w14:textId="77777777" w:rsidR="000A7B5F" w:rsidRPr="000A7B5F" w:rsidRDefault="000A7B5F" w:rsidP="000A7B5F">
      <w:r w:rsidRPr="000A7B5F">
        <w:t>Generalmente incluyen:</w:t>
      </w:r>
    </w:p>
    <w:p w14:paraId="08FAE3DA" w14:textId="77777777" w:rsidR="000A7B5F" w:rsidRPr="000A7B5F" w:rsidRDefault="000A7B5F" w:rsidP="000A7B5F">
      <w:pPr>
        <w:numPr>
          <w:ilvl w:val="0"/>
          <w:numId w:val="4"/>
        </w:numPr>
      </w:pPr>
      <w:r w:rsidRPr="000A7B5F">
        <w:t>Inscripción.</w:t>
      </w:r>
    </w:p>
    <w:p w14:paraId="1C03CE2E" w14:textId="77777777" w:rsidR="000A7B5F" w:rsidRPr="000A7B5F" w:rsidRDefault="000A7B5F" w:rsidP="000A7B5F">
      <w:pPr>
        <w:numPr>
          <w:ilvl w:val="0"/>
          <w:numId w:val="4"/>
        </w:numPr>
      </w:pPr>
      <w:r w:rsidRPr="000A7B5F">
        <w:t>Colegiaturas o pago único.</w:t>
      </w:r>
    </w:p>
    <w:p w14:paraId="59098616" w14:textId="77777777" w:rsidR="000A7B5F" w:rsidRPr="000A7B5F" w:rsidRDefault="000A7B5F" w:rsidP="000A7B5F">
      <w:pPr>
        <w:numPr>
          <w:ilvl w:val="0"/>
          <w:numId w:val="4"/>
        </w:numPr>
      </w:pPr>
      <w:r w:rsidRPr="000A7B5F">
        <w:t>Acceso al curso.</w:t>
      </w:r>
    </w:p>
    <w:p w14:paraId="5D69EFDA" w14:textId="77777777" w:rsidR="000A7B5F" w:rsidRPr="000A7B5F" w:rsidRDefault="000A7B5F" w:rsidP="000A7B5F">
      <w:pPr>
        <w:numPr>
          <w:ilvl w:val="0"/>
          <w:numId w:val="4"/>
        </w:numPr>
      </w:pPr>
      <w:r w:rsidRPr="000A7B5F">
        <w:t>Material académico digital.</w:t>
      </w:r>
    </w:p>
    <w:p w14:paraId="442373AF" w14:textId="77777777" w:rsidR="000A7B5F" w:rsidRPr="000A7B5F" w:rsidRDefault="000A7B5F" w:rsidP="000A7B5F">
      <w:pPr>
        <w:numPr>
          <w:ilvl w:val="0"/>
          <w:numId w:val="4"/>
        </w:numPr>
      </w:pPr>
      <w:r w:rsidRPr="000A7B5F">
        <w:t>Evaluaciones.</w:t>
      </w:r>
    </w:p>
    <w:p w14:paraId="1F19D339" w14:textId="77777777" w:rsidR="000A7B5F" w:rsidRPr="000A7B5F" w:rsidRDefault="000A7B5F" w:rsidP="000A7B5F">
      <w:pPr>
        <w:numPr>
          <w:ilvl w:val="0"/>
          <w:numId w:val="4"/>
        </w:numPr>
      </w:pPr>
      <w:r w:rsidRPr="000A7B5F">
        <w:t>Derecho a certificación (si se cumplen los requisitos).</w:t>
      </w:r>
    </w:p>
    <w:p w14:paraId="3CC8F298" w14:textId="77777777" w:rsidR="000A7B5F" w:rsidRPr="000A7B5F" w:rsidRDefault="000A7B5F" w:rsidP="000A7B5F">
      <w:r w:rsidRPr="000A7B5F">
        <w:t>No incluyen materiales de práctica, herramientas personales ni gastos de transporte.</w:t>
      </w:r>
    </w:p>
    <w:p w14:paraId="040F969A" w14:textId="77777777" w:rsidR="000A7B5F" w:rsidRPr="000A7B5F" w:rsidRDefault="000A7B5F" w:rsidP="000A7B5F">
      <w:r w:rsidRPr="000A7B5F">
        <w:pict w14:anchorId="010701F2">
          <v:rect id="_x0000_i1247" style="width:0;height:1.5pt" o:hralign="center" o:hrstd="t" o:hr="t" fillcolor="#a0a0a0" stroked="f"/>
        </w:pict>
      </w:r>
    </w:p>
    <w:p w14:paraId="65113C34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Capítulo 8. Materiales</w:t>
      </w:r>
    </w:p>
    <w:p w14:paraId="613F81D0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¿Los materiales vienen incluidos?</w:t>
      </w:r>
    </w:p>
    <w:p w14:paraId="5C63EA1E" w14:textId="77777777" w:rsidR="000A7B5F" w:rsidRPr="000A7B5F" w:rsidRDefault="000A7B5F" w:rsidP="000A7B5F">
      <w:r w:rsidRPr="000A7B5F">
        <w:t>No.</w:t>
      </w:r>
    </w:p>
    <w:p w14:paraId="00196DC6" w14:textId="77777777" w:rsidR="000A7B5F" w:rsidRPr="000A7B5F" w:rsidRDefault="000A7B5F" w:rsidP="000A7B5F">
      <w:r w:rsidRPr="000A7B5F">
        <w:t>Los materiales y herramientas profesionales se adquieren por separado.</w:t>
      </w:r>
    </w:p>
    <w:p w14:paraId="6A94F57B" w14:textId="77777777" w:rsidR="000A7B5F" w:rsidRPr="000A7B5F" w:rsidRDefault="000A7B5F" w:rsidP="000A7B5F">
      <w:r w:rsidRPr="000A7B5F">
        <w:t>Cada curso requiere un kit específico.</w:t>
      </w:r>
    </w:p>
    <w:p w14:paraId="6F9A647F" w14:textId="77777777" w:rsidR="000A7B5F" w:rsidRPr="000A7B5F" w:rsidRDefault="000A7B5F" w:rsidP="000A7B5F">
      <w:r w:rsidRPr="000A7B5F">
        <w:pict w14:anchorId="04E241D0">
          <v:rect id="_x0000_i1248" style="width:0;height:1.5pt" o:hralign="center" o:hrstd="t" o:hr="t" fillcolor="#a0a0a0" stroked="f"/>
        </w:pict>
      </w:r>
    </w:p>
    <w:p w14:paraId="110E4A6F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lastRenderedPageBreak/>
        <w:t>¿Dónde puedo comprar los materiales?</w:t>
      </w:r>
    </w:p>
    <w:p w14:paraId="6C4A462F" w14:textId="77777777" w:rsidR="000A7B5F" w:rsidRPr="000A7B5F" w:rsidRDefault="000A7B5F" w:rsidP="000A7B5F">
      <w:r w:rsidRPr="000A7B5F">
        <w:t>Los estudiantes pueden:</w:t>
      </w:r>
    </w:p>
    <w:p w14:paraId="78736C50" w14:textId="77777777" w:rsidR="000A7B5F" w:rsidRPr="000A7B5F" w:rsidRDefault="000A7B5F" w:rsidP="000A7B5F">
      <w:pPr>
        <w:numPr>
          <w:ilvl w:val="0"/>
          <w:numId w:val="5"/>
        </w:numPr>
      </w:pPr>
      <w:r w:rsidRPr="000A7B5F">
        <w:t xml:space="preserve">Adquirirlos en la tienda de Academia </w:t>
      </w:r>
      <w:proofErr w:type="spellStart"/>
      <w:r w:rsidRPr="000A7B5F">
        <w:t>Evolution</w:t>
      </w:r>
      <w:proofErr w:type="spellEnd"/>
      <w:r w:rsidRPr="000A7B5F">
        <w:t>.</w:t>
      </w:r>
    </w:p>
    <w:p w14:paraId="7F0F20FC" w14:textId="77777777" w:rsidR="000A7B5F" w:rsidRPr="000A7B5F" w:rsidRDefault="000A7B5F" w:rsidP="000A7B5F">
      <w:pPr>
        <w:numPr>
          <w:ilvl w:val="0"/>
          <w:numId w:val="5"/>
        </w:numPr>
      </w:pPr>
      <w:r w:rsidRPr="000A7B5F">
        <w:t>Comprarlos con distribuidores externos.</w:t>
      </w:r>
    </w:p>
    <w:p w14:paraId="0271615B" w14:textId="77777777" w:rsidR="000A7B5F" w:rsidRPr="000A7B5F" w:rsidRDefault="000A7B5F" w:rsidP="000A7B5F">
      <w:pPr>
        <w:numPr>
          <w:ilvl w:val="0"/>
          <w:numId w:val="5"/>
        </w:numPr>
      </w:pPr>
      <w:r w:rsidRPr="000A7B5F">
        <w:t>Utilizar herramientas propias siempre que cumplan con las especificaciones del instructor.</w:t>
      </w:r>
    </w:p>
    <w:p w14:paraId="52B092A2" w14:textId="77777777" w:rsidR="000A7B5F" w:rsidRPr="000A7B5F" w:rsidRDefault="000A7B5F" w:rsidP="000A7B5F">
      <w:r w:rsidRPr="000A7B5F">
        <w:pict w14:anchorId="77037212">
          <v:rect id="_x0000_i1249" style="width:0;height:1.5pt" o:hralign="center" o:hrstd="t" o:hr="t" fillcolor="#a0a0a0" stroked="f"/>
        </w:pict>
      </w:r>
    </w:p>
    <w:p w14:paraId="5AF641FF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¿Cuánto cuestan aproximadamente?</w:t>
      </w:r>
    </w:p>
    <w:p w14:paraId="344EA8C2" w14:textId="77777777" w:rsidR="000A7B5F" w:rsidRPr="000A7B5F" w:rsidRDefault="000A7B5F" w:rsidP="000A7B5F">
      <w:r w:rsidRPr="000A7B5F">
        <w:t>Dependiendo del curso, el costo estimado del kit profesional oscila entre:</w:t>
      </w:r>
    </w:p>
    <w:p w14:paraId="48ACDB24" w14:textId="77777777" w:rsidR="000A7B5F" w:rsidRPr="000A7B5F" w:rsidRDefault="000A7B5F" w:rsidP="000A7B5F">
      <w:r w:rsidRPr="000A7B5F">
        <w:rPr>
          <w:b/>
          <w:bCs/>
        </w:rPr>
        <w:t>$1,200 MXN y $4,500 MXN.</w:t>
      </w:r>
    </w:p>
    <w:p w14:paraId="2A5FC48E" w14:textId="77777777" w:rsidR="000A7B5F" w:rsidRPr="000A7B5F" w:rsidRDefault="000A7B5F" w:rsidP="000A7B5F">
      <w:r w:rsidRPr="000A7B5F">
        <w:pict w14:anchorId="5A3C1A00">
          <v:rect id="_x0000_i1250" style="width:0;height:1.5pt" o:hralign="center" o:hrstd="t" o:hr="t" fillcolor="#a0a0a0" stroked="f"/>
        </w:pict>
      </w:r>
    </w:p>
    <w:p w14:paraId="37043236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¿Tengo que comprar todo desde el primer día?</w:t>
      </w:r>
    </w:p>
    <w:p w14:paraId="3707050E" w14:textId="77777777" w:rsidR="000A7B5F" w:rsidRPr="000A7B5F" w:rsidRDefault="000A7B5F" w:rsidP="000A7B5F">
      <w:r w:rsidRPr="000A7B5F">
        <w:t>No necesariamente.</w:t>
      </w:r>
    </w:p>
    <w:p w14:paraId="2359AFD9" w14:textId="77777777" w:rsidR="000A7B5F" w:rsidRPr="000A7B5F" w:rsidRDefault="000A7B5F" w:rsidP="000A7B5F">
      <w:r w:rsidRPr="000A7B5F">
        <w:t>En algunos cursos el instructor indicará qué materiales serán necesarios para cada módulo, permitiendo adquirirlos de forma gradual.</w:t>
      </w:r>
    </w:p>
    <w:p w14:paraId="42BBCF6E" w14:textId="77777777" w:rsidR="000A7B5F" w:rsidRPr="000A7B5F" w:rsidRDefault="000A7B5F" w:rsidP="000A7B5F">
      <w:r w:rsidRPr="000A7B5F">
        <w:pict w14:anchorId="4EBE5D86">
          <v:rect id="_x0000_i1251" style="width:0;height:1.5pt" o:hralign="center" o:hrstd="t" o:hr="t" fillcolor="#a0a0a0" stroked="f"/>
        </w:pict>
      </w:r>
    </w:p>
    <w:p w14:paraId="3A118042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Capítulo 9. Instalaciones</w:t>
      </w:r>
    </w:p>
    <w:p w14:paraId="4C7240E3" w14:textId="77777777" w:rsidR="000A7B5F" w:rsidRPr="000A7B5F" w:rsidRDefault="000A7B5F" w:rsidP="000A7B5F">
      <w:r w:rsidRPr="000A7B5F">
        <w:t xml:space="preserve">Academia </w:t>
      </w:r>
      <w:proofErr w:type="spellStart"/>
      <w:r w:rsidRPr="000A7B5F">
        <w:t>Evolution</w:t>
      </w:r>
      <w:proofErr w:type="spellEnd"/>
      <w:r w:rsidRPr="000A7B5F">
        <w:t xml:space="preserve"> cuenta con instalaciones diseñadas para favorecer el aprendizaje práctico.</w:t>
      </w:r>
    </w:p>
    <w:p w14:paraId="5630274B" w14:textId="77777777" w:rsidR="000A7B5F" w:rsidRPr="000A7B5F" w:rsidRDefault="000A7B5F" w:rsidP="000A7B5F">
      <w:r w:rsidRPr="000A7B5F">
        <w:t>Entre los servicios disponibles pueden encontrarse:</w:t>
      </w:r>
    </w:p>
    <w:p w14:paraId="1060587E" w14:textId="77777777" w:rsidR="000A7B5F" w:rsidRPr="000A7B5F" w:rsidRDefault="000A7B5F" w:rsidP="000A7B5F">
      <w:pPr>
        <w:numPr>
          <w:ilvl w:val="0"/>
          <w:numId w:val="6"/>
        </w:numPr>
      </w:pPr>
      <w:r w:rsidRPr="000A7B5F">
        <w:t>Salones climatizados.</w:t>
      </w:r>
    </w:p>
    <w:p w14:paraId="5B2F90FF" w14:textId="77777777" w:rsidR="000A7B5F" w:rsidRPr="000A7B5F" w:rsidRDefault="000A7B5F" w:rsidP="000A7B5F">
      <w:pPr>
        <w:numPr>
          <w:ilvl w:val="0"/>
          <w:numId w:val="6"/>
        </w:numPr>
      </w:pPr>
      <w:r w:rsidRPr="000A7B5F">
        <w:t>Área de prácticas.</w:t>
      </w:r>
    </w:p>
    <w:p w14:paraId="4ADA5B75" w14:textId="77777777" w:rsidR="000A7B5F" w:rsidRPr="000A7B5F" w:rsidRDefault="000A7B5F" w:rsidP="000A7B5F">
      <w:pPr>
        <w:numPr>
          <w:ilvl w:val="0"/>
          <w:numId w:val="6"/>
        </w:numPr>
      </w:pPr>
      <w:r w:rsidRPr="000A7B5F">
        <w:t>Estaciones de trabajo equipadas.</w:t>
      </w:r>
    </w:p>
    <w:p w14:paraId="35F362A8" w14:textId="77777777" w:rsidR="000A7B5F" w:rsidRPr="000A7B5F" w:rsidRDefault="000A7B5F" w:rsidP="000A7B5F">
      <w:pPr>
        <w:numPr>
          <w:ilvl w:val="0"/>
          <w:numId w:val="6"/>
        </w:numPr>
      </w:pPr>
      <w:r w:rsidRPr="000A7B5F">
        <w:t>Acceso a internet inalámbrico (</w:t>
      </w:r>
      <w:proofErr w:type="spellStart"/>
      <w:r w:rsidRPr="000A7B5F">
        <w:t>Wi</w:t>
      </w:r>
      <w:proofErr w:type="spellEnd"/>
      <w:r w:rsidRPr="000A7B5F">
        <w:t>-Fi).</w:t>
      </w:r>
    </w:p>
    <w:p w14:paraId="551CA7FD" w14:textId="77777777" w:rsidR="000A7B5F" w:rsidRPr="000A7B5F" w:rsidRDefault="000A7B5F" w:rsidP="000A7B5F">
      <w:pPr>
        <w:numPr>
          <w:ilvl w:val="0"/>
          <w:numId w:val="6"/>
        </w:numPr>
      </w:pPr>
      <w:r w:rsidRPr="000A7B5F">
        <w:t>Área de recepción.</w:t>
      </w:r>
    </w:p>
    <w:p w14:paraId="47657066" w14:textId="77777777" w:rsidR="000A7B5F" w:rsidRPr="000A7B5F" w:rsidRDefault="000A7B5F" w:rsidP="000A7B5F">
      <w:pPr>
        <w:numPr>
          <w:ilvl w:val="0"/>
          <w:numId w:val="6"/>
        </w:numPr>
      </w:pPr>
      <w:r w:rsidRPr="000A7B5F">
        <w:t>Sanitarios.</w:t>
      </w:r>
    </w:p>
    <w:p w14:paraId="1995CA94" w14:textId="77777777" w:rsidR="000A7B5F" w:rsidRPr="000A7B5F" w:rsidRDefault="000A7B5F" w:rsidP="000A7B5F">
      <w:pPr>
        <w:numPr>
          <w:ilvl w:val="0"/>
          <w:numId w:val="6"/>
        </w:numPr>
      </w:pPr>
      <w:r w:rsidRPr="000A7B5F">
        <w:t>Espacios de espera.</w:t>
      </w:r>
    </w:p>
    <w:p w14:paraId="22895B38" w14:textId="77777777" w:rsidR="000A7B5F" w:rsidRPr="000A7B5F" w:rsidRDefault="000A7B5F" w:rsidP="000A7B5F">
      <w:pPr>
        <w:numPr>
          <w:ilvl w:val="0"/>
          <w:numId w:val="6"/>
        </w:numPr>
      </w:pPr>
      <w:r w:rsidRPr="000A7B5F">
        <w:t>Venta de productos y herramientas profesionales.</w:t>
      </w:r>
    </w:p>
    <w:p w14:paraId="0A7D49D1" w14:textId="77777777" w:rsidR="000A7B5F" w:rsidRPr="000A7B5F" w:rsidRDefault="000A7B5F" w:rsidP="000A7B5F">
      <w:r w:rsidRPr="000A7B5F">
        <w:t>La disponibilidad de algunos servicios puede variar según la sucursal.</w:t>
      </w:r>
    </w:p>
    <w:p w14:paraId="03857B92" w14:textId="77777777" w:rsidR="000A7B5F" w:rsidRPr="000A7B5F" w:rsidRDefault="000A7B5F" w:rsidP="000A7B5F">
      <w:r w:rsidRPr="000A7B5F">
        <w:lastRenderedPageBreak/>
        <w:pict w14:anchorId="7816AA41">
          <v:rect id="_x0000_i1252" style="width:0;height:1.5pt" o:hralign="center" o:hrstd="t" o:hr="t" fillcolor="#a0a0a0" stroked="f"/>
        </w:pict>
      </w:r>
    </w:p>
    <w:p w14:paraId="32E23CB3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Capítulo 10. Preguntas frecuentes de un aspirante</w:t>
      </w:r>
    </w:p>
    <w:p w14:paraId="2C3F5C65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Nunca he estudiado belleza. ¿Qué curso me recomiendan?</w:t>
      </w:r>
    </w:p>
    <w:p w14:paraId="15C85F78" w14:textId="77777777" w:rsidR="000A7B5F" w:rsidRPr="000A7B5F" w:rsidRDefault="000A7B5F" w:rsidP="000A7B5F">
      <w:r w:rsidRPr="000A7B5F">
        <w:t xml:space="preserve">Los cursos de </w:t>
      </w:r>
      <w:r w:rsidRPr="000A7B5F">
        <w:rPr>
          <w:b/>
          <w:bCs/>
        </w:rPr>
        <w:t>Maquillaje Profesional</w:t>
      </w:r>
      <w:r w:rsidRPr="000A7B5F">
        <w:t xml:space="preserve"> y </w:t>
      </w:r>
      <w:r w:rsidRPr="000A7B5F">
        <w:rPr>
          <w:b/>
          <w:bCs/>
        </w:rPr>
        <w:t>Uñas Profesional</w:t>
      </w:r>
      <w:r w:rsidRPr="000A7B5F">
        <w:t xml:space="preserve"> son ideales para principiantes, ya que comienzan desde los fundamentos y no requieren experiencia previa.</w:t>
      </w:r>
    </w:p>
    <w:p w14:paraId="43032ABA" w14:textId="77777777" w:rsidR="000A7B5F" w:rsidRPr="000A7B5F" w:rsidRDefault="000A7B5F" w:rsidP="000A7B5F">
      <w:r w:rsidRPr="000A7B5F">
        <w:pict w14:anchorId="188E71E2">
          <v:rect id="_x0000_i1253" style="width:0;height:1.5pt" o:hralign="center" o:hrstd="t" o:hr="t" fillcolor="#a0a0a0" stroked="f"/>
        </w:pict>
      </w:r>
    </w:p>
    <w:p w14:paraId="6B8AFAE2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Quiero abrir mi propio negocio. ¿Cuál es el mejor curso?</w:t>
      </w:r>
    </w:p>
    <w:p w14:paraId="4DC79DB9" w14:textId="77777777" w:rsidR="000A7B5F" w:rsidRPr="000A7B5F" w:rsidRDefault="000A7B5F" w:rsidP="000A7B5F">
      <w:r w:rsidRPr="000A7B5F">
        <w:t xml:space="preserve">Los programas de </w:t>
      </w:r>
      <w:r w:rsidRPr="000A7B5F">
        <w:rPr>
          <w:b/>
          <w:bCs/>
        </w:rPr>
        <w:t>Uñas Profesional</w:t>
      </w:r>
      <w:r w:rsidRPr="000A7B5F">
        <w:t xml:space="preserve">, </w:t>
      </w:r>
      <w:r w:rsidRPr="000A7B5F">
        <w:rPr>
          <w:b/>
          <w:bCs/>
        </w:rPr>
        <w:t>Barbería</w:t>
      </w:r>
      <w:r w:rsidRPr="000A7B5F">
        <w:t xml:space="preserve">, </w:t>
      </w:r>
      <w:r w:rsidRPr="000A7B5F">
        <w:rPr>
          <w:b/>
          <w:bCs/>
        </w:rPr>
        <w:t>Extensiones de Pestañas</w:t>
      </w:r>
      <w:r w:rsidRPr="000A7B5F">
        <w:t xml:space="preserve"> y </w:t>
      </w:r>
      <w:r w:rsidRPr="000A7B5F">
        <w:rPr>
          <w:b/>
          <w:bCs/>
        </w:rPr>
        <w:t>Maquillaje Profesional</w:t>
      </w:r>
      <w:r w:rsidRPr="000A7B5F">
        <w:t xml:space="preserve"> son excelentes opciones para quienes desean emprender y ofrecer servicios de manera independiente.</w:t>
      </w:r>
    </w:p>
    <w:p w14:paraId="7DFA9227" w14:textId="77777777" w:rsidR="000A7B5F" w:rsidRPr="000A7B5F" w:rsidRDefault="000A7B5F" w:rsidP="000A7B5F">
      <w:r w:rsidRPr="000A7B5F">
        <w:pict w14:anchorId="2BB39EBB">
          <v:rect id="_x0000_i1254" style="width:0;height:1.5pt" o:hralign="center" o:hrstd="t" o:hr="t" fillcolor="#a0a0a0" stroked="f"/>
        </w:pict>
      </w:r>
    </w:p>
    <w:p w14:paraId="10C5DB1B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Trabajo entre semana. ¿Puedo estudiar?</w:t>
      </w:r>
    </w:p>
    <w:p w14:paraId="117354E2" w14:textId="77777777" w:rsidR="000A7B5F" w:rsidRPr="000A7B5F" w:rsidRDefault="000A7B5F" w:rsidP="000A7B5F">
      <w:r w:rsidRPr="000A7B5F">
        <w:t>Sí. Contamos con grupos sabatinos diseñados para personas que trabajan o estudian durante la semana.</w:t>
      </w:r>
    </w:p>
    <w:p w14:paraId="108C0CD0" w14:textId="77777777" w:rsidR="000A7B5F" w:rsidRPr="000A7B5F" w:rsidRDefault="000A7B5F" w:rsidP="000A7B5F">
      <w:r w:rsidRPr="000A7B5F">
        <w:pict w14:anchorId="24DD252E">
          <v:rect id="_x0000_i1255" style="width:0;height:1.5pt" o:hralign="center" o:hrstd="t" o:hr="t" fillcolor="#a0a0a0" stroked="f"/>
        </w:pict>
      </w:r>
    </w:p>
    <w:p w14:paraId="67D44F91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¿Necesito llevar modelos para practicar?</w:t>
      </w:r>
    </w:p>
    <w:p w14:paraId="56FD5CDE" w14:textId="77777777" w:rsidR="000A7B5F" w:rsidRPr="000A7B5F" w:rsidRDefault="000A7B5F" w:rsidP="000A7B5F">
      <w:r w:rsidRPr="000A7B5F">
        <w:t>Dependerá del módulo y del curso. En algunas prácticas la Academia proporcionará modelos, mientras que en otras el estudiante podrá ser invitado a llevar una persona voluntaria.</w:t>
      </w:r>
    </w:p>
    <w:p w14:paraId="50E09FC4" w14:textId="77777777" w:rsidR="000A7B5F" w:rsidRPr="000A7B5F" w:rsidRDefault="000A7B5F" w:rsidP="000A7B5F">
      <w:r w:rsidRPr="000A7B5F">
        <w:pict w14:anchorId="52E826DC">
          <v:rect id="_x0000_i1256" style="width:0;height:1.5pt" o:hralign="center" o:hrstd="t" o:hr="t" fillcolor="#a0a0a0" stroked="f"/>
        </w:pict>
      </w:r>
    </w:p>
    <w:p w14:paraId="545E0A5A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¿Qué pasa si no puedo asistir a una clase?</w:t>
      </w:r>
    </w:p>
    <w:p w14:paraId="36C00AF8" w14:textId="77777777" w:rsidR="000A7B5F" w:rsidRPr="000A7B5F" w:rsidRDefault="000A7B5F" w:rsidP="000A7B5F">
      <w:r w:rsidRPr="000A7B5F">
        <w:t>Se recomienda informar al instructor o al área administrativa lo antes posible. Aunque las clases no suelen reembolsarse, el estudiante podrá consultar el material disponible y recibir orientación para ponerse al corriente.</w:t>
      </w:r>
    </w:p>
    <w:p w14:paraId="007191A2" w14:textId="77777777" w:rsidR="000A7B5F" w:rsidRPr="000A7B5F" w:rsidRDefault="000A7B5F" w:rsidP="000A7B5F">
      <w:r w:rsidRPr="000A7B5F">
        <w:pict w14:anchorId="2F2794E6">
          <v:rect id="_x0000_i1257" style="width:0;height:1.5pt" o:hralign="center" o:hrstd="t" o:hr="t" fillcolor="#a0a0a0" stroked="f"/>
        </w:pict>
      </w:r>
    </w:p>
    <w:p w14:paraId="1FEC968C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¿Cuántas personas hay por grupo?</w:t>
      </w:r>
    </w:p>
    <w:p w14:paraId="52583028" w14:textId="77777777" w:rsidR="000A7B5F" w:rsidRPr="000A7B5F" w:rsidRDefault="000A7B5F" w:rsidP="000A7B5F">
      <w:r w:rsidRPr="000A7B5F">
        <w:t xml:space="preserve">Con el objetivo de brindar atención personalizada, los grupos suelen mantenerse entre </w:t>
      </w:r>
      <w:r w:rsidRPr="000A7B5F">
        <w:rPr>
          <w:b/>
          <w:bCs/>
        </w:rPr>
        <w:t>10 y 20 estudiantes</w:t>
      </w:r>
      <w:r w:rsidRPr="000A7B5F">
        <w:t>, aunque este número puede variar según el curso y la capacidad del aula.</w:t>
      </w:r>
    </w:p>
    <w:p w14:paraId="1C3C55D3" w14:textId="77777777" w:rsidR="000A7B5F" w:rsidRPr="000A7B5F" w:rsidRDefault="000A7B5F" w:rsidP="000A7B5F">
      <w:r w:rsidRPr="000A7B5F">
        <w:pict w14:anchorId="1C880044">
          <v:rect id="_x0000_i1258" style="width:0;height:1.5pt" o:hralign="center" o:hrstd="t" o:hr="t" fillcolor="#a0a0a0" stroked="f"/>
        </w:pict>
      </w:r>
    </w:p>
    <w:p w14:paraId="51B52F02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lastRenderedPageBreak/>
        <w:t>¿Puedo cambiarme de horario?</w:t>
      </w:r>
    </w:p>
    <w:p w14:paraId="2ED931C6" w14:textId="77777777" w:rsidR="000A7B5F" w:rsidRPr="000A7B5F" w:rsidRDefault="000A7B5F" w:rsidP="000A7B5F">
      <w:r w:rsidRPr="000A7B5F">
        <w:t>Sí, siempre que exista disponibilidad en otro grupo y la solicitud sea aprobada por el área administrativa.</w:t>
      </w:r>
    </w:p>
    <w:p w14:paraId="5D574ECC" w14:textId="77777777" w:rsidR="000A7B5F" w:rsidRPr="000A7B5F" w:rsidRDefault="000A7B5F" w:rsidP="000A7B5F">
      <w:r w:rsidRPr="000A7B5F">
        <w:pict w14:anchorId="287EF9D6">
          <v:rect id="_x0000_i1259" style="width:0;height:1.5pt" o:hralign="center" o:hrstd="t" o:hr="t" fillcolor="#a0a0a0" stroked="f"/>
        </w:pict>
      </w:r>
    </w:p>
    <w:p w14:paraId="7976C817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¿Hay estacionamiento?</w:t>
      </w:r>
    </w:p>
    <w:p w14:paraId="5CE70E58" w14:textId="77777777" w:rsidR="000A7B5F" w:rsidRPr="000A7B5F" w:rsidRDefault="000A7B5F" w:rsidP="000A7B5F">
      <w:r w:rsidRPr="000A7B5F">
        <w:t>Algunas sucursales cuentan con estacionamiento propio o con opciones cercanas. La disponibilidad dependerá de la ubicación específica.</w:t>
      </w:r>
    </w:p>
    <w:p w14:paraId="271E26B4" w14:textId="77777777" w:rsidR="000A7B5F" w:rsidRPr="000A7B5F" w:rsidRDefault="000A7B5F" w:rsidP="000A7B5F">
      <w:r w:rsidRPr="000A7B5F">
        <w:pict w14:anchorId="2A434502">
          <v:rect id="_x0000_i1260" style="width:0;height:1.5pt" o:hralign="center" o:hrstd="t" o:hr="t" fillcolor="#a0a0a0" stroked="f"/>
        </w:pict>
      </w:r>
    </w:p>
    <w:p w14:paraId="4ABF8DF9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¿Puedo pagar poco a poco?</w:t>
      </w:r>
    </w:p>
    <w:p w14:paraId="31B66758" w14:textId="77777777" w:rsidR="000A7B5F" w:rsidRPr="000A7B5F" w:rsidRDefault="000A7B5F" w:rsidP="000A7B5F">
      <w:r w:rsidRPr="000A7B5F">
        <w:t>Sí. La mayoría de los cursos permiten cubrir el costo mediante inscripción y mensualidades. Algunos talleres intensivos requieren un pago único.</w:t>
      </w:r>
    </w:p>
    <w:p w14:paraId="3DA7654C" w14:textId="77777777" w:rsidR="000A7B5F" w:rsidRPr="000A7B5F" w:rsidRDefault="000A7B5F" w:rsidP="000A7B5F">
      <w:r w:rsidRPr="000A7B5F">
        <w:pict w14:anchorId="71BB3564">
          <v:rect id="_x0000_i1261" style="width:0;height:1.5pt" o:hralign="center" o:hrstd="t" o:hr="t" fillcolor="#a0a0a0" stroked="f"/>
        </w:pict>
      </w:r>
    </w:p>
    <w:p w14:paraId="59E5F5A4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¿Qué pasa cuando termino el curso?</w:t>
      </w:r>
    </w:p>
    <w:p w14:paraId="660D7708" w14:textId="77777777" w:rsidR="000A7B5F" w:rsidRPr="000A7B5F" w:rsidRDefault="000A7B5F" w:rsidP="000A7B5F">
      <w:r w:rsidRPr="000A7B5F">
        <w:t>Al finalizar y cumplir con los requisitos académicos y administrativos, recibirás tu certificado y podrás continuar con cursos de especialización o aplicar los conocimientos adquiridos en un empleo o emprendimiento propio.</w:t>
      </w:r>
    </w:p>
    <w:p w14:paraId="2D9C61AC" w14:textId="77777777" w:rsidR="000A7B5F" w:rsidRPr="000A7B5F" w:rsidRDefault="000A7B5F" w:rsidP="000A7B5F">
      <w:r w:rsidRPr="000A7B5F">
        <w:pict w14:anchorId="35FC2B19">
          <v:rect id="_x0000_i1262" style="width:0;height:1.5pt" o:hralign="center" o:hrstd="t" o:hr="t" fillcolor="#a0a0a0" stroked="f"/>
        </w:pict>
      </w:r>
    </w:p>
    <w:p w14:paraId="635BCF4F" w14:textId="77777777" w:rsidR="000A7B5F" w:rsidRPr="000A7B5F" w:rsidRDefault="000A7B5F" w:rsidP="000A7B5F">
      <w:pPr>
        <w:rPr>
          <w:b/>
          <w:bCs/>
        </w:rPr>
      </w:pPr>
      <w:r w:rsidRPr="000A7B5F">
        <w:rPr>
          <w:b/>
          <w:bCs/>
        </w:rPr>
        <w:t>Nota para asesores y agentes de IA</w:t>
      </w:r>
    </w:p>
    <w:p w14:paraId="542D0302" w14:textId="77777777" w:rsidR="000A7B5F" w:rsidRPr="000A7B5F" w:rsidRDefault="000A7B5F" w:rsidP="000A7B5F">
      <w:r w:rsidRPr="000A7B5F">
        <w:t>Cuando un aspirante solicite orientación, además de responder su pregunta principal, se recomienda identificar sus objetivos (por ejemplo, conseguir empleo, emprender, aprender desde cero o especializarse) para sugerir el curso más adecuado y ofrecer información sobre horarios, duración, costos y requisitos de inscripción.</w:t>
      </w:r>
    </w:p>
    <w:p w14:paraId="3452BBCA" w14:textId="77777777" w:rsidR="00240167" w:rsidRDefault="00240167"/>
    <w:sectPr w:rsidR="00240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11E2E"/>
    <w:multiLevelType w:val="multilevel"/>
    <w:tmpl w:val="F1A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C5DBE"/>
    <w:multiLevelType w:val="multilevel"/>
    <w:tmpl w:val="FB9E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D4B30"/>
    <w:multiLevelType w:val="multilevel"/>
    <w:tmpl w:val="5C0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840A8"/>
    <w:multiLevelType w:val="multilevel"/>
    <w:tmpl w:val="5CFA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93B4E"/>
    <w:multiLevelType w:val="multilevel"/>
    <w:tmpl w:val="B364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001D6"/>
    <w:multiLevelType w:val="multilevel"/>
    <w:tmpl w:val="23D0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948523">
    <w:abstractNumId w:val="5"/>
  </w:num>
  <w:num w:numId="2" w16cid:durableId="840660071">
    <w:abstractNumId w:val="3"/>
  </w:num>
  <w:num w:numId="3" w16cid:durableId="339891872">
    <w:abstractNumId w:val="4"/>
  </w:num>
  <w:num w:numId="4" w16cid:durableId="1951888402">
    <w:abstractNumId w:val="1"/>
  </w:num>
  <w:num w:numId="5" w16cid:durableId="954992063">
    <w:abstractNumId w:val="0"/>
  </w:num>
  <w:num w:numId="6" w16cid:durableId="1352804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5F"/>
    <w:rsid w:val="000A7B5F"/>
    <w:rsid w:val="00240167"/>
    <w:rsid w:val="00372FAF"/>
    <w:rsid w:val="00B350F8"/>
    <w:rsid w:val="00EE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93E8D"/>
  <w15:chartTrackingRefBased/>
  <w15:docId w15:val="{254A9484-2153-4082-BA56-C9F7703B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7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ersonalizado">
    <w:name w:val="Personalizado"/>
    <w:basedOn w:val="Normal"/>
    <w:link w:val="PersonalizadoCar"/>
    <w:qFormat/>
    <w:rsid w:val="00372FAF"/>
    <w:pPr>
      <w:spacing w:after="0" w:line="276" w:lineRule="auto"/>
      <w:jc w:val="center"/>
    </w:pPr>
    <w:rPr>
      <w:rFonts w:ascii="Montserrat" w:hAnsi="Montserrat"/>
      <w:sz w:val="32"/>
    </w:rPr>
  </w:style>
  <w:style w:type="character" w:customStyle="1" w:styleId="PersonalizadoCar">
    <w:name w:val="Personalizado Car"/>
    <w:basedOn w:val="Fuentedeprrafopredeter"/>
    <w:link w:val="Personalizado"/>
    <w:rsid w:val="00372FAF"/>
    <w:rPr>
      <w:rFonts w:ascii="Montserrat" w:hAnsi="Montserrat"/>
      <w:sz w:val="32"/>
    </w:rPr>
  </w:style>
  <w:style w:type="character" w:customStyle="1" w:styleId="Ttulo1Car">
    <w:name w:val="Título 1 Car"/>
    <w:basedOn w:val="Fuentedeprrafopredeter"/>
    <w:link w:val="Ttulo1"/>
    <w:uiPriority w:val="9"/>
    <w:rsid w:val="000A7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B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B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B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B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B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B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B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B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B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B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1315</Words>
  <Characters>7235</Characters>
  <Application>Microsoft Office Word</Application>
  <DocSecurity>0</DocSecurity>
  <Lines>60</Lines>
  <Paragraphs>17</Paragraphs>
  <ScaleCrop>false</ScaleCrop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E</dc:creator>
  <cp:keywords/>
  <dc:description/>
  <cp:lastModifiedBy>Ethan E</cp:lastModifiedBy>
  <cp:revision>1</cp:revision>
  <dcterms:created xsi:type="dcterms:W3CDTF">2026-07-23T04:54:00Z</dcterms:created>
  <dcterms:modified xsi:type="dcterms:W3CDTF">2026-07-23T04:55:00Z</dcterms:modified>
</cp:coreProperties>
</file>