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BCF1D" w14:textId="46B3F81B" w:rsidR="00407FD5" w:rsidRDefault="00E259CF" w:rsidP="00E259CF">
      <w:pPr>
        <w:pStyle w:val="Heading2"/>
      </w:pPr>
      <w:proofErr w:type="spellStart"/>
      <w:r>
        <w:t>FridgeFriend</w:t>
      </w:r>
      <w:proofErr w:type="spellEnd"/>
      <w:r>
        <w:t xml:space="preserve"> – Project Progress Report</w:t>
      </w:r>
    </w:p>
    <w:p w14:paraId="5E5E7BF0" w14:textId="596D2E6E" w:rsidR="00E259CF" w:rsidRDefault="00E259CF" w:rsidP="00E259CF">
      <w:pPr>
        <w:pStyle w:val="Heading1"/>
      </w:pPr>
      <w:r>
        <w:t>What my project is about:</w:t>
      </w:r>
    </w:p>
    <w:p w14:paraId="2DBA0BB1" w14:textId="6A75EAF9" w:rsidR="00E259CF" w:rsidRDefault="00E259CF" w:rsidP="00E259CF">
      <w:proofErr w:type="spellStart"/>
      <w:r w:rsidRPr="00E259CF">
        <w:t>FridgeFriend</w:t>
      </w:r>
      <w:proofErr w:type="spellEnd"/>
      <w:r w:rsidRPr="00E259CF">
        <w:t xml:space="preserve"> is a basic inventory management app that I’m building using Python and </w:t>
      </w:r>
      <w:proofErr w:type="spellStart"/>
      <w:r w:rsidRPr="00E259CF">
        <w:t>Tkinter</w:t>
      </w:r>
      <w:proofErr w:type="spellEnd"/>
      <w:r w:rsidRPr="00E259CF">
        <w:t xml:space="preserve">. The idea is to help users keep track of what’s in their </w:t>
      </w:r>
      <w:proofErr w:type="gramStart"/>
      <w:r w:rsidRPr="00E259CF">
        <w:t>fridge</w:t>
      </w:r>
      <w:proofErr w:type="gramEnd"/>
      <w:r w:rsidRPr="00E259CF">
        <w:t xml:space="preserve"> so they don’t forget about stuff or let things go to waste. The app has a simple interface with buttons for adding, subtracting, and viewing inventory items.</w:t>
      </w:r>
    </w:p>
    <w:p w14:paraId="3402F3EF" w14:textId="77777777" w:rsidR="00E259CF" w:rsidRDefault="00E259CF" w:rsidP="00E259CF"/>
    <w:p w14:paraId="0709C9F3" w14:textId="4A920723" w:rsidR="00E259CF" w:rsidRDefault="00E259CF" w:rsidP="00E259CF">
      <w:pPr>
        <w:pStyle w:val="Heading1"/>
      </w:pPr>
      <w:r>
        <w:t>What I’ve done so far:</w:t>
      </w:r>
    </w:p>
    <w:p w14:paraId="4DD6CB70" w14:textId="77777777" w:rsidR="00E259CF" w:rsidRPr="00E259CF" w:rsidRDefault="00E259CF" w:rsidP="00E259CF">
      <w:r w:rsidRPr="00E259CF">
        <w:t>So far, I’ve built the main application window and added a label with a welcome message. I also added three buttons that each call a function when clicked:</w:t>
      </w:r>
    </w:p>
    <w:p w14:paraId="44476D24" w14:textId="77777777" w:rsidR="00E259CF" w:rsidRPr="00E259CF" w:rsidRDefault="00E259CF" w:rsidP="00E259CF">
      <w:pPr>
        <w:numPr>
          <w:ilvl w:val="0"/>
          <w:numId w:val="4"/>
        </w:numPr>
      </w:pPr>
      <w:r w:rsidRPr="00E259CF">
        <w:rPr>
          <w:b/>
          <w:bCs/>
        </w:rPr>
        <w:t>Add Inventory</w:t>
      </w:r>
    </w:p>
    <w:p w14:paraId="0332D5AC" w14:textId="77777777" w:rsidR="00E259CF" w:rsidRPr="00E259CF" w:rsidRDefault="00E259CF" w:rsidP="00E259CF">
      <w:pPr>
        <w:numPr>
          <w:ilvl w:val="0"/>
          <w:numId w:val="4"/>
        </w:numPr>
      </w:pPr>
      <w:r w:rsidRPr="00E259CF">
        <w:rPr>
          <w:b/>
          <w:bCs/>
        </w:rPr>
        <w:t>Subtract Inventory</w:t>
      </w:r>
    </w:p>
    <w:p w14:paraId="503BE7EC" w14:textId="77777777" w:rsidR="00E259CF" w:rsidRPr="00E259CF" w:rsidRDefault="00E259CF" w:rsidP="00E259CF">
      <w:pPr>
        <w:numPr>
          <w:ilvl w:val="0"/>
          <w:numId w:val="4"/>
        </w:numPr>
      </w:pPr>
      <w:r w:rsidRPr="00E259CF">
        <w:rPr>
          <w:b/>
          <w:bCs/>
        </w:rPr>
        <w:t>View Inventory</w:t>
      </w:r>
    </w:p>
    <w:p w14:paraId="253D2AAC" w14:textId="77777777" w:rsidR="00E259CF" w:rsidRPr="00E259CF" w:rsidRDefault="00E259CF" w:rsidP="00E259CF">
      <w:r w:rsidRPr="00E259CF">
        <w:t>Each function just prints a message to the console for now. It’s more of a placeholder so I can build on it later.</w:t>
      </w:r>
    </w:p>
    <w:p w14:paraId="764B24AC" w14:textId="77777777" w:rsidR="00E259CF" w:rsidRDefault="00E259CF" w:rsidP="00E259CF"/>
    <w:p w14:paraId="1B9670D7" w14:textId="61166B41" w:rsidR="00E259CF" w:rsidRDefault="00E259CF" w:rsidP="00E259CF">
      <w:pPr>
        <w:pStyle w:val="Heading1"/>
      </w:pPr>
      <w:r>
        <w:t>Problems I’m running into:</w:t>
      </w:r>
    </w:p>
    <w:p w14:paraId="3AE2BD01" w14:textId="24ACE7F2" w:rsidR="00E259CF" w:rsidRDefault="00E259CF" w:rsidP="00E259CF">
      <w:r w:rsidRPr="00E259CF">
        <w:t xml:space="preserve">Right now, none of the buttons </w:t>
      </w:r>
      <w:proofErr w:type="gramStart"/>
      <w:r w:rsidRPr="00E259CF">
        <w:t>actually do</w:t>
      </w:r>
      <w:proofErr w:type="gramEnd"/>
      <w:r w:rsidRPr="00E259CF">
        <w:t xml:space="preserve"> anything beyond printing a message. I haven’t connected the app to any kind of data storage yet (like a list or file), so it’s not tracking real inventory. Also, everything is still happening in one window, and I need to add at least one more window to meet the project requirements. I haven’t added input validation or real navigation yet either.</w:t>
      </w:r>
    </w:p>
    <w:p w14:paraId="4BA75C90" w14:textId="77777777" w:rsidR="00E259CF" w:rsidRDefault="00E259CF" w:rsidP="00E259CF"/>
    <w:p w14:paraId="2AF42A96" w14:textId="10A0BD7B" w:rsidR="00E259CF" w:rsidRDefault="00E259CF" w:rsidP="00E259CF">
      <w:pPr>
        <w:pStyle w:val="Heading1"/>
      </w:pPr>
      <w:r>
        <w:t xml:space="preserve">What I plan to do next: </w:t>
      </w:r>
    </w:p>
    <w:p w14:paraId="43071A1A" w14:textId="2F11A5B2" w:rsidR="00E259CF" w:rsidRPr="00E259CF" w:rsidRDefault="00E259CF" w:rsidP="00E259CF">
      <w:pPr>
        <w:pStyle w:val="ListParagraph"/>
        <w:numPr>
          <w:ilvl w:val="0"/>
          <w:numId w:val="4"/>
        </w:numPr>
      </w:pPr>
      <w:r w:rsidRPr="00E259CF">
        <w:t xml:space="preserve">Set up a list or some kind of structure to </w:t>
      </w:r>
      <w:r w:rsidRPr="00E259CF">
        <w:t>store</w:t>
      </w:r>
      <w:r w:rsidRPr="00E259CF">
        <w:t xml:space="preserve"> inventory items</w:t>
      </w:r>
    </w:p>
    <w:p w14:paraId="02812BBE" w14:textId="0EFA7B3C" w:rsidR="00E259CF" w:rsidRPr="00E259CF" w:rsidRDefault="00E259CF" w:rsidP="00E259CF">
      <w:pPr>
        <w:pStyle w:val="ListParagraph"/>
        <w:numPr>
          <w:ilvl w:val="0"/>
          <w:numId w:val="4"/>
        </w:numPr>
      </w:pPr>
      <w:r w:rsidRPr="00E259CF">
        <w:t>Add a second window for adding or subtracting items with entry fields</w:t>
      </w:r>
    </w:p>
    <w:p w14:paraId="3077D8C3" w14:textId="41E1ED14" w:rsidR="00E259CF" w:rsidRPr="00E259CF" w:rsidRDefault="00E259CF" w:rsidP="00E259CF">
      <w:pPr>
        <w:pStyle w:val="ListParagraph"/>
        <w:numPr>
          <w:ilvl w:val="0"/>
          <w:numId w:val="4"/>
        </w:numPr>
      </w:pPr>
      <w:r w:rsidRPr="00E259CF">
        <w:lastRenderedPageBreak/>
        <w:t>Work on input validation to make sure users enter correct info</w:t>
      </w:r>
    </w:p>
    <w:p w14:paraId="00C3884A" w14:textId="074D6DB9" w:rsidR="00E259CF" w:rsidRPr="00E259CF" w:rsidRDefault="00E259CF" w:rsidP="00E259CF">
      <w:pPr>
        <w:pStyle w:val="ListParagraph"/>
        <w:numPr>
          <w:ilvl w:val="0"/>
          <w:numId w:val="4"/>
        </w:numPr>
      </w:pPr>
      <w:r w:rsidRPr="00E259CF">
        <w:t>Start building out the real functionality of the buttons (not just print)</w:t>
      </w:r>
    </w:p>
    <w:p w14:paraId="68502206" w14:textId="4B0A3B3D" w:rsidR="00E259CF" w:rsidRPr="00E259CF" w:rsidRDefault="00E259CF" w:rsidP="00E259CF">
      <w:pPr>
        <w:pStyle w:val="ListParagraph"/>
        <w:numPr>
          <w:ilvl w:val="0"/>
          <w:numId w:val="4"/>
        </w:numPr>
      </w:pPr>
      <w:r w:rsidRPr="00E259CF">
        <w:t>Comment on</w:t>
      </w:r>
      <w:r w:rsidRPr="00E259CF">
        <w:t xml:space="preserve"> my code more clearly and write a basic user manual</w:t>
      </w:r>
    </w:p>
    <w:p w14:paraId="65362149" w14:textId="6CB22BA7" w:rsidR="00E259CF" w:rsidRPr="00E259CF" w:rsidRDefault="00E259CF" w:rsidP="00E259CF">
      <w:pPr>
        <w:pStyle w:val="ListParagraph"/>
        <w:numPr>
          <w:ilvl w:val="0"/>
          <w:numId w:val="4"/>
        </w:numPr>
      </w:pPr>
      <w:r w:rsidRPr="00E259CF">
        <w:t>Eventually test everything with different inputs and keep track of the results</w:t>
      </w:r>
    </w:p>
    <w:p w14:paraId="01EC99D5" w14:textId="77777777" w:rsidR="00E259CF" w:rsidRPr="00E259CF" w:rsidRDefault="00E259CF" w:rsidP="00E259CF"/>
    <w:sectPr w:rsidR="00E259CF" w:rsidRPr="00E259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1F2C4" w14:textId="77777777" w:rsidR="00E259CF" w:rsidRDefault="00E259CF" w:rsidP="00E259CF">
      <w:pPr>
        <w:spacing w:after="0" w:line="240" w:lineRule="auto"/>
      </w:pPr>
      <w:r>
        <w:separator/>
      </w:r>
    </w:p>
  </w:endnote>
  <w:endnote w:type="continuationSeparator" w:id="0">
    <w:p w14:paraId="37AAE47A" w14:textId="77777777" w:rsidR="00E259CF" w:rsidRDefault="00E259CF" w:rsidP="00E2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A6EFC" w14:textId="77777777" w:rsidR="00E259CF" w:rsidRDefault="00E259CF" w:rsidP="00E259CF">
      <w:pPr>
        <w:spacing w:after="0" w:line="240" w:lineRule="auto"/>
      </w:pPr>
      <w:r>
        <w:separator/>
      </w:r>
    </w:p>
  </w:footnote>
  <w:footnote w:type="continuationSeparator" w:id="0">
    <w:p w14:paraId="0EAA7632" w14:textId="77777777" w:rsidR="00E259CF" w:rsidRDefault="00E259CF" w:rsidP="00E25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513F2" w14:textId="1E5C17D4" w:rsidR="00E259CF" w:rsidRDefault="00E259CF">
    <w:pPr>
      <w:pStyle w:val="Header"/>
    </w:pPr>
    <w:r>
      <w:t>Dylan Negron</w:t>
    </w:r>
    <w:r>
      <w:tab/>
      <w:t>04/23/25</w:t>
    </w:r>
    <w:r>
      <w:tab/>
      <w:t>SDEV140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A7DF0"/>
    <w:multiLevelType w:val="multilevel"/>
    <w:tmpl w:val="802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A29F2"/>
    <w:multiLevelType w:val="hybridMultilevel"/>
    <w:tmpl w:val="C9D0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E13F9"/>
    <w:multiLevelType w:val="multilevel"/>
    <w:tmpl w:val="C730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A4C14"/>
    <w:multiLevelType w:val="multilevel"/>
    <w:tmpl w:val="D23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C1031"/>
    <w:multiLevelType w:val="multilevel"/>
    <w:tmpl w:val="D25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149626">
    <w:abstractNumId w:val="4"/>
  </w:num>
  <w:num w:numId="2" w16cid:durableId="272982927">
    <w:abstractNumId w:val="3"/>
  </w:num>
  <w:num w:numId="3" w16cid:durableId="1250891182">
    <w:abstractNumId w:val="2"/>
  </w:num>
  <w:num w:numId="4" w16cid:durableId="1135097911">
    <w:abstractNumId w:val="0"/>
  </w:num>
  <w:num w:numId="5" w16cid:durableId="55555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CF"/>
    <w:rsid w:val="00204E2F"/>
    <w:rsid w:val="002836CD"/>
    <w:rsid w:val="00407FD5"/>
    <w:rsid w:val="00E2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EDFE"/>
  <w15:chartTrackingRefBased/>
  <w15:docId w15:val="{AA94C47D-0607-4948-97C7-BA1C650F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5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9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CF"/>
  </w:style>
  <w:style w:type="paragraph" w:styleId="Footer">
    <w:name w:val="footer"/>
    <w:basedOn w:val="Normal"/>
    <w:link w:val="FooterChar"/>
    <w:uiPriority w:val="99"/>
    <w:unhideWhenUsed/>
    <w:rsid w:val="00E2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 Negron</dc:creator>
  <cp:keywords/>
  <dc:description/>
  <cp:lastModifiedBy>Dylan J Negron</cp:lastModifiedBy>
  <cp:revision>1</cp:revision>
  <dcterms:created xsi:type="dcterms:W3CDTF">2025-04-24T00:34:00Z</dcterms:created>
  <dcterms:modified xsi:type="dcterms:W3CDTF">2025-04-24T00:42:00Z</dcterms:modified>
</cp:coreProperties>
</file>