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90" w:rsidRPr="00866620" w:rsidRDefault="00376A90" w:rsidP="00376A90">
      <w:pPr>
        <w:rPr>
          <w:rFonts w:ascii="Arial" w:hAnsi="Arial" w:cs="Arial"/>
          <w:b/>
          <w:color w:val="000000"/>
          <w:sz w:val="22"/>
          <w:szCs w:val="22"/>
          <w:lang w:eastAsia="zh-TW"/>
        </w:rPr>
      </w:pPr>
      <w:bookmarkStart w:id="0" w:name="_GoBack"/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Re :</w:t>
      </w:r>
      <w:proofErr w:type="gramEnd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    4D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</w:rPr>
        <w:t>/3N SYD/MEL Tour</w:t>
      </w:r>
    </w:p>
    <w:bookmarkEnd w:id="0"/>
    <w:p w:rsidR="00376A90" w:rsidRPr="00866620" w:rsidRDefault="00376A90" w:rsidP="00376A90">
      <w:pPr>
        <w:ind w:left="720" w:hanging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D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0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1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ab/>
        <w:t>A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rrive Sydney </w:t>
      </w:r>
      <w:r w:rsidRPr="00866620">
        <w:rPr>
          <w:rFonts w:ascii="Arial" w:hAnsi="Arial" w:cs="Arial"/>
          <w:color w:val="000000"/>
          <w:sz w:val="22"/>
          <w:szCs w:val="22"/>
        </w:rPr>
        <w:t>by flight.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Then transfer to hotel to unload luggage.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Rest the day at own arrangement.</w:t>
      </w:r>
    </w:p>
    <w:p w:rsidR="00376A90" w:rsidRPr="00866620" w:rsidRDefault="00376A90" w:rsidP="00376A9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2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Full day Sydney city tour with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Harbour</w:t>
      </w:r>
      <w:proofErr w:type="spellEnd"/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Luncheon Cruise.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(BL)</w:t>
      </w:r>
    </w:p>
    <w:p w:rsidR="00376A90" w:rsidRPr="00866620" w:rsidRDefault="00376A90" w:rsidP="00376A9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D03</w:t>
      </w:r>
      <w:r w:rsidRPr="00866620">
        <w:rPr>
          <w:rFonts w:ascii="Arial" w:hAnsi="Arial" w:cs="Arial"/>
          <w:color w:val="000000"/>
          <w:sz w:val="22"/>
          <w:szCs w:val="22"/>
        </w:rPr>
        <w:tab/>
        <w:t>Am transfer to airport for flight to Melbourne + Pm arrival into Melbourne + Half day SIC city tour (B)</w:t>
      </w:r>
    </w:p>
    <w:p w:rsidR="00376A90" w:rsidRPr="00866620" w:rsidRDefault="00376A90" w:rsidP="00376A90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D03</w:t>
      </w:r>
      <w:r w:rsidRPr="00866620">
        <w:rPr>
          <w:rFonts w:ascii="Arial" w:hAnsi="Arial" w:cs="Arial"/>
          <w:color w:val="000000"/>
          <w:sz w:val="22"/>
          <w:szCs w:val="22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AM transfer to Melbourne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376A90" w:rsidRPr="00866620" w:rsidRDefault="00376A90" w:rsidP="00376A90">
      <w:pPr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</w:pPr>
    </w:p>
    <w:p w:rsidR="00376A90" w:rsidRPr="00866620" w:rsidRDefault="00376A90" w:rsidP="00376A9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PersonName">
        <w:r w:rsidRPr="00866620">
          <w:rPr>
            <w:rFonts w:ascii="Arial" w:eastAsia="Times New Roman" w:hAnsi="Arial" w:cs="Arial"/>
            <w:color w:val="000000"/>
            <w:sz w:val="22"/>
            <w:szCs w:val="22"/>
            <w:u w:val="single"/>
            <w:lang w:val="en-AU"/>
          </w:rPr>
          <w:t>Tour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fare     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>  :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    2-9     single room supplement</w:t>
      </w:r>
    </w:p>
    <w:p w:rsidR="00376A90" w:rsidRPr="00866620" w:rsidRDefault="00376A90" w:rsidP="00376A9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3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        5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95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      2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95</w:t>
      </w:r>
    </w:p>
    <w:p w:rsidR="00376A90" w:rsidRPr="00866620" w:rsidRDefault="00376A90" w:rsidP="00376A9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</w:rPr>
        <w:t xml:space="preserve">4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   6</w:t>
      </w:r>
      <w:r>
        <w:rPr>
          <w:rFonts w:ascii="Arial" w:eastAsia="Times New Roman" w:hAnsi="Arial" w:cs="Arial"/>
          <w:color w:val="000000"/>
          <w:sz w:val="22"/>
          <w:szCs w:val="22"/>
        </w:rPr>
        <w:t>55</w:t>
      </w:r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 3</w:t>
      </w:r>
      <w:r>
        <w:rPr>
          <w:rFonts w:ascii="Arial" w:eastAsia="Times New Roman" w:hAnsi="Arial" w:cs="Arial"/>
          <w:color w:val="000000"/>
          <w:sz w:val="22"/>
          <w:szCs w:val="22"/>
        </w:rPr>
        <w:t>55</w:t>
      </w:r>
    </w:p>
    <w:p w:rsidR="00376A90" w:rsidRPr="00866620" w:rsidRDefault="00376A90" w:rsidP="00376A90">
      <w:pPr>
        <w:pBdr>
          <w:bottom w:val="single" w:sz="6" w:space="1" w:color="auto"/>
        </w:pBdr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</w:pPr>
    </w:p>
    <w:p w:rsidR="0036277A" w:rsidRPr="00866620" w:rsidRDefault="0036277A" w:rsidP="0036277A">
      <w:pPr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01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OCT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1MAR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(weekdays) </w:t>
      </w:r>
      <w:r w:rsidRPr="00866620">
        <w:rPr>
          <w:rFonts w:ascii="Arial" w:hAnsi="Arial" w:cs="Arial"/>
          <w:color w:val="000000"/>
          <w:sz w:val="22"/>
          <w:szCs w:val="22"/>
        </w:rPr>
        <w:t>or no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refund.  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MARCH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B77A9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02-09Nov, 22-24Nov, 31Dec-01Jan, 20-21Feb, 02-03Feb, 28Feb-08Mar and 12-16Mar 2020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SYDNEY – </w:t>
      </w:r>
      <w:r>
        <w:rPr>
          <w:rFonts w:ascii="Arial" w:hAnsi="Arial" w:cs="Arial"/>
          <w:color w:val="000000"/>
          <w:sz w:val="22"/>
          <w:szCs w:val="22"/>
        </w:rPr>
        <w:t>04-05Oct, 30Dec-01Jan, 28Feb-08Mar 2020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18-20Oct, 25Dec-05Jan 2019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PERTH – 31Dec-01Jan, 28Feb-08Mar and 11-13 Mar 2020</w:t>
      </w:r>
    </w:p>
    <w:p w:rsidR="002D74FB" w:rsidRDefault="002D74FB" w:rsidP="002D74FB">
      <w:r>
        <w:rPr>
          <w:rFonts w:ascii="Arial" w:hAnsi="Arial" w:cs="Arial"/>
          <w:color w:val="000000"/>
          <w:sz w:val="22"/>
          <w:szCs w:val="22"/>
        </w:rPr>
        <w:t>HOBART – 26Dec-02Jan and 28Feb-08Mar 2020</w:t>
      </w:r>
    </w:p>
    <w:sectPr w:rsidR="002D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FB"/>
    <w:rsid w:val="00171EE0"/>
    <w:rsid w:val="00225ECC"/>
    <w:rsid w:val="002D74FB"/>
    <w:rsid w:val="0036277A"/>
    <w:rsid w:val="00376A90"/>
    <w:rsid w:val="0043304C"/>
    <w:rsid w:val="00721741"/>
    <w:rsid w:val="00881670"/>
    <w:rsid w:val="0088204A"/>
    <w:rsid w:val="0095115A"/>
    <w:rsid w:val="00A6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FA989B0"/>
  <w15:chartTrackingRefBased/>
  <w15:docId w15:val="{29991923-E16F-4B1B-A8BD-A576DD68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4F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im">
    <w:name w:val="jim"/>
    <w:semiHidden/>
    <w:rsid w:val="002D74FB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2019-10-18T07:13:00Z</dcterms:created>
  <dcterms:modified xsi:type="dcterms:W3CDTF">2019-10-18T07:13:00Z</dcterms:modified>
</cp:coreProperties>
</file>