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246" w:rsidRDefault="00C0557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bookmarkStart w:id="0" w:name="OLE_LINK19"/>
      <w:bookmarkStart w:id="1" w:name="OLE_LINK8"/>
      <w:bookmarkStart w:id="2" w:name="OLE_LINK3"/>
      <w:bookmarkStart w:id="3" w:name="OLE_LINK17"/>
      <w:r>
        <w:rPr>
          <w:rFonts w:ascii="Times New Roman" w:hAnsi="Times New Roman" w:cs="Times New Roman"/>
          <w:b/>
          <w:color w:val="FF0000"/>
          <w:sz w:val="24"/>
          <w:szCs w:val="24"/>
        </w:rPr>
        <w:t>Period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Mar,2019</w:t>
      </w:r>
    </w:p>
    <w:p w:rsidR="00954246" w:rsidRDefault="00C0557F">
      <w:pPr>
        <w:jc w:val="left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Pax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20+1foc</w:t>
      </w:r>
    </w:p>
    <w:p w:rsidR="00954246" w:rsidRDefault="00C0557F">
      <w:pPr>
        <w:jc w:val="left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Hotel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 xml:space="preserve">local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4* or similar</w:t>
      </w:r>
    </w:p>
    <w:p w:rsidR="00954246" w:rsidRDefault="00C0557F">
      <w:pPr>
        <w:jc w:val="left"/>
        <w:rPr>
          <w:rFonts w:ascii="Times New Roman" w:hAnsi="Times New Roman" w:cs="Times New Roman"/>
          <w:b/>
          <w:color w:val="000000"/>
          <w:kern w:val="0"/>
          <w:sz w:val="40"/>
          <w:szCs w:val="40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Meals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 xml:space="preserve">Normal Meals </w:t>
      </w:r>
    </w:p>
    <w:p w:rsidR="00954246" w:rsidRDefault="00C0557F">
      <w:pPr>
        <w:widowControl/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>
        <w:rPr>
          <w:rFonts w:ascii="Times New Roman" w:hAnsi="Times New Roman" w:cs="Times New Roman" w:hint="eastAsia"/>
          <w:b/>
          <w:color w:val="000000"/>
          <w:kern w:val="0"/>
          <w:sz w:val="40"/>
          <w:szCs w:val="40"/>
        </w:rPr>
        <w:t>7</w:t>
      </w:r>
      <w:r>
        <w:rPr>
          <w:rFonts w:ascii="Times New Roman" w:hAnsi="Times New Roman" w:cs="Times New Roman"/>
          <w:b/>
          <w:color w:val="000000"/>
          <w:kern w:val="0"/>
          <w:sz w:val="40"/>
          <w:szCs w:val="40"/>
        </w:rPr>
        <w:t>D</w:t>
      </w:r>
      <w:r>
        <w:rPr>
          <w:rFonts w:ascii="Times New Roman" w:hAnsi="Times New Roman" w:cs="Times New Roman" w:hint="eastAsia"/>
          <w:b/>
          <w:color w:val="000000"/>
          <w:kern w:val="0"/>
          <w:sz w:val="40"/>
          <w:szCs w:val="40"/>
        </w:rPr>
        <w:t>6</w:t>
      </w:r>
      <w:r>
        <w:rPr>
          <w:rFonts w:ascii="Times New Roman" w:hAnsi="Times New Roman" w:cs="Times New Roman"/>
          <w:b/>
          <w:color w:val="000000"/>
          <w:kern w:val="0"/>
          <w:sz w:val="40"/>
          <w:szCs w:val="40"/>
        </w:rPr>
        <w:t xml:space="preserve">N </w:t>
      </w:r>
      <w:r>
        <w:rPr>
          <w:rFonts w:ascii="Times New Roman" w:hAnsi="Times New Roman" w:cs="Times New Roman" w:hint="eastAsia"/>
          <w:b/>
          <w:color w:val="000000"/>
          <w:kern w:val="0"/>
          <w:sz w:val="40"/>
          <w:szCs w:val="40"/>
        </w:rPr>
        <w:t xml:space="preserve">Hong Kong-Shenzhen-Guangzhou-Guilin </w:t>
      </w:r>
      <w:r>
        <w:rPr>
          <w:rFonts w:ascii="Times New Roman" w:hAnsi="Times New Roman" w:cs="Times New Roman"/>
          <w:b/>
          <w:color w:val="000000"/>
          <w:kern w:val="0"/>
          <w:sz w:val="40"/>
          <w:szCs w:val="40"/>
        </w:rPr>
        <w:t>T</w:t>
      </w:r>
      <w:r>
        <w:rPr>
          <w:rFonts w:ascii="Times New Roman" w:hAnsi="Times New Roman" w:cs="Times New Roman" w:hint="eastAsia"/>
          <w:b/>
          <w:color w:val="000000"/>
          <w:kern w:val="0"/>
          <w:sz w:val="40"/>
          <w:szCs w:val="40"/>
        </w:rPr>
        <w:t>our</w:t>
      </w:r>
    </w:p>
    <w:bookmarkEnd w:id="0"/>
    <w:p w:rsidR="00954246" w:rsidRDefault="00C0557F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Day.01: JKT - HKG (-/D)</w:t>
      </w:r>
      <w: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br/>
        <w:t>         Arrival HKIA, Transfer to Hotel and Local Dinner</w:t>
      </w:r>
      <w: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Day.02: HKG (B/L/D)</w:t>
      </w:r>
      <w: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         City Tour with Victoria Peak by one/way Peak </w:t>
      </w:r>
      <w: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t>Tram,</w:t>
      </w:r>
      <w: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         and Bauhinia </w:t>
      </w:r>
      <w:proofErr w:type="spellStart"/>
      <w: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t>Sq</w:t>
      </w:r>
      <w:proofErr w:type="spellEnd"/>
      <w: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t>, Clock Tower, Starry Garden,</w:t>
      </w:r>
      <w: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         </w:t>
      </w:r>
      <w:proofErr w:type="spellStart"/>
      <w: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t>Enruote</w:t>
      </w:r>
      <w:proofErr w:type="spellEnd"/>
      <w: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t xml:space="preserve"> Jewelry &amp; Chocolate, Ladies Market.</w:t>
      </w:r>
      <w: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Day.03: </w:t>
      </w:r>
      <w:proofErr w:type="spellStart"/>
      <w:r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</w:t>
      </w:r>
      <w:r>
        <w:rPr>
          <w:rFonts w:ascii="Times New Roman" w:eastAsia="SimSun" w:hAnsi="Times New Roman" w:cs="Times New Roman" w:hint="eastAsia"/>
          <w:b/>
          <w:bCs/>
          <w:color w:val="000000"/>
          <w:sz w:val="24"/>
          <w:szCs w:val="24"/>
          <w:shd w:val="clear" w:color="auto" w:fill="FFFFFF"/>
        </w:rPr>
        <w:t>ongKong</w:t>
      </w:r>
      <w:proofErr w:type="spellEnd"/>
      <w:r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-Shenzhen ( B/L/D)</w:t>
      </w:r>
      <w: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br/>
        <w:t>         Transfer to and Shenzhen Museum &amp; Herbs,</w:t>
      </w:r>
      <w: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br/>
        <w:t>         Splendid China and Cultural Village Show.</w:t>
      </w:r>
      <w: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Day.</w:t>
      </w:r>
      <w:r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shd w:val="clear" w:color="auto" w:fill="FFFFFF"/>
        </w:rPr>
        <w:t>04  Shenzhen - Guangzhou (B/L/D)</w:t>
      </w:r>
      <w: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br/>
        <w:t>         Transfer to Guangzhou with Yue Xia Garden, 5 Ram Statue,</w:t>
      </w:r>
      <w: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br/>
        <w:t>       </w:t>
      </w:r>
      <w:r>
        <w:rPr>
          <w:rFonts w:ascii="Times New Roman" w:eastAsia="SimSu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t>Beijing Road.</w:t>
      </w:r>
      <w: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Day.05  Guangzhou - Guilin (B/L/D)</w:t>
      </w:r>
      <w:r>
        <w:rPr>
          <w:rFonts w:ascii="Times New Roman" w:eastAsia="SimSun" w:hAnsi="Times New Roman" w:cs="Times New Roman" w:hint="eastAsia"/>
          <w:b/>
          <w:bCs/>
          <w:color w:val="000000"/>
          <w:sz w:val="24"/>
          <w:szCs w:val="24"/>
          <w:shd w:val="clear" w:color="auto" w:fill="FFFFFF"/>
        </w:rPr>
        <w:t xml:space="preserve"> by 2</w:t>
      </w:r>
      <w:r>
        <w:rPr>
          <w:rFonts w:ascii="Times New Roman" w:eastAsia="SimSun" w:hAnsi="Times New Roman" w:cs="Times New Roman" w:hint="eastAsia"/>
          <w:b/>
          <w:bCs/>
          <w:color w:val="000000"/>
          <w:sz w:val="24"/>
          <w:szCs w:val="24"/>
          <w:shd w:val="clear" w:color="auto" w:fill="FFFFFF"/>
          <w:vertAlign w:val="superscript"/>
        </w:rPr>
        <w:t>nd</w:t>
      </w:r>
      <w:r>
        <w:rPr>
          <w:rFonts w:ascii="Times New Roman" w:eastAsia="SimSun" w:hAnsi="Times New Roman" w:cs="Times New Roman" w:hint="eastAsia"/>
          <w:b/>
          <w:bCs/>
          <w:color w:val="000000"/>
          <w:sz w:val="24"/>
          <w:szCs w:val="24"/>
          <w:shd w:val="clear" w:color="auto" w:fill="FFFFFF"/>
        </w:rPr>
        <w:t xml:space="preserve"> Bullet Train</w:t>
      </w:r>
      <w: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         Transfer to </w:t>
      </w:r>
      <w:proofErr w:type="spellStart"/>
      <w:r>
        <w:rPr>
          <w:rFonts w:ascii="Times New Roman" w:eastAsia="SimSun" w:hAnsi="Times New Roman" w:cs="Times New Roman" w:hint="eastAsia"/>
          <w:color w:val="000000"/>
          <w:sz w:val="24"/>
          <w:szCs w:val="24"/>
          <w:shd w:val="clear" w:color="auto" w:fill="FFFFFF"/>
        </w:rPr>
        <w:t>Guilin,</w:t>
      </w:r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visit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 Elephant Trunk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Hill,The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 Reed Flute Cave.</w:t>
      </w:r>
      <w:r>
        <w:rPr>
          <w:rFonts w:ascii="Verdana" w:eastAsia="Verdana" w:hAnsi="Verdana" w:cs="Verdana"/>
          <w:color w:val="000000"/>
          <w:sz w:val="24"/>
          <w:szCs w:val="24"/>
          <w:shd w:val="clear" w:color="auto" w:fill="FFFFFF"/>
        </w:rPr>
        <w:br/>
      </w:r>
    </w:p>
    <w:p w:rsidR="00954246" w:rsidRDefault="00C0557F">
      <w:pPr>
        <w:widowControl/>
        <w:jc w:val="left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Day.0</w:t>
      </w:r>
      <w:r>
        <w:rPr>
          <w:rFonts w:ascii="Times New Roman" w:eastAsia="SimSun" w:hAnsi="Times New Roman" w:cs="Times New Roman" w:hint="eastAsia"/>
          <w:b/>
          <w:bCs/>
          <w:color w:val="000000"/>
          <w:sz w:val="24"/>
          <w:szCs w:val="24"/>
          <w:shd w:val="clear" w:color="auto" w:fill="FFFFFF"/>
        </w:rPr>
        <w:t>6</w:t>
      </w:r>
      <w:r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shd w:val="clear" w:color="auto" w:fill="FFFFFF"/>
        </w:rPr>
        <w:t>  Guilin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-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Yangshuo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-Guilin</w:t>
      </w:r>
      <w:r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(B/L/D)</w:t>
      </w:r>
      <w: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         Transfer to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Yangshuo,visit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 Lijiang by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boat,Yangshuo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 West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Street,transfer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 to Guilin.</w:t>
      </w:r>
    </w:p>
    <w:p w:rsidR="00954246" w:rsidRDefault="00954246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954246" w:rsidRDefault="00C0557F">
      <w:pPr>
        <w:widowControl/>
        <w:jc w:val="left"/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Day.</w:t>
      </w:r>
      <w:proofErr w:type="gramStart"/>
      <w:r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shd w:val="clear" w:color="auto" w:fill="FFFFFF"/>
        </w:rPr>
        <w:t>0</w:t>
      </w:r>
      <w:r>
        <w:rPr>
          <w:rFonts w:ascii="Times New Roman" w:eastAsia="SimSun" w:hAnsi="Times New Roman" w:cs="Times New Roman" w:hint="eastAsia"/>
          <w:b/>
          <w:bCs/>
          <w:color w:val="000000"/>
          <w:sz w:val="24"/>
          <w:szCs w:val="24"/>
          <w:shd w:val="clear" w:color="auto" w:fill="FFFFFF"/>
        </w:rPr>
        <w:t>7</w:t>
      </w:r>
      <w:r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shd w:val="clear" w:color="auto" w:fill="FFFFFF"/>
        </w:rPr>
        <w:t>  Guilin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-</w:t>
      </w:r>
      <w:r>
        <w:rPr>
          <w:rFonts w:ascii="Times New Roman" w:eastAsia="SimSun" w:hAnsi="Times New Roman" w:cs="Times New Roman" w:hint="eastAsia"/>
          <w:b/>
          <w:bCs/>
          <w:color w:val="000000"/>
          <w:sz w:val="24"/>
          <w:szCs w:val="24"/>
          <w:shd w:val="clear" w:color="auto" w:fill="FFFFFF"/>
        </w:rPr>
        <w:t>Indonesia</w:t>
      </w:r>
      <w:r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(B/L/</w:t>
      </w:r>
      <w:r>
        <w:rPr>
          <w:rFonts w:ascii="Times New Roman" w:eastAsia="SimSun" w:hAnsi="Times New Roman" w:cs="Times New Roman" w:hint="eastAsia"/>
          <w:b/>
          <w:bCs/>
          <w:color w:val="000000"/>
          <w:sz w:val="24"/>
          <w:szCs w:val="24"/>
          <w:shd w:val="clear" w:color="auto" w:fill="FFFFFF"/>
        </w:rPr>
        <w:t>-</w:t>
      </w:r>
      <w:r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shd w:val="clear" w:color="auto" w:fill="FFFFFF"/>
        </w:rPr>
        <w:t>)</w:t>
      </w:r>
    </w:p>
    <w:p w:rsidR="00954246" w:rsidRDefault="00C0557F">
      <w:pPr>
        <w:widowControl/>
        <w:jc w:val="left"/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imSun" w:hAnsi="Times New Roman" w:cs="Times New Roman" w:hint="eastAsia"/>
          <w:b/>
          <w:bCs/>
          <w:color w:val="000000"/>
          <w:sz w:val="24"/>
          <w:szCs w:val="24"/>
          <w:shd w:val="clear" w:color="auto" w:fill="FFFFFF"/>
        </w:rPr>
        <w:t xml:space="preserve">     </w:t>
      </w:r>
      <w:r>
        <w:rPr>
          <w:rFonts w:ascii="Times New Roman" w:eastAsia="SimSu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Visit Seven Star Park(include battery car),walk in </w:t>
      </w:r>
      <w:proofErr w:type="spellStart"/>
      <w:r>
        <w:rPr>
          <w:rFonts w:ascii="Times New Roman" w:eastAsia="SimSun" w:hAnsi="Times New Roman" w:cs="Times New Roman" w:hint="eastAsia"/>
          <w:color w:val="000000"/>
          <w:sz w:val="24"/>
          <w:szCs w:val="24"/>
          <w:shd w:val="clear" w:color="auto" w:fill="FFFFFF"/>
        </w:rPr>
        <w:t>Rongshan</w:t>
      </w:r>
      <w:proofErr w:type="spellEnd"/>
      <w:r>
        <w:rPr>
          <w:rFonts w:ascii="Times New Roman" w:eastAsia="SimSu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Scenic Area(solar and </w:t>
      </w:r>
      <w:r>
        <w:rPr>
          <w:rFonts w:ascii="Times New Roman" w:eastAsia="SimSu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lunar </w:t>
      </w:r>
      <w:proofErr w:type="spellStart"/>
      <w:r>
        <w:rPr>
          <w:rFonts w:ascii="Times New Roman" w:eastAsia="SimSun" w:hAnsi="Times New Roman" w:cs="Times New Roman" w:hint="eastAsia"/>
          <w:color w:val="000000"/>
          <w:sz w:val="24"/>
          <w:szCs w:val="24"/>
          <w:shd w:val="clear" w:color="auto" w:fill="FFFFFF"/>
        </w:rPr>
        <w:t>towers,Jiuqu</w:t>
      </w:r>
      <w:proofErr w:type="spellEnd"/>
      <w:r>
        <w:rPr>
          <w:rFonts w:ascii="Times New Roman" w:eastAsia="SimSu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 w:hint="eastAsia"/>
          <w:color w:val="000000"/>
          <w:sz w:val="24"/>
          <w:szCs w:val="24"/>
          <w:shd w:val="clear" w:color="auto" w:fill="FFFFFF"/>
        </w:rPr>
        <w:t>Bridge,Ancient</w:t>
      </w:r>
      <w:proofErr w:type="spellEnd"/>
      <w:r>
        <w:rPr>
          <w:rFonts w:ascii="Times New Roman" w:eastAsia="SimSu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South Gate),</w:t>
      </w:r>
      <w:proofErr w:type="spellStart"/>
      <w:r>
        <w:rPr>
          <w:rFonts w:ascii="Times New Roman" w:eastAsia="SimSun" w:hAnsi="Times New Roman" w:cs="Times New Roman" w:hint="eastAsia"/>
          <w:color w:val="000000"/>
          <w:sz w:val="24"/>
          <w:szCs w:val="24"/>
          <w:shd w:val="clear" w:color="auto" w:fill="FFFFFF"/>
        </w:rPr>
        <w:t>Zhengyang</w:t>
      </w:r>
      <w:proofErr w:type="spellEnd"/>
      <w:r>
        <w:rPr>
          <w:rFonts w:ascii="Times New Roman" w:eastAsia="SimSu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 w:hint="eastAsia"/>
          <w:color w:val="000000"/>
          <w:sz w:val="24"/>
          <w:szCs w:val="24"/>
          <w:shd w:val="clear" w:color="auto" w:fill="FFFFFF"/>
        </w:rPr>
        <w:t>Pedestrian,transfer</w:t>
      </w:r>
      <w:proofErr w:type="spellEnd"/>
      <w:r>
        <w:rPr>
          <w:rFonts w:ascii="Times New Roman" w:eastAsia="SimSu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to the Airport.</w:t>
      </w:r>
      <w: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:rsidR="00954246" w:rsidRDefault="00954246">
      <w:pPr>
        <w:widowControl/>
        <w:jc w:val="left"/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</w:pPr>
    </w:p>
    <w:p w:rsidR="00954246" w:rsidRDefault="00C0557F">
      <w:pPr>
        <w:widowControl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lastRenderedPageBreak/>
        <w:t>Shop:</w:t>
      </w:r>
    </w:p>
    <w:p w:rsidR="00954246" w:rsidRDefault="00C0557F">
      <w:pPr>
        <w:widowControl/>
        <w:jc w:val="left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bCs/>
          <w:sz w:val="24"/>
          <w:szCs w:val="24"/>
        </w:rPr>
        <w:t>HongKong</w:t>
      </w:r>
      <w:proofErr w:type="spellEnd"/>
      <w:r>
        <w:rPr>
          <w:rFonts w:ascii="Times New Roman" w:hAnsi="Times New Roman" w:cs="Times New Roman" w:hint="eastAsia"/>
          <w:bCs/>
          <w:sz w:val="24"/>
          <w:szCs w:val="24"/>
        </w:rPr>
        <w:t>:</w:t>
      </w:r>
      <w: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t>Jewelry</w:t>
      </w:r>
      <w:r>
        <w:rPr>
          <w:rFonts w:ascii="Times New Roman" w:eastAsia="SimSun" w:hAnsi="Times New Roman" w:cs="Times New Roman" w:hint="eastAsia"/>
          <w:color w:val="000000"/>
          <w:sz w:val="24"/>
          <w:szCs w:val="24"/>
          <w:shd w:val="clear" w:color="auto" w:fill="FFFFFF"/>
        </w:rPr>
        <w:t>,</w:t>
      </w:r>
      <w: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t>Chocolate</w:t>
      </w:r>
      <w:proofErr w:type="spellEnd"/>
      <w:proofErr w:type="gramEnd"/>
    </w:p>
    <w:p w:rsidR="00954246" w:rsidRDefault="00C0557F">
      <w:pPr>
        <w:widowControl/>
        <w:jc w:val="left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bCs/>
          <w:sz w:val="24"/>
          <w:szCs w:val="24"/>
        </w:rPr>
        <w:t>Guilin:Bamboo</w:t>
      </w:r>
      <w:proofErr w:type="spellEnd"/>
      <w:proofErr w:type="gramEnd"/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bCs/>
          <w:sz w:val="24"/>
          <w:szCs w:val="24"/>
        </w:rPr>
        <w:t>Charcoal,Silk</w:t>
      </w:r>
      <w:proofErr w:type="spellEnd"/>
      <w:r>
        <w:rPr>
          <w:rFonts w:ascii="Times New Roman" w:hAnsi="Times New Roman" w:cs="Times New Roman" w:hint="eastAsia"/>
          <w:bCs/>
          <w:sz w:val="24"/>
          <w:szCs w:val="24"/>
        </w:rPr>
        <w:t xml:space="preserve"> or Latex</w:t>
      </w:r>
    </w:p>
    <w:p w:rsidR="00954246" w:rsidRDefault="00954246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954246" w:rsidRDefault="00C0557F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Hotel:</w:t>
      </w:r>
    </w:p>
    <w:p w:rsidR="00954246" w:rsidRDefault="00C0557F">
      <w:pPr>
        <w:widowControl/>
        <w:jc w:val="left"/>
        <w:rPr>
          <w:rFonts w:ascii="Times New Roman" w:eastAsia="SimSun" w:hAnsi="Times New Roman" w:cs="Times New Roman"/>
          <w:color w:val="000000"/>
          <w:szCs w:val="21"/>
          <w:shd w:val="clear" w:color="auto" w:fill="FFFFFF"/>
        </w:rPr>
      </w:pPr>
      <w:r>
        <w:rPr>
          <w:rFonts w:ascii="Times New Roman" w:eastAsia="SimSun" w:hAnsi="Times New Roman" w:cs="Times New Roman" w:hint="eastAsia"/>
          <w:color w:val="000000"/>
          <w:szCs w:val="21"/>
          <w:shd w:val="clear" w:color="auto" w:fill="FFFFFF"/>
        </w:rPr>
        <w:t>Hong Kong</w:t>
      </w:r>
      <w:r>
        <w:rPr>
          <w:rFonts w:ascii="Times New Roman" w:eastAsia="SimSun" w:hAnsi="Times New Roman" w:cs="Times New Roman"/>
          <w:color w:val="000000"/>
          <w:szCs w:val="21"/>
          <w:shd w:val="clear" w:color="auto" w:fill="FFFFFF"/>
        </w:rPr>
        <w:t xml:space="preserve">- </w:t>
      </w:r>
      <w:proofErr w:type="spellStart"/>
      <w:r>
        <w:rPr>
          <w:rFonts w:ascii="Times New Roman" w:eastAsia="SimSun" w:hAnsi="Times New Roman" w:cs="Times New Roman"/>
          <w:color w:val="000000"/>
          <w:szCs w:val="21"/>
          <w:shd w:val="clear" w:color="auto" w:fill="FFFFFF"/>
        </w:rPr>
        <w:t>Silka</w:t>
      </w:r>
      <w:proofErr w:type="spellEnd"/>
      <w:r>
        <w:rPr>
          <w:rFonts w:ascii="Times New Roman" w:eastAsia="SimSun" w:hAnsi="Times New Roman" w:cs="Times New Roman"/>
          <w:color w:val="000000"/>
          <w:szCs w:val="21"/>
          <w:shd w:val="clear" w:color="auto" w:fill="FFFFFF"/>
        </w:rPr>
        <w:t xml:space="preserve"> Tsuen Wan or similar</w:t>
      </w:r>
    </w:p>
    <w:p w:rsidR="00954246" w:rsidRDefault="00C0557F">
      <w:pPr>
        <w:widowControl/>
        <w:jc w:val="left"/>
        <w:rPr>
          <w:rFonts w:ascii="Times New Roman" w:eastAsia="Verdana" w:hAnsi="Times New Roman" w:cs="Times New Roman"/>
          <w:color w:val="000000"/>
          <w:szCs w:val="21"/>
          <w:shd w:val="clear" w:color="auto" w:fill="FFFFFF"/>
        </w:rPr>
      </w:pPr>
      <w:r>
        <w:rPr>
          <w:rFonts w:ascii="Times New Roman" w:eastAsia="SimSun" w:hAnsi="Times New Roman" w:cs="Times New Roman"/>
          <w:color w:val="000000"/>
          <w:szCs w:val="21"/>
          <w:shd w:val="clear" w:color="auto" w:fill="FFFFFF"/>
        </w:rPr>
        <w:t>Shenzhen:</w:t>
      </w:r>
      <w:r>
        <w:rPr>
          <w:rFonts w:ascii="Times New Roman" w:eastAsia="Verdana" w:hAnsi="Times New Roman" w:cs="Times New Roman"/>
          <w:color w:val="000000"/>
          <w:szCs w:val="21"/>
          <w:shd w:val="clear" w:color="auto" w:fill="FFFFFF"/>
        </w:rPr>
        <w:t xml:space="preserve"> - Century Plaza or similar</w:t>
      </w:r>
      <w:r>
        <w:rPr>
          <w:rFonts w:ascii="Times New Roman" w:eastAsia="Verdana" w:hAnsi="Times New Roman" w:cs="Times New Roman"/>
          <w:color w:val="000000"/>
          <w:szCs w:val="21"/>
          <w:shd w:val="clear" w:color="auto" w:fill="FFFFFF"/>
        </w:rPr>
        <w:br/>
      </w:r>
      <w:r>
        <w:rPr>
          <w:rFonts w:ascii="Times New Roman" w:eastAsia="SimSun" w:hAnsi="Times New Roman" w:cs="Times New Roman"/>
          <w:color w:val="000000"/>
          <w:szCs w:val="21"/>
          <w:shd w:val="clear" w:color="auto" w:fill="FFFFFF"/>
        </w:rPr>
        <w:t>Guangzhou:</w:t>
      </w:r>
      <w:r>
        <w:rPr>
          <w:rFonts w:ascii="Times New Roman" w:eastAsia="Verdana" w:hAnsi="Times New Roman" w:cs="Times New Roman"/>
          <w:color w:val="000000"/>
          <w:szCs w:val="21"/>
          <w:shd w:val="clear" w:color="auto" w:fill="FFFFFF"/>
        </w:rPr>
        <w:t xml:space="preserve"> - Rosedale Hotel or similar</w:t>
      </w:r>
    </w:p>
    <w:p w:rsidR="00954246" w:rsidRDefault="00C0557F">
      <w:pPr>
        <w:widowControl/>
        <w:jc w:val="left"/>
        <w:rPr>
          <w:rFonts w:ascii="Times New Roman" w:eastAsia="Verdana" w:hAnsi="Times New Roman" w:cs="Times New Roman"/>
          <w:color w:val="000000"/>
          <w:szCs w:val="21"/>
          <w:shd w:val="clear" w:color="auto" w:fill="FFFFFF"/>
        </w:rPr>
      </w:pPr>
      <w:proofErr w:type="gramStart"/>
      <w:r>
        <w:rPr>
          <w:rFonts w:ascii="Times New Roman" w:eastAsia="SimSun" w:hAnsi="Times New Roman" w:cs="Times New Roman"/>
          <w:color w:val="000000"/>
          <w:szCs w:val="21"/>
          <w:shd w:val="clear" w:color="auto" w:fill="FFFFFF"/>
        </w:rPr>
        <w:t>Guilin:-</w:t>
      </w:r>
      <w:proofErr w:type="spellStart"/>
      <w:proofErr w:type="gramEnd"/>
      <w:r>
        <w:rPr>
          <w:rFonts w:ascii="Times New Roman" w:eastAsia="SimSun" w:hAnsi="Times New Roman" w:cs="Times New Roman"/>
          <w:color w:val="000000"/>
          <w:szCs w:val="21"/>
          <w:shd w:val="clear" w:color="auto" w:fill="FFFFFF"/>
        </w:rPr>
        <w:t>Minfeng</w:t>
      </w:r>
      <w:proofErr w:type="spellEnd"/>
      <w:r>
        <w:rPr>
          <w:rFonts w:ascii="Times New Roman" w:eastAsia="SimSun" w:hAnsi="Times New Roman" w:cs="Times New Roman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Cs w:val="21"/>
          <w:shd w:val="clear" w:color="auto" w:fill="FFFFFF"/>
        </w:rPr>
        <w:t>Internation</w:t>
      </w:r>
      <w:proofErr w:type="spellEnd"/>
      <w:r>
        <w:rPr>
          <w:rFonts w:ascii="Times New Roman" w:eastAsia="SimSun" w:hAnsi="Times New Roman" w:cs="Times New Roman"/>
          <w:color w:val="000000"/>
          <w:szCs w:val="21"/>
          <w:shd w:val="clear" w:color="auto" w:fill="FFFFFF"/>
        </w:rPr>
        <w:t xml:space="preserve"> Hotel </w:t>
      </w:r>
      <w:r>
        <w:rPr>
          <w:rFonts w:ascii="Times New Roman" w:eastAsia="Verdana" w:hAnsi="Times New Roman" w:cs="Times New Roman"/>
          <w:color w:val="000000"/>
          <w:szCs w:val="21"/>
          <w:shd w:val="clear" w:color="auto" w:fill="FFFFFF"/>
        </w:rPr>
        <w:t>or similar</w:t>
      </w:r>
    </w:p>
    <w:tbl>
      <w:tblPr>
        <w:tblW w:w="87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1"/>
        <w:gridCol w:w="1635"/>
        <w:gridCol w:w="2370"/>
        <w:gridCol w:w="1560"/>
        <w:gridCol w:w="1741"/>
      </w:tblGrid>
      <w:tr w:rsidR="00954246">
        <w:trPr>
          <w:trHeight w:val="327"/>
        </w:trPr>
        <w:tc>
          <w:tcPr>
            <w:tcW w:w="14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46" w:rsidRDefault="00C055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Cs w:val="21"/>
                <w:shd w:val="clear" w:color="auto" w:fill="FFFFFF"/>
              </w:rPr>
              <w:br/>
            </w:r>
            <w:bookmarkStart w:id="4" w:name="_GoBack"/>
            <w:bookmarkEnd w:id="4"/>
          </w:p>
          <w:p w:rsidR="00954246" w:rsidRDefault="00C055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PAX</w:t>
            </w:r>
          </w:p>
        </w:tc>
        <w:tc>
          <w:tcPr>
            <w:tcW w:w="73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46" w:rsidRDefault="00C055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Local 4* Quotation</w:t>
            </w:r>
          </w:p>
        </w:tc>
      </w:tr>
      <w:tr w:rsidR="00954246">
        <w:trPr>
          <w:trHeight w:val="292"/>
        </w:trPr>
        <w:tc>
          <w:tcPr>
            <w:tcW w:w="14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46" w:rsidRDefault="00954246">
            <w:pPr>
              <w:widowControl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46" w:rsidRDefault="00C055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TWN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46" w:rsidRDefault="00C055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SGL SUPL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46" w:rsidRDefault="00C055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CWB(USD)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46" w:rsidRDefault="00C055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CNB(USD)</w:t>
            </w:r>
          </w:p>
        </w:tc>
      </w:tr>
      <w:tr w:rsidR="00954246">
        <w:trPr>
          <w:trHeight w:val="382"/>
        </w:trPr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46" w:rsidRDefault="00C0557F">
            <w:pPr>
              <w:widowControl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20+1foc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46" w:rsidRDefault="00C0557F">
            <w:pPr>
              <w:widowControl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360/PAX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46" w:rsidRDefault="00C0557F">
            <w:pPr>
              <w:widowControl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185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46" w:rsidRDefault="00C0557F">
            <w:pPr>
              <w:widowControl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325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46" w:rsidRDefault="00C0557F">
            <w:pPr>
              <w:widowControl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270</w:t>
            </w:r>
          </w:p>
        </w:tc>
      </w:tr>
    </w:tbl>
    <w:p w:rsidR="00954246" w:rsidRDefault="00954246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54246" w:rsidRDefault="00C0557F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 above quotation included:</w:t>
      </w:r>
    </w:p>
    <w:p w:rsidR="00954246" w:rsidRDefault="00C0557F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Transfer in/out</w:t>
      </w:r>
    </w:p>
    <w:p w:rsidR="00954246" w:rsidRDefault="00C0557F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Meals </w:t>
      </w:r>
    </w:p>
    <w:p w:rsidR="00954246" w:rsidRDefault="00C0557F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Indonesian </w:t>
      </w:r>
      <w:r>
        <w:rPr>
          <w:rFonts w:ascii="Times New Roman" w:hAnsi="Times New Roman" w:cs="Times New Roman" w:hint="eastAsia"/>
          <w:bCs/>
          <w:color w:val="000000"/>
          <w:sz w:val="24"/>
          <w:szCs w:val="24"/>
        </w:rPr>
        <w:t xml:space="preserve">or English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speaking guide and entrance fee</w:t>
      </w:r>
    </w:p>
    <w:p w:rsidR="00954246" w:rsidRDefault="00C0557F">
      <w:pPr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Accident Insurance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954246" w:rsidRDefault="00954246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54246" w:rsidRDefault="00C0557F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 above quotation excluded:</w:t>
      </w:r>
    </w:p>
    <w:p w:rsidR="00954246" w:rsidRDefault="00C0557F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International flight ticket and airport tax</w:t>
      </w:r>
    </w:p>
    <w:p w:rsidR="00954246" w:rsidRDefault="00C0557F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Tips for potter, waitress &amp; Luggage’s fee </w:t>
      </w:r>
    </w:p>
    <w:p w:rsidR="00954246" w:rsidRDefault="00C0557F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Personal consumptions &amp; expenses (laundry, phone, mini bar,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54246" w:rsidRDefault="00C0557F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Tips for </w:t>
      </w:r>
      <w:r>
        <w:rPr>
          <w:rFonts w:ascii="Times New Roman" w:hAnsi="Times New Roman" w:cs="Times New Roman"/>
          <w:b/>
          <w:bCs/>
          <w:sz w:val="24"/>
          <w:szCs w:val="24"/>
        </w:rPr>
        <w:t>the guide and driver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5</w:t>
      </w:r>
      <w:r>
        <w:rPr>
          <w:rFonts w:ascii="Times New Roman" w:hAnsi="Times New Roman" w:cs="Times New Roman"/>
          <w:b/>
          <w:bCs/>
          <w:sz w:val="24"/>
          <w:szCs w:val="24"/>
        </w:rPr>
        <w:t>USD/Day/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Pax</w:t>
      </w:r>
      <w:proofErr w:type="spellEnd"/>
    </w:p>
    <w:p w:rsidR="00954246" w:rsidRDefault="00C0557F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2</w:t>
      </w:r>
      <w:r>
        <w:rPr>
          <w:rFonts w:ascii="Times New Roman" w:hAnsi="Times New Roman" w:cs="Times New Roman" w:hint="eastAsia"/>
          <w:b/>
          <w:bCs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Bullet Train Guangzhou-</w:t>
      </w:r>
      <w:proofErr w:type="gramStart"/>
      <w:r>
        <w:rPr>
          <w:rFonts w:ascii="Times New Roman" w:hAnsi="Times New Roman" w:cs="Times New Roman" w:hint="eastAsia"/>
          <w:b/>
          <w:bCs/>
          <w:sz w:val="24"/>
          <w:szCs w:val="24"/>
        </w:rPr>
        <w:t>Guilin:$</w:t>
      </w:r>
      <w:proofErr w:type="gramEnd"/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28 no </w:t>
      </w:r>
      <w:proofErr w:type="spellStart"/>
      <w:r>
        <w:rPr>
          <w:rFonts w:ascii="Times New Roman" w:hAnsi="Times New Roman" w:cs="Times New Roman" w:hint="eastAsia"/>
          <w:b/>
          <w:bCs/>
          <w:sz w:val="24"/>
          <w:szCs w:val="24"/>
        </w:rPr>
        <w:t>foc</w:t>
      </w:r>
      <w:proofErr w:type="spellEnd"/>
      <w:r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</w:p>
    <w:p w:rsidR="00954246" w:rsidRDefault="0095424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54246" w:rsidRDefault="00C0557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REMARKS </w:t>
      </w:r>
    </w:p>
    <w:p w:rsidR="00954246" w:rsidRDefault="00C0557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* The sequence of the tour program may be re-arranged by local tour operators as deemed necessary </w:t>
      </w:r>
    </w:p>
    <w:p w:rsidR="00954246" w:rsidRDefault="00C0557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* </w:t>
      </w:r>
      <w:r>
        <w:rPr>
          <w:color w:val="FF0000"/>
          <w:sz w:val="24"/>
          <w:szCs w:val="24"/>
        </w:rPr>
        <w:t xml:space="preserve">FOC is only for Tour Leader. Tour </w:t>
      </w:r>
      <w:r>
        <w:rPr>
          <w:color w:val="FF0000"/>
          <w:sz w:val="24"/>
          <w:szCs w:val="24"/>
        </w:rPr>
        <w:t xml:space="preserve">Leader without professional leader card can’t </w:t>
      </w:r>
      <w:r>
        <w:rPr>
          <w:color w:val="FF0000"/>
          <w:sz w:val="24"/>
          <w:szCs w:val="24"/>
        </w:rPr>
        <w:t xml:space="preserve">get fully </w:t>
      </w:r>
      <w:r>
        <w:rPr>
          <w:color w:val="FF0000"/>
          <w:sz w:val="24"/>
          <w:szCs w:val="24"/>
        </w:rPr>
        <w:t>free</w:t>
      </w:r>
      <w:r>
        <w:rPr>
          <w:color w:val="FF0000"/>
          <w:sz w:val="24"/>
          <w:szCs w:val="24"/>
        </w:rPr>
        <w:t xml:space="preserve"> of charge</w:t>
      </w:r>
      <w:r>
        <w:rPr>
          <w:rFonts w:hint="eastAsia"/>
          <w:color w:val="FF0000"/>
          <w:sz w:val="24"/>
          <w:szCs w:val="24"/>
        </w:rPr>
        <w:t>.</w:t>
      </w:r>
      <w:r>
        <w:rPr>
          <w:color w:val="FF0000"/>
          <w:sz w:val="24"/>
          <w:szCs w:val="24"/>
        </w:rPr>
        <w:t xml:space="preserve"> Need to pay entrance fee and another needed expense by her/himself. </w:t>
      </w:r>
    </w:p>
    <w:p w:rsidR="00954246" w:rsidRDefault="00C0557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* Price is not available at Chinese National Holiday/Festival or big events (negotiable)</w:t>
      </w:r>
    </w:p>
    <w:p w:rsidR="00954246" w:rsidRDefault="00C0557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* Price can be change depends on situations, conditions &amp; terms (negotiable)</w:t>
      </w:r>
    </w:p>
    <w:p w:rsidR="00954246" w:rsidRDefault="00C0557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* Price of the fligh</w:t>
      </w:r>
      <w:r>
        <w:rPr>
          <w:rFonts w:ascii="Times New Roman" w:hAnsi="Times New Roman" w:cs="Times New Roman"/>
          <w:color w:val="FF0000"/>
          <w:sz w:val="24"/>
          <w:szCs w:val="24"/>
        </w:rPr>
        <w:t>t can be change depends on situation (negotiable)</w:t>
      </w:r>
    </w:p>
    <w:p w:rsidR="00954246" w:rsidRDefault="00C0557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*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The above rates are unavailable for groups of students, university, travel agent family / staff, airline staffs</w:t>
      </w:r>
    </w:p>
    <w:bookmarkEnd w:id="1"/>
    <w:bookmarkEnd w:id="2"/>
    <w:bookmarkEnd w:id="3"/>
    <w:p w:rsidR="00954246" w:rsidRDefault="00C0557F">
      <w:r>
        <w:rPr>
          <w:rFonts w:hint="eastAsia"/>
        </w:rPr>
        <w:t xml:space="preserve">                                                           </w:t>
      </w:r>
    </w:p>
    <w:sectPr w:rsidR="0095424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FABB17"/>
    <w:multiLevelType w:val="singleLevel"/>
    <w:tmpl w:val="59FABB1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59FABBA1"/>
    <w:multiLevelType w:val="singleLevel"/>
    <w:tmpl w:val="59FABBA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A42B21"/>
    <w:rsid w:val="001D5B0F"/>
    <w:rsid w:val="006E3946"/>
    <w:rsid w:val="00954246"/>
    <w:rsid w:val="00C0557F"/>
    <w:rsid w:val="0160610A"/>
    <w:rsid w:val="01CA1354"/>
    <w:rsid w:val="023C1DE1"/>
    <w:rsid w:val="02A42B21"/>
    <w:rsid w:val="037B655D"/>
    <w:rsid w:val="03BE24CC"/>
    <w:rsid w:val="07285C3D"/>
    <w:rsid w:val="076B6ACF"/>
    <w:rsid w:val="076D7074"/>
    <w:rsid w:val="07772CAB"/>
    <w:rsid w:val="087407BB"/>
    <w:rsid w:val="08781EE1"/>
    <w:rsid w:val="08A5638C"/>
    <w:rsid w:val="09071AD1"/>
    <w:rsid w:val="09C97030"/>
    <w:rsid w:val="0BCC4598"/>
    <w:rsid w:val="0C236B72"/>
    <w:rsid w:val="0C821499"/>
    <w:rsid w:val="0D452205"/>
    <w:rsid w:val="0DF47F12"/>
    <w:rsid w:val="0E7B7188"/>
    <w:rsid w:val="0ED07509"/>
    <w:rsid w:val="0EF87CAB"/>
    <w:rsid w:val="0F9E02CA"/>
    <w:rsid w:val="113645E7"/>
    <w:rsid w:val="138B446B"/>
    <w:rsid w:val="13C0517C"/>
    <w:rsid w:val="154B002B"/>
    <w:rsid w:val="16666CCE"/>
    <w:rsid w:val="16912A1F"/>
    <w:rsid w:val="16AD001C"/>
    <w:rsid w:val="17FC3353"/>
    <w:rsid w:val="18F16E87"/>
    <w:rsid w:val="191964F6"/>
    <w:rsid w:val="19B51B03"/>
    <w:rsid w:val="1B4F2495"/>
    <w:rsid w:val="1B520E31"/>
    <w:rsid w:val="1CCE6928"/>
    <w:rsid w:val="1EB07507"/>
    <w:rsid w:val="1EFF794C"/>
    <w:rsid w:val="1FD91CA0"/>
    <w:rsid w:val="203E51B5"/>
    <w:rsid w:val="2047387E"/>
    <w:rsid w:val="20507B2C"/>
    <w:rsid w:val="20B33454"/>
    <w:rsid w:val="22A751BC"/>
    <w:rsid w:val="22A87527"/>
    <w:rsid w:val="23211F84"/>
    <w:rsid w:val="23DA7B5A"/>
    <w:rsid w:val="251C61E2"/>
    <w:rsid w:val="25FC4673"/>
    <w:rsid w:val="295B4905"/>
    <w:rsid w:val="29A115CA"/>
    <w:rsid w:val="29AB17A9"/>
    <w:rsid w:val="2B227A79"/>
    <w:rsid w:val="2B7E0179"/>
    <w:rsid w:val="2C91214F"/>
    <w:rsid w:val="2E4F6EE4"/>
    <w:rsid w:val="2EF64493"/>
    <w:rsid w:val="301E338D"/>
    <w:rsid w:val="312A2C9F"/>
    <w:rsid w:val="320A30C5"/>
    <w:rsid w:val="32AB7EC4"/>
    <w:rsid w:val="330E14A6"/>
    <w:rsid w:val="344B362C"/>
    <w:rsid w:val="3649105A"/>
    <w:rsid w:val="365A2AD1"/>
    <w:rsid w:val="3693028E"/>
    <w:rsid w:val="378E21DA"/>
    <w:rsid w:val="390C024A"/>
    <w:rsid w:val="39101629"/>
    <w:rsid w:val="3A447BFD"/>
    <w:rsid w:val="3AED0D31"/>
    <w:rsid w:val="3B19439E"/>
    <w:rsid w:val="3B8A504A"/>
    <w:rsid w:val="3BF90CFC"/>
    <w:rsid w:val="3D63060C"/>
    <w:rsid w:val="3E560255"/>
    <w:rsid w:val="40295531"/>
    <w:rsid w:val="406C71F4"/>
    <w:rsid w:val="40DE7378"/>
    <w:rsid w:val="443E21F3"/>
    <w:rsid w:val="444250D0"/>
    <w:rsid w:val="461A291D"/>
    <w:rsid w:val="466D6260"/>
    <w:rsid w:val="47B531FA"/>
    <w:rsid w:val="47BC64F2"/>
    <w:rsid w:val="483C3288"/>
    <w:rsid w:val="48A62B38"/>
    <w:rsid w:val="494B4B70"/>
    <w:rsid w:val="4A305EA0"/>
    <w:rsid w:val="4A714F5B"/>
    <w:rsid w:val="4A910EA5"/>
    <w:rsid w:val="4B197A76"/>
    <w:rsid w:val="4B8056BB"/>
    <w:rsid w:val="4C5C1C28"/>
    <w:rsid w:val="4D067951"/>
    <w:rsid w:val="4E174089"/>
    <w:rsid w:val="4EC229A2"/>
    <w:rsid w:val="4F590C44"/>
    <w:rsid w:val="50B700E4"/>
    <w:rsid w:val="510638A4"/>
    <w:rsid w:val="53067E5E"/>
    <w:rsid w:val="53FF6F8F"/>
    <w:rsid w:val="5421663E"/>
    <w:rsid w:val="54A256FC"/>
    <w:rsid w:val="54AC5F4B"/>
    <w:rsid w:val="54D06D8F"/>
    <w:rsid w:val="56E64FB9"/>
    <w:rsid w:val="57C4170B"/>
    <w:rsid w:val="58595F7A"/>
    <w:rsid w:val="593C580F"/>
    <w:rsid w:val="595C3FDF"/>
    <w:rsid w:val="598A0717"/>
    <w:rsid w:val="59D20A17"/>
    <w:rsid w:val="5AF97300"/>
    <w:rsid w:val="5B5049D8"/>
    <w:rsid w:val="5BE26349"/>
    <w:rsid w:val="5BEE5931"/>
    <w:rsid w:val="5D1E1327"/>
    <w:rsid w:val="5D6F3A0A"/>
    <w:rsid w:val="5F864CBD"/>
    <w:rsid w:val="610D3B6B"/>
    <w:rsid w:val="638752E8"/>
    <w:rsid w:val="63BA1D59"/>
    <w:rsid w:val="63EF6F13"/>
    <w:rsid w:val="640779A7"/>
    <w:rsid w:val="6612756F"/>
    <w:rsid w:val="66167075"/>
    <w:rsid w:val="66C43E59"/>
    <w:rsid w:val="66D17A79"/>
    <w:rsid w:val="68240734"/>
    <w:rsid w:val="682F3176"/>
    <w:rsid w:val="68611B8E"/>
    <w:rsid w:val="68807834"/>
    <w:rsid w:val="69511D96"/>
    <w:rsid w:val="698D636E"/>
    <w:rsid w:val="69993D66"/>
    <w:rsid w:val="69DD0DBA"/>
    <w:rsid w:val="6DA14ECF"/>
    <w:rsid w:val="6DEA7032"/>
    <w:rsid w:val="6E653A6D"/>
    <w:rsid w:val="6FB536C4"/>
    <w:rsid w:val="6FEC65E7"/>
    <w:rsid w:val="707762C3"/>
    <w:rsid w:val="730F45D4"/>
    <w:rsid w:val="73296B19"/>
    <w:rsid w:val="744B2632"/>
    <w:rsid w:val="74A62863"/>
    <w:rsid w:val="7538080A"/>
    <w:rsid w:val="775B5E7F"/>
    <w:rsid w:val="7AD7337B"/>
    <w:rsid w:val="7B235943"/>
    <w:rsid w:val="7B322FD2"/>
    <w:rsid w:val="7C5B32BA"/>
    <w:rsid w:val="7C884E6B"/>
    <w:rsid w:val="7CA6124C"/>
    <w:rsid w:val="7D4E688E"/>
    <w:rsid w:val="7E0D2D73"/>
    <w:rsid w:val="7F5E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4F9980"/>
  <w15:docId w15:val="{41FCDCA9-E6D4-4848-B8B1-5BD6488B9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alutation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alutation">
    <w:name w:val="Salutation"/>
    <w:basedOn w:val="Normal"/>
    <w:next w:val="Normal"/>
    <w:qFormat/>
    <w:rPr>
      <w:sz w:val="30"/>
      <w:szCs w:val="24"/>
    </w:rPr>
  </w:style>
  <w:style w:type="paragraph" w:styleId="NormalWeb">
    <w:name w:val="Normal (Web)"/>
    <w:basedOn w:val="Normal"/>
    <w:qFormat/>
    <w:rPr>
      <w:sz w:val="24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customStyle="1" w:styleId="Style2">
    <w:name w:val="_Style 2"/>
    <w:basedOn w:val="Normal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2020-11-20T02:59:00Z</dcterms:created>
  <dcterms:modified xsi:type="dcterms:W3CDTF">2020-11-20T02:59:00Z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2052-11.1.0.8183</vt:lpwstr>
  </property>
</Properties>
</file>