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F2340E">
        <w:rPr>
          <w:rFonts w:ascii="Calibri" w:eastAsia="Gulim" w:hAnsi="Calibri"/>
          <w:b/>
          <w:sz w:val="52"/>
          <w:szCs w:val="40"/>
          <w:lang w:val="id-ID"/>
        </w:rPr>
        <w:t>2</w:t>
      </w:r>
      <w:r w:rsidR="007F042E">
        <w:rPr>
          <w:rFonts w:ascii="Calibri" w:eastAsia="Gulim" w:hAnsi="Calibri"/>
          <w:b/>
          <w:sz w:val="52"/>
          <w:szCs w:val="40"/>
          <w:lang w:val="id-ID"/>
        </w:rPr>
        <w:t>1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7F042E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7F042E" w:rsidRDefault="007F042E" w:rsidP="007F042E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>(P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T 21) UNBELIVABLE PRICE</w:t>
            </w:r>
          </w:p>
          <w:p w:rsidR="007F042E" w:rsidRPr="00324F5D" w:rsidRDefault="007F042E" w:rsidP="007F042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 xml:space="preserve">PACKGE (SKI TOUR </w:t>
            </w:r>
            <w:r>
              <w:rPr>
                <w:rFonts w:hAnsi="Batang" w:cs="Calibri" w:hint="eastAsia"/>
                <w:b/>
                <w:sz w:val="22"/>
                <w:szCs w:val="22"/>
              </w:rPr>
              <w:t>Ⅲ)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7F042E" w:rsidRPr="00331A0E" w:rsidRDefault="007F042E" w:rsidP="007F042E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130.00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7F042E" w:rsidRPr="00331A0E" w:rsidRDefault="007F042E" w:rsidP="007F042E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08:00 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18:00</w:t>
            </w:r>
          </w:p>
        </w:tc>
      </w:tr>
      <w:tr w:rsidR="007F042E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7F042E" w:rsidRPr="00324F5D" w:rsidRDefault="007F042E" w:rsidP="007F042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"http://cosmojin.com/photo/basic/tour_photo_438_1.jpg"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7AA0E1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7F042E" w:rsidRPr="00324F5D" w:rsidRDefault="007F042E" w:rsidP="007F042E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Ski resort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Free time in ski slopes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</w:t>
            </w:r>
            <w:r>
              <w:rPr>
                <w:rFonts w:ascii="Calibri" w:hAnsi="Calibri" w:cs="Tahoma"/>
                <w:b/>
                <w:szCs w:val="20"/>
              </w:rPr>
              <w:t>m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ethyst or Ginseng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7F042E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7F042E" w:rsidRPr="00324F5D" w:rsidRDefault="007F042E" w:rsidP="007F042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F042E" w:rsidRPr="00324F5D" w:rsidRDefault="007F042E" w:rsidP="007F042E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7F042E" w:rsidRDefault="007F042E" w:rsidP="007F042E">
            <w:pPr>
              <w:jc w:val="left"/>
              <w:rPr>
                <w:rFonts w:ascii="Calibri" w:hAnsi="Calibri" w:cs="Tahoma" w:hint="eastAsia"/>
                <w:b/>
                <w:sz w:val="22"/>
                <w:szCs w:val="20"/>
              </w:rPr>
            </w:pPr>
            <w:r>
              <w:rPr>
                <w:rFonts w:ascii="Calibri" w:hAnsi="Calibri" w:cs="Tahoma" w:hint="eastAsia"/>
                <w:b/>
                <w:sz w:val="22"/>
                <w:szCs w:val="20"/>
              </w:rPr>
              <w:t>Minimum 3paxs</w:t>
            </w:r>
          </w:p>
          <w:p w:rsidR="007F042E" w:rsidRPr="00A508C5" w:rsidRDefault="007F042E" w:rsidP="007F042E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6E2284">
              <w:rPr>
                <w:rFonts w:ascii="Calibri" w:hAnsi="Calibri" w:cs="Tahoma" w:hint="eastAsia"/>
                <w:b/>
                <w:color w:val="FF0000"/>
                <w:sz w:val="22"/>
                <w:szCs w:val="20"/>
              </w:rPr>
              <w:t>Included</w:t>
            </w:r>
            <w:r>
              <w:rPr>
                <w:rFonts w:ascii="Calibri" w:hAnsi="Calibri" w:cs="Tahoma" w:hint="eastAsia"/>
                <w:b/>
                <w:sz w:val="22"/>
                <w:szCs w:val="20"/>
              </w:rPr>
              <w:t xml:space="preserve"> : Ski gloves, Gear rental, Ski lift ticket 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045CB"/>
    <w:rsid w:val="00682C8B"/>
    <w:rsid w:val="006B1D13"/>
    <w:rsid w:val="006B44F9"/>
    <w:rsid w:val="007F042E"/>
    <w:rsid w:val="00866E1D"/>
    <w:rsid w:val="00896F70"/>
    <w:rsid w:val="00A25FE6"/>
    <w:rsid w:val="00A741C4"/>
    <w:rsid w:val="00D04C55"/>
    <w:rsid w:val="00D44515"/>
    <w:rsid w:val="00D60AEA"/>
    <w:rsid w:val="00D95314"/>
    <w:rsid w:val="00DA135D"/>
    <w:rsid w:val="00DD2244"/>
    <w:rsid w:val="00E21CBF"/>
    <w:rsid w:val="00EA1E37"/>
    <w:rsid w:val="00EE016D"/>
    <w:rsid w:val="00F2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38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2020-03-16T09:40:00Z</dcterms:created>
  <dcterms:modified xsi:type="dcterms:W3CDTF">2020-03-16T09:40:00Z</dcterms:modified>
</cp:coreProperties>
</file>