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422C" w14:textId="19BDB79F" w:rsidR="003E46E6" w:rsidRPr="003E46E6" w:rsidRDefault="003E46E6">
      <w:pPr>
        <w:rPr>
          <w:rFonts w:ascii="Arial" w:hAnsi="Arial" w:cs="Arial"/>
          <w:b/>
          <w:sz w:val="36"/>
          <w:szCs w:val="36"/>
          <w:u w:val="single"/>
        </w:rPr>
      </w:pPr>
      <w:r w:rsidRPr="003E46E6">
        <w:rPr>
          <w:rFonts w:ascii="Arial" w:hAnsi="Arial" w:cs="Arial"/>
          <w:b/>
          <w:sz w:val="36"/>
          <w:szCs w:val="36"/>
          <w:u w:val="single"/>
        </w:rPr>
        <w:t>Group Evaluation</w:t>
      </w:r>
    </w:p>
    <w:p w14:paraId="3D97C2F5" w14:textId="008E2601" w:rsidR="00DA741A" w:rsidRDefault="00DA741A" w:rsidP="00DA741A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Me and </w:t>
      </w:r>
      <w:r>
        <w:rPr>
          <w:rFonts w:ascii="Arial" w:hAnsi="Arial" w:cs="Arial"/>
          <w:sz w:val="24"/>
          <w:szCs w:val="36"/>
        </w:rPr>
        <w:t>Bradley</w:t>
      </w:r>
      <w:r>
        <w:rPr>
          <w:rFonts w:ascii="Arial" w:hAnsi="Arial" w:cs="Arial"/>
          <w:sz w:val="24"/>
          <w:szCs w:val="36"/>
        </w:rPr>
        <w:t xml:space="preserve"> had an equal contribution to the Concept Presentation, Implementation and Documentation of the game.</w:t>
      </w:r>
      <w:r>
        <w:rPr>
          <w:rFonts w:ascii="Arial" w:hAnsi="Arial" w:cs="Arial"/>
          <w:sz w:val="24"/>
          <w:szCs w:val="36"/>
        </w:rPr>
        <w:t xml:space="preserve"> </w:t>
      </w:r>
    </w:p>
    <w:p w14:paraId="54845C02" w14:textId="77777777" w:rsidR="00DA741A" w:rsidRDefault="00DA741A" w:rsidP="00DA741A">
      <w:pPr>
        <w:rPr>
          <w:rFonts w:ascii="Arial" w:hAnsi="Arial" w:cs="Arial"/>
          <w:sz w:val="24"/>
          <w:szCs w:val="36"/>
        </w:rPr>
      </w:pPr>
    </w:p>
    <w:p w14:paraId="021F0082" w14:textId="55F7C9B3" w:rsidR="00DA741A" w:rsidRDefault="00DA741A" w:rsidP="00DA741A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For the concept presentation I </w:t>
      </w:r>
      <w:r>
        <w:rPr>
          <w:rFonts w:ascii="Arial" w:hAnsi="Arial" w:cs="Arial"/>
          <w:sz w:val="24"/>
          <w:szCs w:val="36"/>
        </w:rPr>
        <w:t>drew all the storyboards and labelled them</w:t>
      </w:r>
    </w:p>
    <w:p w14:paraId="16F5973C" w14:textId="66B78D65" w:rsidR="00DA741A" w:rsidRDefault="00DA741A" w:rsidP="00DA741A">
      <w:pPr>
        <w:rPr>
          <w:rFonts w:ascii="Arial" w:hAnsi="Arial" w:cs="Arial"/>
          <w:sz w:val="24"/>
          <w:szCs w:val="36"/>
        </w:rPr>
      </w:pPr>
    </w:p>
    <w:p w14:paraId="5694473D" w14:textId="0F179DAD" w:rsidR="00DA741A" w:rsidRDefault="00DA741A" w:rsidP="00DA741A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For the implementation I</w:t>
      </w:r>
      <w:r>
        <w:rPr>
          <w:rFonts w:ascii="Arial" w:hAnsi="Arial" w:cs="Arial"/>
          <w:sz w:val="24"/>
          <w:szCs w:val="36"/>
        </w:rPr>
        <w:t xml:space="preserve"> worked on:</w:t>
      </w:r>
    </w:p>
    <w:p w14:paraId="39085774" w14:textId="34FDBA0E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Player</w:t>
      </w:r>
    </w:p>
    <w:p w14:paraId="04D78527" w14:textId="043906DF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Enemies</w:t>
      </w:r>
    </w:p>
    <w:p w14:paraId="1AC959D4" w14:textId="44FFABF2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Coins</w:t>
      </w:r>
    </w:p>
    <w:p w14:paraId="1F7442F9" w14:textId="495A9CA3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Arrows</w:t>
      </w:r>
    </w:p>
    <w:p w14:paraId="3437F381" w14:textId="1808A548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Silver key</w:t>
      </w:r>
    </w:p>
    <w:p w14:paraId="1EB96DCF" w14:textId="0A5DC08D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Gold key</w:t>
      </w:r>
    </w:p>
    <w:p w14:paraId="49B09E37" w14:textId="13AC704E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Tower level tile map</w:t>
      </w:r>
    </w:p>
    <w:p w14:paraId="595D0D4B" w14:textId="3C8F6285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Control screen</w:t>
      </w:r>
    </w:p>
    <w:p w14:paraId="63C352DE" w14:textId="520624A2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Objective texts</w:t>
      </w:r>
    </w:p>
    <w:p w14:paraId="50B839A3" w14:textId="266441FD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Object collisions</w:t>
      </w:r>
    </w:p>
    <w:p w14:paraId="6F445702" w14:textId="6936B3E8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Created some of the sprites</w:t>
      </w:r>
    </w:p>
    <w:p w14:paraId="72A0B7A0" w14:textId="0E41790C" w:rsidR="00DA741A" w:rsidRDefault="00DA741A" w:rsidP="00DA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Respawning player</w:t>
      </w:r>
    </w:p>
    <w:p w14:paraId="70C0B98C" w14:textId="77777777" w:rsidR="009E3271" w:rsidRDefault="009E3271" w:rsidP="00DA741A">
      <w:pPr>
        <w:rPr>
          <w:rFonts w:ascii="Arial" w:hAnsi="Arial" w:cs="Arial"/>
          <w:sz w:val="24"/>
          <w:szCs w:val="36"/>
        </w:rPr>
      </w:pPr>
    </w:p>
    <w:p w14:paraId="07194332" w14:textId="2C9B128B" w:rsidR="00DA741A" w:rsidRDefault="00DA741A" w:rsidP="00DA741A">
      <w:pPr>
        <w:rPr>
          <w:rFonts w:ascii="Arial" w:hAnsi="Arial" w:cs="Arial"/>
          <w:sz w:val="24"/>
          <w:szCs w:val="36"/>
        </w:rPr>
      </w:pPr>
      <w:r w:rsidRPr="00DA741A">
        <w:rPr>
          <w:rFonts w:ascii="Arial" w:hAnsi="Arial" w:cs="Arial"/>
          <w:sz w:val="24"/>
          <w:szCs w:val="36"/>
        </w:rPr>
        <w:t>For the documentation I wrote about</w:t>
      </w:r>
      <w:r>
        <w:rPr>
          <w:rFonts w:ascii="Arial" w:hAnsi="Arial" w:cs="Arial"/>
          <w:sz w:val="24"/>
          <w:szCs w:val="36"/>
        </w:rPr>
        <w:t>:</w:t>
      </w:r>
    </w:p>
    <w:p w14:paraId="3FD61E0F" w14:textId="77777777" w:rsidR="009E3271" w:rsidRDefault="009E3271" w:rsidP="009E32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Half of the game summary</w:t>
      </w:r>
    </w:p>
    <w:p w14:paraId="54231A83" w14:textId="5CE06791" w:rsidR="009E3271" w:rsidRDefault="009E3271" w:rsidP="009E32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Screen level/map</w:t>
      </w:r>
    </w:p>
    <w:p w14:paraId="27F205A9" w14:textId="522555F4" w:rsidR="009E3271" w:rsidRDefault="009E3271" w:rsidP="009E32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Functions and objects</w:t>
      </w:r>
    </w:p>
    <w:p w14:paraId="7D5F60E8" w14:textId="072CF359" w:rsidR="009E3271" w:rsidRDefault="009E3271" w:rsidP="009E32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Most of the code structure</w:t>
      </w:r>
    </w:p>
    <w:p w14:paraId="6280578D" w14:textId="40108469" w:rsidR="009E3271" w:rsidRDefault="009E3271" w:rsidP="009E32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Part of Appendix 2</w:t>
      </w:r>
    </w:p>
    <w:p w14:paraId="54B48F14" w14:textId="77777777" w:rsidR="009E3271" w:rsidRPr="009E3271" w:rsidRDefault="009E3271" w:rsidP="009E3271">
      <w:pPr>
        <w:rPr>
          <w:rFonts w:ascii="Arial" w:hAnsi="Arial" w:cs="Arial"/>
          <w:sz w:val="24"/>
          <w:szCs w:val="36"/>
        </w:rPr>
      </w:pPr>
      <w:bookmarkStart w:id="0" w:name="_GoBack"/>
      <w:bookmarkEnd w:id="0"/>
    </w:p>
    <w:p w14:paraId="00CD83AD" w14:textId="77777777" w:rsidR="00DA741A" w:rsidRPr="00DA741A" w:rsidRDefault="00DA741A" w:rsidP="00DA741A">
      <w:pPr>
        <w:rPr>
          <w:rFonts w:ascii="Arial" w:hAnsi="Arial" w:cs="Arial"/>
          <w:sz w:val="24"/>
          <w:szCs w:val="36"/>
        </w:rPr>
      </w:pPr>
    </w:p>
    <w:p w14:paraId="73711B7D" w14:textId="77777777" w:rsidR="00DA741A" w:rsidRDefault="00DA741A" w:rsidP="00DA741A">
      <w:pPr>
        <w:rPr>
          <w:rFonts w:ascii="Arial" w:hAnsi="Arial" w:cs="Arial"/>
          <w:sz w:val="24"/>
          <w:szCs w:val="36"/>
        </w:rPr>
      </w:pPr>
    </w:p>
    <w:p w14:paraId="77671F85" w14:textId="78A3C3B4" w:rsidR="00DA741A" w:rsidRDefault="00DA741A" w:rsidP="00DA741A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 </w:t>
      </w:r>
    </w:p>
    <w:p w14:paraId="1E39FC2C" w14:textId="726A69BB" w:rsidR="003E46E6" w:rsidRPr="003E46E6" w:rsidRDefault="003E46E6" w:rsidP="00DA741A">
      <w:pPr>
        <w:rPr>
          <w:rFonts w:ascii="Arial" w:hAnsi="Arial" w:cs="Arial"/>
          <w:sz w:val="24"/>
          <w:szCs w:val="36"/>
        </w:rPr>
      </w:pPr>
    </w:p>
    <w:sectPr w:rsidR="003E46E6" w:rsidRPr="003E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87A"/>
    <w:multiLevelType w:val="hybridMultilevel"/>
    <w:tmpl w:val="6F06D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57652"/>
    <w:multiLevelType w:val="hybridMultilevel"/>
    <w:tmpl w:val="E38AE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C2AC4"/>
    <w:multiLevelType w:val="hybridMultilevel"/>
    <w:tmpl w:val="AA3AE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6"/>
    <w:rsid w:val="003E46E6"/>
    <w:rsid w:val="009E3271"/>
    <w:rsid w:val="00D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504E"/>
  <w15:chartTrackingRefBased/>
  <w15:docId w15:val="{C442B1F9-827E-49F4-BF15-2A7E08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Thomson</dc:creator>
  <cp:keywords/>
  <dc:description/>
  <cp:lastModifiedBy>Sam Thomson</cp:lastModifiedBy>
  <cp:revision>2</cp:revision>
  <dcterms:created xsi:type="dcterms:W3CDTF">2018-05-08T21:06:00Z</dcterms:created>
  <dcterms:modified xsi:type="dcterms:W3CDTF">2018-05-09T21:57:00Z</dcterms:modified>
</cp:coreProperties>
</file>