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D8E8" w14:textId="6F9F6E55" w:rsidR="00423424" w:rsidRDefault="00C506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Chemistry </w:t>
      </w:r>
      <w:r w:rsidR="00735F96">
        <w:rPr>
          <w:b/>
          <w:bCs/>
          <w:sz w:val="24"/>
          <w:szCs w:val="24"/>
        </w:rPr>
        <w:t>Requirements:</w:t>
      </w:r>
    </w:p>
    <w:p w14:paraId="02569ACB" w14:textId="36D132EA" w:rsidR="00735F96" w:rsidRDefault="00C506BE" w:rsidP="00C50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interact</w:t>
      </w:r>
    </w:p>
    <w:p w14:paraId="129B0C88" w14:textId="629E13B7" w:rsidR="00C506BE" w:rsidRDefault="00C506BE" w:rsidP="00C50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two common compounds</w:t>
      </w:r>
    </w:p>
    <w:p w14:paraId="1CC786BA" w14:textId="1B12B45B" w:rsidR="00C506BE" w:rsidRDefault="00C506BE" w:rsidP="00C506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chemical structures</w:t>
      </w:r>
    </w:p>
    <w:p w14:paraId="379DCAB8" w14:textId="3078B0FD" w:rsidR="00C506BE" w:rsidRDefault="00C506BE" w:rsidP="00C506BE">
      <w:pPr>
        <w:rPr>
          <w:sz w:val="24"/>
          <w:szCs w:val="24"/>
        </w:rPr>
      </w:pPr>
    </w:p>
    <w:p w14:paraId="212AA909" w14:textId="5547651D" w:rsidR="00C506BE" w:rsidRDefault="00C506BE" w:rsidP="00C506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Physics Requirements:</w:t>
      </w:r>
    </w:p>
    <w:p w14:paraId="2EFEE6D2" w14:textId="05BE7D3D" w:rsidR="00C506BE" w:rsidRDefault="006F5F16" w:rsidP="00C506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 interact</w:t>
      </w:r>
    </w:p>
    <w:p w14:paraId="77D7413B" w14:textId="78DC0A14" w:rsidR="006F5F16" w:rsidRDefault="006F5F16" w:rsidP="00C506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Display both series and parallel circuits</w:t>
      </w:r>
    </w:p>
    <w:p w14:paraId="69AB043F" w14:textId="4CDD9C15" w:rsidR="006F5F16" w:rsidRDefault="006F5F16" w:rsidP="00C506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switch and light bulbs</w:t>
      </w:r>
    </w:p>
    <w:p w14:paraId="731B4E86" w14:textId="79A04F28" w:rsidR="006F5F16" w:rsidRDefault="006F5F16" w:rsidP="006F5F16">
      <w:pPr>
        <w:rPr>
          <w:sz w:val="24"/>
          <w:szCs w:val="24"/>
        </w:rPr>
      </w:pPr>
    </w:p>
    <w:p w14:paraId="1609A1B4" w14:textId="6340A396" w:rsidR="006F5F16" w:rsidRDefault="006F5F16" w:rsidP="006F5F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Biology Requirements:</w:t>
      </w:r>
    </w:p>
    <w:p w14:paraId="41D08DE1" w14:textId="5CBBC035" w:rsidR="006F5F16" w:rsidRDefault="008468B2" w:rsidP="006F5F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interact</w:t>
      </w:r>
    </w:p>
    <w:p w14:paraId="29C99E93" w14:textId="033C6D8F" w:rsidR="008468B2" w:rsidRDefault="008468B2" w:rsidP="006F5F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Display plant cell anatomy </w:t>
      </w:r>
    </w:p>
    <w:p w14:paraId="4043B7F4" w14:textId="2DD4976C" w:rsidR="00B84011" w:rsidRDefault="00B84011" w:rsidP="00B84011">
      <w:pPr>
        <w:rPr>
          <w:sz w:val="24"/>
          <w:szCs w:val="24"/>
        </w:rPr>
      </w:pPr>
    </w:p>
    <w:p w14:paraId="4FC1DC0E" w14:textId="5B23EC69" w:rsidR="00B84011" w:rsidRDefault="00B84011" w:rsidP="00B84011">
      <w:pPr>
        <w:rPr>
          <w:sz w:val="24"/>
          <w:szCs w:val="24"/>
        </w:rPr>
      </w:pPr>
    </w:p>
    <w:p w14:paraId="0C31647F" w14:textId="5DE90246" w:rsidR="00B84011" w:rsidRDefault="00B84011" w:rsidP="00B84011">
      <w:pPr>
        <w:rPr>
          <w:sz w:val="24"/>
          <w:szCs w:val="24"/>
        </w:rPr>
      </w:pPr>
    </w:p>
    <w:p w14:paraId="4F0922BA" w14:textId="2473E192" w:rsidR="00B84011" w:rsidRPr="00B84011" w:rsidRDefault="00B84011" w:rsidP="00B840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A16440" wp14:editId="236649DD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011" w:rsidRPr="00B84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F19"/>
    <w:multiLevelType w:val="hybridMultilevel"/>
    <w:tmpl w:val="C540B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FED"/>
    <w:multiLevelType w:val="hybridMultilevel"/>
    <w:tmpl w:val="6D780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F13C3"/>
    <w:multiLevelType w:val="hybridMultilevel"/>
    <w:tmpl w:val="8ECED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E3C34"/>
    <w:multiLevelType w:val="hybridMultilevel"/>
    <w:tmpl w:val="9E966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92"/>
    <w:rsid w:val="00423424"/>
    <w:rsid w:val="00667F92"/>
    <w:rsid w:val="006F5F16"/>
    <w:rsid w:val="00735F96"/>
    <w:rsid w:val="008468B2"/>
    <w:rsid w:val="00B84011"/>
    <w:rsid w:val="00C5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5EE5"/>
  <w15:chartTrackingRefBased/>
  <w15:docId w15:val="{E51F6ABB-837C-4082-ADBB-599B902E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De Ath</dc:creator>
  <cp:keywords/>
  <dc:description/>
  <cp:lastModifiedBy>Bradley De Ath</cp:lastModifiedBy>
  <cp:revision>6</cp:revision>
  <dcterms:created xsi:type="dcterms:W3CDTF">2020-02-04T09:01:00Z</dcterms:created>
  <dcterms:modified xsi:type="dcterms:W3CDTF">2020-02-04T14:37:00Z</dcterms:modified>
</cp:coreProperties>
</file>