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4C" w:rsidRPr="004618C0" w:rsidRDefault="003B3E4C" w:rsidP="004618C0">
      <w:pPr>
        <w:spacing w:line="480" w:lineRule="auto"/>
        <w:rPr>
          <w:sz w:val="20"/>
        </w:rPr>
      </w:pPr>
      <w:bookmarkStart w:id="0" w:name="_GoBack"/>
      <w:r w:rsidRPr="004618C0">
        <w:rPr>
          <w:sz w:val="20"/>
        </w:rPr>
        <w:t>Bradley Lamitie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>Assigned 8/30/2016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>Due 9/6/2016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>Lab 1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Data Communications – </w:t>
      </w:r>
      <w:proofErr w:type="spellStart"/>
      <w:r w:rsidRPr="004618C0">
        <w:rPr>
          <w:sz w:val="20"/>
        </w:rPr>
        <w:t>Matheus</w:t>
      </w:r>
      <w:proofErr w:type="spellEnd"/>
    </w:p>
    <w:p w:rsidR="003B3E4C" w:rsidRPr="004618C0" w:rsidRDefault="003B3E4C" w:rsidP="004618C0">
      <w:pPr>
        <w:spacing w:line="480" w:lineRule="auto"/>
        <w:rPr>
          <w:sz w:val="20"/>
        </w:rPr>
      </w:pP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>Steve Case: Founded Quantum Computer Services in 1985. In 1991 he changed its name to American online after becoming CEO.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Steve Jobs: Founded Apple Inc. and became chairman and CEO. Later funded the Graphics Group, which later became Pixar. </w:t>
      </w:r>
    </w:p>
    <w:p w:rsidR="003B3E4C" w:rsidRPr="004618C0" w:rsidRDefault="003B3E4C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Larry Ellison: Co-founder of Oracle Corporation and </w:t>
      </w:r>
      <w:r w:rsidR="004618C0" w:rsidRPr="004618C0">
        <w:rPr>
          <w:sz w:val="20"/>
        </w:rPr>
        <w:t>its</w:t>
      </w:r>
      <w:r w:rsidRPr="004618C0">
        <w:rPr>
          <w:sz w:val="20"/>
        </w:rPr>
        <w:t xml:space="preserve"> CEO. </w:t>
      </w:r>
      <w:r w:rsidR="004618C0" w:rsidRPr="004618C0">
        <w:rPr>
          <w:sz w:val="20"/>
        </w:rPr>
        <w:t>Oracle’s flagship product was the Oracle Database.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Jeff Bezos: Founder and CEO of Amazon.com. Which was one of the first online retailers on the World Wide Web. 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>Bill Joy: Founder of Sun Microsystems. In 1986 received the Grace Murray Hopper Award by the ACM for his work on UNIX.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James Gosling: Credited for inventing Java in 1994. </w:t>
      </w:r>
      <w:proofErr w:type="spellStart"/>
      <w:r w:rsidRPr="004618C0">
        <w:rPr>
          <w:sz w:val="20"/>
        </w:rPr>
        <w:t>Oringinally</w:t>
      </w:r>
      <w:proofErr w:type="spellEnd"/>
      <w:r w:rsidRPr="004618C0">
        <w:rPr>
          <w:sz w:val="20"/>
        </w:rPr>
        <w:t xml:space="preserve"> from Canada. 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Scott McNealy: Cofounder and CEO of Sun Microsystems. Which was one of the many startup companies that made it big in Silicon </w:t>
      </w:r>
      <w:proofErr w:type="gramStart"/>
      <w:r w:rsidRPr="004618C0">
        <w:rPr>
          <w:sz w:val="20"/>
        </w:rPr>
        <w:t>valley</w:t>
      </w:r>
      <w:proofErr w:type="gramEnd"/>
      <w:r w:rsidRPr="004618C0">
        <w:rPr>
          <w:sz w:val="20"/>
        </w:rPr>
        <w:t xml:space="preserve"> in the 1980’s.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Mark Andreessen: </w:t>
      </w:r>
      <w:proofErr w:type="spellStart"/>
      <w:r w:rsidRPr="004618C0">
        <w:rPr>
          <w:sz w:val="20"/>
        </w:rPr>
        <w:t>Co author</w:t>
      </w:r>
      <w:proofErr w:type="spellEnd"/>
      <w:r w:rsidRPr="004618C0">
        <w:rPr>
          <w:sz w:val="20"/>
        </w:rPr>
        <w:t xml:space="preserve"> of Mosaic. Also the Co-founder of Netscape.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>Bill Gates: Cofounded Microsoft in 1975. Launched Windows in 1985 for retail.</w:t>
      </w:r>
    </w:p>
    <w:p w:rsidR="004618C0" w:rsidRPr="004618C0" w:rsidRDefault="004618C0" w:rsidP="004618C0">
      <w:pPr>
        <w:spacing w:line="480" w:lineRule="auto"/>
        <w:rPr>
          <w:sz w:val="20"/>
        </w:rPr>
      </w:pPr>
      <w:r w:rsidRPr="004618C0">
        <w:rPr>
          <w:sz w:val="20"/>
        </w:rPr>
        <w:t xml:space="preserve">Tim Berners Lee: Inventor of the World Wide Web. </w:t>
      </w:r>
      <w:proofErr w:type="spellStart"/>
      <w:r w:rsidRPr="004618C0">
        <w:rPr>
          <w:sz w:val="20"/>
        </w:rPr>
        <w:t>Im</w:t>
      </w:r>
      <w:proofErr w:type="spellEnd"/>
      <w:r w:rsidRPr="004618C0">
        <w:rPr>
          <w:sz w:val="20"/>
        </w:rPr>
        <w:t xml:space="preserve"> </w:t>
      </w:r>
      <w:proofErr w:type="spellStart"/>
      <w:r w:rsidRPr="004618C0">
        <w:rPr>
          <w:sz w:val="20"/>
        </w:rPr>
        <w:t>plemented</w:t>
      </w:r>
      <w:proofErr w:type="spellEnd"/>
      <w:r w:rsidRPr="004618C0">
        <w:rPr>
          <w:sz w:val="20"/>
        </w:rPr>
        <w:t xml:space="preserve"> the 1</w:t>
      </w:r>
      <w:r w:rsidRPr="004618C0">
        <w:rPr>
          <w:sz w:val="20"/>
          <w:vertAlign w:val="superscript"/>
        </w:rPr>
        <w:t>st</w:t>
      </w:r>
      <w:r w:rsidRPr="004618C0">
        <w:rPr>
          <w:sz w:val="20"/>
        </w:rPr>
        <w:t xml:space="preserve"> successful communication between HTTP client and server.</w:t>
      </w:r>
      <w:bookmarkEnd w:id="0"/>
    </w:p>
    <w:sectPr w:rsidR="004618C0" w:rsidRPr="0046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4C"/>
    <w:rsid w:val="0027007D"/>
    <w:rsid w:val="003B3E4C"/>
    <w:rsid w:val="004618C0"/>
    <w:rsid w:val="00483618"/>
    <w:rsid w:val="008A7D92"/>
    <w:rsid w:val="009056CC"/>
    <w:rsid w:val="00F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C235C-4899-4947-A482-C2170078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Lamitie</dc:creator>
  <cp:keywords/>
  <dc:description/>
  <cp:lastModifiedBy>Brad Lamitie</cp:lastModifiedBy>
  <cp:revision>2</cp:revision>
  <dcterms:created xsi:type="dcterms:W3CDTF">2016-09-06T02:40:00Z</dcterms:created>
  <dcterms:modified xsi:type="dcterms:W3CDTF">2016-09-06T02:40:00Z</dcterms:modified>
</cp:coreProperties>
</file>