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linux (for this we used ubuntu 20.04 LTS)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GNU Radio(and packages)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Type:”apt install gnuradio” hit enter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Type:” sudo apt-get install gnuradio gnuradio-dev gr-osmosdr” hit enter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WXTOIMG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wxtoimg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https://wxtoimgrestored.xyz/downloads/</w:t>
        </w:r>
      </w:hyperlink>
      <w:r w:rsidDel="00000000" w:rsidR="00000000" w:rsidRPr="00000000">
        <w:rPr>
          <w:rtl w:val="0"/>
        </w:rPr>
        <w:t xml:space="preserve"> make sure to get the linux version ending in .deb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download and click open with other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open with software installer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click install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terminal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xwxtoimg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longitude and latitude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help in the upper left and select enter upgrade key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full name Kevin Schuchmann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any email address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Upgrade key CGHZ-PP9G-EAJZ-AWKK-NDNX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ok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click file and select update keplers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it is working by opening terminal and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.wav file in the 610 file location in ground station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to download location.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“sudo wxtoimg -s -e histeq -t n 090729\ 1428\ noaa-18.wav &gt; output.png”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have created a file called output.png in the same folder as .wav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to make sure it was processed correctly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look like a satellite image.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Rotator/Tracking software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xtoimgrestored.xyz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