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47FD0D6D" w:rsidR="001E6B4A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641AD1E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Vlr_cont1= </w:t>
      </w:r>
      <w:proofErr w:type="spellStart"/>
      <w:proofErr w:type="gram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>(</w:t>
      </w:r>
      <w:proofErr w:type="gramEnd"/>
      <w:r w:rsidRPr="002A27C2">
        <w:rPr>
          <w:rFonts w:ascii="Arial" w:hAnsi="Arial" w:cs="Arial"/>
          <w:sz w:val="24"/>
          <w:szCs w:val="24"/>
        </w:rPr>
        <w:t xml:space="preserve">input('Digite o valor inicial da contagem :'))    </w:t>
      </w:r>
    </w:p>
    <w:p w14:paraId="73F3304F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Vlr_cont2= </w:t>
      </w:r>
      <w:proofErr w:type="spellStart"/>
      <w:proofErr w:type="gram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>(</w:t>
      </w:r>
      <w:proofErr w:type="gramEnd"/>
      <w:r w:rsidRPr="002A27C2">
        <w:rPr>
          <w:rFonts w:ascii="Arial" w:hAnsi="Arial" w:cs="Arial"/>
          <w:sz w:val="24"/>
          <w:szCs w:val="24"/>
        </w:rPr>
        <w:t xml:space="preserve">input('Digite o valor </w:t>
      </w:r>
      <w:proofErr w:type="spellStart"/>
      <w:r w:rsidRPr="002A27C2">
        <w:rPr>
          <w:rFonts w:ascii="Arial" w:hAnsi="Arial" w:cs="Arial"/>
          <w:sz w:val="24"/>
          <w:szCs w:val="24"/>
        </w:rPr>
        <w:t>finalda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contagem:')) </w:t>
      </w:r>
    </w:p>
    <w:p w14:paraId="539129A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2F8D01B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Vlr_cont1:</w:t>
      </w:r>
    </w:p>
    <w:p w14:paraId="1E5451C2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A27C2">
        <w:rPr>
          <w:rFonts w:ascii="Arial" w:hAnsi="Arial" w:cs="Arial"/>
          <w:sz w:val="24"/>
          <w:szCs w:val="24"/>
        </w:rPr>
        <w:t>print(</w:t>
      </w:r>
      <w:proofErr w:type="gramEnd"/>
      <w:r w:rsidRPr="002A27C2">
        <w:rPr>
          <w:rFonts w:ascii="Arial" w:hAnsi="Arial" w:cs="Arial"/>
          <w:sz w:val="24"/>
          <w:szCs w:val="24"/>
        </w:rPr>
        <w:t>Vlr_cont1,end=' ')</w:t>
      </w:r>
    </w:p>
    <w:p w14:paraId="23D150E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Vlr_cont1-=1</w:t>
      </w:r>
    </w:p>
    <w:p w14:paraId="301A6F96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print('\n','-'*50) </w:t>
      </w:r>
    </w:p>
    <w:p w14:paraId="01379F0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DDC27E8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Vlr_cont2:</w:t>
      </w:r>
    </w:p>
    <w:p w14:paraId="11F3C5C1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A27C2">
        <w:rPr>
          <w:rFonts w:ascii="Arial" w:hAnsi="Arial" w:cs="Arial"/>
          <w:sz w:val="24"/>
          <w:szCs w:val="24"/>
        </w:rPr>
        <w:t>print(</w:t>
      </w:r>
      <w:proofErr w:type="gramEnd"/>
      <w:r w:rsidRPr="002A27C2">
        <w:rPr>
          <w:rFonts w:ascii="Arial" w:hAnsi="Arial" w:cs="Arial"/>
          <w:sz w:val="24"/>
          <w:szCs w:val="24"/>
        </w:rPr>
        <w:t>Vlr_cont2,end=' ')</w:t>
      </w:r>
    </w:p>
    <w:p w14:paraId="4FF62D37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Vlr_cont2-=1</w:t>
      </w:r>
    </w:p>
    <w:p w14:paraId="0056EC9E" w14:textId="32318859" w:rsidR="002A27C2" w:rsidRPr="006D6E6C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>print('\n','-'*50)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37C29A8E" w:rsidR="00C16824" w:rsidRPr="00242ADF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FB01DC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D167A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=10</w:t>
      </w:r>
    </w:p>
    <w:p w14:paraId="2A81B9B3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while</w:t>
      </w:r>
      <w:proofErr w:type="spellEnd"/>
      <w:r w:rsidRPr="00242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&lt;=500:</w:t>
      </w:r>
    </w:p>
    <w:p w14:paraId="4DBDC791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42AD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42ADF">
        <w:rPr>
          <w:rFonts w:ascii="Arial" w:hAnsi="Arial" w:cs="Arial"/>
          <w:sz w:val="24"/>
          <w:szCs w:val="24"/>
        </w:rPr>
        <w:t>cont,end</w:t>
      </w:r>
      <w:proofErr w:type="spellEnd"/>
      <w:r w:rsidRPr="00242ADF">
        <w:rPr>
          <w:rFonts w:ascii="Arial" w:hAnsi="Arial" w:cs="Arial"/>
          <w:sz w:val="24"/>
          <w:szCs w:val="24"/>
        </w:rPr>
        <w:t>=' ')</w:t>
      </w:r>
    </w:p>
    <w:p w14:paraId="46AC9F2F" w14:textId="049DE0B8" w:rsidR="00242ADF" w:rsidRPr="006D6E6C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+=5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lastRenderedPageBreak/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42ADF"/>
    <w:rsid w:val="002A27C2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5</cp:revision>
  <cp:lastPrinted>2018-07-31T12:50:00Z</cp:lastPrinted>
  <dcterms:created xsi:type="dcterms:W3CDTF">2023-08-03T19:37:00Z</dcterms:created>
  <dcterms:modified xsi:type="dcterms:W3CDTF">2023-08-03T20:06:00Z</dcterms:modified>
</cp:coreProperties>
</file>