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Скільки можна?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Дано натуральне число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Від даного числа віднімемо суму цифр цього числа, від утвореного числа знову віднімемо суму цифр утвореного числа і т. д. Дану операцію над числом будемо виконувати, поки утворене число додатне. Скільки разів будемо виконувати дану операцію.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Одне натуральне число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що не перевищує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*109.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Кількість виконаних операцій.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