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E77D1" w14:textId="63B1A76B" w:rsidR="00CF5BFE" w:rsidRPr="00F64911" w:rsidRDefault="002E3858">
      <w:pPr>
        <w:rPr>
          <w:b/>
          <w:sz w:val="24"/>
          <w:szCs w:val="24"/>
        </w:rPr>
      </w:pPr>
      <w:proofErr w:type="gramStart"/>
      <w:r w:rsidRPr="00F64911">
        <w:rPr>
          <w:rFonts w:hint="eastAsia"/>
          <w:b/>
          <w:sz w:val="24"/>
          <w:szCs w:val="24"/>
        </w:rPr>
        <w:t>一</w:t>
      </w:r>
      <w:proofErr w:type="gramEnd"/>
      <w:r w:rsidR="00E95FF7" w:rsidRPr="00F64911">
        <w:rPr>
          <w:rFonts w:hint="eastAsia"/>
          <w:b/>
          <w:sz w:val="24"/>
          <w:szCs w:val="24"/>
        </w:rPr>
        <w:t>：焊好板子和各模块（焊IMU时温度应在3</w:t>
      </w:r>
      <w:r w:rsidR="00E95FF7" w:rsidRPr="00F64911">
        <w:rPr>
          <w:b/>
          <w:sz w:val="24"/>
          <w:szCs w:val="24"/>
        </w:rPr>
        <w:t>00</w:t>
      </w:r>
      <w:r w:rsidR="00E95FF7" w:rsidRPr="00F64911">
        <w:rPr>
          <w:rFonts w:hint="eastAsia"/>
          <w:b/>
          <w:sz w:val="24"/>
          <w:szCs w:val="24"/>
        </w:rPr>
        <w:t>以下）</w:t>
      </w:r>
    </w:p>
    <w:p w14:paraId="554F3861" w14:textId="627AD2B8" w:rsidR="00814D1F" w:rsidRDefault="00814D1F" w:rsidP="00814D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D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A4F4C6" wp14:editId="2908D4D4">
            <wp:extent cx="5266690" cy="2333625"/>
            <wp:effectExtent l="0" t="0" r="0" b="9525"/>
            <wp:docPr id="1" name="图片 1" descr="C:\Users\surface\Documents\Tencent Files\553800858\Image\C2C\9E5744DC370170C81881E2972C372E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face\Documents\Tencent Files\553800858\Image\C2C\9E5744DC370170C81881E2972C372E0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41" r="99" b="43260"/>
                    <a:stretch/>
                  </pic:blipFill>
                  <pic:spPr bwMode="auto">
                    <a:xfrm>
                      <a:off x="0" y="0"/>
                      <a:ext cx="5284829" cy="234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8985" w14:textId="1676449D" w:rsidR="00055139" w:rsidRPr="007A7C9F" w:rsidRDefault="00055139" w:rsidP="0005513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551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7CF324" wp14:editId="0EA81D5B">
            <wp:extent cx="4953000" cy="2371725"/>
            <wp:effectExtent l="0" t="0" r="0" b="9525"/>
            <wp:docPr id="2" name="图片 2" descr="C:\Users\surface\Documents\Tencent Files\553800858\Image\C2C\1678D94B2D1293624C496CCCE545CE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face\Documents\Tencent Files\553800858\Image\C2C\1678D94B2D1293624C496CCCE545CE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54"/>
                    <a:stretch/>
                  </pic:blipFill>
                  <pic:spPr bwMode="auto">
                    <a:xfrm>
                      <a:off x="0" y="0"/>
                      <a:ext cx="4965976" cy="237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1DCDD" w14:textId="2A979058" w:rsidR="007A7C9F" w:rsidRPr="007A7C9F" w:rsidRDefault="003C20DD" w:rsidP="007A7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排母</w:t>
      </w:r>
      <w:r w:rsidR="007A7C9F">
        <w:rPr>
          <w:rFonts w:ascii="宋体" w:eastAsia="宋体" w:hAnsi="宋体" w:cs="宋体" w:hint="eastAsia"/>
          <w:kern w:val="0"/>
          <w:sz w:val="24"/>
          <w:szCs w:val="24"/>
        </w:rPr>
        <w:t>排针</w:t>
      </w:r>
      <w:proofErr w:type="gramEnd"/>
      <w:r w:rsidR="007A7C9F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="007A7C9F" w:rsidRPr="007A7C9F">
        <w:t xml:space="preserve"> </w:t>
      </w:r>
      <w:r w:rsidR="007A7C9F" w:rsidRPr="007A7C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B951BF" wp14:editId="21EDE973">
            <wp:extent cx="4862513" cy="3361690"/>
            <wp:effectExtent l="0" t="0" r="0" b="0"/>
            <wp:docPr id="3" name="图片 3" descr="C:\Users\surface\Documents\Tencent Files\553800858\Image\C2C\E2ECD5C2D22C940D2F906ABCB7CCC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face\Documents\Tencent Files\553800858\Image\C2C\E2ECD5C2D22C940D2F906ABCB7CCC83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07" cy="340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450C" w14:textId="3C0005EC" w:rsidR="003C20DD" w:rsidRPr="00055139" w:rsidRDefault="003C20DD" w:rsidP="0005513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73F1628" w14:textId="77777777" w:rsidR="00055139" w:rsidRPr="00814D1F" w:rsidRDefault="00055139" w:rsidP="00814D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9E3C8D" w14:textId="77777777" w:rsidR="00814D1F" w:rsidRDefault="00814D1F"/>
    <w:p w14:paraId="4C75E0BE" w14:textId="77777777" w:rsidR="00F64911" w:rsidRPr="00F64911" w:rsidRDefault="002E3858">
      <w:pPr>
        <w:rPr>
          <w:b/>
          <w:sz w:val="24"/>
          <w:szCs w:val="24"/>
        </w:rPr>
      </w:pPr>
      <w:r w:rsidRPr="00F64911">
        <w:rPr>
          <w:rFonts w:hint="eastAsia"/>
          <w:b/>
          <w:sz w:val="24"/>
          <w:szCs w:val="24"/>
        </w:rPr>
        <w:t>二</w:t>
      </w:r>
      <w:r w:rsidR="00142B6B" w:rsidRPr="00F64911">
        <w:rPr>
          <w:rFonts w:hint="eastAsia"/>
          <w:b/>
          <w:sz w:val="24"/>
          <w:szCs w:val="24"/>
        </w:rPr>
        <w:t>：</w:t>
      </w:r>
      <w:r w:rsidR="00F36818" w:rsidRPr="00F64911">
        <w:rPr>
          <w:rFonts w:hint="eastAsia"/>
          <w:b/>
          <w:sz w:val="24"/>
          <w:szCs w:val="24"/>
        </w:rPr>
        <w:t>配对蓝牙</w:t>
      </w:r>
      <w:r w:rsidR="00142B6B" w:rsidRPr="00F64911">
        <w:rPr>
          <w:rFonts w:hint="eastAsia"/>
          <w:b/>
          <w:sz w:val="24"/>
          <w:szCs w:val="24"/>
        </w:rPr>
        <w:t>（此时VCC接5</w:t>
      </w:r>
      <w:r w:rsidR="00142B6B" w:rsidRPr="00F64911">
        <w:rPr>
          <w:b/>
          <w:sz w:val="24"/>
          <w:szCs w:val="24"/>
        </w:rPr>
        <w:t>V</w:t>
      </w:r>
      <w:r w:rsidR="00142B6B" w:rsidRPr="00F64911">
        <w:rPr>
          <w:rFonts w:hint="eastAsia"/>
          <w:b/>
          <w:sz w:val="24"/>
          <w:szCs w:val="24"/>
        </w:rPr>
        <w:t>）</w:t>
      </w:r>
      <w:r w:rsidR="00F36818" w:rsidRPr="00F64911">
        <w:rPr>
          <w:rFonts w:hint="eastAsia"/>
          <w:b/>
          <w:sz w:val="24"/>
          <w:szCs w:val="24"/>
        </w:rPr>
        <w:t>：</w:t>
      </w:r>
    </w:p>
    <w:p w14:paraId="4A18BC28" w14:textId="77777777" w:rsidR="00F64911" w:rsidRDefault="00F36818">
      <w:r>
        <w:rPr>
          <w:rFonts w:hint="eastAsia"/>
        </w:rPr>
        <w:t>打开串口助手，输入命令：</w:t>
      </w:r>
    </w:p>
    <w:p w14:paraId="00A01060" w14:textId="613BB196" w:rsidR="00F36818" w:rsidRDefault="00F36818" w:rsidP="00F64911">
      <w:pPr>
        <w:ind w:left="3360" w:firstLineChars="100" w:firstLine="210"/>
      </w:pPr>
      <w:r>
        <w:rPr>
          <w:rFonts w:hint="eastAsia"/>
        </w:rPr>
        <w:t>A</w:t>
      </w:r>
      <w:r>
        <w:t>T</w:t>
      </w:r>
      <w:r>
        <w:rPr>
          <w:rFonts w:hint="eastAsia"/>
        </w:rPr>
        <w:t>（测试通讯</w:t>
      </w:r>
      <w:r>
        <w:t>)</w:t>
      </w:r>
    </w:p>
    <w:p w14:paraId="4DC246E2" w14:textId="7624CA59" w:rsidR="00F36818" w:rsidRDefault="00F368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t>AT+BAUD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>（调整波特率）（+号要打出来</w:t>
      </w:r>
      <w:r w:rsidR="003514A1">
        <w:rPr>
          <w:rFonts w:hint="eastAsia"/>
        </w:rPr>
        <w:t>（x位置输入7设置为5</w:t>
      </w:r>
      <w:r w:rsidR="003514A1">
        <w:t>7600</w:t>
      </w:r>
      <w:r w:rsidR="003514A1">
        <w:rPr>
          <w:rFonts w:hint="eastAsia"/>
        </w:rPr>
        <w:t>）</w:t>
      </w:r>
    </w:p>
    <w:p w14:paraId="60FCAA4D" w14:textId="371C93BB" w:rsidR="00F36818" w:rsidRDefault="00F368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t>AT+NAME</w:t>
      </w:r>
      <w:r>
        <w:rPr>
          <w:rFonts w:hint="eastAsia"/>
        </w:rPr>
        <w:t>name</w:t>
      </w:r>
      <w:proofErr w:type="spellEnd"/>
      <w:r>
        <w:t xml:space="preserve"> </w:t>
      </w:r>
      <w:r>
        <w:rPr>
          <w:rFonts w:hint="eastAsia"/>
        </w:rPr>
        <w:t>（设置名称）</w:t>
      </w:r>
    </w:p>
    <w:p w14:paraId="5E5C359D" w14:textId="006A9B73" w:rsidR="00F36818" w:rsidRDefault="00F368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t>AT+PINxxx</w:t>
      </w:r>
      <w:proofErr w:type="spellEnd"/>
      <w:r>
        <w:rPr>
          <w:rFonts w:hint="eastAsia"/>
        </w:rPr>
        <w:t>（设置密码）</w:t>
      </w:r>
    </w:p>
    <w:p w14:paraId="14DA47C6" w14:textId="2143C6DD" w:rsidR="00F36818" w:rsidRDefault="00F368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AT</w:t>
      </w:r>
      <w:r>
        <w:rPr>
          <w:rFonts w:hint="eastAsia"/>
        </w:rPr>
        <w:t>+ROLE=S（从）/=M（主）（设置主从关系）</w:t>
      </w:r>
    </w:p>
    <w:p w14:paraId="16C1BA52" w14:textId="77777777" w:rsidR="00F64911" w:rsidRDefault="00F64911"/>
    <w:p w14:paraId="68C6EE81" w14:textId="091BC6BB" w:rsidR="003514A1" w:rsidRPr="00F64911" w:rsidRDefault="002E3858">
      <w:pPr>
        <w:rPr>
          <w:b/>
          <w:sz w:val="24"/>
          <w:szCs w:val="24"/>
        </w:rPr>
      </w:pPr>
      <w:r w:rsidRPr="00F64911">
        <w:rPr>
          <w:rFonts w:hint="eastAsia"/>
          <w:b/>
          <w:sz w:val="24"/>
          <w:szCs w:val="24"/>
        </w:rPr>
        <w:t>三</w:t>
      </w:r>
      <w:r w:rsidR="00142B6B" w:rsidRPr="00F64911">
        <w:rPr>
          <w:rFonts w:hint="eastAsia"/>
          <w:b/>
          <w:sz w:val="24"/>
          <w:szCs w:val="24"/>
        </w:rPr>
        <w:t>：校验IMU：</w:t>
      </w:r>
    </w:p>
    <w:p w14:paraId="446069DD" w14:textId="6960F7D1" w:rsidR="00142B6B" w:rsidRDefault="00142B6B">
      <w:r>
        <w:rPr>
          <w:rFonts w:hint="eastAsia"/>
        </w:rPr>
        <w:t>将IMU接上串口助手，连接方式：VCC</w:t>
      </w:r>
      <w:r>
        <w:t>—5</w:t>
      </w:r>
      <w:r>
        <w:rPr>
          <w:rFonts w:hint="eastAsia"/>
        </w:rPr>
        <w:t>V，RX</w:t>
      </w:r>
      <w:r>
        <w:t>—</w:t>
      </w:r>
      <w:r>
        <w:rPr>
          <w:rFonts w:hint="eastAsia"/>
        </w:rPr>
        <w:t>TX，TX</w:t>
      </w:r>
      <w:r>
        <w:t>—</w:t>
      </w:r>
      <w:r>
        <w:rPr>
          <w:rFonts w:hint="eastAsia"/>
        </w:rPr>
        <w:t>RX，GND</w:t>
      </w:r>
      <w:r>
        <w:t>—</w:t>
      </w:r>
      <w:r>
        <w:rPr>
          <w:rFonts w:hint="eastAsia"/>
        </w:rPr>
        <w:t>GND</w:t>
      </w:r>
    </w:p>
    <w:p w14:paraId="7952DE2E" w14:textId="3A6EE6A8" w:rsidR="001E0F3D" w:rsidRDefault="00142B6B">
      <w:r>
        <w:rPr>
          <w:rFonts w:hint="eastAsia"/>
        </w:rPr>
        <w:t>下载并打开</w:t>
      </w:r>
      <w:proofErr w:type="spellStart"/>
      <w:r>
        <w:rPr>
          <w:rFonts w:hint="eastAsia"/>
        </w:rPr>
        <w:t>miniIMU</w:t>
      </w:r>
      <w:proofErr w:type="spellEnd"/>
      <w:r>
        <w:rPr>
          <w:rFonts w:hint="eastAsia"/>
        </w:rPr>
        <w:t>选择型号jy901</w:t>
      </w:r>
      <w:r w:rsidR="00B93D91">
        <w:rPr>
          <w:rFonts w:hint="eastAsia"/>
        </w:rPr>
        <w:t>，选择端口</w:t>
      </w:r>
      <w:r>
        <w:rPr>
          <w:rFonts w:hint="eastAsia"/>
        </w:rPr>
        <w:t>，设置波特率到5</w:t>
      </w:r>
      <w:r>
        <w:t>7600</w:t>
      </w:r>
    </w:p>
    <w:p w14:paraId="0ED97703" w14:textId="67AEA293" w:rsidR="00B93D91" w:rsidRDefault="00B93D91">
      <w:r>
        <w:rPr>
          <w:rFonts w:hint="eastAsia"/>
        </w:rPr>
        <w:t>点击配置</w:t>
      </w:r>
      <w:r>
        <w:t>—</w:t>
      </w:r>
      <w:r>
        <w:rPr>
          <w:rFonts w:hint="eastAsia"/>
        </w:rPr>
        <w:t>先将</w:t>
      </w:r>
      <w:proofErr w:type="spellStart"/>
      <w:r>
        <w:rPr>
          <w:rFonts w:hint="eastAsia"/>
        </w:rPr>
        <w:t>imu</w:t>
      </w:r>
      <w:proofErr w:type="spellEnd"/>
      <w:r>
        <w:rPr>
          <w:rFonts w:hint="eastAsia"/>
        </w:rPr>
        <w:t>水平放置点击设置参考角度，再打开磁场校准，将其绕x，y，z</w:t>
      </w:r>
      <w:proofErr w:type="gramStart"/>
      <w:r>
        <w:rPr>
          <w:rFonts w:hint="eastAsia"/>
        </w:rPr>
        <w:t>轴各旋转</w:t>
      </w:r>
      <w:proofErr w:type="gramEnd"/>
      <w:r>
        <w:rPr>
          <w:rFonts w:hint="eastAsia"/>
        </w:rPr>
        <w:t>两圈</w:t>
      </w:r>
      <w:r w:rsidR="00AE103C">
        <w:rPr>
          <w:rFonts w:hint="eastAsia"/>
        </w:rPr>
        <w:t>，参数稳定后写入数据</w:t>
      </w:r>
    </w:p>
    <w:p w14:paraId="319FCDC0" w14:textId="77777777" w:rsidR="00AE103C" w:rsidRPr="00F36818" w:rsidRDefault="00AE103C">
      <w:pPr>
        <w:rPr>
          <w:rFonts w:hint="eastAsia"/>
        </w:rPr>
      </w:pPr>
    </w:p>
    <w:p w14:paraId="6CBCCD8B" w14:textId="22264276" w:rsidR="001E0F3D" w:rsidRDefault="001E0F3D" w:rsidP="00142B6B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四：拆船</w:t>
      </w:r>
    </w:p>
    <w:p w14:paraId="479289B0" w14:textId="6E8CB13F" w:rsidR="001E0F3D" w:rsidRDefault="001E0F3D" w:rsidP="00142B6B">
      <w:pPr>
        <w:rPr>
          <w:rFonts w:hint="eastAsia"/>
          <w:szCs w:val="21"/>
        </w:rPr>
      </w:pPr>
      <w:r>
        <w:rPr>
          <w:rFonts w:hint="eastAsia"/>
          <w:szCs w:val="21"/>
        </w:rPr>
        <w:t>拆掉原有蓝牙</w:t>
      </w:r>
    </w:p>
    <w:p w14:paraId="1EC96DCB" w14:textId="30D0712D" w:rsidR="001E0F3D" w:rsidRPr="001E0F3D" w:rsidRDefault="001E0F3D" w:rsidP="00142B6B">
      <w:pPr>
        <w:rPr>
          <w:rFonts w:hint="eastAsia"/>
          <w:szCs w:val="21"/>
        </w:rPr>
      </w:pPr>
      <w:r>
        <w:rPr>
          <w:rFonts w:hint="eastAsia"/>
          <w:szCs w:val="21"/>
        </w:rPr>
        <w:t>将电池板拆下，剪成一个正方形后装回去防止舵机跳起</w:t>
      </w:r>
    </w:p>
    <w:p w14:paraId="08AD818D" w14:textId="77777777" w:rsidR="00AE103C" w:rsidRDefault="00AE103C" w:rsidP="00142B6B">
      <w:pPr>
        <w:rPr>
          <w:b/>
          <w:sz w:val="24"/>
          <w:szCs w:val="24"/>
        </w:rPr>
      </w:pPr>
    </w:p>
    <w:p w14:paraId="268A3E73" w14:textId="5AA50B40" w:rsidR="00142B6B" w:rsidRPr="00F64911" w:rsidRDefault="001E0F3D" w:rsidP="00142B6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五</w:t>
      </w:r>
      <w:r w:rsidR="00E95FF7" w:rsidRPr="00F64911">
        <w:rPr>
          <w:rFonts w:hint="eastAsia"/>
          <w:b/>
          <w:sz w:val="24"/>
          <w:szCs w:val="24"/>
        </w:rPr>
        <w:t>：规划走线</w:t>
      </w:r>
      <w:r w:rsidR="00142B6B" w:rsidRPr="00F64911">
        <w:rPr>
          <w:rFonts w:hint="eastAsia"/>
          <w:b/>
          <w:sz w:val="24"/>
          <w:szCs w:val="24"/>
        </w:rPr>
        <w:t>和焊接：</w:t>
      </w:r>
    </w:p>
    <w:p w14:paraId="3204381E" w14:textId="41727446" w:rsidR="002E3858" w:rsidRPr="00F64911" w:rsidRDefault="002E3858" w:rsidP="00142B6B">
      <w:pPr>
        <w:rPr>
          <w:b/>
        </w:rPr>
      </w:pPr>
      <w:r w:rsidRPr="00F64911">
        <w:rPr>
          <w:rFonts w:hint="eastAsia"/>
          <w:b/>
        </w:rPr>
        <w:t>1：连接</w:t>
      </w:r>
    </w:p>
    <w:p w14:paraId="44696DC6" w14:textId="03AD3300" w:rsidR="007F4100" w:rsidRDefault="007F4100" w:rsidP="00142B6B">
      <w:pPr>
        <w:ind w:firstLine="420"/>
      </w:pPr>
      <w:r>
        <w:t>IMU</w:t>
      </w:r>
      <w:r>
        <w:rPr>
          <w:rFonts w:hint="eastAsia"/>
        </w:rPr>
        <w:t>：V</w:t>
      </w:r>
      <w:r>
        <w:t>CC---5</w:t>
      </w:r>
      <w:proofErr w:type="gramStart"/>
      <w:r>
        <w:t>V</w:t>
      </w:r>
      <w:r>
        <w:rPr>
          <w:rFonts w:hint="eastAsia"/>
        </w:rPr>
        <w:t>,</w:t>
      </w:r>
      <w:r>
        <w:t xml:space="preserve">   </w:t>
      </w:r>
      <w:proofErr w:type="gramEnd"/>
      <w:r>
        <w:t xml:space="preserve"> SCL---</w:t>
      </w:r>
      <w:r w:rsidR="00094C42">
        <w:t>A5</w:t>
      </w:r>
      <w:r w:rsidR="00094C42">
        <w:tab/>
      </w:r>
      <w:r w:rsidR="00094C42">
        <w:tab/>
        <w:t>SDA</w:t>
      </w:r>
      <w:r w:rsidR="00094C42">
        <w:rPr>
          <w:rFonts w:hint="eastAsia"/>
        </w:rPr>
        <w:t>---</w:t>
      </w:r>
      <w:r w:rsidR="00094C42">
        <w:t>A4</w:t>
      </w:r>
      <w:r w:rsidR="00094C42">
        <w:tab/>
      </w:r>
      <w:r w:rsidR="00094C42">
        <w:tab/>
        <w:t>GND-GND</w:t>
      </w:r>
    </w:p>
    <w:p w14:paraId="5B091DF0" w14:textId="77777777" w:rsidR="00094C42" w:rsidRDefault="00094C42">
      <w:r>
        <w:tab/>
      </w:r>
      <w:r>
        <w:rPr>
          <w:rFonts w:hint="eastAsia"/>
        </w:rPr>
        <w:t>电流：V</w:t>
      </w:r>
      <w:r>
        <w:t>CC</w:t>
      </w:r>
      <w:r>
        <w:rPr>
          <w:rFonts w:hint="eastAsia"/>
        </w:rPr>
        <w:t>---稳压红头</w:t>
      </w:r>
      <w:r>
        <w:tab/>
        <w:t>GND---GND</w:t>
      </w:r>
      <w:r>
        <w:tab/>
      </w:r>
      <w:r>
        <w:tab/>
        <w:t>SCL---D5</w:t>
      </w:r>
      <w:r>
        <w:tab/>
        <w:t xml:space="preserve">SDA---D4 </w:t>
      </w:r>
    </w:p>
    <w:p w14:paraId="77ED5FDB" w14:textId="20C1296B" w:rsidR="00094C42" w:rsidRDefault="00094C42">
      <w:r>
        <w:t xml:space="preserve">Vin- </w:t>
      </w:r>
      <w:r>
        <w:rPr>
          <w:rFonts w:hint="eastAsia"/>
        </w:rPr>
        <w:t>---稳压红尾</w:t>
      </w:r>
      <w:r>
        <w:tab/>
      </w:r>
      <w:r>
        <w:tab/>
      </w:r>
      <w:r>
        <w:rPr>
          <w:rFonts w:hint="eastAsia"/>
        </w:rPr>
        <w:t>vin</w:t>
      </w:r>
      <w:r>
        <w:t>+ ---</w:t>
      </w:r>
      <w:r>
        <w:rPr>
          <w:rFonts w:hint="eastAsia"/>
        </w:rPr>
        <w:t>电池+</w:t>
      </w:r>
    </w:p>
    <w:p w14:paraId="2D5EA4CC" w14:textId="1A895558" w:rsidR="00094C42" w:rsidRDefault="00094C42">
      <w:r>
        <w:tab/>
      </w:r>
      <w:r>
        <w:rPr>
          <w:rFonts w:hint="eastAsia"/>
        </w:rPr>
        <w:t>蓝牙：V</w:t>
      </w:r>
      <w:r>
        <w:t>CC</w:t>
      </w:r>
      <w:r>
        <w:rPr>
          <w:rFonts w:hint="eastAsia"/>
        </w:rPr>
        <w:t>---</w:t>
      </w:r>
      <w:r>
        <w:t>3.3V</w:t>
      </w:r>
      <w:r>
        <w:tab/>
      </w:r>
      <w:r>
        <w:tab/>
        <w:t>GND---GND</w:t>
      </w:r>
      <w:r>
        <w:tab/>
      </w:r>
      <w:r>
        <w:tab/>
        <w:t xml:space="preserve">RX---TX </w:t>
      </w:r>
      <w:r>
        <w:tab/>
      </w:r>
      <w:proofErr w:type="spellStart"/>
      <w:r>
        <w:t>TX</w:t>
      </w:r>
      <w:proofErr w:type="spellEnd"/>
      <w:r>
        <w:t>---RX</w:t>
      </w:r>
    </w:p>
    <w:p w14:paraId="219BCE56" w14:textId="16FA7CB2" w:rsidR="004C201B" w:rsidRPr="004C201B" w:rsidRDefault="004C201B">
      <w:r>
        <w:tab/>
      </w:r>
      <w:r w:rsidR="00BB1951">
        <w:rPr>
          <w:rFonts w:hint="eastAsia"/>
        </w:rPr>
        <w:t xml:space="preserve">舵机 </w:t>
      </w:r>
      <w:r w:rsidR="00BB1951">
        <w:t>D4 D5,GND ,5V</w:t>
      </w:r>
    </w:p>
    <w:p w14:paraId="69C751D4" w14:textId="4DC31741" w:rsidR="00091D08" w:rsidRDefault="00091D08">
      <w:r>
        <w:tab/>
        <w:t>RESET--- RST GND</w:t>
      </w:r>
    </w:p>
    <w:p w14:paraId="505FFD3E" w14:textId="77777777" w:rsidR="00F64911" w:rsidRDefault="00F64911"/>
    <w:p w14:paraId="23E56080" w14:textId="1C1DB4EB" w:rsidR="006870DB" w:rsidRPr="00F64911" w:rsidRDefault="002E3858">
      <w:pPr>
        <w:rPr>
          <w:b/>
        </w:rPr>
      </w:pPr>
      <w:r w:rsidRPr="00F64911">
        <w:rPr>
          <w:rFonts w:hint="eastAsia"/>
          <w:b/>
        </w:rPr>
        <w:t>2：</w:t>
      </w:r>
      <w:r w:rsidR="006870DB" w:rsidRPr="00F64911">
        <w:rPr>
          <w:rFonts w:hint="eastAsia"/>
          <w:b/>
        </w:rPr>
        <w:t>参考走线图：</w:t>
      </w:r>
    </w:p>
    <w:p w14:paraId="3AB26241" w14:textId="50132521" w:rsidR="006870DB" w:rsidRDefault="00521157">
      <w:r w:rsidRPr="00521157">
        <w:rPr>
          <w:noProof/>
        </w:rPr>
        <w:drawing>
          <wp:inline distT="0" distB="0" distL="0" distR="0" wp14:anchorId="51CC681F" wp14:editId="0793854B">
            <wp:extent cx="5274310" cy="3134887"/>
            <wp:effectExtent l="0" t="0" r="2540" b="8890"/>
            <wp:docPr id="6" name="图片 6" descr="C:\Users\surface\Pictures\9E041C4554FDC1981C93B1B661794D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face\Pictures\9E041C4554FDC1981C93B1B661794D6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1E34" w14:textId="541D2A41" w:rsidR="00F64911" w:rsidRPr="00F64911" w:rsidRDefault="006870DB">
      <w:pPr>
        <w:rPr>
          <w:b/>
        </w:rPr>
      </w:pPr>
      <w:r w:rsidRPr="00F64911">
        <w:rPr>
          <w:rFonts w:hint="eastAsia"/>
          <w:b/>
        </w:rPr>
        <w:t>3：说明</w:t>
      </w:r>
    </w:p>
    <w:p w14:paraId="7540F009" w14:textId="21FE4300" w:rsidR="00DD08B9" w:rsidRDefault="00DD08B9">
      <w:r>
        <w:rPr>
          <w:rFonts w:hint="eastAsia"/>
        </w:rPr>
        <w:t>图中每个</w:t>
      </w:r>
      <w:r w:rsidR="00142B6B">
        <w:rPr>
          <w:rFonts w:hint="eastAsia"/>
        </w:rPr>
        <w:t>黑色</w:t>
      </w:r>
      <w:r>
        <w:rPr>
          <w:rFonts w:hint="eastAsia"/>
        </w:rPr>
        <w:t>框表示</w:t>
      </w:r>
      <w:r w:rsidR="00142B6B">
        <w:rPr>
          <w:rFonts w:hint="eastAsia"/>
        </w:rPr>
        <w:t>一个原件或者通过铁丝将该引脚和</w:t>
      </w:r>
      <w:proofErr w:type="gramStart"/>
      <w:r w:rsidR="00142B6B">
        <w:rPr>
          <w:rFonts w:hint="eastAsia"/>
        </w:rPr>
        <w:t>其它锡</w:t>
      </w:r>
      <w:proofErr w:type="gramEnd"/>
      <w:r w:rsidR="00142B6B">
        <w:rPr>
          <w:rFonts w:hint="eastAsia"/>
        </w:rPr>
        <w:t>块连接</w:t>
      </w:r>
    </w:p>
    <w:p w14:paraId="35D2EC39" w14:textId="7EFD28A2" w:rsidR="00982BD5" w:rsidRDefault="00982BD5">
      <w:r>
        <w:rPr>
          <w:rFonts w:hint="eastAsia"/>
        </w:rPr>
        <w:t>示意图：</w:t>
      </w:r>
    </w:p>
    <w:p w14:paraId="510CCA7C" w14:textId="2A9FA8E5" w:rsidR="00982BD5" w:rsidRDefault="00982BD5">
      <w:r>
        <w:rPr>
          <w:noProof/>
        </w:rPr>
        <w:lastRenderedPageBreak/>
        <w:drawing>
          <wp:inline distT="0" distB="0" distL="0" distR="0" wp14:anchorId="1E2309C5" wp14:editId="0CEDE361">
            <wp:extent cx="5273675" cy="2881313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7" b="46426"/>
                    <a:stretch/>
                  </pic:blipFill>
                  <pic:spPr bwMode="auto">
                    <a:xfrm>
                      <a:off x="0" y="0"/>
                      <a:ext cx="5274310" cy="28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4E972" w14:textId="79CC14D9" w:rsidR="00142B6B" w:rsidRDefault="00142B6B">
      <w:r>
        <w:rPr>
          <w:rFonts w:hint="eastAsia"/>
        </w:rPr>
        <w:t>具体操作如下：</w:t>
      </w:r>
    </w:p>
    <w:p w14:paraId="2548BB66" w14:textId="4B2077BA" w:rsidR="003D12A2" w:rsidRDefault="003D12A2">
      <w:r>
        <w:rPr>
          <w:rFonts w:hint="eastAsia"/>
        </w:rPr>
        <w:t>1：将一根合适长度的铁丝插入对应引脚的位置，并在中间折叠，使上下各留一半（看起来是对称的）</w:t>
      </w:r>
    </w:p>
    <w:p w14:paraId="17A076C0" w14:textId="04259C5E" w:rsidR="002E3858" w:rsidRDefault="00982BD5">
      <w:r>
        <w:rPr>
          <w:noProof/>
        </w:rPr>
        <w:drawing>
          <wp:inline distT="0" distB="0" distL="0" distR="0" wp14:anchorId="440432CB" wp14:editId="068768DE">
            <wp:extent cx="5273658" cy="18478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8" b="45073"/>
                    <a:stretch/>
                  </pic:blipFill>
                  <pic:spPr bwMode="auto">
                    <a:xfrm>
                      <a:off x="0" y="0"/>
                      <a:ext cx="5274310" cy="184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EDC07" w14:textId="79EFCA5A" w:rsidR="002E3858" w:rsidRPr="00094C42" w:rsidRDefault="002E3858">
      <w:r>
        <w:rPr>
          <w:rFonts w:hint="eastAsia"/>
        </w:rPr>
        <w:t>2：用一根针插入引脚位置，并在其它格滴上锡</w:t>
      </w:r>
    </w:p>
    <w:p w14:paraId="6EB873B4" w14:textId="7E00B510" w:rsidR="00E95FF7" w:rsidRDefault="002E3858">
      <w:r w:rsidRPr="002E3858">
        <w:rPr>
          <w:noProof/>
        </w:rPr>
        <w:lastRenderedPageBreak/>
        <w:drawing>
          <wp:inline distT="0" distB="0" distL="0" distR="0" wp14:anchorId="39F90B88" wp14:editId="216ECAB2">
            <wp:extent cx="5274310" cy="3533311"/>
            <wp:effectExtent l="0" t="0" r="2540" b="0"/>
            <wp:docPr id="8" name="图片 8" descr="C:\Users\surface\Pictures\Saved Pictures\A09994D357777C120EC8D2A3416AA2D2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rface\Pictures\Saved Pictures\A09994D357777C120EC8D2A3416AA2D2_L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C0A7" w14:textId="77777777" w:rsidR="00F64911" w:rsidRDefault="00F64911"/>
    <w:p w14:paraId="1DBA0968" w14:textId="792AD249" w:rsidR="002E3858" w:rsidRPr="00F64911" w:rsidRDefault="006870DB">
      <w:pPr>
        <w:rPr>
          <w:b/>
        </w:rPr>
      </w:pPr>
      <w:r w:rsidRPr="00F64911">
        <w:rPr>
          <w:rFonts w:hint="eastAsia"/>
          <w:b/>
        </w:rPr>
        <w:t>4：其它补充</w:t>
      </w:r>
    </w:p>
    <w:p w14:paraId="0BC3FF6E" w14:textId="7D06A5AD" w:rsidR="006870DB" w:rsidRDefault="00213FB5">
      <w:r>
        <w:rPr>
          <w:rFonts w:hint="eastAsia"/>
        </w:rPr>
        <w:t>*示意图中紫色的字表示对应元件的线连到该位置（电流的</w:t>
      </w:r>
      <w:proofErr w:type="spellStart"/>
      <w:r>
        <w:rPr>
          <w:rFonts w:hint="eastAsia"/>
        </w:rPr>
        <w:t>vcc</w:t>
      </w:r>
      <w:proofErr w:type="spellEnd"/>
      <w:r>
        <w:rPr>
          <w:rFonts w:hint="eastAsia"/>
        </w:rPr>
        <w:t>，vin-，vin+写不下字未在图上列出）</w:t>
      </w:r>
    </w:p>
    <w:p w14:paraId="693C14B4" w14:textId="5D342A2B" w:rsidR="00213FB5" w:rsidRDefault="00213FB5">
      <w:r>
        <w:rPr>
          <w:rFonts w:hint="eastAsia"/>
        </w:rPr>
        <w:t>*关于电源负极与稳压模块的连接：先分别用剥线</w:t>
      </w:r>
      <w:proofErr w:type="gramStart"/>
      <w:r>
        <w:rPr>
          <w:rFonts w:hint="eastAsia"/>
        </w:rPr>
        <w:t>钳</w:t>
      </w:r>
      <w:proofErr w:type="gramEnd"/>
      <w:r>
        <w:rPr>
          <w:rFonts w:hint="eastAsia"/>
        </w:rPr>
        <w:t>剪出铁丝，缠在一起后再用电胶布包住。</w:t>
      </w:r>
    </w:p>
    <w:p w14:paraId="3542ADD5" w14:textId="033A8C3C" w:rsidR="00213FB5" w:rsidRDefault="00213FB5">
      <w:r>
        <w:rPr>
          <w:rFonts w:hint="eastAsia"/>
        </w:rPr>
        <w:t>*关于reset：找到reset的两个引脚，没按下去时是断路，按下去时短路，将线焊在这两个引脚上再上胶</w:t>
      </w:r>
    </w:p>
    <w:p w14:paraId="78228D6B" w14:textId="349A3D00" w:rsidR="00213FB5" w:rsidRDefault="00213FB5">
      <w:r>
        <w:rPr>
          <w:rFonts w:hint="eastAsia"/>
        </w:rPr>
        <w:t>*可在电池与vin+间加入开关</w:t>
      </w:r>
    </w:p>
    <w:p w14:paraId="1C22EBC3" w14:textId="51EBD473" w:rsidR="00F64911" w:rsidRDefault="00834045">
      <w:pPr>
        <w:rPr>
          <w:rFonts w:hint="eastAsia"/>
        </w:rPr>
      </w:pPr>
      <w:r>
        <w:rPr>
          <w:rFonts w:hint="eastAsia"/>
        </w:rPr>
        <w:t>*开关要用较粗的线焊</w:t>
      </w:r>
    </w:p>
    <w:p w14:paraId="6B1C1C5B" w14:textId="3078C35A" w:rsidR="00F64911" w:rsidRDefault="00F64911"/>
    <w:p w14:paraId="430035FE" w14:textId="7A24342D" w:rsidR="00F64911" w:rsidRDefault="00F64911"/>
    <w:p w14:paraId="75EBDFA3" w14:textId="2CC7C776" w:rsidR="00213FB5" w:rsidRPr="00F64911" w:rsidRDefault="00F608C3">
      <w:pPr>
        <w:rPr>
          <w:b/>
          <w:sz w:val="24"/>
          <w:szCs w:val="24"/>
        </w:rPr>
      </w:pPr>
      <w:r w:rsidRPr="00F64911">
        <w:rPr>
          <w:rFonts w:hint="eastAsia"/>
          <w:b/>
          <w:sz w:val="24"/>
          <w:szCs w:val="24"/>
        </w:rPr>
        <w:t>五</w:t>
      </w:r>
      <w:r w:rsidR="000F763C" w:rsidRPr="00F64911">
        <w:rPr>
          <w:b/>
          <w:sz w:val="24"/>
          <w:szCs w:val="24"/>
        </w:rPr>
        <w:t>.</w:t>
      </w:r>
      <w:r w:rsidR="000F763C" w:rsidRPr="00F64911">
        <w:rPr>
          <w:rFonts w:hint="eastAsia"/>
          <w:b/>
          <w:sz w:val="24"/>
          <w:szCs w:val="24"/>
        </w:rPr>
        <w:t>检查</w:t>
      </w:r>
      <w:r w:rsidR="00213FB5" w:rsidRPr="00F64911">
        <w:rPr>
          <w:rFonts w:hint="eastAsia"/>
          <w:b/>
          <w:sz w:val="24"/>
          <w:szCs w:val="24"/>
        </w:rPr>
        <w:t>：</w:t>
      </w:r>
    </w:p>
    <w:p w14:paraId="2A67EB4C" w14:textId="51EF2E48" w:rsidR="00213FB5" w:rsidRDefault="00213FB5">
      <w:r>
        <w:rPr>
          <w:rFonts w:hint="eastAsia"/>
        </w:rPr>
        <w:t>*注意检查正负是否接反</w:t>
      </w:r>
    </w:p>
    <w:p w14:paraId="5FCF6648" w14:textId="3364FBDF" w:rsidR="00213FB5" w:rsidRDefault="00213FB5">
      <w:r>
        <w:rPr>
          <w:rFonts w:hint="eastAsia"/>
        </w:rPr>
        <w:t>*插上板子和各元件，查看对应引脚间是否短路</w:t>
      </w:r>
    </w:p>
    <w:p w14:paraId="441F6AC9" w14:textId="77777777" w:rsidR="008B3CC9" w:rsidRDefault="008B3CC9">
      <w:pPr>
        <w:rPr>
          <w:rFonts w:hint="eastAsia"/>
        </w:rPr>
      </w:pPr>
      <w:bookmarkStart w:id="0" w:name="_GoBack"/>
      <w:bookmarkEnd w:id="0"/>
    </w:p>
    <w:p w14:paraId="384E5905" w14:textId="187B6EE0" w:rsidR="000F763C" w:rsidRPr="00F64911" w:rsidRDefault="00F608C3">
      <w:pPr>
        <w:rPr>
          <w:b/>
          <w:sz w:val="24"/>
          <w:szCs w:val="24"/>
        </w:rPr>
      </w:pPr>
      <w:r w:rsidRPr="00F64911">
        <w:rPr>
          <w:rFonts w:hint="eastAsia"/>
          <w:b/>
          <w:sz w:val="24"/>
          <w:szCs w:val="24"/>
        </w:rPr>
        <w:t>六</w:t>
      </w:r>
      <w:r w:rsidR="000F763C" w:rsidRPr="00F64911">
        <w:rPr>
          <w:b/>
          <w:sz w:val="24"/>
          <w:szCs w:val="24"/>
        </w:rPr>
        <w:t>.</w:t>
      </w:r>
      <w:r w:rsidR="000F763C" w:rsidRPr="00F64911">
        <w:rPr>
          <w:rFonts w:hint="eastAsia"/>
          <w:b/>
          <w:sz w:val="24"/>
          <w:szCs w:val="24"/>
        </w:rPr>
        <w:t>防水</w:t>
      </w:r>
    </w:p>
    <w:p w14:paraId="2C167598" w14:textId="0A971DEC" w:rsidR="00957DE0" w:rsidRDefault="00A90739">
      <w:r>
        <w:rPr>
          <w:rFonts w:hint="eastAsia"/>
        </w:rPr>
        <w:t>用</w:t>
      </w:r>
      <w:r w:rsidR="00213FB5">
        <w:rPr>
          <w:rFonts w:hint="eastAsia"/>
        </w:rPr>
        <w:t>个塑料袋包</w:t>
      </w:r>
      <w:r>
        <w:rPr>
          <w:rFonts w:hint="eastAsia"/>
        </w:rPr>
        <w:t>住</w:t>
      </w:r>
      <w:r w:rsidR="00957DE0">
        <w:rPr>
          <w:rFonts w:hint="eastAsia"/>
        </w:rPr>
        <w:t>板子</w:t>
      </w:r>
    </w:p>
    <w:p w14:paraId="6263AB5E" w14:textId="4AABE02A" w:rsidR="00957DE0" w:rsidRDefault="00957DE0">
      <w:pPr>
        <w:rPr>
          <w:rFonts w:hint="eastAsia"/>
        </w:rPr>
      </w:pPr>
      <w:r>
        <w:rPr>
          <w:rFonts w:hint="eastAsia"/>
        </w:rPr>
        <w:t>盖上盖子后在间隙涂上防水胶</w:t>
      </w:r>
    </w:p>
    <w:sectPr w:rsidR="00957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F9"/>
    <w:rsid w:val="00055139"/>
    <w:rsid w:val="00091D08"/>
    <w:rsid w:val="00094C42"/>
    <w:rsid w:val="000F763C"/>
    <w:rsid w:val="00142B6B"/>
    <w:rsid w:val="001E0F3D"/>
    <w:rsid w:val="00213FB5"/>
    <w:rsid w:val="002E3858"/>
    <w:rsid w:val="003302E7"/>
    <w:rsid w:val="003514A1"/>
    <w:rsid w:val="003B4BAC"/>
    <w:rsid w:val="003C20DD"/>
    <w:rsid w:val="003D12A2"/>
    <w:rsid w:val="004C201B"/>
    <w:rsid w:val="00521157"/>
    <w:rsid w:val="0058340D"/>
    <w:rsid w:val="006870DB"/>
    <w:rsid w:val="006A6F7C"/>
    <w:rsid w:val="007637F9"/>
    <w:rsid w:val="007A7C9F"/>
    <w:rsid w:val="007F4100"/>
    <w:rsid w:val="00814D1F"/>
    <w:rsid w:val="00834045"/>
    <w:rsid w:val="008B3CC9"/>
    <w:rsid w:val="00957DE0"/>
    <w:rsid w:val="00982BD5"/>
    <w:rsid w:val="00A90739"/>
    <w:rsid w:val="00AE103C"/>
    <w:rsid w:val="00B93D91"/>
    <w:rsid w:val="00BB1951"/>
    <w:rsid w:val="00CF5BFE"/>
    <w:rsid w:val="00DC4ED0"/>
    <w:rsid w:val="00DD08B9"/>
    <w:rsid w:val="00E95FF7"/>
    <w:rsid w:val="00F035B4"/>
    <w:rsid w:val="00F36818"/>
    <w:rsid w:val="00F608C3"/>
    <w:rsid w:val="00F6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7118"/>
  <w15:chartTrackingRefBased/>
  <w15:docId w15:val="{13EB1AE4-B286-4492-BC68-6F48BC3CA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8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2960</TotalTime>
  <Pages>5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泽远</dc:creator>
  <cp:keywords/>
  <dc:description/>
  <cp:lastModifiedBy>冯 泽远</cp:lastModifiedBy>
  <cp:revision>27</cp:revision>
  <dcterms:created xsi:type="dcterms:W3CDTF">2018-07-03T08:21:00Z</dcterms:created>
  <dcterms:modified xsi:type="dcterms:W3CDTF">2018-07-13T02:03:00Z</dcterms:modified>
</cp:coreProperties>
</file>