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A9724" w14:textId="27A4C66C" w:rsidR="00191E10" w:rsidRPr="00191E10" w:rsidRDefault="00511B69" w:rsidP="00191E10">
      <w:pPr>
        <w:pStyle w:val="Heading2"/>
        <w:jc w:val="center"/>
        <w:rPr>
          <w:rFonts w:eastAsia="Montserrat"/>
          <w:b/>
        </w:rPr>
      </w:pPr>
      <w:proofErr w:type="spellStart"/>
      <w:r>
        <w:rPr>
          <w:rFonts w:eastAsia="Montserrat"/>
          <w:b/>
        </w:rPr>
        <w:t>Deckked</w:t>
      </w:r>
      <w:proofErr w:type="spellEnd"/>
    </w:p>
    <w:p w14:paraId="21A502C4" w14:textId="7091B710" w:rsidR="00191E10" w:rsidRDefault="00191E10" w:rsidP="00191E10">
      <w:r w:rsidRPr="00191E10">
        <w:rPr>
          <w:b/>
        </w:rPr>
        <w:t>Game Summary:</w:t>
      </w:r>
      <w:r>
        <w:br/>
      </w:r>
      <w:r w:rsidR="00511B69">
        <w:t xml:space="preserve">Match the </w:t>
      </w:r>
      <w:proofErr w:type="spellStart"/>
      <w:r w:rsidR="00511B69">
        <w:t>deckked</w:t>
      </w:r>
      <w:proofErr w:type="spellEnd"/>
      <w:r w:rsidR="00511B69">
        <w:t xml:space="preserve"> cars together to achieve highest score.</w:t>
      </w:r>
      <w:r>
        <w:br/>
      </w:r>
      <w:r>
        <w:br/>
      </w:r>
      <w:r w:rsidRPr="00191E10">
        <w:rPr>
          <w:b/>
        </w:rPr>
        <w:t>Core Mechanics:</w:t>
      </w:r>
      <w:r>
        <w:t xml:space="preserve"> List the core features </w:t>
      </w:r>
      <w:r w:rsidR="00CE1DFD">
        <w:t>of your</w:t>
      </w:r>
      <w:r>
        <w:t xml:space="preserve"> game as bullet points.</w:t>
      </w:r>
    </w:p>
    <w:p w14:paraId="5267E601" w14:textId="7C7995B6" w:rsidR="00191E10" w:rsidRDefault="00191E10" w:rsidP="00191E10">
      <w:pPr>
        <w:pStyle w:val="ListParagraph"/>
        <w:numPr>
          <w:ilvl w:val="0"/>
          <w:numId w:val="6"/>
        </w:numPr>
      </w:pPr>
      <w:r>
        <w:t xml:space="preserve">Example 1: </w:t>
      </w:r>
      <w:r w:rsidR="00CE1DFD">
        <w:t>flips card from front to back</w:t>
      </w:r>
    </w:p>
    <w:p w14:paraId="76EF952B" w14:textId="748FB1F1" w:rsidR="00191E10" w:rsidRDefault="00191E10" w:rsidP="00191E10">
      <w:pPr>
        <w:pStyle w:val="ListParagraph"/>
        <w:numPr>
          <w:ilvl w:val="0"/>
          <w:numId w:val="6"/>
        </w:numPr>
      </w:pPr>
      <w:r>
        <w:t xml:space="preserve">Example 2: </w:t>
      </w:r>
      <w:r w:rsidR="00CE1DFD">
        <w:t>matches cards together</w:t>
      </w:r>
    </w:p>
    <w:p w14:paraId="603A8689" w14:textId="74C9CA0A" w:rsidR="00191E10" w:rsidRDefault="00191E10" w:rsidP="00191E10">
      <w:pPr>
        <w:pStyle w:val="ListParagraph"/>
        <w:numPr>
          <w:ilvl w:val="0"/>
          <w:numId w:val="6"/>
        </w:numPr>
      </w:pPr>
      <w:r>
        <w:t xml:space="preserve">Example 3: </w:t>
      </w:r>
      <w:r w:rsidR="00CE1DFD">
        <w:t>resets the game by pressing the start / stop engine button</w:t>
      </w:r>
    </w:p>
    <w:p w14:paraId="40480F9C" w14:textId="1536199A" w:rsidR="00191E10" w:rsidRDefault="00191E10" w:rsidP="00191E10"/>
    <w:p w14:paraId="614A88CA" w14:textId="30EF6BF8" w:rsidR="000C7014" w:rsidRDefault="00191E10" w:rsidP="00191E10">
      <w:r w:rsidRPr="00191E10">
        <w:rPr>
          <w:b/>
        </w:rPr>
        <w:t>Gameplay:</w:t>
      </w:r>
      <w:r>
        <w:t xml:space="preserve"> </w:t>
      </w:r>
      <w:r>
        <w:br/>
      </w:r>
      <w:r w:rsidR="000C7014">
        <w:t>Eight cards in total show up on the background. The player must press on the cards to flip them and match them with its pair. If the player does not match the cards will flip back to the first stage. When all the cards a flipped the player gains score and when he decides that he would like to play another game he can use the reset button to start from fresh.</w:t>
      </w:r>
    </w:p>
    <w:p w14:paraId="278BA558" w14:textId="00F16966" w:rsidR="00191E10" w:rsidRDefault="00191E10" w:rsidP="00191E10">
      <w:r w:rsidRPr="00191E10">
        <w:rPr>
          <w:b/>
        </w:rPr>
        <w:t>Music:</w:t>
      </w:r>
      <w:r>
        <w:t xml:space="preserve"> </w:t>
      </w:r>
      <w:r>
        <w:br/>
      </w:r>
      <w:r w:rsidR="000C7014">
        <w:t>The music will be upbeat</w:t>
      </w:r>
      <w:r w:rsidR="000C7014">
        <w:t xml:space="preserve"> and fast</w:t>
      </w:r>
      <w:r w:rsidR="000C7014">
        <w:t>. Something like the default music in</w:t>
      </w:r>
      <w:r w:rsidR="000C7014">
        <w:t xml:space="preserve"> need for speed.</w:t>
      </w:r>
      <w:r w:rsidR="000C7014">
        <w:t xml:space="preserve"> But the sound </w:t>
      </w:r>
      <w:r w:rsidR="000C7014">
        <w:t>/ music is still a work in progress</w:t>
      </w:r>
      <w:r w:rsidR="000C7014">
        <w:t>.</w:t>
      </w:r>
    </w:p>
    <w:p w14:paraId="3352FA5C" w14:textId="1F962D76" w:rsidR="00191E10" w:rsidRDefault="00191E10" w:rsidP="00191E10"/>
    <w:p w14:paraId="115B69A6" w14:textId="09B47370" w:rsidR="00191E10" w:rsidRDefault="00191E10" w:rsidP="00191E10">
      <w:r w:rsidRPr="00191E10">
        <w:rPr>
          <w:b/>
        </w:rPr>
        <w:t>Art Style:</w:t>
      </w:r>
      <w:r>
        <w:t xml:space="preserve"> </w:t>
      </w:r>
      <w:r w:rsidR="006F5CDE">
        <w:t>The design of the cards is realistic and made with real life images in high quality standard. The background is in high quality 1920x1080p. The cards are made up from a logo collage design used as the border of the card and the back. The logo of the back of the cards is a vector cartoonish logo.</w:t>
      </w:r>
    </w:p>
    <w:p w14:paraId="7AF0D10E" w14:textId="1CFC636B" w:rsidR="00191E10" w:rsidRDefault="00E85C0D" w:rsidP="00191E10">
      <w:r>
        <w:rPr>
          <w:noProof/>
        </w:rPr>
        <w:drawing>
          <wp:anchor distT="0" distB="0" distL="114300" distR="114300" simplePos="0" relativeHeight="251658238" behindDoc="0" locked="0" layoutInCell="1" allowOverlap="1" wp14:anchorId="6ACB2735" wp14:editId="7EB85419">
            <wp:simplePos x="0" y="0"/>
            <wp:positionH relativeFrom="column">
              <wp:posOffset>4972050</wp:posOffset>
            </wp:positionH>
            <wp:positionV relativeFrom="paragraph">
              <wp:posOffset>347345</wp:posOffset>
            </wp:positionV>
            <wp:extent cx="1781175" cy="25527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3" behindDoc="0" locked="0" layoutInCell="1" allowOverlap="1" wp14:anchorId="7335074C" wp14:editId="5E8AFB3A">
            <wp:simplePos x="0" y="0"/>
            <wp:positionH relativeFrom="column">
              <wp:posOffset>3390900</wp:posOffset>
            </wp:positionH>
            <wp:positionV relativeFrom="paragraph">
              <wp:posOffset>147320</wp:posOffset>
            </wp:positionV>
            <wp:extent cx="1967230" cy="2819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723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D17E8B7" wp14:editId="3AE45B46">
            <wp:simplePos x="0" y="0"/>
            <wp:positionH relativeFrom="column">
              <wp:posOffset>2133600</wp:posOffset>
            </wp:positionH>
            <wp:positionV relativeFrom="paragraph">
              <wp:posOffset>13335</wp:posOffset>
            </wp:positionV>
            <wp:extent cx="1548765" cy="2219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876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D34B0BB" wp14:editId="1E3EEB65">
            <wp:simplePos x="0" y="0"/>
            <wp:positionH relativeFrom="margin">
              <wp:posOffset>2581275</wp:posOffset>
            </wp:positionH>
            <wp:positionV relativeFrom="paragraph">
              <wp:posOffset>861695</wp:posOffset>
            </wp:positionV>
            <wp:extent cx="1701800" cy="2438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17C4">
        <w:rPr>
          <w:noProof/>
        </w:rPr>
        <w:drawing>
          <wp:anchor distT="0" distB="0" distL="114300" distR="114300" simplePos="0" relativeHeight="251660288" behindDoc="0" locked="0" layoutInCell="1" allowOverlap="1" wp14:anchorId="7D8334B2" wp14:editId="39E95185">
            <wp:simplePos x="0" y="0"/>
            <wp:positionH relativeFrom="column">
              <wp:posOffset>-485776</wp:posOffset>
            </wp:positionH>
            <wp:positionV relativeFrom="paragraph">
              <wp:posOffset>86995</wp:posOffset>
            </wp:positionV>
            <wp:extent cx="2517913" cy="3619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4118" cy="3628420"/>
                    </a:xfrm>
                    <a:prstGeom prst="rect">
                      <a:avLst/>
                    </a:prstGeom>
                  </pic:spPr>
                </pic:pic>
              </a:graphicData>
            </a:graphic>
            <wp14:sizeRelH relativeFrom="page">
              <wp14:pctWidth>0</wp14:pctWidth>
            </wp14:sizeRelH>
            <wp14:sizeRelV relativeFrom="page">
              <wp14:pctHeight>0</wp14:pctHeight>
            </wp14:sizeRelV>
          </wp:anchor>
        </w:drawing>
      </w:r>
    </w:p>
    <w:p w14:paraId="0390F86E" w14:textId="6E5C80FC" w:rsidR="00191E10" w:rsidRDefault="00191E10" w:rsidP="00191E10"/>
    <w:p w14:paraId="6B974EA1" w14:textId="06CA14CE" w:rsidR="00191E10" w:rsidRDefault="00191E10" w:rsidP="00191E10"/>
    <w:p w14:paraId="1F1CDD49" w14:textId="77777777" w:rsidR="00147223" w:rsidRDefault="00147223" w:rsidP="00191E10">
      <w:pPr>
        <w:rPr>
          <w:b/>
        </w:rPr>
      </w:pPr>
    </w:p>
    <w:p w14:paraId="00D5C911" w14:textId="5A4E6CFB" w:rsidR="00631455" w:rsidRPr="00191E10" w:rsidRDefault="00631455" w:rsidP="004D7273">
      <w:bookmarkStart w:id="0" w:name="_GoBack"/>
      <w:bookmarkEnd w:id="0"/>
    </w:p>
    <w:sectPr w:rsidR="00631455" w:rsidRPr="00191E10">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3B74B" w14:textId="77777777" w:rsidR="00211135" w:rsidRDefault="00211135" w:rsidP="00191E10">
      <w:r>
        <w:separator/>
      </w:r>
    </w:p>
  </w:endnote>
  <w:endnote w:type="continuationSeparator" w:id="0">
    <w:p w14:paraId="310BED9D" w14:textId="77777777" w:rsidR="00211135" w:rsidRDefault="00211135" w:rsidP="0019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panose1 w:val="00000800000000000000"/>
    <w:charset w:val="00"/>
    <w:family w:val="modern"/>
    <w:notTrueType/>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B4453" w14:textId="77777777" w:rsidR="00E218AE" w:rsidRPr="00F50CA5" w:rsidRDefault="00E218AE" w:rsidP="00E21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5F62C" w14:textId="77777777" w:rsidR="00211135" w:rsidRDefault="00211135" w:rsidP="00191E10">
      <w:r>
        <w:separator/>
      </w:r>
    </w:p>
  </w:footnote>
  <w:footnote w:type="continuationSeparator" w:id="0">
    <w:p w14:paraId="39F6EBEB" w14:textId="77777777" w:rsidR="00211135" w:rsidRDefault="00211135" w:rsidP="00191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112"/>
    <w:multiLevelType w:val="multilevel"/>
    <w:tmpl w:val="3A86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127E"/>
    <w:multiLevelType w:val="multilevel"/>
    <w:tmpl w:val="AD32FA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A6A5FDD"/>
    <w:multiLevelType w:val="hybridMultilevel"/>
    <w:tmpl w:val="B9326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D7037"/>
    <w:multiLevelType w:val="multilevel"/>
    <w:tmpl w:val="69C4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061E2"/>
    <w:multiLevelType w:val="hybridMultilevel"/>
    <w:tmpl w:val="B7D4E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2337"/>
    <w:multiLevelType w:val="multilevel"/>
    <w:tmpl w:val="5420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36732"/>
    <w:multiLevelType w:val="multilevel"/>
    <w:tmpl w:val="AD32FA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1577B74"/>
    <w:multiLevelType w:val="multilevel"/>
    <w:tmpl w:val="E0E8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31D1E"/>
    <w:multiLevelType w:val="multilevel"/>
    <w:tmpl w:val="AD32FA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BA7242"/>
    <w:multiLevelType w:val="multilevel"/>
    <w:tmpl w:val="425C4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9A4F2D"/>
    <w:multiLevelType w:val="hybridMultilevel"/>
    <w:tmpl w:val="7002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52213"/>
    <w:multiLevelType w:val="multilevel"/>
    <w:tmpl w:val="AD32FA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F09052D"/>
    <w:multiLevelType w:val="hybridMultilevel"/>
    <w:tmpl w:val="9D54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80800"/>
    <w:multiLevelType w:val="multilevel"/>
    <w:tmpl w:val="AD32FA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186D2F"/>
    <w:multiLevelType w:val="multilevel"/>
    <w:tmpl w:val="C5EEF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3052D0"/>
    <w:multiLevelType w:val="multilevel"/>
    <w:tmpl w:val="532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95547"/>
    <w:multiLevelType w:val="hybridMultilevel"/>
    <w:tmpl w:val="801E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4"/>
    <w:lvlOverride w:ilvl="1">
      <w:lvl w:ilvl="1">
        <w:numFmt w:val="lowerLetter"/>
        <w:lvlText w:val="%2."/>
        <w:lvlJc w:val="left"/>
      </w:lvl>
    </w:lvlOverride>
  </w:num>
  <w:num w:numId="4">
    <w:abstractNumId w:val="3"/>
  </w:num>
  <w:num w:numId="5">
    <w:abstractNumId w:val="9"/>
  </w:num>
  <w:num w:numId="6">
    <w:abstractNumId w:val="10"/>
  </w:num>
  <w:num w:numId="7">
    <w:abstractNumId w:val="15"/>
  </w:num>
  <w:num w:numId="8">
    <w:abstractNumId w:val="0"/>
  </w:num>
  <w:num w:numId="9">
    <w:abstractNumId w:val="5"/>
  </w:num>
  <w:num w:numId="10">
    <w:abstractNumId w:val="11"/>
  </w:num>
  <w:num w:numId="11">
    <w:abstractNumId w:val="16"/>
  </w:num>
  <w:num w:numId="12">
    <w:abstractNumId w:val="8"/>
  </w:num>
  <w:num w:numId="13">
    <w:abstractNumId w:val="6"/>
  </w:num>
  <w:num w:numId="14">
    <w:abstractNumId w:val="13"/>
  </w:num>
  <w:num w:numId="15">
    <w:abstractNumId w:val="1"/>
  </w:num>
  <w:num w:numId="16">
    <w:abstractNumId w:val="12"/>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96"/>
    <w:rsid w:val="000256E7"/>
    <w:rsid w:val="000B355F"/>
    <w:rsid w:val="000C1900"/>
    <w:rsid w:val="000C7014"/>
    <w:rsid w:val="00147223"/>
    <w:rsid w:val="00191E10"/>
    <w:rsid w:val="001E6B4D"/>
    <w:rsid w:val="001F16DC"/>
    <w:rsid w:val="001F3E5B"/>
    <w:rsid w:val="00211135"/>
    <w:rsid w:val="00265579"/>
    <w:rsid w:val="0027458C"/>
    <w:rsid w:val="00286A4C"/>
    <w:rsid w:val="00286FE8"/>
    <w:rsid w:val="003454C1"/>
    <w:rsid w:val="003C3BBF"/>
    <w:rsid w:val="003F5F2E"/>
    <w:rsid w:val="00407416"/>
    <w:rsid w:val="004B485A"/>
    <w:rsid w:val="004D7273"/>
    <w:rsid w:val="004F44C8"/>
    <w:rsid w:val="00511B69"/>
    <w:rsid w:val="00526072"/>
    <w:rsid w:val="005D1B1F"/>
    <w:rsid w:val="00631455"/>
    <w:rsid w:val="00646CB3"/>
    <w:rsid w:val="00653D96"/>
    <w:rsid w:val="006F5CDE"/>
    <w:rsid w:val="007D176F"/>
    <w:rsid w:val="00830785"/>
    <w:rsid w:val="00845C51"/>
    <w:rsid w:val="00872000"/>
    <w:rsid w:val="008B2F43"/>
    <w:rsid w:val="008B4D61"/>
    <w:rsid w:val="008C3CD8"/>
    <w:rsid w:val="008C6217"/>
    <w:rsid w:val="008E52DE"/>
    <w:rsid w:val="009769AD"/>
    <w:rsid w:val="009B65CC"/>
    <w:rsid w:val="009C7BA0"/>
    <w:rsid w:val="00AD311F"/>
    <w:rsid w:val="00AE7A7B"/>
    <w:rsid w:val="00B330D3"/>
    <w:rsid w:val="00B33373"/>
    <w:rsid w:val="00B6726A"/>
    <w:rsid w:val="00BA5E18"/>
    <w:rsid w:val="00BB17C4"/>
    <w:rsid w:val="00BB1B81"/>
    <w:rsid w:val="00BE6737"/>
    <w:rsid w:val="00C65F82"/>
    <w:rsid w:val="00CC067B"/>
    <w:rsid w:val="00CE1DFD"/>
    <w:rsid w:val="00DC3964"/>
    <w:rsid w:val="00E218AE"/>
    <w:rsid w:val="00E34645"/>
    <w:rsid w:val="00E52E5F"/>
    <w:rsid w:val="00E85C0D"/>
    <w:rsid w:val="00EE357F"/>
    <w:rsid w:val="00F30A0D"/>
    <w:rsid w:val="00F563D7"/>
    <w:rsid w:val="00F97EA3"/>
    <w:rsid w:val="00FA3BDF"/>
    <w:rsid w:val="00FF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16C"/>
  <w15:chartTrackingRefBased/>
  <w15:docId w15:val="{A9879215-2635-F643-BA38-A6398350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1E10"/>
  </w:style>
  <w:style w:type="paragraph" w:styleId="Heading2">
    <w:name w:val="heading 2"/>
    <w:basedOn w:val="Normal"/>
    <w:link w:val="Heading2Char"/>
    <w:uiPriority w:val="9"/>
    <w:qFormat/>
    <w:rsid w:val="00191E10"/>
    <w:pPr>
      <w:spacing w:before="100" w:beforeAutospacing="1" w:after="100" w:afterAutospacing="1"/>
      <w:outlineLvl w:val="1"/>
    </w:pPr>
    <w:rPr>
      <w:rFonts w:asciiTheme="majorHAnsi" w:eastAsia="Times New Roman" w:hAnsiTheme="majorHAnsi" w:cs="Times New Roman"/>
      <w:bCs/>
      <w:sz w:val="36"/>
      <w:szCs w:val="36"/>
    </w:rPr>
  </w:style>
  <w:style w:type="paragraph" w:styleId="Heading3">
    <w:name w:val="heading 3"/>
    <w:basedOn w:val="Normal"/>
    <w:link w:val="Heading3Char"/>
    <w:uiPriority w:val="9"/>
    <w:qFormat/>
    <w:rsid w:val="00653D9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E10"/>
    <w:rPr>
      <w:rFonts w:asciiTheme="majorHAnsi" w:eastAsia="Times New Roman" w:hAnsiTheme="majorHAnsi" w:cs="Times New Roman"/>
      <w:bCs/>
      <w:sz w:val="36"/>
      <w:szCs w:val="36"/>
    </w:rPr>
  </w:style>
  <w:style w:type="character" w:customStyle="1" w:styleId="Heading3Char">
    <w:name w:val="Heading 3 Char"/>
    <w:basedOn w:val="DefaultParagraphFont"/>
    <w:link w:val="Heading3"/>
    <w:uiPriority w:val="9"/>
    <w:rsid w:val="00653D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D9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53D96"/>
    <w:rPr>
      <w:color w:val="0000FF"/>
      <w:u w:val="single"/>
    </w:rPr>
  </w:style>
  <w:style w:type="character" w:styleId="UnresolvedMention">
    <w:name w:val="Unresolved Mention"/>
    <w:basedOn w:val="DefaultParagraphFont"/>
    <w:uiPriority w:val="99"/>
    <w:rsid w:val="00FF6FD1"/>
    <w:rPr>
      <w:color w:val="605E5C"/>
      <w:shd w:val="clear" w:color="auto" w:fill="E1DFDD"/>
    </w:rPr>
  </w:style>
  <w:style w:type="character" w:styleId="FollowedHyperlink">
    <w:name w:val="FollowedHyperlink"/>
    <w:basedOn w:val="DefaultParagraphFont"/>
    <w:uiPriority w:val="99"/>
    <w:semiHidden/>
    <w:unhideWhenUsed/>
    <w:rsid w:val="001F3E5B"/>
    <w:rPr>
      <w:color w:val="954F72" w:themeColor="followedHyperlink"/>
      <w:u w:val="single"/>
    </w:rPr>
  </w:style>
  <w:style w:type="paragraph" w:styleId="ListParagraph">
    <w:name w:val="List Paragraph"/>
    <w:basedOn w:val="Normal"/>
    <w:uiPriority w:val="34"/>
    <w:qFormat/>
    <w:rsid w:val="00191E10"/>
    <w:pPr>
      <w:spacing w:after="120" w:line="264" w:lineRule="auto"/>
      <w:ind w:left="720"/>
      <w:contextualSpacing/>
    </w:pPr>
  </w:style>
  <w:style w:type="paragraph" w:styleId="Header">
    <w:name w:val="header"/>
    <w:basedOn w:val="Normal"/>
    <w:link w:val="HeaderChar"/>
    <w:uiPriority w:val="99"/>
    <w:unhideWhenUsed/>
    <w:rsid w:val="00191E10"/>
    <w:pPr>
      <w:tabs>
        <w:tab w:val="center" w:pos="4680"/>
        <w:tab w:val="right" w:pos="9360"/>
      </w:tabs>
    </w:pPr>
  </w:style>
  <w:style w:type="character" w:customStyle="1" w:styleId="HeaderChar">
    <w:name w:val="Header Char"/>
    <w:basedOn w:val="DefaultParagraphFont"/>
    <w:link w:val="Header"/>
    <w:uiPriority w:val="99"/>
    <w:rsid w:val="00191E10"/>
    <w:rPr>
      <w:rFonts w:ascii="Arial" w:eastAsia="Arial" w:hAnsi="Arial" w:cs="Arial"/>
      <w:color w:val="000000"/>
      <w:sz w:val="22"/>
      <w:szCs w:val="22"/>
      <w:lang w:val="en"/>
    </w:rPr>
  </w:style>
  <w:style w:type="paragraph" w:styleId="Footer">
    <w:name w:val="footer"/>
    <w:basedOn w:val="Normal"/>
    <w:link w:val="FooterChar"/>
    <w:uiPriority w:val="99"/>
    <w:unhideWhenUsed/>
    <w:rsid w:val="00191E10"/>
    <w:pPr>
      <w:tabs>
        <w:tab w:val="center" w:pos="4680"/>
        <w:tab w:val="right" w:pos="9360"/>
      </w:tabs>
    </w:pPr>
  </w:style>
  <w:style w:type="character" w:customStyle="1" w:styleId="FooterChar">
    <w:name w:val="Footer Char"/>
    <w:basedOn w:val="DefaultParagraphFont"/>
    <w:link w:val="Footer"/>
    <w:uiPriority w:val="99"/>
    <w:rsid w:val="00191E10"/>
    <w:rPr>
      <w:rFonts w:ascii="Arial" w:eastAsia="Arial" w:hAnsi="Arial" w:cs="Arial"/>
      <w:color w:val="000000"/>
      <w:sz w:val="22"/>
      <w:szCs w:val="22"/>
      <w:lang w:val="en"/>
    </w:rPr>
  </w:style>
  <w:style w:type="table" w:styleId="TableGrid">
    <w:name w:val="Table Grid"/>
    <w:basedOn w:val="TableNormal"/>
    <w:uiPriority w:val="39"/>
    <w:rsid w:val="00BA5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7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7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21202">
      <w:bodyDiv w:val="1"/>
      <w:marLeft w:val="0"/>
      <w:marRight w:val="0"/>
      <w:marTop w:val="0"/>
      <w:marBottom w:val="0"/>
      <w:divBdr>
        <w:top w:val="none" w:sz="0" w:space="0" w:color="auto"/>
        <w:left w:val="none" w:sz="0" w:space="0" w:color="auto"/>
        <w:bottom w:val="none" w:sz="0" w:space="0" w:color="auto"/>
        <w:right w:val="none" w:sz="0" w:space="0" w:color="auto"/>
      </w:divBdr>
    </w:div>
    <w:div w:id="1517042510">
      <w:bodyDiv w:val="1"/>
      <w:marLeft w:val="0"/>
      <w:marRight w:val="0"/>
      <w:marTop w:val="0"/>
      <w:marBottom w:val="0"/>
      <w:divBdr>
        <w:top w:val="none" w:sz="0" w:space="0" w:color="auto"/>
        <w:left w:val="none" w:sz="0" w:space="0" w:color="auto"/>
        <w:bottom w:val="none" w:sz="0" w:space="0" w:color="auto"/>
        <w:right w:val="none" w:sz="0" w:space="0" w:color="auto"/>
      </w:divBdr>
    </w:div>
    <w:div w:id="173311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Moser</dc:creator>
  <cp:keywords/>
  <dc:description/>
  <cp:lastModifiedBy>brandon galea</cp:lastModifiedBy>
  <cp:revision>2</cp:revision>
  <cp:lastPrinted>2018-11-02T19:10:00Z</cp:lastPrinted>
  <dcterms:created xsi:type="dcterms:W3CDTF">2019-12-04T19:18:00Z</dcterms:created>
  <dcterms:modified xsi:type="dcterms:W3CDTF">2019-12-04T19:18:00Z</dcterms:modified>
</cp:coreProperties>
</file>