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1304284"/>
        <w:docPartObj>
          <w:docPartGallery w:val="Cover Pages"/>
          <w:docPartUnique/>
        </w:docPartObj>
      </w:sdtPr>
      <w:sdtEndPr/>
      <w:sdtContent>
        <w:p w14:paraId="55D847EF" w14:textId="77777777" w:rsidR="00302652" w:rsidRDefault="00302652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7EDB5A1" wp14:editId="755DE1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DE18B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A8150D" wp14:editId="243C4D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4452FC" w14:textId="77777777" w:rsidR="00302652" w:rsidRDefault="0030265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Brandon Wyatt</w:t>
                                    </w:r>
                                  </w:p>
                                </w:sdtContent>
                              </w:sdt>
                              <w:p w14:paraId="203079D2" w14:textId="77777777" w:rsidR="00302652" w:rsidRDefault="00C2655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265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5011709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A815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84452FC" w14:textId="77777777" w:rsidR="00302652" w:rsidRDefault="0030265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Brandon Wyatt</w:t>
                              </w:r>
                            </w:p>
                          </w:sdtContent>
                        </w:sdt>
                        <w:p w14:paraId="203079D2" w14:textId="77777777" w:rsidR="00302652" w:rsidRDefault="0030265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5011709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8135D2" wp14:editId="4FFA81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B091B5" w14:textId="77777777" w:rsidR="00302652" w:rsidRDefault="0030265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  <w:lang w:val="en-NZ"/>
                                  </w:rPr>
                                  <w:alias w:val="Abstract"/>
                                  <w:tag w:val=""/>
                                  <w:id w:val="1175686434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DD2AA7D" w14:textId="77777777" w:rsidR="00302652" w:rsidRDefault="00302652" w:rsidP="0030265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Theme="minorHAnsi"/>
                                        <w:lang w:val="en-NZ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88135D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1B091B5" w14:textId="77777777" w:rsidR="00302652" w:rsidRDefault="0030265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eastAsiaTheme="minorHAnsi"/>
                              <w:lang w:val="en-NZ"/>
                            </w:rPr>
                            <w:alias w:val="Abstract"/>
                            <w:tag w:val=""/>
                            <w:id w:val="1175686434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DD2AA7D" w14:textId="77777777" w:rsidR="00302652" w:rsidRDefault="00302652" w:rsidP="0030265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HAnsi"/>
                                  <w:lang w:val="en-NZ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3F0970" wp14:editId="0559FC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640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640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ED1489" w14:textId="77F39BE5" w:rsidR="00302652" w:rsidRDefault="00C2655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4192367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3448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COSC490 Research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40816318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39871E" w14:textId="77777777" w:rsidR="00302652" w:rsidRDefault="0030265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 More 10 Blue Links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83F09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564.1pt;height:286.5pt;z-index:251659264;visibility:visible;mso-wrap-style:square;mso-width-percent:0;mso-height-percent:363;mso-top-percent:300;mso-wrap-distance-left:9pt;mso-wrap-distance-top:0;mso-wrap-distance-right:9pt;mso-wrap-distance-bottom:0;mso-position-horizontal:center;mso-position-horizontal-relative:page;mso-position-vertical-relative:page;mso-width-percent:0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" filled="f" stroked="f" strokeweight=".5pt">
                    <v:textbox inset="126pt,0,54pt,0">
                      <w:txbxContent>
                        <w:p w14:paraId="1EED1489" w14:textId="77F39BE5" w:rsidR="00302652" w:rsidRDefault="0093448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4192367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COSC490 Research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40816318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39871E" w14:textId="77777777" w:rsidR="00302652" w:rsidRDefault="0030265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 More 10 Blue Links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4C8FBD" w14:textId="77777777" w:rsidR="00302652" w:rsidRDefault="00302652">
          <w:r>
            <w:br w:type="page"/>
          </w:r>
        </w:p>
      </w:sdtContent>
    </w:sdt>
    <w:p w14:paraId="45331F6D" w14:textId="17D927DF" w:rsidR="0024515B" w:rsidRDefault="00302652" w:rsidP="00150B76">
      <w:r>
        <w:lastRenderedPageBreak/>
        <w:softHyphen/>
      </w:r>
      <w:r>
        <w:softHyphen/>
      </w:r>
      <w:r>
        <w:softHyphen/>
      </w:r>
      <w:r>
        <w:softHyphen/>
      </w:r>
      <w:r w:rsidR="00150B76">
        <w:t>Commentary to turn into analysis</w:t>
      </w:r>
      <w:r w:rsidR="003E3EC1">
        <w:t xml:space="preserve">/remind </w:t>
      </w:r>
    </w:p>
    <w:p w14:paraId="33BF5099" w14:textId="349A7FF8" w:rsidR="00150B76" w:rsidRDefault="00150B76" w:rsidP="00150B76">
      <w:pPr>
        <w:pStyle w:val="ListParagraph"/>
        <w:numPr>
          <w:ilvl w:val="0"/>
          <w:numId w:val="1"/>
        </w:numPr>
      </w:pPr>
      <w:r>
        <w:t>Bing API most promising</w:t>
      </w:r>
    </w:p>
    <w:p w14:paraId="262C2C08" w14:textId="37C52C16" w:rsidR="00150B76" w:rsidRDefault="00150B76" w:rsidP="00150B76">
      <w:pPr>
        <w:pStyle w:val="ListParagraph"/>
        <w:numPr>
          <w:ilvl w:val="0"/>
          <w:numId w:val="1"/>
        </w:numPr>
      </w:pPr>
      <w:r>
        <w:t>Trouble with using tools; underestimated difficulty in learning new programming language (Javascript)</w:t>
      </w:r>
    </w:p>
    <w:p w14:paraId="703DEB33" w14:textId="59F9A7EC" w:rsidR="00150B76" w:rsidRDefault="00150B76" w:rsidP="003E3EC1">
      <w:pPr>
        <w:pStyle w:val="ListParagraph"/>
        <w:numPr>
          <w:ilvl w:val="0"/>
          <w:numId w:val="1"/>
        </w:numPr>
      </w:pPr>
      <w:r>
        <w:t>Discrepancies between number of results returned by API and through website. Not sure why this is, but obviously will impact search quality</w:t>
      </w:r>
    </w:p>
    <w:p w14:paraId="0DE6123A" w14:textId="1D7525A3" w:rsidR="00150B76" w:rsidRDefault="00150B76" w:rsidP="00150B76">
      <w:pPr>
        <w:pStyle w:val="ListParagraph"/>
        <w:numPr>
          <w:ilvl w:val="0"/>
          <w:numId w:val="1"/>
        </w:numPr>
      </w:pPr>
      <w:r>
        <w:t>Think about how best to represent and test</w:t>
      </w:r>
    </w:p>
    <w:p w14:paraId="3231A6F9" w14:textId="59ABE45F" w:rsidR="00150B76" w:rsidRDefault="003E3EC1" w:rsidP="00150B76">
      <w:pPr>
        <w:pStyle w:val="ListParagraph"/>
        <w:numPr>
          <w:ilvl w:val="0"/>
          <w:numId w:val="1"/>
        </w:numPr>
      </w:pPr>
      <w:r>
        <w:t>Need to set aside time on a Wednesday/Thursday to devote to this project while the meeting with AT and ROK still fresh in my mind</w:t>
      </w:r>
    </w:p>
    <w:p w14:paraId="3264EFF9" w14:textId="2DAFA9C1" w:rsidR="003E3EC1" w:rsidRDefault="00934488" w:rsidP="00150B76">
      <w:pPr>
        <w:pStyle w:val="ListParagraph"/>
        <w:numPr>
          <w:ilvl w:val="0"/>
          <w:numId w:val="1"/>
        </w:numPr>
      </w:pPr>
      <w:r>
        <w:t>Devise a way to deal with Term Conflation, which the Bing API can handle</w:t>
      </w:r>
    </w:p>
    <w:p w14:paraId="47102AE1" w14:textId="0A51D3D8" w:rsidR="00934488" w:rsidRDefault="00934488" w:rsidP="00C2655D"/>
    <w:p w14:paraId="0038AACA" w14:textId="6D66176D" w:rsidR="00C2655D" w:rsidRDefault="00C2655D" w:rsidP="00C2655D">
      <w:r>
        <w:t xml:space="preserve">Packages so far </w:t>
      </w:r>
    </w:p>
    <w:p w14:paraId="009DB06E" w14:textId="6EC03BAF" w:rsidR="00C2655D" w:rsidRDefault="00C2655D" w:rsidP="00C2655D">
      <w:pPr>
        <w:pStyle w:val="ListParagraph"/>
        <w:numPr>
          <w:ilvl w:val="0"/>
          <w:numId w:val="1"/>
        </w:numPr>
      </w:pPr>
      <w:r>
        <w:t>xmlhttprequest</w:t>
      </w:r>
    </w:p>
    <w:p w14:paraId="5FBEAD32" w14:textId="1EE14CB8" w:rsidR="00C2655D" w:rsidRDefault="00C2655D" w:rsidP="00C2655D">
      <w:pPr>
        <w:pStyle w:val="ListParagraph"/>
        <w:numPr>
          <w:ilvl w:val="0"/>
          <w:numId w:val="1"/>
        </w:numPr>
      </w:pPr>
      <w:r>
        <w:t>prompt</w:t>
      </w:r>
    </w:p>
    <w:p w14:paraId="4448F234" w14:textId="77777777" w:rsidR="00C2655D" w:rsidRDefault="00C2655D" w:rsidP="00C2655D">
      <w:pPr>
        <w:pStyle w:val="ListParagraph"/>
      </w:pPr>
      <w:bookmarkStart w:id="0" w:name="_GoBack"/>
      <w:bookmarkEnd w:id="0"/>
    </w:p>
    <w:sectPr w:rsidR="00C2655D" w:rsidSect="0030265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940FA"/>
    <w:multiLevelType w:val="hybridMultilevel"/>
    <w:tmpl w:val="FD4A94FE"/>
    <w:lvl w:ilvl="0" w:tplc="05641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52"/>
    <w:rsid w:val="00150B76"/>
    <w:rsid w:val="0024515B"/>
    <w:rsid w:val="00302652"/>
    <w:rsid w:val="003E3EC1"/>
    <w:rsid w:val="006C122C"/>
    <w:rsid w:val="00934488"/>
    <w:rsid w:val="00C2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E8D7"/>
  <w15:chartTrackingRefBased/>
  <w15:docId w15:val="{EABEE5C7-8F01-4916-B365-C7A3354C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26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265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50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5011709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COSC490 Research Project</vt:lpstr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COSC490 Research Project</dc:title>
  <dc:subject>No More 10 Blue Links</dc:subject>
  <dc:creator>Brandon Wyatt</dc:creator>
  <cp:keywords/>
  <dc:description/>
  <cp:lastModifiedBy>Brandon Wyatt</cp:lastModifiedBy>
  <cp:revision>4</cp:revision>
  <dcterms:created xsi:type="dcterms:W3CDTF">2017-04-04T01:33:00Z</dcterms:created>
  <dcterms:modified xsi:type="dcterms:W3CDTF">2017-04-04T12:04:00Z</dcterms:modified>
</cp:coreProperties>
</file>