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79BD" w14:textId="0F3FEA21" w:rsidR="005C0918" w:rsidRDefault="00505A55" w:rsidP="00C357CE">
      <w:pPr>
        <w:jc w:val="center"/>
        <w:rPr>
          <w:b/>
          <w:sz w:val="36"/>
          <w:szCs w:val="36"/>
          <w:u w:val="single"/>
        </w:rPr>
      </w:pPr>
      <w:r w:rsidRPr="00505A55">
        <w:rPr>
          <w:b/>
          <w:sz w:val="36"/>
          <w:szCs w:val="36"/>
          <w:u w:val="single"/>
        </w:rPr>
        <w:t>Project write up</w:t>
      </w:r>
      <w:r w:rsidR="00604E6A">
        <w:rPr>
          <w:b/>
          <w:sz w:val="36"/>
          <w:szCs w:val="36"/>
          <w:u w:val="single"/>
        </w:rPr>
        <w:t xml:space="preserve"> </w:t>
      </w:r>
      <w:r w:rsidR="00786150">
        <w:rPr>
          <w:b/>
          <w:sz w:val="36"/>
          <w:szCs w:val="36"/>
          <w:u w:val="single"/>
        </w:rPr>
        <w:t>-</w:t>
      </w:r>
      <w:r w:rsidR="00604E6A">
        <w:rPr>
          <w:b/>
          <w:sz w:val="36"/>
          <w:szCs w:val="36"/>
          <w:u w:val="single"/>
        </w:rPr>
        <w:t xml:space="preserve"> Brandon Batson</w:t>
      </w:r>
    </w:p>
    <w:p w14:paraId="2B7E264B" w14:textId="4BBA68B5" w:rsidR="00604E6A" w:rsidRDefault="00604E6A" w:rsidP="00C357C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Website Project</w:t>
      </w:r>
      <w:r w:rsidR="00786150">
        <w:rPr>
          <w:b/>
          <w:sz w:val="28"/>
          <w:szCs w:val="28"/>
          <w:u w:val="single"/>
        </w:rPr>
        <w:t xml:space="preserve"> - Digital Technologies</w:t>
      </w:r>
    </w:p>
    <w:p w14:paraId="494FC8A3" w14:textId="0C361003" w:rsidR="00C357CE" w:rsidRPr="00C357CE" w:rsidRDefault="00C35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aimed to achieve the following points.</w:t>
      </w:r>
    </w:p>
    <w:p w14:paraId="76F6546C" w14:textId="77777777" w:rsidR="004B4D88" w:rsidRPr="009C402B" w:rsidRDefault="004B4D88" w:rsidP="004B4D88">
      <w:r w:rsidRPr="009C402B">
        <w:rPr>
          <w:b/>
          <w:bCs/>
        </w:rPr>
        <w:t>At least 3 different pages to navigate between</w:t>
      </w:r>
      <w:r>
        <w:rPr>
          <w:b/>
          <w:bCs/>
        </w:rPr>
        <w:t xml:space="preserve">: </w:t>
      </w:r>
      <w:r>
        <w:t>Allow users to navigate the page with ease.</w:t>
      </w:r>
    </w:p>
    <w:p w14:paraId="6311AB0B" w14:textId="77777777" w:rsidR="004B4D88" w:rsidRPr="00A035FD" w:rsidRDefault="004B4D88" w:rsidP="004B4D88">
      <w:r w:rsidRPr="00A035FD">
        <w:rPr>
          <w:b/>
          <w:bCs/>
        </w:rPr>
        <w:t>At least one image and text on each page</w:t>
      </w:r>
      <w:r>
        <w:rPr>
          <w:b/>
          <w:bCs/>
        </w:rPr>
        <w:t xml:space="preserve">: </w:t>
      </w:r>
      <w:r>
        <w:t>The web page is not all just text.</w:t>
      </w:r>
    </w:p>
    <w:p w14:paraId="37DBAFEB" w14:textId="77777777" w:rsidR="004B4D88" w:rsidRPr="00A035FD" w:rsidRDefault="004B4D88" w:rsidP="004B4D88">
      <w:r w:rsidRPr="00A035FD">
        <w:rPr>
          <w:b/>
          <w:bCs/>
        </w:rPr>
        <w:t>A consistent header and footer on multiple pages</w:t>
      </w:r>
      <w:r>
        <w:rPr>
          <w:b/>
          <w:bCs/>
        </w:rPr>
        <w:t xml:space="preserve">: </w:t>
      </w:r>
      <w:r>
        <w:t>Show consistency between pages.</w:t>
      </w:r>
    </w:p>
    <w:p w14:paraId="01F8ABEF" w14:textId="77777777" w:rsidR="004B4D88" w:rsidRPr="00AC46F8" w:rsidRDefault="004B4D88" w:rsidP="004B4D88">
      <w:r w:rsidRPr="00A035FD">
        <w:rPr>
          <w:b/>
          <w:bCs/>
        </w:rPr>
        <w:t>Use of an external CSS file to style elements</w:t>
      </w:r>
      <w:r>
        <w:rPr>
          <w:b/>
          <w:bCs/>
        </w:rPr>
        <w:t xml:space="preserve">: </w:t>
      </w:r>
      <w:r>
        <w:t>Makes the web page appealing to look at.</w:t>
      </w:r>
    </w:p>
    <w:p w14:paraId="3BE88FF8" w14:textId="7F84485B" w:rsidR="004B4D88" w:rsidRPr="00AC46F8" w:rsidRDefault="004B4D88" w:rsidP="004B4D88">
      <w:r w:rsidRPr="00F05AEA">
        <w:rPr>
          <w:b/>
          <w:bCs/>
        </w:rPr>
        <w:t>Timed slideshow of screenshots or photos</w:t>
      </w:r>
      <w:r>
        <w:rPr>
          <w:b/>
          <w:bCs/>
        </w:rPr>
        <w:t xml:space="preserve">: </w:t>
      </w:r>
      <w:r>
        <w:t>Add some fl</w:t>
      </w:r>
      <w:r w:rsidR="00A0618B">
        <w:t>air</w:t>
      </w:r>
      <w:r>
        <w:t xml:space="preserve"> to existing images.</w:t>
      </w:r>
    </w:p>
    <w:p w14:paraId="63E7F403" w14:textId="77777777" w:rsidR="004B4D88" w:rsidRPr="00F05AEA" w:rsidRDefault="004B4D88" w:rsidP="004B4D88">
      <w:pPr>
        <w:rPr>
          <w:b/>
          <w:bCs/>
        </w:rPr>
      </w:pPr>
      <w:r w:rsidRPr="00F05AEA">
        <w:rPr>
          <w:b/>
          <w:bCs/>
        </w:rPr>
        <w:t>Sound test using the web audio API to demonstrate a number of different sound effects</w:t>
      </w:r>
      <w:r>
        <w:rPr>
          <w:b/>
          <w:bCs/>
        </w:rPr>
        <w:t xml:space="preserve">: </w:t>
      </w:r>
      <w:r w:rsidRPr="00FB7A77">
        <w:t>Showcase ability to use the web audio API</w:t>
      </w:r>
      <w:r>
        <w:t>.</w:t>
      </w:r>
    </w:p>
    <w:p w14:paraId="5488FC8B" w14:textId="77777777" w:rsidR="004B4D88" w:rsidRPr="00F05AEA" w:rsidRDefault="004B4D88" w:rsidP="004B4D88">
      <w:pPr>
        <w:rPr>
          <w:b/>
          <w:bCs/>
        </w:rPr>
      </w:pPr>
      <w:r w:rsidRPr="00F05AEA">
        <w:rPr>
          <w:b/>
          <w:bCs/>
        </w:rPr>
        <w:t>Manipulation of simple shapes using the canvas element</w:t>
      </w:r>
      <w:r>
        <w:rPr>
          <w:b/>
          <w:bCs/>
        </w:rPr>
        <w:t xml:space="preserve">: </w:t>
      </w:r>
      <w:r w:rsidRPr="00FB7A77">
        <w:t>Showcase ability to use the Canvas</w:t>
      </w:r>
      <w:r>
        <w:t>.</w:t>
      </w:r>
    </w:p>
    <w:p w14:paraId="264D3817" w14:textId="25332946" w:rsidR="004B4D88" w:rsidRDefault="004B4D88" w:rsidP="004B4D88">
      <w:r w:rsidRPr="00F05AEA">
        <w:rPr>
          <w:b/>
          <w:bCs/>
        </w:rPr>
        <w:t>Small HTML5 mini game using the canvas element</w:t>
      </w:r>
      <w:r>
        <w:rPr>
          <w:b/>
          <w:bCs/>
        </w:rPr>
        <w:t xml:space="preserve">: </w:t>
      </w:r>
      <w:r>
        <w:t>Showcase ability to use JavaScript.</w:t>
      </w:r>
    </w:p>
    <w:p w14:paraId="188C0079" w14:textId="74DBEAC7" w:rsidR="003A1CD3" w:rsidRDefault="0000392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Layout</w:t>
      </w:r>
      <w:r w:rsidR="001541E8">
        <w:rPr>
          <w:b/>
          <w:sz w:val="36"/>
          <w:szCs w:val="36"/>
          <w:u w:val="single"/>
        </w:rPr>
        <w:t xml:space="preserve"> and Style</w:t>
      </w:r>
    </w:p>
    <w:p w14:paraId="027D4421" w14:textId="19CD11E1" w:rsidR="0000392E" w:rsidRDefault="0000392E">
      <w:pPr>
        <w:rPr>
          <w:bCs/>
        </w:rPr>
      </w:pPr>
      <w:r>
        <w:rPr>
          <w:bCs/>
        </w:rPr>
        <w:t xml:space="preserve">I wanted the layout of the website to be easy on the eyes for all users, therefore I went for simplicity </w:t>
      </w:r>
      <w:r w:rsidR="00CD66A5">
        <w:rPr>
          <w:bCs/>
        </w:rPr>
        <w:t xml:space="preserve">when using the empty space on each page, </w:t>
      </w:r>
      <w:r>
        <w:rPr>
          <w:bCs/>
        </w:rPr>
        <w:t xml:space="preserve">and </w:t>
      </w:r>
      <w:r w:rsidR="00CD66A5">
        <w:rPr>
          <w:bCs/>
        </w:rPr>
        <w:t>a colour scheme that is easy on the eyes</w:t>
      </w:r>
      <w:r w:rsidR="001541E8">
        <w:rPr>
          <w:bCs/>
        </w:rPr>
        <w:t xml:space="preserve"> which is consistent throughout the website</w:t>
      </w:r>
      <w:r w:rsidR="00992112">
        <w:rPr>
          <w:bCs/>
        </w:rPr>
        <w:t xml:space="preserve"> that only consists of two colours</w:t>
      </w:r>
      <w:r w:rsidR="00850133">
        <w:rPr>
          <w:bCs/>
        </w:rPr>
        <w:t xml:space="preserve"> that are </w:t>
      </w:r>
      <w:r w:rsidR="00AE41A4">
        <w:rPr>
          <w:bCs/>
        </w:rPr>
        <w:t>analogous</w:t>
      </w:r>
      <w:r w:rsidR="001541E8">
        <w:rPr>
          <w:bCs/>
        </w:rPr>
        <w:t>.</w:t>
      </w:r>
    </w:p>
    <w:p w14:paraId="07E02A52" w14:textId="0D61B833" w:rsidR="008633B7" w:rsidRDefault="00280312">
      <w:pPr>
        <w:rPr>
          <w:bCs/>
        </w:rPr>
      </w:pPr>
      <w:r>
        <w:rPr>
          <w:bCs/>
        </w:rPr>
        <w:t>This was not a snap decision and beforehand I went through many other colour options, such as a blue fade from top to bottom of the website. I later decided</w:t>
      </w:r>
      <w:r w:rsidR="00D9235F">
        <w:rPr>
          <w:bCs/>
        </w:rPr>
        <w:t xml:space="preserve"> </w:t>
      </w:r>
      <w:r w:rsidR="002A3C72">
        <w:rPr>
          <w:bCs/>
        </w:rPr>
        <w:t>that this was</w:t>
      </w:r>
      <w:r w:rsidR="00FB04E7">
        <w:rPr>
          <w:bCs/>
        </w:rPr>
        <w:t xml:space="preserve"> difficult to keep consistent and </w:t>
      </w:r>
      <w:r w:rsidR="00AB0CEB">
        <w:rPr>
          <w:bCs/>
        </w:rPr>
        <w:t xml:space="preserve">didn’t </w:t>
      </w:r>
      <w:r w:rsidR="00FB04E7">
        <w:rPr>
          <w:bCs/>
        </w:rPr>
        <w:t>look very good either.</w:t>
      </w:r>
    </w:p>
    <w:p w14:paraId="78E422AA" w14:textId="2EACD62B" w:rsidR="000A23DA" w:rsidRDefault="000A23DA">
      <w:pPr>
        <w:rPr>
          <w:bCs/>
        </w:rPr>
      </w:pPr>
      <w:r>
        <w:rPr>
          <w:bCs/>
        </w:rPr>
        <w:t xml:space="preserve">For the index page, I decided to use something I learned about while </w:t>
      </w:r>
      <w:r w:rsidR="009F231C">
        <w:rPr>
          <w:bCs/>
        </w:rPr>
        <w:t xml:space="preserve">creating this project, which was jQuery. By using “W3Schools” I managed to creating </w:t>
      </w:r>
      <w:r w:rsidR="00700077">
        <w:rPr>
          <w:bCs/>
        </w:rPr>
        <w:t>text on the index page that faded in and out as different text each time, eventually looping around and starting again</w:t>
      </w:r>
      <w:r w:rsidR="00456285">
        <w:rPr>
          <w:bCs/>
        </w:rPr>
        <w:t>.</w:t>
      </w:r>
    </w:p>
    <w:p w14:paraId="33442AB0" w14:textId="090D0509" w:rsidR="00AA469F" w:rsidRPr="00FB04E7" w:rsidRDefault="00456285">
      <w:pPr>
        <w:rPr>
          <w:bCs/>
        </w:rPr>
      </w:pPr>
      <w:r>
        <w:rPr>
          <w:bCs/>
        </w:rPr>
        <w:t xml:space="preserve">Near the end of development, I realised I didn’t have many images on my website. </w:t>
      </w:r>
      <w:r w:rsidR="00F736B9">
        <w:rPr>
          <w:bCs/>
        </w:rPr>
        <w:t>Therefore,</w:t>
      </w:r>
      <w:r>
        <w:rPr>
          <w:bCs/>
        </w:rPr>
        <w:t xml:space="preserve"> </w:t>
      </w:r>
      <w:r w:rsidR="00FC1493">
        <w:rPr>
          <w:bCs/>
        </w:rPr>
        <w:t xml:space="preserve">to show my understanding of using the &lt;img&gt; tag, I placed an image of an early design of a card from the card game that </w:t>
      </w:r>
      <w:r w:rsidR="00BA5E17">
        <w:rPr>
          <w:bCs/>
        </w:rPr>
        <w:t>our team is creating for another project.</w:t>
      </w:r>
    </w:p>
    <w:p w14:paraId="36600D94" w14:textId="430A3C4C" w:rsidR="00556416" w:rsidRDefault="008633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Issues and Fixes</w:t>
      </w:r>
    </w:p>
    <w:p w14:paraId="7AB80014" w14:textId="465472E4" w:rsidR="00556416" w:rsidRPr="00556416" w:rsidRDefault="00556416">
      <w:pPr>
        <w:rPr>
          <w:bCs/>
        </w:rPr>
      </w:pPr>
      <w:r>
        <w:rPr>
          <w:bCs/>
        </w:rPr>
        <w:t xml:space="preserve">A small issue that arose </w:t>
      </w:r>
      <w:r w:rsidR="00B8341E">
        <w:rPr>
          <w:bCs/>
        </w:rPr>
        <w:t xml:space="preserve">near the end of development was that not all systems had HP Simplified, which was what I used as my base </w:t>
      </w:r>
      <w:r w:rsidR="00BB539C">
        <w:rPr>
          <w:bCs/>
        </w:rPr>
        <w:t>text;</w:t>
      </w:r>
      <w:r w:rsidR="00B8341E">
        <w:rPr>
          <w:bCs/>
        </w:rPr>
        <w:t xml:space="preserve"> </w:t>
      </w:r>
      <w:r w:rsidR="00050DA0">
        <w:rPr>
          <w:bCs/>
        </w:rPr>
        <w:t>therefore,</w:t>
      </w:r>
      <w:r w:rsidR="00B8341E">
        <w:rPr>
          <w:bCs/>
        </w:rPr>
        <w:t xml:space="preserve"> I added </w:t>
      </w:r>
      <w:r w:rsidR="009545EB">
        <w:rPr>
          <w:bCs/>
        </w:rPr>
        <w:t>a secondary text to change to if the system didn’t have HP Simplified, this was Comic Sans MS.</w:t>
      </w:r>
    </w:p>
    <w:p w14:paraId="47257B7D" w14:textId="631F5EDC" w:rsidR="00C32EBB" w:rsidRDefault="00C32EBB">
      <w:pPr>
        <w:rPr>
          <w:bCs/>
        </w:rPr>
      </w:pPr>
      <w:r>
        <w:rPr>
          <w:b/>
        </w:rPr>
        <w:t xml:space="preserve">Menu Bar: </w:t>
      </w:r>
      <w:r>
        <w:rPr>
          <w:bCs/>
        </w:rPr>
        <w:t>The menu bar caused a lot of pro</w:t>
      </w:r>
      <w:r w:rsidR="004F2E70">
        <w:rPr>
          <w:bCs/>
        </w:rPr>
        <w:t>blems to do with placement of other divisions</w:t>
      </w:r>
      <w:r w:rsidR="005B4592">
        <w:rPr>
          <w:bCs/>
        </w:rPr>
        <w:t xml:space="preserve"> or canvases</w:t>
      </w:r>
      <w:r w:rsidR="004F2E70">
        <w:rPr>
          <w:bCs/>
        </w:rPr>
        <w:t xml:space="preserve"> on </w:t>
      </w:r>
      <w:r w:rsidR="005B4592">
        <w:rPr>
          <w:bCs/>
        </w:rPr>
        <w:t xml:space="preserve">certain pages. </w:t>
      </w:r>
      <w:r w:rsidR="00B26B74">
        <w:rPr>
          <w:bCs/>
        </w:rPr>
        <w:t xml:space="preserve">This was </w:t>
      </w:r>
      <w:r w:rsidR="00544181">
        <w:rPr>
          <w:bCs/>
        </w:rPr>
        <w:t>due to the fact that</w:t>
      </w:r>
      <w:r w:rsidR="006B434F">
        <w:rPr>
          <w:bCs/>
        </w:rPr>
        <w:t xml:space="preserve"> the division is alternating from solid to </w:t>
      </w:r>
      <w:r w:rsidR="00C93174">
        <w:rPr>
          <w:bCs/>
        </w:rPr>
        <w:t xml:space="preserve">invisible, causing some other </w:t>
      </w:r>
      <w:r w:rsidR="000134D6">
        <w:rPr>
          <w:bCs/>
        </w:rPr>
        <w:t>divisions to move around the page whenever the menu was activated.</w:t>
      </w:r>
    </w:p>
    <w:p w14:paraId="23955E11" w14:textId="005C7215" w:rsidR="00EA14AE" w:rsidRDefault="003521E0">
      <w:pPr>
        <w:rPr>
          <w:bCs/>
        </w:rPr>
      </w:pPr>
      <w:r>
        <w:rPr>
          <w:bCs/>
        </w:rPr>
        <w:t>To fix this</w:t>
      </w:r>
      <w:r w:rsidR="00BB79BE">
        <w:rPr>
          <w:bCs/>
        </w:rPr>
        <w:t xml:space="preserve"> problem, in the stylesheet I made sure to set absolute positions </w:t>
      </w:r>
      <w:r w:rsidR="002C33D4">
        <w:rPr>
          <w:bCs/>
        </w:rPr>
        <w:t>whenever I made a new division or canvas.</w:t>
      </w:r>
    </w:p>
    <w:p w14:paraId="4768C6B2" w14:textId="493A620B" w:rsidR="003B794A" w:rsidRDefault="003B794A">
      <w:pPr>
        <w:rPr>
          <w:bCs/>
        </w:rPr>
      </w:pPr>
      <w:r w:rsidRPr="00C32EBB"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0C90FDE6" wp14:editId="5FD01DCE">
            <wp:simplePos x="0" y="0"/>
            <wp:positionH relativeFrom="margin">
              <wp:align>right</wp:align>
            </wp:positionH>
            <wp:positionV relativeFrom="paragraph">
              <wp:posOffset>815975</wp:posOffset>
            </wp:positionV>
            <wp:extent cx="573151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538" y="2108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0F0">
        <w:rPr>
          <w:bCs/>
        </w:rPr>
        <w:t>I decided that a menu bar that pops out instead of slowly moves out would be more consistent when it came to creating other pages.</w:t>
      </w:r>
      <w:r w:rsidR="00113EAF">
        <w:rPr>
          <w:bCs/>
        </w:rPr>
        <w:t xml:space="preserve"> Design is always something I’ve struggled with and I’d say that coming up with a unique idea for something such as a website</w:t>
      </w:r>
      <w:r>
        <w:rPr>
          <w:bCs/>
        </w:rPr>
        <w:t xml:space="preserve"> and making it look appealing</w:t>
      </w:r>
      <w:r w:rsidR="00113EAF">
        <w:rPr>
          <w:bCs/>
        </w:rPr>
        <w:t xml:space="preserve"> is </w:t>
      </w:r>
      <w:r w:rsidR="00DA2226">
        <w:rPr>
          <w:bCs/>
        </w:rPr>
        <w:t>a big weakness of mine.</w:t>
      </w:r>
    </w:p>
    <w:p w14:paraId="140B3D9F" w14:textId="5266B4FE" w:rsidR="000461D5" w:rsidRPr="003B794A" w:rsidRDefault="000461D5">
      <w:pPr>
        <w:rPr>
          <w:bCs/>
        </w:rPr>
      </w:pPr>
    </w:p>
    <w:p w14:paraId="051C8000" w14:textId="4F32A9F6" w:rsidR="00505A55" w:rsidRDefault="002C33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39836CA" wp14:editId="1782AFEA">
            <wp:simplePos x="0" y="0"/>
            <wp:positionH relativeFrom="margin">
              <wp:posOffset>3723005</wp:posOffset>
            </wp:positionH>
            <wp:positionV relativeFrom="paragraph">
              <wp:posOffset>16510</wp:posOffset>
            </wp:positionV>
            <wp:extent cx="2438400" cy="2557145"/>
            <wp:effectExtent l="0" t="0" r="0" b="0"/>
            <wp:wrapTight wrapText="bothSides">
              <wp:wrapPolygon edited="0">
                <wp:start x="0" y="0"/>
                <wp:lineTo x="0" y="21402"/>
                <wp:lineTo x="21431" y="21402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A55">
        <w:rPr>
          <w:b/>
          <w:bCs/>
        </w:rPr>
        <w:t xml:space="preserve">Canvas page: </w:t>
      </w:r>
      <w:r w:rsidR="00505A55">
        <w:t xml:space="preserve">I wanted to make something on the canvas page that would stand out, </w:t>
      </w:r>
      <w:r w:rsidR="000461D5">
        <w:t>so I decided to re-create the classic Atari game “PONG” inside a canvas as a small HTML5 game</w:t>
      </w:r>
      <w:r w:rsidR="003D6084">
        <w:t>. It seemed like something I could do that was in my skill range</w:t>
      </w:r>
      <w:r w:rsidR="00DA2226">
        <w:t xml:space="preserve"> as I enjoy coding a lot more than designing</w:t>
      </w:r>
      <w:r w:rsidR="003B794A">
        <w:t xml:space="preserve"> this played more into my strengths</w:t>
      </w:r>
      <w:r w:rsidR="000461D5">
        <w:rPr>
          <w:b/>
          <w:bCs/>
        </w:rPr>
        <w:t xml:space="preserve">. </w:t>
      </w:r>
      <w:r w:rsidR="000461D5">
        <w:t>I used the script tags to code the game using JavaScript with multiple functions and variables.</w:t>
      </w:r>
      <w:r w:rsidR="003D6084">
        <w:t xml:space="preserve"> </w:t>
      </w:r>
      <w:r w:rsidR="003E73C2">
        <w:t xml:space="preserve">I used the game as an opportunity to show that I can use sounds on a </w:t>
      </w:r>
      <w:r w:rsidR="00520CB5">
        <w:t>web page by including the sounds the ball makes when it hits a paddle or the wall.</w:t>
      </w:r>
    </w:p>
    <w:p w14:paraId="22734A14" w14:textId="0B49C2E1" w:rsidR="003D00F9" w:rsidRPr="003D00F9" w:rsidRDefault="00F65DB9">
      <w:r w:rsidRPr="00AC46F8">
        <w:rPr>
          <w:bCs/>
          <w:noProof/>
        </w:rPr>
        <w:drawing>
          <wp:anchor distT="0" distB="0" distL="114300" distR="114300" simplePos="0" relativeHeight="251670529" behindDoc="1" locked="0" layoutInCell="1" allowOverlap="1" wp14:anchorId="63F262C0" wp14:editId="6512EEC9">
            <wp:simplePos x="0" y="0"/>
            <wp:positionH relativeFrom="margin">
              <wp:align>center</wp:align>
            </wp:positionH>
            <wp:positionV relativeFrom="paragraph">
              <wp:posOffset>1348105</wp:posOffset>
            </wp:positionV>
            <wp:extent cx="2333625" cy="1687195"/>
            <wp:effectExtent l="0" t="0" r="952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452">
        <w:t xml:space="preserve">An issue I encountered about mid-way through development of the game was that the game would not </w:t>
      </w:r>
      <w:r w:rsidR="004754C5">
        <w:t>reset,</w:t>
      </w:r>
      <w:r w:rsidR="009F7452">
        <w:t xml:space="preserve"> and the user would have to refresh the page</w:t>
      </w:r>
      <w:r w:rsidR="004754C5">
        <w:t>.</w:t>
      </w:r>
      <w:r w:rsidR="009F7452">
        <w:t xml:space="preserve"> </w:t>
      </w:r>
      <w:r w:rsidR="004754C5">
        <w:t>A</w:t>
      </w:r>
      <w:r w:rsidR="009F7452">
        <w:t xml:space="preserve">fter many attempts I couldn’t figure out why the variables </w:t>
      </w:r>
      <w:r w:rsidR="00194E36">
        <w:t>weren’t resetting</w:t>
      </w:r>
      <w:r w:rsidR="004754C5">
        <w:t>, eventually I figured it out and changed the start button into a start/reset button. The issue was that I was trying to create a function that reset all the variables, however the ones that were created in this new function were only local to that function and were not resetting the global ones.</w:t>
      </w:r>
    </w:p>
    <w:p w14:paraId="7EC069E5" w14:textId="4462B4C6" w:rsidR="007E47BB" w:rsidRDefault="007E47BB">
      <w:pPr>
        <w:rPr>
          <w:noProof/>
        </w:rPr>
      </w:pPr>
    </w:p>
    <w:p w14:paraId="6FA38D61" w14:textId="6D10D045" w:rsidR="003D00F9" w:rsidRDefault="003D00F9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Analysis</w:t>
      </w:r>
    </w:p>
    <w:p w14:paraId="3912D97C" w14:textId="2DB0A7F9" w:rsidR="003D00F9" w:rsidRDefault="008516A1">
      <w:pPr>
        <w:rPr>
          <w:noProof/>
        </w:rPr>
      </w:pPr>
      <w:r>
        <w:rPr>
          <w:noProof/>
        </w:rPr>
        <w:t xml:space="preserve">When it comes to the points I wished to achieve, I believe I managed all but a few. These being that I didn’t include </w:t>
      </w:r>
      <w:r w:rsidRPr="008516A1">
        <w:rPr>
          <w:b/>
          <w:bCs/>
          <w:noProof/>
        </w:rPr>
        <w:t>images on each page</w:t>
      </w:r>
      <w:r>
        <w:rPr>
          <w:b/>
          <w:bCs/>
          <w:noProof/>
        </w:rPr>
        <w:t xml:space="preserve">. </w:t>
      </w:r>
      <w:r>
        <w:rPr>
          <w:noProof/>
        </w:rPr>
        <w:t xml:space="preserve">I felt as I was designing </w:t>
      </w:r>
      <w:r w:rsidR="00B64C15">
        <w:rPr>
          <w:noProof/>
        </w:rPr>
        <w:t>the web page that it didn’t seem like it needed</w:t>
      </w:r>
      <w:r w:rsidR="00940539">
        <w:rPr>
          <w:noProof/>
        </w:rPr>
        <w:t xml:space="preserve"> an image on each individual page, however, I still used images in general on some pages.</w:t>
      </w:r>
      <w:r w:rsidR="00A0618B">
        <w:rPr>
          <w:noProof/>
        </w:rPr>
        <w:t xml:space="preserve"> I </w:t>
      </w:r>
      <w:r w:rsidR="00660B94">
        <w:rPr>
          <w:noProof/>
        </w:rPr>
        <w:t>do believe I have achieved all other points stated at the beginning of this document.</w:t>
      </w:r>
    </w:p>
    <w:p w14:paraId="6BBB59F8" w14:textId="77777777" w:rsidR="00940539" w:rsidRPr="008516A1" w:rsidRDefault="00940539">
      <w:pPr>
        <w:rPr>
          <w:noProof/>
        </w:rPr>
      </w:pPr>
    </w:p>
    <w:p w14:paraId="4209D41A" w14:textId="0B05FCE1" w:rsidR="007E47BB" w:rsidRDefault="007E47BB">
      <w:pPr>
        <w:rPr>
          <w:b/>
          <w:noProof/>
          <w:sz w:val="36"/>
          <w:szCs w:val="36"/>
          <w:u w:val="single"/>
        </w:rPr>
      </w:pPr>
      <w:r w:rsidRPr="007E47BB">
        <w:rPr>
          <w:b/>
          <w:noProof/>
          <w:sz w:val="36"/>
          <w:szCs w:val="36"/>
          <w:u w:val="single"/>
        </w:rPr>
        <w:lastRenderedPageBreak/>
        <w:t>Conclusion</w:t>
      </w:r>
    </w:p>
    <w:p w14:paraId="23B728BD" w14:textId="5916CE4E" w:rsidR="007E47BB" w:rsidRDefault="0026372C">
      <w:pPr>
        <w:rPr>
          <w:noProof/>
        </w:rPr>
      </w:pPr>
      <w:r>
        <w:rPr>
          <w:noProof/>
        </w:rPr>
        <w:t xml:space="preserve">Overall, I’d say that my ability to create practical </w:t>
      </w:r>
      <w:r w:rsidR="00585D9D">
        <w:rPr>
          <w:noProof/>
        </w:rPr>
        <w:t>stuff such as the JavaScript mini game is much stronger than my ability to create a unique and good looking website</w:t>
      </w:r>
      <w:r w:rsidR="00E5131D">
        <w:rPr>
          <w:noProof/>
        </w:rPr>
        <w:t>. This is something that will even out the more I attempt to create in the future and hopefully I will get better at coming up with original and unique ideas.</w:t>
      </w:r>
    </w:p>
    <w:p w14:paraId="5AF57B13" w14:textId="2262D1E6" w:rsidR="00E5131D" w:rsidRPr="007E47BB" w:rsidRDefault="00E5131D">
      <w:r>
        <w:rPr>
          <w:noProof/>
        </w:rPr>
        <w:t>When it came to solving issues related to HTML code I usually</w:t>
      </w:r>
      <w:r w:rsidR="00311EEC">
        <w:rPr>
          <w:noProof/>
        </w:rPr>
        <w:t xml:space="preserve"> spotted what was causing the issue quite quickly, however a lot of the time I also reffered to w3schools </w:t>
      </w:r>
      <w:r w:rsidR="00164588">
        <w:rPr>
          <w:noProof/>
        </w:rPr>
        <w:t>and other people’s designs from stack overflow to get an idea of what I should be doing</w:t>
      </w:r>
      <w:r w:rsidR="00EA26B8">
        <w:rPr>
          <w:noProof/>
        </w:rPr>
        <w:t xml:space="preserve">, However when it came to getting the movement for my paddles in the pong mini game I used the code provided </w:t>
      </w:r>
      <w:r w:rsidR="00E80524">
        <w:rPr>
          <w:noProof/>
        </w:rPr>
        <w:t>on brightspace during the “Audio Test” lecture.</w:t>
      </w:r>
    </w:p>
    <w:sectPr w:rsidR="00E5131D" w:rsidRPr="007E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55"/>
    <w:rsid w:val="0000392E"/>
    <w:rsid w:val="000134D6"/>
    <w:rsid w:val="00022FE5"/>
    <w:rsid w:val="000461D5"/>
    <w:rsid w:val="00050DA0"/>
    <w:rsid w:val="00087FCF"/>
    <w:rsid w:val="000A1105"/>
    <w:rsid w:val="000A23DA"/>
    <w:rsid w:val="000D02A5"/>
    <w:rsid w:val="00113EAF"/>
    <w:rsid w:val="001535E0"/>
    <w:rsid w:val="001541E8"/>
    <w:rsid w:val="001568F0"/>
    <w:rsid w:val="00157820"/>
    <w:rsid w:val="00164588"/>
    <w:rsid w:val="00194E36"/>
    <w:rsid w:val="00206EA9"/>
    <w:rsid w:val="0026372C"/>
    <w:rsid w:val="00265A14"/>
    <w:rsid w:val="00280312"/>
    <w:rsid w:val="002A3C72"/>
    <w:rsid w:val="002B025A"/>
    <w:rsid w:val="002C33D4"/>
    <w:rsid w:val="002D0A8F"/>
    <w:rsid w:val="00307E62"/>
    <w:rsid w:val="00311EEC"/>
    <w:rsid w:val="0031284C"/>
    <w:rsid w:val="003521E0"/>
    <w:rsid w:val="003523BC"/>
    <w:rsid w:val="003A1CD3"/>
    <w:rsid w:val="003B794A"/>
    <w:rsid w:val="003D00F9"/>
    <w:rsid w:val="003D6084"/>
    <w:rsid w:val="003E178D"/>
    <w:rsid w:val="003E73C2"/>
    <w:rsid w:val="00456285"/>
    <w:rsid w:val="004754C5"/>
    <w:rsid w:val="004B4D88"/>
    <w:rsid w:val="004C5465"/>
    <w:rsid w:val="004D347D"/>
    <w:rsid w:val="004F18F7"/>
    <w:rsid w:val="004F2E70"/>
    <w:rsid w:val="00505A55"/>
    <w:rsid w:val="00516A33"/>
    <w:rsid w:val="00520CB5"/>
    <w:rsid w:val="005346E2"/>
    <w:rsid w:val="00544181"/>
    <w:rsid w:val="00556416"/>
    <w:rsid w:val="00585D9D"/>
    <w:rsid w:val="005A1405"/>
    <w:rsid w:val="005A2C65"/>
    <w:rsid w:val="005A603E"/>
    <w:rsid w:val="005B4592"/>
    <w:rsid w:val="00604E6A"/>
    <w:rsid w:val="00614DB6"/>
    <w:rsid w:val="006260FF"/>
    <w:rsid w:val="006340B8"/>
    <w:rsid w:val="006574B4"/>
    <w:rsid w:val="00660B94"/>
    <w:rsid w:val="0068080D"/>
    <w:rsid w:val="006B434F"/>
    <w:rsid w:val="006E5E12"/>
    <w:rsid w:val="006F22CA"/>
    <w:rsid w:val="00700077"/>
    <w:rsid w:val="007250F0"/>
    <w:rsid w:val="00786150"/>
    <w:rsid w:val="007E47BB"/>
    <w:rsid w:val="0081760B"/>
    <w:rsid w:val="00850133"/>
    <w:rsid w:val="008516A1"/>
    <w:rsid w:val="008633B7"/>
    <w:rsid w:val="008D1274"/>
    <w:rsid w:val="00940539"/>
    <w:rsid w:val="009545EB"/>
    <w:rsid w:val="00992112"/>
    <w:rsid w:val="009A7DC8"/>
    <w:rsid w:val="009C402B"/>
    <w:rsid w:val="009D17E6"/>
    <w:rsid w:val="009F231C"/>
    <w:rsid w:val="009F7452"/>
    <w:rsid w:val="00A035FD"/>
    <w:rsid w:val="00A0618B"/>
    <w:rsid w:val="00A73683"/>
    <w:rsid w:val="00A776B5"/>
    <w:rsid w:val="00A94492"/>
    <w:rsid w:val="00AA469F"/>
    <w:rsid w:val="00AB0CEB"/>
    <w:rsid w:val="00AB543C"/>
    <w:rsid w:val="00AE41A4"/>
    <w:rsid w:val="00B26B74"/>
    <w:rsid w:val="00B26BE0"/>
    <w:rsid w:val="00B64C15"/>
    <w:rsid w:val="00B8341E"/>
    <w:rsid w:val="00BA5E17"/>
    <w:rsid w:val="00BB539C"/>
    <w:rsid w:val="00BB79BE"/>
    <w:rsid w:val="00BC4DB5"/>
    <w:rsid w:val="00C32EBB"/>
    <w:rsid w:val="00C357CE"/>
    <w:rsid w:val="00C93174"/>
    <w:rsid w:val="00CB477A"/>
    <w:rsid w:val="00CD0D20"/>
    <w:rsid w:val="00CD66A5"/>
    <w:rsid w:val="00D571E0"/>
    <w:rsid w:val="00D635FD"/>
    <w:rsid w:val="00D777A7"/>
    <w:rsid w:val="00D9235F"/>
    <w:rsid w:val="00DA2226"/>
    <w:rsid w:val="00DE4A5C"/>
    <w:rsid w:val="00E5131D"/>
    <w:rsid w:val="00E80524"/>
    <w:rsid w:val="00EA14AE"/>
    <w:rsid w:val="00EA26B8"/>
    <w:rsid w:val="00F00079"/>
    <w:rsid w:val="00F05AEA"/>
    <w:rsid w:val="00F12516"/>
    <w:rsid w:val="00F65DB9"/>
    <w:rsid w:val="00F736B9"/>
    <w:rsid w:val="00FB04E7"/>
    <w:rsid w:val="00FC1493"/>
    <w:rsid w:val="00FC2B5B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EC8F"/>
  <w15:chartTrackingRefBased/>
  <w15:docId w15:val="{A3D91D0E-2090-40FD-B6BD-0AA693E0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Batson</dc:creator>
  <cp:keywords/>
  <dc:description/>
  <cp:lastModifiedBy>Brandon Batson</cp:lastModifiedBy>
  <cp:revision>73</cp:revision>
  <dcterms:created xsi:type="dcterms:W3CDTF">2020-12-14T13:59:00Z</dcterms:created>
  <dcterms:modified xsi:type="dcterms:W3CDTF">2020-12-15T12:16:00Z</dcterms:modified>
</cp:coreProperties>
</file>