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99857" w14:textId="1DBE06F8" w:rsidR="00903641" w:rsidRDefault="008835A9" w:rsidP="008835A9">
      <w:pPr>
        <w:pStyle w:val="Title"/>
        <w:rPr>
          <w:rFonts w:asciiTheme="minorHAnsi" w:hAnsiTheme="minorHAnsi" w:cstheme="minorHAnsi"/>
        </w:rPr>
      </w:pPr>
      <w:r w:rsidRPr="008835A9">
        <w:rPr>
          <w:rFonts w:asciiTheme="minorHAnsi" w:hAnsiTheme="minorHAnsi" w:cstheme="minorHAnsi"/>
        </w:rPr>
        <w:t xml:space="preserve">WGUPS Routing Program Algorithm </w:t>
      </w:r>
      <w:r w:rsidRPr="00BD432B">
        <w:rPr>
          <w:rFonts w:asciiTheme="minorHAnsi" w:hAnsiTheme="minorHAnsi" w:cstheme="minorHAnsi"/>
          <w:color w:val="000000" w:themeColor="text1"/>
        </w:rPr>
        <w:t>Overvie</w:t>
      </w:r>
      <w:r w:rsidRPr="008835A9">
        <w:rPr>
          <w:rFonts w:asciiTheme="minorHAnsi" w:hAnsiTheme="minorHAnsi" w:cstheme="minorHAnsi"/>
        </w:rPr>
        <w:t>w</w:t>
      </w:r>
    </w:p>
    <w:p w14:paraId="1E1E0B6C" w14:textId="01A8F1F9" w:rsidR="00BD432B" w:rsidRDefault="00BD432B" w:rsidP="00BD432B"/>
    <w:p w14:paraId="2888FB6E" w14:textId="5BDD571A" w:rsidR="00BD432B" w:rsidRPr="00BD432B" w:rsidRDefault="00BD432B" w:rsidP="00BD432B">
      <w:pPr>
        <w:pStyle w:val="Heading1"/>
        <w:rPr>
          <w:color w:val="000000" w:themeColor="text1"/>
        </w:rPr>
      </w:pPr>
      <w:r w:rsidRPr="00BD432B">
        <w:rPr>
          <w:color w:val="000000" w:themeColor="text1"/>
        </w:rPr>
        <w:t>Algorithm Identification</w:t>
      </w:r>
    </w:p>
    <w:p w14:paraId="0D126C58" w14:textId="65C0946B" w:rsidR="00BD432B" w:rsidRDefault="00BD432B" w:rsidP="00BD432B">
      <w:r>
        <w:t>The Greedy Algorithm was used to route and deliver the packages in this program.</w:t>
      </w:r>
    </w:p>
    <w:p w14:paraId="3B228455" w14:textId="2ED95EFD" w:rsidR="00BD432B" w:rsidRDefault="00BD432B" w:rsidP="00BD432B">
      <w:pPr>
        <w:pStyle w:val="Heading1"/>
        <w:rPr>
          <w:color w:val="000000" w:themeColor="text1"/>
        </w:rPr>
      </w:pPr>
      <w:r w:rsidRPr="00BD432B">
        <w:rPr>
          <w:color w:val="000000" w:themeColor="text1"/>
        </w:rPr>
        <w:t>Logic Comments</w:t>
      </w:r>
    </w:p>
    <w:p w14:paraId="101F7B96" w14:textId="5E83A15B" w:rsidR="00BD432B" w:rsidRPr="00573212" w:rsidRDefault="00BD432B" w:rsidP="00BD432B">
      <w:pPr>
        <w:rPr>
          <w:b/>
          <w:bCs/>
          <w:sz w:val="16"/>
          <w:szCs w:val="16"/>
        </w:rPr>
      </w:pPr>
      <w:r w:rsidRPr="00573212">
        <w:rPr>
          <w:b/>
          <w:bCs/>
          <w:sz w:val="16"/>
          <w:szCs w:val="16"/>
        </w:rPr>
        <w:t xml:space="preserve">For I in length of </w:t>
      </w:r>
      <w:proofErr w:type="spellStart"/>
      <w:r w:rsidRPr="00573212">
        <w:rPr>
          <w:b/>
          <w:bCs/>
          <w:sz w:val="16"/>
          <w:szCs w:val="16"/>
        </w:rPr>
        <w:t>dfPackages</w:t>
      </w:r>
      <w:proofErr w:type="spellEnd"/>
      <w:r w:rsidRPr="00573212">
        <w:rPr>
          <w:b/>
          <w:bCs/>
          <w:sz w:val="16"/>
          <w:szCs w:val="16"/>
        </w:rPr>
        <w:t>:</w:t>
      </w:r>
    </w:p>
    <w:p w14:paraId="7AD1FD1E" w14:textId="7FCF8633" w:rsidR="00BD432B" w:rsidRPr="00573212" w:rsidRDefault="00BD432B" w:rsidP="00BD432B">
      <w:pPr>
        <w:rPr>
          <w:b/>
          <w:bCs/>
          <w:sz w:val="16"/>
          <w:szCs w:val="16"/>
        </w:rPr>
      </w:pPr>
      <w:r w:rsidRPr="00573212">
        <w:rPr>
          <w:b/>
          <w:bCs/>
          <w:sz w:val="16"/>
          <w:szCs w:val="16"/>
        </w:rPr>
        <w:tab/>
      </w:r>
      <w:r w:rsidR="00573212" w:rsidRPr="00573212">
        <w:rPr>
          <w:b/>
          <w:bCs/>
          <w:sz w:val="16"/>
          <w:szCs w:val="16"/>
        </w:rPr>
        <w:t xml:space="preserve">Package = package with id of </w:t>
      </w:r>
      <w:proofErr w:type="spellStart"/>
      <w:r w:rsidR="00573212" w:rsidRPr="00573212">
        <w:rPr>
          <w:b/>
          <w:bCs/>
          <w:sz w:val="16"/>
          <w:szCs w:val="16"/>
        </w:rPr>
        <w:t>i</w:t>
      </w:r>
      <w:proofErr w:type="spellEnd"/>
    </w:p>
    <w:p w14:paraId="575C5E7E" w14:textId="67B74178" w:rsidR="00573212" w:rsidRDefault="00573212" w:rsidP="00BD432B">
      <w:pPr>
        <w:rPr>
          <w:b/>
          <w:bCs/>
          <w:sz w:val="16"/>
          <w:szCs w:val="16"/>
        </w:rPr>
      </w:pPr>
      <w:r w:rsidRPr="00573212">
        <w:rPr>
          <w:b/>
          <w:bCs/>
          <w:sz w:val="16"/>
          <w:szCs w:val="16"/>
        </w:rPr>
        <w:tab/>
        <w:t>If package is not delivered and either the truck is not defined or the truck is equal to the truck specified:</w:t>
      </w:r>
    </w:p>
    <w:p w14:paraId="3F8736BC" w14:textId="77777777" w:rsidR="00573212" w:rsidRDefault="00573212" w:rsidP="00BD432B">
      <w:pPr>
        <w:rPr>
          <w:b/>
          <w:bCs/>
          <w:sz w:val="16"/>
          <w:szCs w:val="16"/>
        </w:rPr>
      </w:pPr>
      <w:r>
        <w:rPr>
          <w:b/>
          <w:bCs/>
          <w:sz w:val="16"/>
          <w:szCs w:val="16"/>
        </w:rPr>
        <w:tab/>
      </w:r>
      <w:r>
        <w:rPr>
          <w:b/>
          <w:bCs/>
          <w:sz w:val="16"/>
          <w:szCs w:val="16"/>
        </w:rPr>
        <w:tab/>
        <w:t>If earliest availability time is after current time, skip this package</w:t>
      </w:r>
    </w:p>
    <w:p w14:paraId="7C577A26" w14:textId="657FBEDB" w:rsidR="00573212" w:rsidRDefault="00573212" w:rsidP="00573212">
      <w:pPr>
        <w:rPr>
          <w:b/>
          <w:bCs/>
          <w:sz w:val="16"/>
          <w:szCs w:val="16"/>
        </w:rPr>
      </w:pPr>
      <w:r>
        <w:rPr>
          <w:b/>
          <w:bCs/>
          <w:sz w:val="16"/>
          <w:szCs w:val="16"/>
        </w:rPr>
        <w:tab/>
      </w:r>
      <w:r>
        <w:rPr>
          <w:b/>
          <w:bCs/>
          <w:sz w:val="16"/>
          <w:szCs w:val="16"/>
        </w:rPr>
        <w:tab/>
        <w:t>If package has delivery dependency, set the soonest dependency to deliver</w:t>
      </w:r>
    </w:p>
    <w:p w14:paraId="70C9D12A" w14:textId="09A83315" w:rsidR="00573212" w:rsidRDefault="00573212" w:rsidP="00573212">
      <w:pPr>
        <w:rPr>
          <w:b/>
          <w:bCs/>
          <w:sz w:val="16"/>
          <w:szCs w:val="16"/>
        </w:rPr>
      </w:pPr>
      <w:r>
        <w:rPr>
          <w:b/>
          <w:bCs/>
          <w:sz w:val="16"/>
          <w:szCs w:val="16"/>
        </w:rPr>
        <w:tab/>
      </w:r>
      <w:r>
        <w:rPr>
          <w:b/>
          <w:bCs/>
          <w:sz w:val="16"/>
          <w:szCs w:val="16"/>
        </w:rPr>
        <w:tab/>
        <w:t>Otherwise, set the soonest package to deliver by deadline</w:t>
      </w:r>
    </w:p>
    <w:p w14:paraId="50531236" w14:textId="629E16AE" w:rsidR="00573212" w:rsidRDefault="00573212" w:rsidP="00573212">
      <w:pPr>
        <w:rPr>
          <w:b/>
          <w:bCs/>
          <w:sz w:val="16"/>
          <w:szCs w:val="16"/>
        </w:rPr>
      </w:pPr>
      <w:r>
        <w:rPr>
          <w:b/>
          <w:bCs/>
          <w:sz w:val="16"/>
          <w:szCs w:val="16"/>
        </w:rPr>
        <w:tab/>
      </w:r>
      <w:r>
        <w:rPr>
          <w:b/>
          <w:bCs/>
          <w:sz w:val="16"/>
          <w:szCs w:val="16"/>
        </w:rPr>
        <w:tab/>
        <w:t>Add the location of the package to deliver to the locations list</w:t>
      </w:r>
    </w:p>
    <w:p w14:paraId="65D9031A" w14:textId="585B8C66" w:rsidR="00573212" w:rsidRDefault="00737CCB" w:rsidP="00573212">
      <w:pPr>
        <w:rPr>
          <w:b/>
          <w:bCs/>
          <w:sz w:val="16"/>
          <w:szCs w:val="16"/>
        </w:rPr>
      </w:pPr>
      <w:r>
        <w:rPr>
          <w:b/>
          <w:bCs/>
          <w:sz w:val="16"/>
          <w:szCs w:val="16"/>
        </w:rPr>
        <w:t>For var in [</w:t>
      </w:r>
      <w:proofErr w:type="spellStart"/>
      <w:r>
        <w:rPr>
          <w:b/>
          <w:bCs/>
          <w:sz w:val="16"/>
          <w:szCs w:val="16"/>
        </w:rPr>
        <w:t>SoonestDependencyPackage</w:t>
      </w:r>
      <w:proofErr w:type="spellEnd"/>
      <w:r>
        <w:rPr>
          <w:b/>
          <w:bCs/>
          <w:sz w:val="16"/>
          <w:szCs w:val="16"/>
        </w:rPr>
        <w:t xml:space="preserve">, </w:t>
      </w:r>
      <w:proofErr w:type="spellStart"/>
      <w:r>
        <w:rPr>
          <w:b/>
          <w:bCs/>
          <w:sz w:val="16"/>
          <w:szCs w:val="16"/>
        </w:rPr>
        <w:t>soonestPackage</w:t>
      </w:r>
      <w:proofErr w:type="spellEnd"/>
      <w:r>
        <w:rPr>
          <w:b/>
          <w:bCs/>
          <w:sz w:val="16"/>
          <w:szCs w:val="16"/>
        </w:rPr>
        <w:t>]:</w:t>
      </w:r>
    </w:p>
    <w:p w14:paraId="4B25FCB8" w14:textId="3489C63B" w:rsidR="00737CCB" w:rsidRDefault="00737CCB" w:rsidP="00573212">
      <w:pPr>
        <w:rPr>
          <w:b/>
          <w:bCs/>
          <w:sz w:val="16"/>
          <w:szCs w:val="16"/>
        </w:rPr>
      </w:pPr>
      <w:r>
        <w:rPr>
          <w:b/>
          <w:bCs/>
          <w:sz w:val="16"/>
          <w:szCs w:val="16"/>
        </w:rPr>
        <w:tab/>
        <w:t>If var is not none:</w:t>
      </w:r>
    </w:p>
    <w:p w14:paraId="24868F77" w14:textId="45B9555A" w:rsidR="00737CCB" w:rsidRDefault="00737CCB" w:rsidP="00573212">
      <w:pPr>
        <w:rPr>
          <w:b/>
          <w:bCs/>
          <w:sz w:val="16"/>
          <w:szCs w:val="16"/>
        </w:rPr>
      </w:pPr>
      <w:r>
        <w:rPr>
          <w:b/>
          <w:bCs/>
          <w:sz w:val="16"/>
          <w:szCs w:val="16"/>
        </w:rPr>
        <w:tab/>
      </w:r>
      <w:r>
        <w:rPr>
          <w:b/>
          <w:bCs/>
          <w:sz w:val="16"/>
          <w:szCs w:val="16"/>
        </w:rPr>
        <w:tab/>
        <w:t>If distance to location is not null, deliver to this location</w:t>
      </w:r>
    </w:p>
    <w:p w14:paraId="6061D816" w14:textId="6A39BEDD" w:rsidR="00737CCB" w:rsidRDefault="00737CCB" w:rsidP="00573212">
      <w:pPr>
        <w:rPr>
          <w:b/>
          <w:bCs/>
          <w:sz w:val="16"/>
          <w:szCs w:val="16"/>
        </w:rPr>
      </w:pPr>
      <w:r>
        <w:rPr>
          <w:b/>
          <w:bCs/>
          <w:sz w:val="16"/>
          <w:szCs w:val="16"/>
        </w:rPr>
        <w:tab/>
      </w:r>
      <w:r>
        <w:rPr>
          <w:b/>
          <w:bCs/>
          <w:sz w:val="16"/>
          <w:szCs w:val="16"/>
        </w:rPr>
        <w:tab/>
        <w:t>Otherwise iterate over location column and find distance to the location and deliver</w:t>
      </w:r>
    </w:p>
    <w:p w14:paraId="496C1E89" w14:textId="435F755D" w:rsidR="00737CCB" w:rsidRDefault="00737CCB" w:rsidP="00573212">
      <w:pPr>
        <w:rPr>
          <w:b/>
          <w:bCs/>
          <w:sz w:val="16"/>
          <w:szCs w:val="16"/>
        </w:rPr>
      </w:pPr>
      <w:r>
        <w:rPr>
          <w:b/>
          <w:bCs/>
          <w:sz w:val="16"/>
          <w:szCs w:val="16"/>
        </w:rPr>
        <w:t xml:space="preserve">For I in length of </w:t>
      </w:r>
      <w:proofErr w:type="spellStart"/>
      <w:r>
        <w:rPr>
          <w:b/>
          <w:bCs/>
          <w:sz w:val="16"/>
          <w:szCs w:val="16"/>
        </w:rPr>
        <w:t>dfLocations</w:t>
      </w:r>
      <w:proofErr w:type="spellEnd"/>
      <w:r>
        <w:rPr>
          <w:b/>
          <w:bCs/>
          <w:sz w:val="16"/>
          <w:szCs w:val="16"/>
        </w:rPr>
        <w:t>:</w:t>
      </w:r>
    </w:p>
    <w:p w14:paraId="40263D23" w14:textId="22DE4ECE" w:rsidR="00737CCB" w:rsidRDefault="00737CCB" w:rsidP="00573212">
      <w:pPr>
        <w:rPr>
          <w:b/>
          <w:bCs/>
          <w:sz w:val="16"/>
          <w:szCs w:val="16"/>
        </w:rPr>
      </w:pPr>
      <w:r>
        <w:rPr>
          <w:b/>
          <w:bCs/>
          <w:sz w:val="16"/>
          <w:szCs w:val="16"/>
        </w:rPr>
        <w:tab/>
        <w:t>If location of id I is in locations:</w:t>
      </w:r>
    </w:p>
    <w:p w14:paraId="458200D0" w14:textId="192418E6" w:rsidR="00737CCB" w:rsidRDefault="00737CCB" w:rsidP="00573212">
      <w:pPr>
        <w:rPr>
          <w:b/>
          <w:bCs/>
          <w:sz w:val="16"/>
          <w:szCs w:val="16"/>
        </w:rPr>
      </w:pPr>
      <w:r>
        <w:rPr>
          <w:b/>
          <w:bCs/>
          <w:sz w:val="16"/>
          <w:szCs w:val="16"/>
        </w:rPr>
        <w:tab/>
      </w:r>
      <w:r>
        <w:rPr>
          <w:b/>
          <w:bCs/>
          <w:sz w:val="16"/>
          <w:szCs w:val="16"/>
        </w:rPr>
        <w:tab/>
        <w:t>If distance to location is not null and shorter than the current shortest distance:</w:t>
      </w:r>
    </w:p>
    <w:p w14:paraId="62CCA657" w14:textId="2331B596" w:rsidR="00A2700A" w:rsidRDefault="00737CCB" w:rsidP="00573212">
      <w:pPr>
        <w:rPr>
          <w:b/>
          <w:bCs/>
          <w:sz w:val="16"/>
          <w:szCs w:val="16"/>
        </w:rPr>
      </w:pPr>
      <w:r>
        <w:rPr>
          <w:b/>
          <w:bCs/>
          <w:sz w:val="16"/>
          <w:szCs w:val="16"/>
        </w:rPr>
        <w:tab/>
      </w:r>
      <w:r>
        <w:rPr>
          <w:b/>
          <w:bCs/>
          <w:sz w:val="16"/>
          <w:szCs w:val="16"/>
        </w:rPr>
        <w:tab/>
      </w:r>
      <w:r>
        <w:rPr>
          <w:b/>
          <w:bCs/>
          <w:sz w:val="16"/>
          <w:szCs w:val="16"/>
        </w:rPr>
        <w:tab/>
        <w:t>Shortest =</w:t>
      </w:r>
      <w:r w:rsidR="00A2700A">
        <w:rPr>
          <w:b/>
          <w:bCs/>
          <w:sz w:val="16"/>
          <w:szCs w:val="16"/>
        </w:rPr>
        <w:t xml:space="preserve"> distance</w:t>
      </w:r>
    </w:p>
    <w:p w14:paraId="451002C0" w14:textId="6A064C63" w:rsidR="00A2700A" w:rsidRDefault="00A2700A" w:rsidP="00573212">
      <w:pPr>
        <w:rPr>
          <w:b/>
          <w:bCs/>
          <w:sz w:val="16"/>
          <w:szCs w:val="16"/>
        </w:rPr>
      </w:pPr>
      <w:r>
        <w:rPr>
          <w:b/>
          <w:bCs/>
          <w:sz w:val="16"/>
          <w:szCs w:val="16"/>
        </w:rPr>
        <w:tab/>
      </w:r>
      <w:r>
        <w:rPr>
          <w:b/>
          <w:bCs/>
          <w:sz w:val="16"/>
          <w:szCs w:val="16"/>
        </w:rPr>
        <w:tab/>
        <w:t>If location is equal to the current location:</w:t>
      </w:r>
    </w:p>
    <w:p w14:paraId="0EAD5CDA" w14:textId="05BB07F9" w:rsidR="00A2700A" w:rsidRDefault="00A2700A" w:rsidP="00573212">
      <w:pPr>
        <w:rPr>
          <w:b/>
          <w:bCs/>
          <w:sz w:val="16"/>
          <w:szCs w:val="16"/>
        </w:rPr>
      </w:pPr>
      <w:r>
        <w:rPr>
          <w:b/>
          <w:bCs/>
          <w:sz w:val="16"/>
          <w:szCs w:val="16"/>
        </w:rPr>
        <w:tab/>
      </w:r>
      <w:r>
        <w:rPr>
          <w:b/>
          <w:bCs/>
          <w:sz w:val="16"/>
          <w:szCs w:val="16"/>
        </w:rPr>
        <w:tab/>
      </w:r>
      <w:r>
        <w:rPr>
          <w:b/>
          <w:bCs/>
          <w:sz w:val="16"/>
          <w:szCs w:val="16"/>
        </w:rPr>
        <w:tab/>
        <w:t>Shortest = 0</w:t>
      </w:r>
    </w:p>
    <w:p w14:paraId="732D821E" w14:textId="40CC6201" w:rsidR="00A2700A" w:rsidRDefault="00A2700A" w:rsidP="00573212">
      <w:pPr>
        <w:rPr>
          <w:b/>
          <w:bCs/>
          <w:sz w:val="16"/>
          <w:szCs w:val="16"/>
        </w:rPr>
      </w:pPr>
      <w:r>
        <w:rPr>
          <w:b/>
          <w:bCs/>
          <w:sz w:val="16"/>
          <w:szCs w:val="16"/>
        </w:rPr>
        <w:tab/>
        <w:t>If location is equal to the current location:</w:t>
      </w:r>
    </w:p>
    <w:p w14:paraId="77AB12C0" w14:textId="33453E4B" w:rsidR="00573212" w:rsidRDefault="00A2700A" w:rsidP="00BD432B">
      <w:pPr>
        <w:rPr>
          <w:b/>
          <w:bCs/>
          <w:sz w:val="16"/>
          <w:szCs w:val="16"/>
        </w:rPr>
      </w:pPr>
      <w:r>
        <w:rPr>
          <w:b/>
          <w:bCs/>
          <w:sz w:val="16"/>
          <w:szCs w:val="16"/>
        </w:rPr>
        <w:tab/>
      </w:r>
      <w:r>
        <w:rPr>
          <w:b/>
          <w:bCs/>
          <w:sz w:val="16"/>
          <w:szCs w:val="16"/>
        </w:rPr>
        <w:tab/>
      </w:r>
      <w:proofErr w:type="spellStart"/>
      <w:r>
        <w:rPr>
          <w:b/>
          <w:bCs/>
          <w:sz w:val="16"/>
          <w:szCs w:val="16"/>
        </w:rPr>
        <w:t>CurrentLocationIndex</w:t>
      </w:r>
      <w:proofErr w:type="spellEnd"/>
      <w:r>
        <w:rPr>
          <w:b/>
          <w:bCs/>
          <w:sz w:val="16"/>
          <w:szCs w:val="16"/>
        </w:rPr>
        <w:t xml:space="preserve"> = I – 1</w:t>
      </w:r>
    </w:p>
    <w:p w14:paraId="21141AB9" w14:textId="7A54EEBE" w:rsidR="00A2700A" w:rsidRDefault="00A2700A" w:rsidP="00BD432B">
      <w:pPr>
        <w:rPr>
          <w:b/>
          <w:bCs/>
          <w:sz w:val="16"/>
          <w:szCs w:val="16"/>
        </w:rPr>
      </w:pPr>
      <w:r>
        <w:rPr>
          <w:b/>
          <w:bCs/>
          <w:sz w:val="16"/>
          <w:szCs w:val="16"/>
        </w:rPr>
        <w:t>If shortest is not 0:</w:t>
      </w:r>
    </w:p>
    <w:p w14:paraId="2757F1ED" w14:textId="6C8E1466" w:rsidR="00A2700A" w:rsidRDefault="00A2700A" w:rsidP="00BD432B">
      <w:pPr>
        <w:rPr>
          <w:b/>
          <w:bCs/>
          <w:sz w:val="16"/>
          <w:szCs w:val="16"/>
        </w:rPr>
      </w:pPr>
      <w:r>
        <w:rPr>
          <w:b/>
          <w:bCs/>
          <w:sz w:val="16"/>
          <w:szCs w:val="16"/>
        </w:rPr>
        <w:tab/>
        <w:t xml:space="preserve">For index, (name, value) in </w:t>
      </w:r>
      <w:proofErr w:type="gramStart"/>
      <w:r>
        <w:rPr>
          <w:b/>
          <w:bCs/>
          <w:sz w:val="16"/>
          <w:szCs w:val="16"/>
        </w:rPr>
        <w:t>enumerate(</w:t>
      </w:r>
      <w:proofErr w:type="gramEnd"/>
      <w:r w:rsidR="006A20BB">
        <w:rPr>
          <w:b/>
          <w:bCs/>
          <w:sz w:val="16"/>
          <w:szCs w:val="16"/>
        </w:rPr>
        <w:t xml:space="preserve">current </w:t>
      </w:r>
      <w:r>
        <w:rPr>
          <w:b/>
          <w:bCs/>
          <w:sz w:val="16"/>
          <w:szCs w:val="16"/>
        </w:rPr>
        <w:t>location columns):</w:t>
      </w:r>
    </w:p>
    <w:p w14:paraId="526C48B9" w14:textId="53E6DC84" w:rsidR="00A2700A" w:rsidRDefault="00A2700A" w:rsidP="00BD432B">
      <w:pPr>
        <w:rPr>
          <w:b/>
          <w:bCs/>
          <w:sz w:val="16"/>
          <w:szCs w:val="16"/>
        </w:rPr>
      </w:pPr>
      <w:r>
        <w:rPr>
          <w:b/>
          <w:bCs/>
          <w:sz w:val="16"/>
          <w:szCs w:val="16"/>
        </w:rPr>
        <w:tab/>
      </w:r>
      <w:r>
        <w:rPr>
          <w:b/>
          <w:bCs/>
          <w:sz w:val="16"/>
          <w:szCs w:val="16"/>
        </w:rPr>
        <w:tab/>
        <w:t>If index &gt; 1:</w:t>
      </w:r>
    </w:p>
    <w:p w14:paraId="5AA69FEC" w14:textId="44B63DA6" w:rsidR="00A2700A" w:rsidRDefault="00A2700A" w:rsidP="00BD432B">
      <w:pPr>
        <w:rPr>
          <w:b/>
          <w:bCs/>
          <w:sz w:val="16"/>
          <w:szCs w:val="16"/>
        </w:rPr>
      </w:pPr>
      <w:r>
        <w:rPr>
          <w:b/>
          <w:bCs/>
          <w:sz w:val="16"/>
          <w:szCs w:val="16"/>
        </w:rPr>
        <w:tab/>
      </w:r>
      <w:r>
        <w:rPr>
          <w:b/>
          <w:bCs/>
          <w:sz w:val="16"/>
          <w:szCs w:val="16"/>
        </w:rPr>
        <w:tab/>
      </w:r>
      <w:r>
        <w:rPr>
          <w:b/>
          <w:bCs/>
          <w:sz w:val="16"/>
          <w:szCs w:val="16"/>
        </w:rPr>
        <w:tab/>
        <w:t>If location with id index – 1 is in locations:</w:t>
      </w:r>
    </w:p>
    <w:p w14:paraId="1E67DE80" w14:textId="39A86D5C" w:rsidR="00A2700A" w:rsidRDefault="00A2700A" w:rsidP="00BD432B">
      <w:pPr>
        <w:rPr>
          <w:b/>
          <w:bCs/>
          <w:sz w:val="16"/>
          <w:szCs w:val="16"/>
        </w:rPr>
      </w:pPr>
      <w:r>
        <w:rPr>
          <w:b/>
          <w:bCs/>
          <w:sz w:val="16"/>
          <w:szCs w:val="16"/>
        </w:rPr>
        <w:tab/>
      </w:r>
      <w:r>
        <w:rPr>
          <w:b/>
          <w:bCs/>
          <w:sz w:val="16"/>
          <w:szCs w:val="16"/>
        </w:rPr>
        <w:tab/>
      </w:r>
      <w:r>
        <w:rPr>
          <w:b/>
          <w:bCs/>
          <w:sz w:val="16"/>
          <w:szCs w:val="16"/>
        </w:rPr>
        <w:tab/>
      </w:r>
      <w:r>
        <w:rPr>
          <w:b/>
          <w:bCs/>
          <w:sz w:val="16"/>
          <w:szCs w:val="16"/>
        </w:rPr>
        <w:tab/>
        <w:t>If distance to location is not null and the distance is shorter than current shortest:</w:t>
      </w:r>
    </w:p>
    <w:p w14:paraId="50A44E0B" w14:textId="692F89E6" w:rsidR="00A2700A" w:rsidRDefault="00A2700A" w:rsidP="00BD432B">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t>Shortest = value</w:t>
      </w:r>
    </w:p>
    <w:p w14:paraId="192598F7" w14:textId="77777777" w:rsidR="0093673C" w:rsidRDefault="0093673C" w:rsidP="00BD432B">
      <w:pPr>
        <w:rPr>
          <w:b/>
          <w:bCs/>
          <w:sz w:val="16"/>
          <w:szCs w:val="16"/>
        </w:rPr>
      </w:pPr>
    </w:p>
    <w:p w14:paraId="136D4B70" w14:textId="7884C925" w:rsidR="00A2700A" w:rsidRDefault="00A2700A" w:rsidP="00BD432B">
      <w:pPr>
        <w:rPr>
          <w:b/>
          <w:bCs/>
          <w:sz w:val="16"/>
          <w:szCs w:val="16"/>
        </w:rPr>
      </w:pPr>
      <w:r>
        <w:rPr>
          <w:b/>
          <w:bCs/>
          <w:sz w:val="16"/>
          <w:szCs w:val="16"/>
        </w:rPr>
        <w:lastRenderedPageBreak/>
        <w:t>If shortest is not none:</w:t>
      </w:r>
    </w:p>
    <w:p w14:paraId="1358DB60" w14:textId="639EBD33" w:rsidR="00A2700A" w:rsidRDefault="00A2700A" w:rsidP="00BD432B">
      <w:pPr>
        <w:rPr>
          <w:b/>
          <w:bCs/>
          <w:sz w:val="16"/>
          <w:szCs w:val="16"/>
        </w:rPr>
      </w:pPr>
      <w:r>
        <w:rPr>
          <w:b/>
          <w:bCs/>
          <w:sz w:val="16"/>
          <w:szCs w:val="16"/>
        </w:rPr>
        <w:tab/>
        <w:t xml:space="preserve">For I in length of </w:t>
      </w:r>
      <w:proofErr w:type="spellStart"/>
      <w:r>
        <w:rPr>
          <w:b/>
          <w:bCs/>
          <w:sz w:val="16"/>
          <w:szCs w:val="16"/>
        </w:rPr>
        <w:t>dfPackages</w:t>
      </w:r>
      <w:proofErr w:type="spellEnd"/>
      <w:r>
        <w:rPr>
          <w:b/>
          <w:bCs/>
          <w:sz w:val="16"/>
          <w:szCs w:val="16"/>
        </w:rPr>
        <w:t>:</w:t>
      </w:r>
    </w:p>
    <w:p w14:paraId="5BCD2A23" w14:textId="084B1F32" w:rsidR="00A2700A" w:rsidRDefault="00A2700A" w:rsidP="00BD432B">
      <w:pPr>
        <w:rPr>
          <w:b/>
          <w:bCs/>
          <w:sz w:val="16"/>
          <w:szCs w:val="16"/>
        </w:rPr>
      </w:pPr>
      <w:r>
        <w:rPr>
          <w:b/>
          <w:bCs/>
          <w:sz w:val="16"/>
          <w:szCs w:val="16"/>
        </w:rPr>
        <w:tab/>
      </w:r>
      <w:r>
        <w:rPr>
          <w:b/>
          <w:bCs/>
          <w:sz w:val="16"/>
          <w:szCs w:val="16"/>
        </w:rPr>
        <w:tab/>
        <w:t>If package address is the shortest distance address and the package has not been delivered:</w:t>
      </w:r>
    </w:p>
    <w:p w14:paraId="44F8862C" w14:textId="13187C2F" w:rsidR="00A2700A" w:rsidRDefault="00A2700A" w:rsidP="00BD432B">
      <w:pPr>
        <w:rPr>
          <w:b/>
          <w:bCs/>
          <w:sz w:val="16"/>
          <w:szCs w:val="16"/>
        </w:rPr>
      </w:pPr>
      <w:r>
        <w:rPr>
          <w:b/>
          <w:bCs/>
          <w:sz w:val="16"/>
          <w:szCs w:val="16"/>
        </w:rPr>
        <w:tab/>
      </w:r>
      <w:r>
        <w:rPr>
          <w:b/>
          <w:bCs/>
          <w:sz w:val="16"/>
          <w:szCs w:val="16"/>
        </w:rPr>
        <w:tab/>
      </w:r>
      <w:r>
        <w:rPr>
          <w:b/>
          <w:bCs/>
          <w:sz w:val="16"/>
          <w:szCs w:val="16"/>
        </w:rPr>
        <w:tab/>
      </w:r>
      <w:r w:rsidR="0093673C">
        <w:rPr>
          <w:b/>
          <w:bCs/>
          <w:sz w:val="16"/>
          <w:szCs w:val="16"/>
        </w:rPr>
        <w:t>Deliver package</w:t>
      </w:r>
    </w:p>
    <w:p w14:paraId="2D60D69D" w14:textId="77162012" w:rsidR="0093673C" w:rsidRDefault="0093673C" w:rsidP="00BD432B">
      <w:pPr>
        <w:rPr>
          <w:b/>
          <w:bCs/>
          <w:sz w:val="16"/>
          <w:szCs w:val="16"/>
        </w:rPr>
      </w:pPr>
    </w:p>
    <w:p w14:paraId="26D946FB" w14:textId="49EE6A92" w:rsidR="0093673C" w:rsidRPr="0093673C" w:rsidRDefault="0093673C" w:rsidP="0093673C">
      <w:pPr>
        <w:pStyle w:val="Heading1"/>
        <w:rPr>
          <w:color w:val="000000" w:themeColor="text1"/>
        </w:rPr>
      </w:pPr>
      <w:r w:rsidRPr="0093673C">
        <w:rPr>
          <w:color w:val="000000" w:themeColor="text1"/>
        </w:rPr>
        <w:t>Development Environment</w:t>
      </w:r>
    </w:p>
    <w:p w14:paraId="5A7B2DD1" w14:textId="5A4B22BE" w:rsidR="0093673C" w:rsidRDefault="0093673C" w:rsidP="0093673C">
      <w:r>
        <w:t>Text Editor: Visual Studio Code</w:t>
      </w:r>
    </w:p>
    <w:p w14:paraId="0F80B21C" w14:textId="74A3B8B1" w:rsidR="0093673C" w:rsidRDefault="0093673C" w:rsidP="0093673C">
      <w:r>
        <w:t>Language: Python 3.10.7</w:t>
      </w:r>
    </w:p>
    <w:p w14:paraId="6B609AC3" w14:textId="37964BC7" w:rsidR="0093673C" w:rsidRDefault="0093673C" w:rsidP="0093673C">
      <w:r>
        <w:t>Operating System: Windows 10</w:t>
      </w:r>
    </w:p>
    <w:p w14:paraId="3FBD2C57" w14:textId="2AF2611F" w:rsidR="0093673C" w:rsidRDefault="0093673C" w:rsidP="0093673C">
      <w:pPr>
        <w:pStyle w:val="Heading1"/>
        <w:rPr>
          <w:color w:val="000000" w:themeColor="text1"/>
        </w:rPr>
      </w:pPr>
      <w:r w:rsidRPr="0093673C">
        <w:rPr>
          <w:color w:val="000000" w:themeColor="text1"/>
        </w:rPr>
        <w:t>Space-time and Big-O</w:t>
      </w:r>
    </w:p>
    <w:p w14:paraId="2F849E6E" w14:textId="12459897" w:rsidR="00702EB6" w:rsidRDefault="00702EB6" w:rsidP="00702EB6">
      <w:r>
        <w:t>Time complexity:</w:t>
      </w:r>
    </w:p>
    <w:p w14:paraId="12FBA609" w14:textId="1F0084B1" w:rsidR="00702EB6" w:rsidRDefault="00702EB6" w:rsidP="00702EB6">
      <w:pPr>
        <w:pStyle w:val="ListParagraph"/>
        <w:numPr>
          <w:ilvl w:val="0"/>
          <w:numId w:val="2"/>
        </w:numPr>
      </w:pPr>
      <w:r>
        <w:t>Make list of locations: O(N)</w:t>
      </w:r>
    </w:p>
    <w:p w14:paraId="71EF4F91" w14:textId="0F591250" w:rsidR="00702EB6" w:rsidRDefault="00324E02" w:rsidP="00702EB6">
      <w:pPr>
        <w:pStyle w:val="ListParagraph"/>
        <w:numPr>
          <w:ilvl w:val="0"/>
          <w:numId w:val="2"/>
        </w:numPr>
      </w:pPr>
      <w:r>
        <w:t>Deliver to soonest deadline: O(N)</w:t>
      </w:r>
    </w:p>
    <w:p w14:paraId="67202DB9" w14:textId="1F8AD92E" w:rsidR="00324E02" w:rsidRDefault="002C44A5" w:rsidP="00702EB6">
      <w:pPr>
        <w:pStyle w:val="ListParagraph"/>
        <w:numPr>
          <w:ilvl w:val="0"/>
          <w:numId w:val="2"/>
        </w:numPr>
      </w:pPr>
      <w:r>
        <w:t>Find shortest distance</w:t>
      </w:r>
      <w:r w:rsidR="00732768">
        <w:t xml:space="preserve"> from current location</w:t>
      </w:r>
      <w:r>
        <w:t>: O(N)</w:t>
      </w:r>
    </w:p>
    <w:p w14:paraId="414BBE0E" w14:textId="47958B0A" w:rsidR="002C44A5" w:rsidRDefault="000E30DC" w:rsidP="00702EB6">
      <w:pPr>
        <w:pStyle w:val="ListParagraph"/>
        <w:numPr>
          <w:ilvl w:val="0"/>
          <w:numId w:val="2"/>
        </w:numPr>
      </w:pPr>
      <w:r>
        <w:t>Find shortest distance</w:t>
      </w:r>
      <w:r w:rsidR="00732768">
        <w:t xml:space="preserve"> to current location: O(N)</w:t>
      </w:r>
    </w:p>
    <w:p w14:paraId="4F03CF8E" w14:textId="71015C77" w:rsidR="00CA06FA" w:rsidRDefault="004473FD" w:rsidP="00702EB6">
      <w:pPr>
        <w:pStyle w:val="ListParagraph"/>
        <w:numPr>
          <w:ilvl w:val="0"/>
          <w:numId w:val="2"/>
        </w:numPr>
      </w:pPr>
      <w:r>
        <w:t>Deliver to shortest distance: O(N)</w:t>
      </w:r>
    </w:p>
    <w:p w14:paraId="5C45251C" w14:textId="16396224" w:rsidR="00456734" w:rsidRPr="00702EB6" w:rsidRDefault="00456734" w:rsidP="00702EB6">
      <w:pPr>
        <w:pStyle w:val="ListParagraph"/>
        <w:numPr>
          <w:ilvl w:val="0"/>
          <w:numId w:val="2"/>
        </w:numPr>
      </w:pPr>
      <w:r>
        <w:t>Overall program time complexity: O(N)</w:t>
      </w:r>
    </w:p>
    <w:p w14:paraId="1C3C55A1" w14:textId="3276B148" w:rsidR="00CB5825" w:rsidRDefault="00CB5825" w:rsidP="0093673C">
      <w:r>
        <w:t>As more packages</w:t>
      </w:r>
      <w:r w:rsidR="009E7B33">
        <w:t xml:space="preserve"> and cities</w:t>
      </w:r>
      <w:r>
        <w:t xml:space="preserve"> are added, the time needed to run the algorithm increases linearly.</w:t>
      </w:r>
    </w:p>
    <w:p w14:paraId="421E8C3A" w14:textId="26B6680D" w:rsidR="00456734" w:rsidRDefault="0093673C" w:rsidP="0093673C">
      <w:r>
        <w:t xml:space="preserve">Space complexity: </w:t>
      </w:r>
    </w:p>
    <w:p w14:paraId="29370941" w14:textId="75A50ED6" w:rsidR="00456734" w:rsidRDefault="00456734" w:rsidP="00456734">
      <w:pPr>
        <w:pStyle w:val="ListParagraph"/>
        <w:numPr>
          <w:ilvl w:val="0"/>
          <w:numId w:val="2"/>
        </w:numPr>
      </w:pPr>
      <w:r>
        <w:t xml:space="preserve">Make list of locations: </w:t>
      </w:r>
      <w:proofErr w:type="gramStart"/>
      <w:r>
        <w:t>O(</w:t>
      </w:r>
      <w:proofErr w:type="gramEnd"/>
      <w:r w:rsidR="00682B73">
        <w:t>1</w:t>
      </w:r>
      <w:r>
        <w:t>)</w:t>
      </w:r>
    </w:p>
    <w:p w14:paraId="3F6AC06E" w14:textId="54104299" w:rsidR="00456734" w:rsidRDefault="00456734" w:rsidP="00456734">
      <w:pPr>
        <w:pStyle w:val="ListParagraph"/>
        <w:numPr>
          <w:ilvl w:val="0"/>
          <w:numId w:val="2"/>
        </w:numPr>
      </w:pPr>
      <w:r>
        <w:t xml:space="preserve">Deliver to soonest deadline: </w:t>
      </w:r>
      <w:proofErr w:type="gramStart"/>
      <w:r>
        <w:t>O(</w:t>
      </w:r>
      <w:proofErr w:type="gramEnd"/>
      <w:r w:rsidR="00682B73">
        <w:t>1</w:t>
      </w:r>
      <w:r>
        <w:t>)</w:t>
      </w:r>
    </w:p>
    <w:p w14:paraId="7D65102D" w14:textId="0785AE01" w:rsidR="00456734" w:rsidRDefault="00456734" w:rsidP="00456734">
      <w:pPr>
        <w:pStyle w:val="ListParagraph"/>
        <w:numPr>
          <w:ilvl w:val="0"/>
          <w:numId w:val="2"/>
        </w:numPr>
      </w:pPr>
      <w:r>
        <w:t xml:space="preserve">Find shortest distance from current location: </w:t>
      </w:r>
      <w:proofErr w:type="gramStart"/>
      <w:r>
        <w:t>O(</w:t>
      </w:r>
      <w:proofErr w:type="gramEnd"/>
      <w:r w:rsidR="00682B73">
        <w:t>1</w:t>
      </w:r>
      <w:r>
        <w:t>)</w:t>
      </w:r>
    </w:p>
    <w:p w14:paraId="292A94D8" w14:textId="412EEBA6" w:rsidR="00456734" w:rsidRDefault="00456734" w:rsidP="00456734">
      <w:pPr>
        <w:pStyle w:val="ListParagraph"/>
        <w:numPr>
          <w:ilvl w:val="0"/>
          <w:numId w:val="2"/>
        </w:numPr>
      </w:pPr>
      <w:r>
        <w:t xml:space="preserve">Find shortest distance to current location: </w:t>
      </w:r>
      <w:proofErr w:type="gramStart"/>
      <w:r>
        <w:t>O(</w:t>
      </w:r>
      <w:proofErr w:type="gramEnd"/>
      <w:r w:rsidR="00682B73">
        <w:t>1</w:t>
      </w:r>
      <w:r>
        <w:t>)</w:t>
      </w:r>
    </w:p>
    <w:p w14:paraId="619CFE1B" w14:textId="39AF7B7B" w:rsidR="00456734" w:rsidRDefault="00456734" w:rsidP="00456734">
      <w:pPr>
        <w:pStyle w:val="ListParagraph"/>
        <w:numPr>
          <w:ilvl w:val="0"/>
          <w:numId w:val="2"/>
        </w:numPr>
      </w:pPr>
      <w:r>
        <w:t xml:space="preserve">Deliver to shortest distance: </w:t>
      </w:r>
      <w:proofErr w:type="gramStart"/>
      <w:r>
        <w:t>O(</w:t>
      </w:r>
      <w:proofErr w:type="gramEnd"/>
      <w:r w:rsidR="00682B73">
        <w:t>1</w:t>
      </w:r>
      <w:r>
        <w:t>)</w:t>
      </w:r>
    </w:p>
    <w:p w14:paraId="3EC2855A" w14:textId="38DB74CF" w:rsidR="00456734" w:rsidRDefault="00456734" w:rsidP="0093673C">
      <w:pPr>
        <w:pStyle w:val="ListParagraph"/>
        <w:numPr>
          <w:ilvl w:val="0"/>
          <w:numId w:val="2"/>
        </w:numPr>
      </w:pPr>
      <w:r>
        <w:t xml:space="preserve">Overall program space complexity: </w:t>
      </w:r>
      <w:proofErr w:type="gramStart"/>
      <w:r>
        <w:t>O(</w:t>
      </w:r>
      <w:proofErr w:type="gramEnd"/>
      <w:r w:rsidR="00682B73">
        <w:t>1</w:t>
      </w:r>
      <w:r>
        <w:t>)</w:t>
      </w:r>
    </w:p>
    <w:p w14:paraId="6DB834DD" w14:textId="48520381" w:rsidR="0093673C" w:rsidRDefault="0093673C" w:rsidP="0093673C">
      <w:proofErr w:type="gramStart"/>
      <w:r>
        <w:t>O(</w:t>
      </w:r>
      <w:proofErr w:type="gramEnd"/>
      <w:r w:rsidR="00682B73">
        <w:t>1</w:t>
      </w:r>
      <w:r>
        <w:t>)</w:t>
      </w:r>
      <w:r w:rsidR="00CB5825">
        <w:t xml:space="preserve"> As more packages</w:t>
      </w:r>
      <w:r w:rsidR="00491D53">
        <w:t xml:space="preserve"> and cities</w:t>
      </w:r>
      <w:r w:rsidR="00CB5825">
        <w:t xml:space="preserve"> are added, the space needed to run the al</w:t>
      </w:r>
      <w:r w:rsidR="00682B73">
        <w:t>gorithm remains constant</w:t>
      </w:r>
      <w:r w:rsidR="00CB5825">
        <w:t>.</w:t>
      </w:r>
    </w:p>
    <w:p w14:paraId="1168AE6E" w14:textId="4403380B" w:rsidR="0093673C" w:rsidRDefault="00A22A65" w:rsidP="0093673C">
      <w:pPr>
        <w:pStyle w:val="Heading1"/>
      </w:pPr>
      <w:r w:rsidRPr="00A22A65">
        <w:rPr>
          <w:color w:val="000000" w:themeColor="text1"/>
        </w:rPr>
        <w:t>Scalability and Adaptability</w:t>
      </w:r>
    </w:p>
    <w:p w14:paraId="4A89D271" w14:textId="5AFDFEF3" w:rsidR="00A22A65" w:rsidRDefault="00A22A65" w:rsidP="00A22A65">
      <w:r>
        <w:t>The utilization of iterating over the length of packages and locations allows for an unlimited growth in the number of packages and locations. The hash table used significantly increases the speed of finding an element.</w:t>
      </w:r>
    </w:p>
    <w:p w14:paraId="0F5B2B3C" w14:textId="48F911D1" w:rsidR="0093673C" w:rsidRDefault="00A22A65" w:rsidP="00A22A65">
      <w:pPr>
        <w:pStyle w:val="Heading1"/>
        <w:rPr>
          <w:color w:val="000000" w:themeColor="text1"/>
        </w:rPr>
      </w:pPr>
      <w:r w:rsidRPr="00A22A65">
        <w:rPr>
          <w:color w:val="000000" w:themeColor="text1"/>
        </w:rPr>
        <w:t>Software Efficiency and Maintainability</w:t>
      </w:r>
    </w:p>
    <w:p w14:paraId="162D6714" w14:textId="6C56F936" w:rsidR="00D75544" w:rsidRPr="00D75544" w:rsidRDefault="00D75544" w:rsidP="00D75544">
      <w:r>
        <w:t>Only necessary data is used and updated throughout the algorithm, and loops are limited and optimized. Comments throughout the code help to explain what certain sections of code do and enable an environment in which bug fixing and updating is simple.</w:t>
      </w:r>
    </w:p>
    <w:p w14:paraId="6E7E00CC" w14:textId="7857F23C" w:rsidR="00A22A65" w:rsidRPr="00EA69EB" w:rsidRDefault="00EA69EB" w:rsidP="00EA69EB">
      <w:pPr>
        <w:pStyle w:val="Heading1"/>
        <w:rPr>
          <w:color w:val="000000" w:themeColor="text1"/>
        </w:rPr>
      </w:pPr>
      <w:r w:rsidRPr="00EA69EB">
        <w:rPr>
          <w:color w:val="000000" w:themeColor="text1"/>
        </w:rPr>
        <w:lastRenderedPageBreak/>
        <w:t>Self-adjusting Data Structures</w:t>
      </w:r>
    </w:p>
    <w:p w14:paraId="60F4E0BB" w14:textId="27459D91" w:rsidR="00EA69EB" w:rsidRDefault="00C52BEB" w:rsidP="00EA69EB">
      <w:r>
        <w:t>The hash table enables a fast way to locate data without having to iterate over an entire list. However, data stored within the hash table is not organized, rather stored by the hashing algorithm.</w:t>
      </w:r>
    </w:p>
    <w:p w14:paraId="34BA8B4F" w14:textId="391397E6" w:rsidR="006A1FD0" w:rsidRDefault="006A1FD0" w:rsidP="006A1FD0">
      <w:pPr>
        <w:pStyle w:val="Heading1"/>
        <w:rPr>
          <w:color w:val="000000" w:themeColor="text1"/>
        </w:rPr>
      </w:pPr>
      <w:r w:rsidRPr="006A1FD0">
        <w:rPr>
          <w:color w:val="000000" w:themeColor="text1"/>
        </w:rPr>
        <w:t>Data Structure</w:t>
      </w:r>
    </w:p>
    <w:p w14:paraId="4DFCD634" w14:textId="77777777" w:rsidR="00765D29" w:rsidRDefault="006A1FD0" w:rsidP="00765D29">
      <w:r>
        <w:t>Package and location data are stored within hash tables to allow for fast lookup. Data are stored within lists in the hash table buckets.</w:t>
      </w:r>
    </w:p>
    <w:p w14:paraId="6300ACD0" w14:textId="565321F1" w:rsidR="00765D29" w:rsidRPr="00765D29" w:rsidRDefault="00765D29" w:rsidP="00765D29">
      <w:pPr>
        <w:pStyle w:val="Heading1"/>
        <w:rPr>
          <w:color w:val="000000" w:themeColor="text1"/>
        </w:rPr>
      </w:pPr>
      <w:r w:rsidRPr="00765D29">
        <w:rPr>
          <w:color w:val="000000" w:themeColor="text1"/>
        </w:rPr>
        <w:lastRenderedPageBreak/>
        <w:t>Screenshots</w:t>
      </w:r>
    </w:p>
    <w:p w14:paraId="240ADCEF" w14:textId="438E82A9" w:rsidR="006A1FD0" w:rsidRDefault="00765D29" w:rsidP="006A1FD0">
      <w:r w:rsidRPr="00765D29">
        <w:rPr>
          <w:noProof/>
        </w:rPr>
        <w:drawing>
          <wp:inline distT="0" distB="0" distL="0" distR="0" wp14:anchorId="7E80C701" wp14:editId="2D5F7EC1">
            <wp:extent cx="4563112" cy="7316221"/>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563112" cy="7316221"/>
                    </a:xfrm>
                    <a:prstGeom prst="rect">
                      <a:avLst/>
                    </a:prstGeom>
                  </pic:spPr>
                </pic:pic>
              </a:graphicData>
            </a:graphic>
          </wp:inline>
        </w:drawing>
      </w:r>
    </w:p>
    <w:p w14:paraId="4D377159" w14:textId="774214DA" w:rsidR="00765D29" w:rsidRDefault="00765D29" w:rsidP="006A1FD0">
      <w:r w:rsidRPr="00765D29">
        <w:rPr>
          <w:noProof/>
        </w:rPr>
        <w:lastRenderedPageBreak/>
        <w:drawing>
          <wp:inline distT="0" distB="0" distL="0" distR="0" wp14:anchorId="68F43127" wp14:editId="7B0E8646">
            <wp:extent cx="4553585" cy="7116168"/>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553585" cy="7116168"/>
                    </a:xfrm>
                    <a:prstGeom prst="rect">
                      <a:avLst/>
                    </a:prstGeom>
                  </pic:spPr>
                </pic:pic>
              </a:graphicData>
            </a:graphic>
          </wp:inline>
        </w:drawing>
      </w:r>
    </w:p>
    <w:p w14:paraId="3D26DEEA" w14:textId="0E509A98" w:rsidR="00765D29" w:rsidRDefault="00765D29" w:rsidP="006A1FD0">
      <w:r w:rsidRPr="00765D29">
        <w:rPr>
          <w:noProof/>
        </w:rPr>
        <w:lastRenderedPageBreak/>
        <w:drawing>
          <wp:inline distT="0" distB="0" distL="0" distR="0" wp14:anchorId="324DA37C" wp14:editId="6785AD27">
            <wp:extent cx="4544059" cy="6992326"/>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4544059" cy="6992326"/>
                    </a:xfrm>
                    <a:prstGeom prst="rect">
                      <a:avLst/>
                    </a:prstGeom>
                  </pic:spPr>
                </pic:pic>
              </a:graphicData>
            </a:graphic>
          </wp:inline>
        </w:drawing>
      </w:r>
    </w:p>
    <w:p w14:paraId="1B347368" w14:textId="127C9C64" w:rsidR="00765D29" w:rsidRDefault="00765D29" w:rsidP="00765D29">
      <w:pPr>
        <w:pStyle w:val="Heading1"/>
        <w:rPr>
          <w:color w:val="000000" w:themeColor="text1"/>
        </w:rPr>
      </w:pPr>
      <w:r w:rsidRPr="00765D29">
        <w:rPr>
          <w:color w:val="000000" w:themeColor="text1"/>
        </w:rPr>
        <w:t>Strengths of Greedy Algorithm</w:t>
      </w:r>
    </w:p>
    <w:p w14:paraId="14228FAB" w14:textId="17FD20B4" w:rsidR="00765D29" w:rsidRDefault="00765D29" w:rsidP="00765D29">
      <w:pPr>
        <w:pStyle w:val="ListParagraph"/>
        <w:numPr>
          <w:ilvl w:val="0"/>
          <w:numId w:val="1"/>
        </w:numPr>
      </w:pPr>
      <w:r>
        <w:t>Chooses the shortest distance to travel</w:t>
      </w:r>
    </w:p>
    <w:p w14:paraId="64DC53AF" w14:textId="1F2ABF8E" w:rsidR="00765D29" w:rsidRDefault="00765D29" w:rsidP="00765D29">
      <w:pPr>
        <w:pStyle w:val="ListParagraph"/>
        <w:numPr>
          <w:ilvl w:val="0"/>
          <w:numId w:val="1"/>
        </w:numPr>
      </w:pPr>
      <w:r>
        <w:t xml:space="preserve">Able to optimize by </w:t>
      </w:r>
      <w:r w:rsidR="003541AF">
        <w:t>multiple parameters</w:t>
      </w:r>
    </w:p>
    <w:p w14:paraId="46035F69" w14:textId="5F8CEDC9" w:rsidR="003541AF" w:rsidRDefault="003541AF" w:rsidP="003541AF">
      <w:pPr>
        <w:pStyle w:val="Heading1"/>
        <w:rPr>
          <w:color w:val="000000" w:themeColor="text1"/>
        </w:rPr>
      </w:pPr>
      <w:r w:rsidRPr="003541AF">
        <w:rPr>
          <w:color w:val="000000" w:themeColor="text1"/>
        </w:rPr>
        <w:lastRenderedPageBreak/>
        <w:t>Other Possible Algorithms</w:t>
      </w:r>
    </w:p>
    <w:p w14:paraId="60C17666" w14:textId="369AE5BA" w:rsidR="00C9153B" w:rsidRDefault="003A687E" w:rsidP="00C9153B">
      <w:r>
        <w:t xml:space="preserve">Instead of using a greedy algorithm, </w:t>
      </w:r>
      <w:r w:rsidR="00B715A9">
        <w:t>a</w:t>
      </w:r>
      <w:r w:rsidR="00694459">
        <w:t xml:space="preserve"> backtracking algorithm could be used instead. Instead of choosing the best </w:t>
      </w:r>
      <w:r w:rsidR="00B715A9">
        <w:t xml:space="preserve">case at each step, the backtracking algorithm would </w:t>
      </w:r>
      <w:r w:rsidR="005F00CD">
        <w:t xml:space="preserve">attempt to find </w:t>
      </w:r>
      <w:r w:rsidR="00AA2205">
        <w:t>a shorter distance between multiple locations at once</w:t>
      </w:r>
      <w:r w:rsidR="00C9153B">
        <w:t>.</w:t>
      </w:r>
      <w:r w:rsidR="008B7258">
        <w:t xml:space="preserve"> </w:t>
      </w:r>
      <w:r w:rsidR="00434273">
        <w:t>A mile count could be specified as a goal for a specific number of locations, and if at any point that mile count is passed, the backtracking algorithm would backtrack</w:t>
      </w:r>
      <w:r w:rsidR="00603111">
        <w:t xml:space="preserve"> to find a more optimal solution. For example: a mile count of 15 could be set for 5 locations, and </w:t>
      </w:r>
      <w:r w:rsidR="0076316A">
        <w:t xml:space="preserve">the algorithm would attempt to find a solution </w:t>
      </w:r>
      <w:r w:rsidR="00444B13">
        <w:t>to deliver to 5 locations within 15 miles.</w:t>
      </w:r>
    </w:p>
    <w:p w14:paraId="6F6BE72F" w14:textId="029CC35C" w:rsidR="00444B13" w:rsidRDefault="00444B13" w:rsidP="00C9153B">
      <w:r>
        <w:t xml:space="preserve">Another algorithm that could be used is </w:t>
      </w:r>
      <w:r w:rsidR="0088412C">
        <w:t xml:space="preserve">dynamic programming. </w:t>
      </w:r>
      <w:r w:rsidR="00F16EEF">
        <w:t>The algorithm would track the distance between multiple locations at every state to develop a sense of direction</w:t>
      </w:r>
      <w:r w:rsidR="00D45813">
        <w:t>. If the distance between one location increases from location A to location B, we know that the truck moved away from that location</w:t>
      </w:r>
      <w:r w:rsidR="00A4094B">
        <w:t xml:space="preserve">. If we know that that location will later be on the path back to the hub, we can choose to deliver to that location </w:t>
      </w:r>
      <w:r w:rsidR="007A14F3">
        <w:t>later when the truck is returning to the hub.</w:t>
      </w:r>
    </w:p>
    <w:p w14:paraId="25A16364" w14:textId="368328D0" w:rsidR="00694A5E" w:rsidRPr="00C9153B" w:rsidRDefault="00694A5E" w:rsidP="00C9153B">
      <w:pPr>
        <w:pStyle w:val="Heading1"/>
        <w:rPr>
          <w:color w:val="000000" w:themeColor="text1"/>
        </w:rPr>
      </w:pPr>
      <w:r w:rsidRPr="00C9153B">
        <w:rPr>
          <w:color w:val="000000" w:themeColor="text1"/>
        </w:rPr>
        <w:t>Different Approach</w:t>
      </w:r>
    </w:p>
    <w:p w14:paraId="76DC19A4" w14:textId="3BF82D5A" w:rsidR="00694A5E" w:rsidRDefault="00F07ACB" w:rsidP="00694A5E">
      <w:r>
        <w:t>If I were to attempt the project again, or improve upon it, I would implement either a backtracking algorithm or a dynamic programming solution.</w:t>
      </w:r>
      <w:r w:rsidR="00E329C2">
        <w:t xml:space="preserve"> The greedy algorithm is easiest to implement but might not be the most efficient algorithm for this problem.</w:t>
      </w:r>
    </w:p>
    <w:p w14:paraId="0204E822" w14:textId="03187714" w:rsidR="00694A5E" w:rsidRDefault="002C17BF" w:rsidP="002C17BF">
      <w:pPr>
        <w:pStyle w:val="Heading1"/>
        <w:rPr>
          <w:color w:val="000000" w:themeColor="text1"/>
        </w:rPr>
      </w:pPr>
      <w:r w:rsidRPr="002C17BF">
        <w:rPr>
          <w:color w:val="000000" w:themeColor="text1"/>
        </w:rPr>
        <w:t>Other Data Structures</w:t>
      </w:r>
    </w:p>
    <w:p w14:paraId="5C9CDF34" w14:textId="20AABEDD" w:rsidR="002C17BF" w:rsidRDefault="005F4014" w:rsidP="002C17BF">
      <w:r>
        <w:t>Instead of using a hash table, data could be stored in a binary</w:t>
      </w:r>
      <w:r w:rsidR="008F1473">
        <w:t xml:space="preserve"> search</w:t>
      </w:r>
      <w:r>
        <w:t xml:space="preserve"> tree</w:t>
      </w:r>
      <w:r w:rsidR="001D34FE">
        <w:t xml:space="preserve">. Instead of using a hashing algorithm, the binary tree insertion would </w:t>
      </w:r>
      <w:r w:rsidR="008C2824">
        <w:t xml:space="preserve">traverse the tree by moving to the right if the id is greater than the node </w:t>
      </w:r>
      <w:r w:rsidR="008F1473">
        <w:t>value and</w:t>
      </w:r>
      <w:r w:rsidR="008C2824">
        <w:t xml:space="preserve"> left if the id is less than the node value.</w:t>
      </w:r>
    </w:p>
    <w:p w14:paraId="5168D91C" w14:textId="2D0F5CFB" w:rsidR="002F0904" w:rsidRDefault="002F0904" w:rsidP="002C17BF">
      <w:r>
        <w:t xml:space="preserve">If </w:t>
      </w:r>
      <w:r w:rsidR="00674745">
        <w:t xml:space="preserve">there aren’t likely to be many packages or locations, a simple list </w:t>
      </w:r>
      <w:r w:rsidR="00403340">
        <w:t xml:space="preserve">would </w:t>
      </w:r>
      <w:r w:rsidR="00674745">
        <w:t>work just fine.</w:t>
      </w:r>
      <w:r w:rsidR="00E17A12">
        <w:t xml:space="preserve"> Since lists are native to python, </w:t>
      </w:r>
      <w:r w:rsidR="00C46EA6">
        <w:t>an insertion algorithm wouldn’t need to be created.</w:t>
      </w:r>
    </w:p>
    <w:p w14:paraId="6DF65544" w14:textId="77777777" w:rsidR="002C17BF" w:rsidRPr="002C17BF" w:rsidRDefault="002C17BF" w:rsidP="002C17BF"/>
    <w:sectPr w:rsidR="002C17BF" w:rsidRPr="002C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4755E"/>
    <w:multiLevelType w:val="hybridMultilevel"/>
    <w:tmpl w:val="C4C0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E2D68"/>
    <w:multiLevelType w:val="hybridMultilevel"/>
    <w:tmpl w:val="67B4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724472">
    <w:abstractNumId w:val="1"/>
  </w:num>
  <w:num w:numId="2" w16cid:durableId="127555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A9"/>
    <w:rsid w:val="00035D44"/>
    <w:rsid w:val="0005524E"/>
    <w:rsid w:val="000E30DC"/>
    <w:rsid w:val="000E6DC7"/>
    <w:rsid w:val="001734D9"/>
    <w:rsid w:val="001D34FE"/>
    <w:rsid w:val="002C17BF"/>
    <w:rsid w:val="002C44A5"/>
    <w:rsid w:val="002F0904"/>
    <w:rsid w:val="00324E02"/>
    <w:rsid w:val="003541AF"/>
    <w:rsid w:val="003A687E"/>
    <w:rsid w:val="00403340"/>
    <w:rsid w:val="004316BD"/>
    <w:rsid w:val="00434273"/>
    <w:rsid w:val="00444B13"/>
    <w:rsid w:val="004473FD"/>
    <w:rsid w:val="00456734"/>
    <w:rsid w:val="00476019"/>
    <w:rsid w:val="00491D53"/>
    <w:rsid w:val="00573212"/>
    <w:rsid w:val="005F00CD"/>
    <w:rsid w:val="005F4014"/>
    <w:rsid w:val="00603111"/>
    <w:rsid w:val="00646365"/>
    <w:rsid w:val="00674745"/>
    <w:rsid w:val="00682B73"/>
    <w:rsid w:val="00694459"/>
    <w:rsid w:val="00694A5E"/>
    <w:rsid w:val="006A1FD0"/>
    <w:rsid w:val="006A20BB"/>
    <w:rsid w:val="00702EB6"/>
    <w:rsid w:val="00732768"/>
    <w:rsid w:val="00737CCB"/>
    <w:rsid w:val="0076316A"/>
    <w:rsid w:val="00765D29"/>
    <w:rsid w:val="007A14F3"/>
    <w:rsid w:val="008835A9"/>
    <w:rsid w:val="0088412C"/>
    <w:rsid w:val="008B7258"/>
    <w:rsid w:val="008C2824"/>
    <w:rsid w:val="008F1473"/>
    <w:rsid w:val="00903641"/>
    <w:rsid w:val="0093673C"/>
    <w:rsid w:val="00936835"/>
    <w:rsid w:val="009E7B33"/>
    <w:rsid w:val="00A22A65"/>
    <w:rsid w:val="00A2700A"/>
    <w:rsid w:val="00A4094B"/>
    <w:rsid w:val="00AA2205"/>
    <w:rsid w:val="00B715A9"/>
    <w:rsid w:val="00BD432B"/>
    <w:rsid w:val="00C46EA6"/>
    <w:rsid w:val="00C52BEB"/>
    <w:rsid w:val="00C9153B"/>
    <w:rsid w:val="00CA06FA"/>
    <w:rsid w:val="00CB5825"/>
    <w:rsid w:val="00D45813"/>
    <w:rsid w:val="00D75544"/>
    <w:rsid w:val="00E17A12"/>
    <w:rsid w:val="00E26085"/>
    <w:rsid w:val="00E329C2"/>
    <w:rsid w:val="00EA69EB"/>
    <w:rsid w:val="00F07ACB"/>
    <w:rsid w:val="00F1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6870"/>
  <w15:chartTrackingRefBased/>
  <w15:docId w15:val="{596BC582-60C6-4969-B1E1-0D95F933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5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32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3673C"/>
    <w:pPr>
      <w:spacing w:after="0" w:line="240" w:lineRule="auto"/>
    </w:pPr>
  </w:style>
  <w:style w:type="paragraph" w:styleId="ListParagraph">
    <w:name w:val="List Paragraph"/>
    <w:basedOn w:val="Normal"/>
    <w:uiPriority w:val="34"/>
    <w:qFormat/>
    <w:rsid w:val="00765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378CF5AF91B644B04C5A80BCDE42AF" ma:contentTypeVersion="0" ma:contentTypeDescription="Create a new document." ma:contentTypeScope="" ma:versionID="872105c5a20bbfda2ee9b54bc1148358">
  <xsd:schema xmlns:xsd="http://www.w3.org/2001/XMLSchema" xmlns:xs="http://www.w3.org/2001/XMLSchema" xmlns:p="http://schemas.microsoft.com/office/2006/metadata/properties" targetNamespace="http://schemas.microsoft.com/office/2006/metadata/properties" ma:root="true" ma:fieldsID="29b9cd8e42027ae6abdcbd11fdf6044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2011C-8293-4E6D-BC63-69DC1C05B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3F5C87E-9D25-48A8-B960-973D13A11299}">
  <ds:schemaRef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F2192BF4-B912-4E7B-84DB-6460597E80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Davis</dc:creator>
  <cp:keywords/>
  <dc:description/>
  <cp:lastModifiedBy>Brandt Davis</cp:lastModifiedBy>
  <cp:revision>2</cp:revision>
  <dcterms:created xsi:type="dcterms:W3CDTF">2022-09-25T03:52:00Z</dcterms:created>
  <dcterms:modified xsi:type="dcterms:W3CDTF">2022-09-25T03:52:00Z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0x01010008378CF5AF91B644B04C5A80BCDE42AF</vt:lpwstr>
  </property>
</Properties>
</file>