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Letsac.txt:</w:t>
      </w:r>
    </w:p>
    <w:p w14:paraId="00000002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castle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was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quiet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at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night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3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A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lantern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flickered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in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tower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4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A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shadow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moved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behind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curtain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5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Was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someone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watching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?</w:t>
      </w:r>
    </w:p>
    <w:p w14:paraId="00000006" w14:textId="77777777" w:rsidR="00217967" w:rsidRDefault="00217967"/>
    <w:p w14:paraId="00000007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River.txt:</w:t>
      </w:r>
    </w:p>
    <w:p w14:paraId="00000008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river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flowed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very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gently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9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It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reflected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moonlight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A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Nearby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,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an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owl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hooted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B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forest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seemed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alive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C" w14:textId="77777777" w:rsidR="00217967" w:rsidRDefault="00217967"/>
    <w:p w14:paraId="0000000D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>Koob.txt:</w:t>
      </w:r>
    </w:p>
    <w:p w14:paraId="0000000E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old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book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lay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on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the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table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0F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Its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pages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were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yellowed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and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torn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10" w14:textId="77777777" w:rsidR="00217967" w:rsidRDefault="00C760BF">
      <w:pPr>
        <w:rPr>
          <w:rFonts w:ascii="Roboto" w:eastAsia="Roboto" w:hAnsi="Roboto" w:cs="Roboto"/>
          <w:color w:val="3C4043"/>
          <w:sz w:val="21"/>
          <w:szCs w:val="21"/>
        </w:rPr>
      </w:pPr>
      <w:r>
        <w:rPr>
          <w:rFonts w:ascii="Roboto" w:eastAsia="Roboto" w:hAnsi="Roboto" w:cs="Roboto"/>
          <w:color w:val="3C4043"/>
          <w:sz w:val="21"/>
          <w:szCs w:val="21"/>
        </w:rPr>
        <w:t xml:space="preserve">A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map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fell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out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as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it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was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opened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>.</w:t>
      </w:r>
    </w:p>
    <w:p w14:paraId="00000011" w14:textId="77777777" w:rsidR="00217967" w:rsidRDefault="00C760BF"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Where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could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it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 </w:t>
      </w:r>
      <w:proofErr w:type="spellStart"/>
      <w:r>
        <w:rPr>
          <w:rFonts w:ascii="Roboto" w:eastAsia="Roboto" w:hAnsi="Roboto" w:cs="Roboto"/>
          <w:color w:val="3C4043"/>
          <w:sz w:val="21"/>
          <w:szCs w:val="21"/>
        </w:rPr>
        <w:t>lead</w:t>
      </w:r>
      <w:proofErr w:type="spellEnd"/>
      <w:r>
        <w:rPr>
          <w:rFonts w:ascii="Roboto" w:eastAsia="Roboto" w:hAnsi="Roboto" w:cs="Roboto"/>
          <w:color w:val="3C4043"/>
          <w:sz w:val="21"/>
          <w:szCs w:val="21"/>
        </w:rPr>
        <w:t xml:space="preserve">? </w:t>
      </w:r>
    </w:p>
    <w:sectPr w:rsidR="0021796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D1FE26FF-1F35-4A5D-B44A-2096B139399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4BC9920-A264-4418-AC37-8A6EDFBE990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498C8448-8316-4A1B-8EFA-2F6E18EBF66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7967"/>
    <w:rsid w:val="00217967"/>
    <w:rsid w:val="003D2C6A"/>
    <w:rsid w:val="00C76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98E1817-B6C8-4D0B-8E0F-3774FD3A8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bg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57</Words>
  <Characters>329</Characters>
  <Application>Microsoft Office Word</Application>
  <DocSecurity>0</DocSecurity>
  <Lines>2</Lines>
  <Paragraphs>1</Paragraphs>
  <ScaleCrop>false</ScaleCrop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Branimir Milanov</dc:creator>
  <cp:lastModifiedBy>Stilian Milanov</cp:lastModifiedBy>
  <cp:revision>2</cp:revision>
  <dcterms:created xsi:type="dcterms:W3CDTF">2025-01-18T08:42:00Z</dcterms:created>
  <dcterms:modified xsi:type="dcterms:W3CDTF">2025-01-18T08:42:00Z</dcterms:modified>
</cp:coreProperties>
</file>