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8B4D3" w14:textId="26EF49F8" w:rsidR="00EC0418" w:rsidRDefault="00F05754" w:rsidP="00F05754">
      <w:pPr>
        <w:jc w:val="center"/>
      </w:pPr>
      <w:r w:rsidRPr="00F05754">
        <w:t>TP MONGODB - INDEXATION, GÉOSPATIAL ET AGRÉGATION</w:t>
      </w:r>
    </w:p>
    <w:p w14:paraId="2BACFEDF" w14:textId="77777777" w:rsidR="00F05754" w:rsidRDefault="00F05754" w:rsidP="00F05754">
      <w:pPr>
        <w:jc w:val="center"/>
      </w:pPr>
    </w:p>
    <w:p w14:paraId="5C064F08" w14:textId="09F97C3D" w:rsidR="00F05754" w:rsidRDefault="00F05754" w:rsidP="00F05754">
      <w:pPr>
        <w:jc w:val="center"/>
      </w:pPr>
      <w:r>
        <w:t>Sans Index :</w:t>
      </w:r>
    </w:p>
    <w:tbl>
      <w:tblPr>
        <w:tblStyle w:val="TableauGrille5Fonc-Accentuation5"/>
        <w:tblW w:w="9900" w:type="dxa"/>
        <w:tblLook w:val="04A0" w:firstRow="1" w:lastRow="0" w:firstColumn="1" w:lastColumn="0" w:noHBand="0" w:noVBand="1"/>
      </w:tblPr>
      <w:tblGrid>
        <w:gridCol w:w="2338"/>
        <w:gridCol w:w="2596"/>
        <w:gridCol w:w="2637"/>
        <w:gridCol w:w="2329"/>
      </w:tblGrid>
      <w:tr w:rsidR="00EC0418" w14:paraId="6DA4F521" w14:textId="77777777" w:rsidTr="00EC0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226AAE2C" w14:textId="363B20DE" w:rsidR="00EC0418" w:rsidRDefault="00EC0418" w:rsidP="00EC0418">
            <w:pPr>
              <w:jc w:val="center"/>
              <w:rPr>
                <w:b w:val="0"/>
                <w:bCs w:val="0"/>
              </w:rPr>
            </w:pPr>
            <w:r>
              <w:t>Requête</w:t>
            </w:r>
          </w:p>
          <w:p w14:paraId="1598A01B" w14:textId="6E851EA4" w:rsidR="00EC0418" w:rsidRDefault="00EC0418" w:rsidP="00EC0418">
            <w:pPr>
              <w:jc w:val="center"/>
            </w:pPr>
          </w:p>
        </w:tc>
        <w:tc>
          <w:tcPr>
            <w:tcW w:w="24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0"/>
            </w:tblGrid>
            <w:tr w:rsidR="00EC0418" w:rsidRPr="00EC0418" w14:paraId="560251D0" w14:textId="77777777" w:rsidTr="00EC04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6A8879" w14:textId="77777777" w:rsidR="00EC0418" w:rsidRPr="00EC0418" w:rsidRDefault="00EC0418" w:rsidP="00EC0418"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  <w:r w:rsidRPr="00EC0418">
                    <w:rPr>
                      <w:b/>
                      <w:bCs/>
                      <w:color w:val="FFFFFF" w:themeColor="background1"/>
                    </w:rPr>
                    <w:t>Documents examinés (</w:t>
                  </w:r>
                  <w:proofErr w:type="spellStart"/>
                  <w:r w:rsidRPr="00EC0418">
                    <w:rPr>
                      <w:b/>
                      <w:bCs/>
                      <w:color w:val="FFFFFF" w:themeColor="background1"/>
                    </w:rPr>
                    <w:t>totalDocsExamined</w:t>
                  </w:r>
                  <w:proofErr w:type="spellEnd"/>
                  <w:r w:rsidRPr="00EC0418">
                    <w:rPr>
                      <w:b/>
                      <w:bCs/>
                      <w:color w:val="FFFFFF" w:themeColor="background1"/>
                    </w:rPr>
                    <w:t>)</w:t>
                  </w:r>
                </w:p>
              </w:tc>
            </w:tr>
          </w:tbl>
          <w:p w14:paraId="320979D2" w14:textId="77777777" w:rsidR="00EC0418" w:rsidRPr="00EC0418" w:rsidRDefault="00EC0418" w:rsidP="00EC04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0418" w:rsidRPr="00EC0418" w14:paraId="1BC95DEC" w14:textId="77777777" w:rsidTr="00EC04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933E4A" w14:textId="77777777" w:rsidR="00EC0418" w:rsidRPr="00EC0418" w:rsidRDefault="00EC0418" w:rsidP="00EC0418"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</w:p>
              </w:tc>
            </w:tr>
          </w:tbl>
          <w:p w14:paraId="1B42ED00" w14:textId="77777777" w:rsidR="00EC0418" w:rsidRDefault="00EC0418" w:rsidP="00EC04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1"/>
            </w:tblGrid>
            <w:tr w:rsidR="00EC0418" w:rsidRPr="00EC0418" w14:paraId="403A9530" w14:textId="77777777" w:rsidTr="00EC04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9F02C9" w14:textId="77777777" w:rsidR="00EC0418" w:rsidRPr="00EC0418" w:rsidRDefault="00EC0418" w:rsidP="00EC0418">
                  <w:pPr>
                    <w:spacing w:after="0" w:line="240" w:lineRule="auto"/>
                    <w:rPr>
                      <w:b/>
                      <w:bCs/>
                      <w:color w:val="FFFFFF" w:themeColor="background1"/>
                    </w:rPr>
                  </w:pPr>
                  <w:r w:rsidRPr="00EC0418">
                    <w:rPr>
                      <w:b/>
                      <w:bCs/>
                      <w:color w:val="FFFFFF" w:themeColor="background1"/>
                    </w:rPr>
                    <w:t>Temps d'exécution (</w:t>
                  </w:r>
                  <w:proofErr w:type="spellStart"/>
                  <w:r w:rsidRPr="00EC0418">
                    <w:rPr>
                      <w:b/>
                      <w:bCs/>
                      <w:color w:val="FFFFFF" w:themeColor="background1"/>
                    </w:rPr>
                    <w:t>executionTimeMillis</w:t>
                  </w:r>
                  <w:proofErr w:type="spellEnd"/>
                  <w:r w:rsidRPr="00EC0418">
                    <w:rPr>
                      <w:b/>
                      <w:bCs/>
                      <w:color w:val="FFFFFF" w:themeColor="background1"/>
                    </w:rPr>
                    <w:t>)</w:t>
                  </w:r>
                </w:p>
              </w:tc>
            </w:tr>
          </w:tbl>
          <w:p w14:paraId="227A26CF" w14:textId="77777777" w:rsidR="00EC0418" w:rsidRPr="00EC0418" w:rsidRDefault="00EC0418" w:rsidP="00EC0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0418" w:rsidRPr="00EC0418" w14:paraId="1456899B" w14:textId="77777777" w:rsidTr="00EC04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2F9AE8" w14:textId="77777777" w:rsidR="00EC0418" w:rsidRPr="00EC0418" w:rsidRDefault="00EC0418" w:rsidP="00EC0418">
                  <w:pPr>
                    <w:spacing w:after="0" w:line="240" w:lineRule="auto"/>
                    <w:rPr>
                      <w:b/>
                      <w:bCs/>
                      <w:color w:val="FFFFFF" w:themeColor="background1"/>
                    </w:rPr>
                  </w:pPr>
                </w:p>
              </w:tc>
            </w:tr>
          </w:tbl>
          <w:p w14:paraId="718ACD86" w14:textId="77777777" w:rsidR="00EC0418" w:rsidRDefault="00EC0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3"/>
            </w:tblGrid>
            <w:tr w:rsidR="00EC0418" w:rsidRPr="00EC0418" w14:paraId="1FAE4838" w14:textId="77777777" w:rsidTr="00EC041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2FCBE8" w14:textId="77777777" w:rsidR="00EC0418" w:rsidRPr="00EC0418" w:rsidRDefault="00EC0418" w:rsidP="00EC0418">
                  <w:pPr>
                    <w:spacing w:after="0" w:line="240" w:lineRule="auto"/>
                    <w:rPr>
                      <w:b/>
                      <w:bCs/>
                      <w:color w:val="FFFFFF" w:themeColor="background1"/>
                    </w:rPr>
                  </w:pPr>
                  <w:r w:rsidRPr="00EC0418">
                    <w:rPr>
                      <w:b/>
                      <w:bCs/>
                      <w:color w:val="FFFFFF" w:themeColor="background1"/>
                    </w:rPr>
                    <w:t>Type d'étape utilisée</w:t>
                  </w:r>
                </w:p>
              </w:tc>
            </w:tr>
          </w:tbl>
          <w:p w14:paraId="7C154403" w14:textId="77777777" w:rsidR="00EC0418" w:rsidRPr="00EC0418" w:rsidRDefault="00EC0418" w:rsidP="00EC0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0418" w:rsidRPr="00EC0418" w14:paraId="49B6DCC9" w14:textId="77777777" w:rsidTr="00EC04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DF25B8" w14:textId="77777777" w:rsidR="00EC0418" w:rsidRPr="00EC0418" w:rsidRDefault="00EC0418" w:rsidP="00EC0418">
                  <w:pPr>
                    <w:spacing w:after="0" w:line="240" w:lineRule="auto"/>
                    <w:rPr>
                      <w:b/>
                      <w:bCs/>
                      <w:color w:val="FFFFFF" w:themeColor="background1"/>
                    </w:rPr>
                  </w:pPr>
                </w:p>
              </w:tc>
            </w:tr>
          </w:tbl>
          <w:p w14:paraId="74FB742E" w14:textId="77777777" w:rsidR="00EC0418" w:rsidRDefault="00EC0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0418" w14:paraId="597B9FCC" w14:textId="77777777" w:rsidTr="00EC0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6C5CECE5" w14:textId="5059165F" w:rsidR="00EC0418" w:rsidRDefault="00EC0418" w:rsidP="00EC0418">
            <w:r w:rsidRPr="00EC0418">
              <w:t>Recherche par titre exact</w:t>
            </w:r>
          </w:p>
        </w:tc>
        <w:tc>
          <w:tcPr>
            <w:tcW w:w="2474" w:type="dxa"/>
          </w:tcPr>
          <w:p w14:paraId="43F8FB69" w14:textId="4ECD1AD6" w:rsidR="00EC0418" w:rsidRDefault="00EC0418" w:rsidP="00EC0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2006</w:t>
            </w:r>
          </w:p>
        </w:tc>
        <w:tc>
          <w:tcPr>
            <w:tcW w:w="2476" w:type="dxa"/>
          </w:tcPr>
          <w:p w14:paraId="41D1CC7A" w14:textId="14AF8BC9" w:rsidR="00EC0418" w:rsidRDefault="00EC0418" w:rsidP="00EC0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418">
              <w:t>1</w:t>
            </w:r>
          </w:p>
        </w:tc>
        <w:tc>
          <w:tcPr>
            <w:tcW w:w="2476" w:type="dxa"/>
          </w:tcPr>
          <w:p w14:paraId="289E3C4A" w14:textId="477CEF74" w:rsidR="00EC0418" w:rsidRDefault="00EC0418" w:rsidP="00A44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COLLSCAN</w:t>
            </w:r>
          </w:p>
        </w:tc>
      </w:tr>
      <w:tr w:rsidR="00EC0418" w14:paraId="16551048" w14:textId="77777777" w:rsidTr="00EC0418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EC0418" w:rsidRPr="00EC0418" w14:paraId="37D381B5" w14:textId="77777777" w:rsidTr="00EC04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6E2021" w14:textId="77777777" w:rsidR="00EC0418" w:rsidRPr="00EC0418" w:rsidRDefault="00EC0418" w:rsidP="00EC0418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EC0418">
                    <w:rPr>
                      <w:b/>
                      <w:bCs/>
                      <w:color w:val="FFFFFF" w:themeColor="background1"/>
                    </w:rPr>
                    <w:t>Recherche par auteur</w:t>
                  </w:r>
                </w:p>
              </w:tc>
            </w:tr>
          </w:tbl>
          <w:p w14:paraId="4823CFED" w14:textId="77777777" w:rsidR="00EC0418" w:rsidRPr="00EC0418" w:rsidRDefault="00EC0418" w:rsidP="00EC041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C0418" w:rsidRPr="00EC0418" w14:paraId="2C5371F3" w14:textId="77777777" w:rsidTr="00EC04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EC8267" w14:textId="77777777" w:rsidR="00EC0418" w:rsidRPr="00EC0418" w:rsidRDefault="00EC0418" w:rsidP="00EC0418">
                  <w:pPr>
                    <w:spacing w:after="0" w:line="240" w:lineRule="auto"/>
                    <w:rPr>
                      <w:b/>
                      <w:bCs/>
                      <w:color w:val="FFFFFF" w:themeColor="background1"/>
                    </w:rPr>
                  </w:pPr>
                </w:p>
              </w:tc>
            </w:tr>
          </w:tbl>
          <w:p w14:paraId="76AE48CC" w14:textId="77777777" w:rsidR="00EC0418" w:rsidRDefault="00EC0418" w:rsidP="00EC0418">
            <w:pPr>
              <w:jc w:val="center"/>
            </w:pPr>
          </w:p>
        </w:tc>
        <w:tc>
          <w:tcPr>
            <w:tcW w:w="2474" w:type="dxa"/>
          </w:tcPr>
          <w:p w14:paraId="172BA556" w14:textId="37082543" w:rsidR="00EC0418" w:rsidRDefault="00A44AB6" w:rsidP="00A44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2006</w:t>
            </w:r>
          </w:p>
        </w:tc>
        <w:tc>
          <w:tcPr>
            <w:tcW w:w="2476" w:type="dxa"/>
          </w:tcPr>
          <w:p w14:paraId="00728506" w14:textId="616A0583" w:rsidR="00EC0418" w:rsidRDefault="00A44AB6" w:rsidP="00A44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76" w:type="dxa"/>
          </w:tcPr>
          <w:p w14:paraId="4465F42C" w14:textId="0C29F021" w:rsidR="00EC0418" w:rsidRDefault="00A44AB6" w:rsidP="00A44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COLLSCAN</w:t>
            </w:r>
          </w:p>
        </w:tc>
      </w:tr>
      <w:tr w:rsidR="00EC0418" w14:paraId="77237DB9" w14:textId="77777777" w:rsidTr="00EC0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585E665B" w14:textId="255667A9" w:rsidR="00EC0418" w:rsidRDefault="00EC0418">
            <w:r w:rsidRPr="00EC0418">
              <w:t>Recherche par plage de prix et note minimale</w:t>
            </w:r>
          </w:p>
        </w:tc>
        <w:tc>
          <w:tcPr>
            <w:tcW w:w="2474" w:type="dxa"/>
          </w:tcPr>
          <w:p w14:paraId="3889A6D9" w14:textId="0F20FCE4" w:rsidR="00EC0418" w:rsidRDefault="00A44AB6" w:rsidP="00A44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2006</w:t>
            </w:r>
          </w:p>
        </w:tc>
        <w:tc>
          <w:tcPr>
            <w:tcW w:w="2476" w:type="dxa"/>
          </w:tcPr>
          <w:p w14:paraId="13D29AFE" w14:textId="4A5C2D1C" w:rsidR="00EC0418" w:rsidRDefault="00A44AB6" w:rsidP="00A44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76" w:type="dxa"/>
          </w:tcPr>
          <w:p w14:paraId="1190B2AE" w14:textId="3FEDDDA2" w:rsidR="00EC0418" w:rsidRDefault="00A44AB6" w:rsidP="00A44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COLLSCAN</w:t>
            </w:r>
          </w:p>
        </w:tc>
      </w:tr>
      <w:tr w:rsidR="00EC0418" w14:paraId="2D0E18AB" w14:textId="77777777" w:rsidTr="00EC0418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279B0B1C" w14:textId="5CD098D9" w:rsidR="00EC0418" w:rsidRDefault="00EC0418" w:rsidP="00EC0418">
            <w:r w:rsidRPr="00EC0418">
              <w:t>Recherche filtrée par genre et langue avec tri</w:t>
            </w:r>
          </w:p>
        </w:tc>
        <w:tc>
          <w:tcPr>
            <w:tcW w:w="2474" w:type="dxa"/>
          </w:tcPr>
          <w:p w14:paraId="0205F00A" w14:textId="3FCE624B" w:rsidR="00EC0418" w:rsidRDefault="00A44AB6" w:rsidP="00A44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2006</w:t>
            </w:r>
          </w:p>
        </w:tc>
        <w:tc>
          <w:tcPr>
            <w:tcW w:w="2476" w:type="dxa"/>
          </w:tcPr>
          <w:p w14:paraId="38D67252" w14:textId="78FB48A4" w:rsidR="00EC0418" w:rsidRDefault="00A44AB6" w:rsidP="00A44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76" w:type="dxa"/>
          </w:tcPr>
          <w:p w14:paraId="15EC8099" w14:textId="512A8506" w:rsidR="00EC0418" w:rsidRDefault="00A44AB6" w:rsidP="00A44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COLLSCAN</w:t>
            </w:r>
          </w:p>
        </w:tc>
      </w:tr>
    </w:tbl>
    <w:p w14:paraId="78DACD73" w14:textId="77777777" w:rsidR="00EC0418" w:rsidRDefault="00EC0418"/>
    <w:p w14:paraId="7648BC0C" w14:textId="55FE5A76" w:rsidR="00F05754" w:rsidRDefault="00F05754" w:rsidP="00F05754">
      <w:pPr>
        <w:jc w:val="center"/>
      </w:pPr>
      <w:r>
        <w:t xml:space="preserve">Avec Index </w:t>
      </w:r>
    </w:p>
    <w:p w14:paraId="7778A0A5" w14:textId="77777777" w:rsidR="00F05754" w:rsidRDefault="00F05754"/>
    <w:tbl>
      <w:tblPr>
        <w:tblStyle w:val="TableauGrille5Fonc-Accentuation5"/>
        <w:tblW w:w="9888" w:type="dxa"/>
        <w:tblLook w:val="04A0" w:firstRow="1" w:lastRow="0" w:firstColumn="1" w:lastColumn="0" w:noHBand="0" w:noVBand="1"/>
      </w:tblPr>
      <w:tblGrid>
        <w:gridCol w:w="2348"/>
        <w:gridCol w:w="2596"/>
        <w:gridCol w:w="2637"/>
        <w:gridCol w:w="2307"/>
      </w:tblGrid>
      <w:tr w:rsidR="00F05754" w14:paraId="306239AE" w14:textId="77777777" w:rsidTr="00311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14:paraId="37DE88D3" w14:textId="77777777" w:rsidR="00F05754" w:rsidRDefault="00F05754" w:rsidP="009C2E8F">
            <w:pPr>
              <w:jc w:val="center"/>
              <w:rPr>
                <w:b w:val="0"/>
                <w:bCs w:val="0"/>
              </w:rPr>
            </w:pPr>
            <w:r>
              <w:t>Requête</w:t>
            </w:r>
          </w:p>
          <w:p w14:paraId="6F33E356" w14:textId="77777777" w:rsidR="00F05754" w:rsidRDefault="00F05754" w:rsidP="009C2E8F">
            <w:pPr>
              <w:jc w:val="center"/>
            </w:pPr>
          </w:p>
        </w:tc>
        <w:tc>
          <w:tcPr>
            <w:tcW w:w="2593" w:type="dxa"/>
          </w:tcPr>
          <w:tbl>
            <w:tblPr>
              <w:tblW w:w="237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0"/>
            </w:tblGrid>
            <w:tr w:rsidR="00F05754" w:rsidRPr="00EC0418" w14:paraId="44C28DA6" w14:textId="77777777" w:rsidTr="0031144B">
              <w:trPr>
                <w:trHeight w:val="87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A54E88" w14:textId="77777777" w:rsidR="00F05754" w:rsidRPr="00EC0418" w:rsidRDefault="00F05754" w:rsidP="009C2E8F"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  <w:r w:rsidRPr="00EC0418">
                    <w:rPr>
                      <w:b/>
                      <w:bCs/>
                      <w:color w:val="FFFFFF" w:themeColor="background1"/>
                    </w:rPr>
                    <w:t>Documents examinés (</w:t>
                  </w:r>
                  <w:proofErr w:type="spellStart"/>
                  <w:r w:rsidRPr="00EC0418">
                    <w:rPr>
                      <w:b/>
                      <w:bCs/>
                      <w:color w:val="FFFFFF" w:themeColor="background1"/>
                    </w:rPr>
                    <w:t>totalDocsExamined</w:t>
                  </w:r>
                  <w:proofErr w:type="spellEnd"/>
                  <w:r w:rsidRPr="00EC0418">
                    <w:rPr>
                      <w:b/>
                      <w:bCs/>
                      <w:color w:val="FFFFFF" w:themeColor="background1"/>
                    </w:rPr>
                    <w:t>)</w:t>
                  </w:r>
                </w:p>
              </w:tc>
            </w:tr>
          </w:tbl>
          <w:p w14:paraId="76C0F5C3" w14:textId="77777777" w:rsidR="00F05754" w:rsidRPr="00EC0418" w:rsidRDefault="00F05754" w:rsidP="009C2E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05754" w:rsidRPr="00EC0418" w14:paraId="3C11402C" w14:textId="77777777" w:rsidTr="0031144B">
              <w:trPr>
                <w:trHeight w:hRule="exact" w:val="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A13F96" w14:textId="77777777" w:rsidR="00F05754" w:rsidRPr="00EC0418" w:rsidRDefault="00F05754" w:rsidP="009C2E8F">
                  <w:pPr>
                    <w:spacing w:after="0" w:line="240" w:lineRule="auto"/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</w:p>
              </w:tc>
            </w:tr>
          </w:tbl>
          <w:p w14:paraId="7CD7BA49" w14:textId="77777777" w:rsidR="00F05754" w:rsidRDefault="00F05754" w:rsidP="009C2E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4" w:type="dxa"/>
          </w:tcPr>
          <w:tbl>
            <w:tblPr>
              <w:tblW w:w="241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1"/>
            </w:tblGrid>
            <w:tr w:rsidR="00F05754" w:rsidRPr="00EC0418" w14:paraId="11F9B044" w14:textId="77777777" w:rsidTr="0031144B">
              <w:trPr>
                <w:trHeight w:val="58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128EB5" w14:textId="77777777" w:rsidR="00F05754" w:rsidRPr="00EC0418" w:rsidRDefault="00F05754" w:rsidP="009C2E8F">
                  <w:pPr>
                    <w:spacing w:after="0" w:line="240" w:lineRule="auto"/>
                    <w:rPr>
                      <w:b/>
                      <w:bCs/>
                      <w:color w:val="FFFFFF" w:themeColor="background1"/>
                    </w:rPr>
                  </w:pPr>
                  <w:r w:rsidRPr="00EC0418">
                    <w:rPr>
                      <w:b/>
                      <w:bCs/>
                      <w:color w:val="FFFFFF" w:themeColor="background1"/>
                    </w:rPr>
                    <w:t>Temps d'exécution (</w:t>
                  </w:r>
                  <w:proofErr w:type="spellStart"/>
                  <w:r w:rsidRPr="00EC0418">
                    <w:rPr>
                      <w:b/>
                      <w:bCs/>
                      <w:color w:val="FFFFFF" w:themeColor="background1"/>
                    </w:rPr>
                    <w:t>executionTimeMillis</w:t>
                  </w:r>
                  <w:proofErr w:type="spellEnd"/>
                  <w:r w:rsidRPr="00EC0418">
                    <w:rPr>
                      <w:b/>
                      <w:bCs/>
                      <w:color w:val="FFFFFF" w:themeColor="background1"/>
                    </w:rPr>
                    <w:t>)</w:t>
                  </w:r>
                </w:p>
              </w:tc>
            </w:tr>
          </w:tbl>
          <w:p w14:paraId="32EBD395" w14:textId="77777777" w:rsidR="00F05754" w:rsidRPr="00EC0418" w:rsidRDefault="00F05754" w:rsidP="009C2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05754" w:rsidRPr="00EC0418" w14:paraId="2EC2CBDE" w14:textId="77777777" w:rsidTr="0031144B">
              <w:trPr>
                <w:trHeight w:hRule="exact" w:val="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20BB6B" w14:textId="77777777" w:rsidR="00F05754" w:rsidRPr="00EC0418" w:rsidRDefault="00F05754" w:rsidP="009C2E8F">
                  <w:pPr>
                    <w:spacing w:after="0" w:line="240" w:lineRule="auto"/>
                    <w:rPr>
                      <w:b/>
                      <w:bCs/>
                      <w:color w:val="FFFFFF" w:themeColor="background1"/>
                    </w:rPr>
                  </w:pPr>
                </w:p>
              </w:tc>
            </w:tr>
          </w:tbl>
          <w:p w14:paraId="0213CEE1" w14:textId="77777777" w:rsidR="00F05754" w:rsidRDefault="00F05754" w:rsidP="009C2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9" w:type="dxa"/>
          </w:tcPr>
          <w:tbl>
            <w:tblPr>
              <w:tblW w:w="208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7"/>
            </w:tblGrid>
            <w:tr w:rsidR="00F05754" w:rsidRPr="00EC0418" w14:paraId="53931457" w14:textId="77777777" w:rsidTr="0031144B">
              <w:trPr>
                <w:trHeight w:val="585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F44F4D" w14:textId="77777777" w:rsidR="00F05754" w:rsidRPr="00EC0418" w:rsidRDefault="00F05754" w:rsidP="009C2E8F">
                  <w:pPr>
                    <w:spacing w:after="0" w:line="240" w:lineRule="auto"/>
                    <w:rPr>
                      <w:b/>
                      <w:bCs/>
                      <w:color w:val="FFFFFF" w:themeColor="background1"/>
                    </w:rPr>
                  </w:pPr>
                  <w:r w:rsidRPr="00EC0418">
                    <w:rPr>
                      <w:b/>
                      <w:bCs/>
                      <w:color w:val="FFFFFF" w:themeColor="background1"/>
                    </w:rPr>
                    <w:t>Type d'étape utilisée</w:t>
                  </w:r>
                </w:p>
              </w:tc>
            </w:tr>
          </w:tbl>
          <w:p w14:paraId="4C803681" w14:textId="77777777" w:rsidR="00F05754" w:rsidRPr="00EC0418" w:rsidRDefault="00F05754" w:rsidP="009C2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05754" w:rsidRPr="00EC0418" w14:paraId="40E9D368" w14:textId="77777777" w:rsidTr="0031144B">
              <w:trPr>
                <w:trHeight w:hRule="exact" w:val="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B7D817" w14:textId="77777777" w:rsidR="00F05754" w:rsidRPr="00EC0418" w:rsidRDefault="00F05754" w:rsidP="009C2E8F">
                  <w:pPr>
                    <w:spacing w:after="0" w:line="240" w:lineRule="auto"/>
                    <w:rPr>
                      <w:b/>
                      <w:bCs/>
                      <w:color w:val="FFFFFF" w:themeColor="background1"/>
                    </w:rPr>
                  </w:pPr>
                </w:p>
              </w:tc>
            </w:tr>
          </w:tbl>
          <w:p w14:paraId="656009BB" w14:textId="77777777" w:rsidR="00F05754" w:rsidRDefault="00F05754" w:rsidP="009C2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5754" w14:paraId="67405334" w14:textId="77777777" w:rsidTr="00311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14:paraId="434B8D85" w14:textId="77777777" w:rsidR="00F05754" w:rsidRDefault="00F05754" w:rsidP="009C2E8F">
            <w:r w:rsidRPr="00EC0418">
              <w:t>Recherche par titre exact</w:t>
            </w:r>
          </w:p>
        </w:tc>
        <w:tc>
          <w:tcPr>
            <w:tcW w:w="2593" w:type="dxa"/>
          </w:tcPr>
          <w:p w14:paraId="448101D4" w14:textId="4063FC4E" w:rsidR="00F05754" w:rsidRDefault="00A41C77" w:rsidP="009C2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34" w:type="dxa"/>
          </w:tcPr>
          <w:p w14:paraId="24300C0B" w14:textId="0C3A88DE" w:rsidR="00F05754" w:rsidRDefault="00A41C77" w:rsidP="009C2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09" w:type="dxa"/>
          </w:tcPr>
          <w:p w14:paraId="624AB64B" w14:textId="32997164" w:rsidR="00F05754" w:rsidRDefault="00B7382B" w:rsidP="009C2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82B">
              <w:t>IXSCAN</w:t>
            </w:r>
          </w:p>
        </w:tc>
      </w:tr>
      <w:tr w:rsidR="00F05754" w14:paraId="4F499403" w14:textId="77777777" w:rsidTr="0031144B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tbl>
            <w:tblPr>
              <w:tblW w:w="211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9"/>
            </w:tblGrid>
            <w:tr w:rsidR="00F05754" w:rsidRPr="00EC0418" w14:paraId="026BC133" w14:textId="77777777" w:rsidTr="0031144B">
              <w:trPr>
                <w:trHeight w:val="83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C4EAAD" w14:textId="77777777" w:rsidR="00F05754" w:rsidRPr="00EC0418" w:rsidRDefault="00F05754" w:rsidP="009C2E8F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EC0418">
                    <w:rPr>
                      <w:b/>
                      <w:bCs/>
                      <w:color w:val="FFFFFF" w:themeColor="background1"/>
                    </w:rPr>
                    <w:t>Recherche par auteur</w:t>
                  </w:r>
                </w:p>
              </w:tc>
            </w:tr>
          </w:tbl>
          <w:p w14:paraId="7ADF668A" w14:textId="77777777" w:rsidR="00F05754" w:rsidRPr="00EC0418" w:rsidRDefault="00F05754" w:rsidP="009C2E8F">
            <w:pPr>
              <w:rPr>
                <w:vanish/>
              </w:rPr>
            </w:pPr>
          </w:p>
          <w:tbl>
            <w:tblPr>
              <w:tblW w:w="9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05754" w:rsidRPr="00EC0418" w14:paraId="765269C3" w14:textId="77777777" w:rsidTr="0031144B">
              <w:trPr>
                <w:trHeight w:hRule="exact" w:val="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6DB1FF" w14:textId="77777777" w:rsidR="00F05754" w:rsidRPr="00EC0418" w:rsidRDefault="00F05754" w:rsidP="009C2E8F">
                  <w:pPr>
                    <w:spacing w:after="0" w:line="240" w:lineRule="auto"/>
                    <w:rPr>
                      <w:b/>
                      <w:bCs/>
                      <w:color w:val="FFFFFF" w:themeColor="background1"/>
                    </w:rPr>
                  </w:pPr>
                </w:p>
              </w:tc>
            </w:tr>
          </w:tbl>
          <w:p w14:paraId="52B04DC8" w14:textId="77777777" w:rsidR="00F05754" w:rsidRDefault="00F05754" w:rsidP="009C2E8F">
            <w:pPr>
              <w:jc w:val="center"/>
            </w:pPr>
          </w:p>
        </w:tc>
        <w:tc>
          <w:tcPr>
            <w:tcW w:w="2593" w:type="dxa"/>
          </w:tcPr>
          <w:p w14:paraId="50A4D9E1" w14:textId="7D888BFA" w:rsidR="00F05754" w:rsidRDefault="00A41C77" w:rsidP="009C2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34" w:type="dxa"/>
          </w:tcPr>
          <w:p w14:paraId="5F477FFA" w14:textId="743391E2" w:rsidR="00F05754" w:rsidRDefault="00B7382B" w:rsidP="009C2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09" w:type="dxa"/>
          </w:tcPr>
          <w:p w14:paraId="55058198" w14:textId="27D1081A" w:rsidR="00F05754" w:rsidRDefault="00B7382B" w:rsidP="009C2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82B">
              <w:t>IXSCAN</w:t>
            </w:r>
          </w:p>
        </w:tc>
      </w:tr>
      <w:tr w:rsidR="00F05754" w14:paraId="1735407B" w14:textId="77777777" w:rsidTr="00311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14:paraId="54C0113A" w14:textId="77777777" w:rsidR="00F05754" w:rsidRDefault="00F05754" w:rsidP="009C2E8F">
            <w:r w:rsidRPr="00EC0418">
              <w:t>Recherche par plage de prix et note minimale</w:t>
            </w:r>
          </w:p>
        </w:tc>
        <w:tc>
          <w:tcPr>
            <w:tcW w:w="2593" w:type="dxa"/>
          </w:tcPr>
          <w:p w14:paraId="6761CB9D" w14:textId="24AE14CE" w:rsidR="00F05754" w:rsidRDefault="00B7382B" w:rsidP="009C2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82B">
              <w:t>405</w:t>
            </w:r>
          </w:p>
        </w:tc>
        <w:tc>
          <w:tcPr>
            <w:tcW w:w="2634" w:type="dxa"/>
          </w:tcPr>
          <w:p w14:paraId="2DCD354E" w14:textId="13AB0E0A" w:rsidR="00F05754" w:rsidRDefault="00EB1101" w:rsidP="009C2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09" w:type="dxa"/>
          </w:tcPr>
          <w:p w14:paraId="3482C110" w14:textId="69630CCA" w:rsidR="00F05754" w:rsidRDefault="00B7382B" w:rsidP="009C2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82B">
              <w:t>IXSCAN</w:t>
            </w:r>
          </w:p>
        </w:tc>
      </w:tr>
      <w:tr w:rsidR="00F05754" w14:paraId="026384AF" w14:textId="77777777" w:rsidTr="0031144B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14:paraId="70F774F7" w14:textId="77777777" w:rsidR="00F05754" w:rsidRDefault="00F05754" w:rsidP="009C2E8F">
            <w:r w:rsidRPr="00EC0418">
              <w:t>Recherche filtrée par genre et langue avec tri</w:t>
            </w:r>
          </w:p>
        </w:tc>
        <w:tc>
          <w:tcPr>
            <w:tcW w:w="2593" w:type="dxa"/>
          </w:tcPr>
          <w:p w14:paraId="604F101B" w14:textId="1DE48AD5" w:rsidR="00F05754" w:rsidRDefault="00B7382B" w:rsidP="009C2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551</w:t>
            </w:r>
          </w:p>
        </w:tc>
        <w:tc>
          <w:tcPr>
            <w:tcW w:w="2634" w:type="dxa"/>
          </w:tcPr>
          <w:p w14:paraId="5429B6B2" w14:textId="07C40A06" w:rsidR="00F05754" w:rsidRDefault="0031144B" w:rsidP="009C2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09" w:type="dxa"/>
          </w:tcPr>
          <w:p w14:paraId="5F52B12A" w14:textId="36614471" w:rsidR="00F05754" w:rsidRDefault="00B7382B" w:rsidP="009C2E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82B">
              <w:t>IXSCAN</w:t>
            </w:r>
          </w:p>
        </w:tc>
      </w:tr>
    </w:tbl>
    <w:p w14:paraId="494D5C66" w14:textId="3AC6879E" w:rsidR="00F05754" w:rsidRDefault="0031144B">
      <w:r>
        <w:t xml:space="preserve">On peut observer que l’index permet d’effectuer des recherche précis et plus </w:t>
      </w:r>
      <w:proofErr w:type="gramStart"/>
      <w:r>
        <w:t>rapide  comme</w:t>
      </w:r>
      <w:proofErr w:type="gramEnd"/>
      <w:r>
        <w:t xml:space="preserve"> pour la recherche du titre .On  peut voir qu’il a examiné que 1 doc compare 2006 avec la méthode COOLSCAN</w:t>
      </w:r>
      <w:r w:rsidR="00030EA4">
        <w:t xml:space="preserve"> </w:t>
      </w:r>
    </w:p>
    <w:sectPr w:rsidR="00F05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18"/>
    <w:rsid w:val="00030EA4"/>
    <w:rsid w:val="0031144B"/>
    <w:rsid w:val="00456F52"/>
    <w:rsid w:val="0084216F"/>
    <w:rsid w:val="00A41C77"/>
    <w:rsid w:val="00A44AB6"/>
    <w:rsid w:val="00B7382B"/>
    <w:rsid w:val="00EB1101"/>
    <w:rsid w:val="00EC0418"/>
    <w:rsid w:val="00F0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C2983"/>
  <w15:chartTrackingRefBased/>
  <w15:docId w15:val="{107FAA73-79E6-4636-9387-52E6BC45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0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0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0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0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0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0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0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0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0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0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0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0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041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041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041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041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041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041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0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0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0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0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0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041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041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041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0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041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041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C0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EC04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eauGrille5Fonc">
    <w:name w:val="Grid Table 5 Dark"/>
    <w:basedOn w:val="TableauNormal"/>
    <w:uiPriority w:val="50"/>
    <w:rsid w:val="00EC04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EC04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TableauGrille4-Accentuation5">
    <w:name w:val="Grid Table 4 Accent 5"/>
    <w:basedOn w:val="TableauNormal"/>
    <w:uiPriority w:val="49"/>
    <w:rsid w:val="00EC0418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 KACI</dc:creator>
  <cp:keywords/>
  <dc:description/>
  <cp:lastModifiedBy>Branis KACI</cp:lastModifiedBy>
  <cp:revision>5</cp:revision>
  <dcterms:created xsi:type="dcterms:W3CDTF">2025-03-05T08:45:00Z</dcterms:created>
  <dcterms:modified xsi:type="dcterms:W3CDTF">2025-03-05T14:14:00Z</dcterms:modified>
</cp:coreProperties>
</file>