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C0B12"/>
          <w:sz w:val="72"/>
          <w:szCs w:val="72"/>
        </w:rPr>
        <w:t xml:space="preserve">I N C R E M E N T S</w:t>
      </w:r>
    </w:p>
    <w:p>
      <w:pPr>
        <w:spacing w:after="60" w:before="0"/>
      </w:pPr>
      <w:r>
        <w:rPr>
          <w:rFonts w:ascii="Courier New" w:cs="Courier New" w:eastAsia="Courier New" w:hAnsi="Courier New"/>
          <w:i/>
          <w:iCs/>
          <w:color w:val="4A3D88"/>
          <w:sz w:val="22"/>
          <w:szCs w:val="22"/>
        </w:rPr>
        <w:t xml:space="preserve">environmental cognition support system</w:t>
      </w:r>
    </w:p>
    <w:p>
      <w:pPr>
        <w:spacing w:after="400" w:before="0"/>
      </w:pPr>
      <w:r>
        <w:rPr>
          <w:rFonts w:ascii="Courier New" w:cs="Courier New" w:eastAsia="Courier New" w:hAnsi="Courier New"/>
          <w:color w:val="4A4468"/>
          <w:sz w:val="18"/>
          <w:szCs w:val="18"/>
        </w:rPr>
        <w:t xml:space="preserve">App Master Document  ·  Private Build  ·  v1.0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8A6EFF" w:sz="2"/>
              <w:left w:val="single" w:color="8A6EFF" w:sz="16"/>
              <w:bottom w:val="single" w:color="8A6EFF" w:sz="2"/>
              <w:right w:val="single" w:color="8A6EFF" w:sz="2"/>
            </w:tcBorders>
            <w:shd w:fill="F0E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0B12"/>
                <w:sz w:val="22"/>
                <w:szCs w:val="22"/>
              </w:rPr>
              <w:t xml:space="preserve">What this document 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complete product specification, design brief, version roadmap, data model, and build instructions for INCREMENTS — a private iOS app synthesized from the BRICE Increments Console, extended ChatGPT product conversation, and underlying personal operating philosophy.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document is the brief for a Claude agent (or any developer) to build from. It captures everything: the idea, the why, the visual language, the screens, the data model, the scoring logic, the notification voice, the version phases, and the guardrails.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01 — Identity &amp; Philosophy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What INCREMENTS Is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INCREMENTS is a private iOS operating system that turns small daily actions into visible evidence that life is improving. It is not a todo app. Not a journal. Not a wellness tracker. It is FORM/FORGE logic applied to life operations: clear structure, visible participation, daily execution, and small actions that compound into a better operating state.</w:t>
      </w:r>
    </w:p>
    <w:p>
      <w:pPr>
        <w:spacing w:after="20" w:before="2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0C0B12"/>
          <w:sz w:val="24"/>
          <w:szCs w:val="24"/>
        </w:rPr>
        <w:t xml:space="preserve">The Core Operating Question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8A6EFF" w:sz="2"/>
              <w:left w:val="single" w:color="8A6EFF" w:sz="16"/>
              <w:bottom w:val="single" w:color="8A6EFF" w:sz="2"/>
              <w:right w:val="single" w:color="8A6EFF" w:sz="2"/>
            </w:tcBorders>
            <w:shd w:fill="F0E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C0B12"/>
                <w:sz w:val="28"/>
                <w:szCs w:val="28"/>
              </w:rPr>
              <w:t xml:space="preserve">"What actions will make my life more inhabitable today?"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What It Is Not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06B6B"/>
                <w:sz w:val="16"/>
                <w:szCs w:val="16"/>
              </w:rPr>
              <w:t xml:space="preserve">NOT THIS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 productivity dashboard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 habit tracker with streaks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 wellness or therapy 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 startup SaaS product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 gamified dopamine loop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 self-quantification hell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 motivational coach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Another project to manage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Public-facing software</w:t>
            </w:r>
          </w:p>
        </w:tc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8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5ACEA8"/>
                <w:sz w:val="16"/>
                <w:szCs w:val="16"/>
              </w:rPr>
              <w:t xml:space="preserve">THIS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→  A private life-training instrument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→  Infrastructure for inhabiting life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→  FORM/FORGE applied to daily ops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→  Quiet evidence that life is moving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→  Perceptual hygiene system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→  Environmental cognition support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→  A cockpit for restoring coherence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→  The thing that prevents degradation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→  A world you want to inhabit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Core Doctrine — Embedded in Every Screen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01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My life is not waiting somewhere else.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02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Restoration can begin in the middle of an ordinary evening.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03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 know how to participate in my own restoration.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04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Action reorganizes perception.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05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 perceive as an organism embedded in environments.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06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Perception is ecological and condition-shaped.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07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dark week is not a dark self.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08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Maybe the organism needs restoration before interpretation.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09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Less postponing. More participation in reality.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10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Increments, not collapse/rebirth cycles.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DOCTRINE 11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Small acts are not prep for the story. They are the story.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The Breakthrough Insight — Why This App Exists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5ACEA8" w:sz="2"/>
              <w:left w:val="single" w:color="5ACEA8" w:sz="16"/>
              <w:bottom w:val="single" w:color="5ACEA8" w:sz="2"/>
              <w:right w:val="single" w:color="5ACEA8" w:sz="2"/>
            </w:tcBorders>
            <w:shd w:fill="F0FF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0B12"/>
                <w:sz w:val="24"/>
                <w:szCs w:val="24"/>
              </w:rPr>
              <w:t xml:space="preserve">You were never fundamentally bad at execution.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 are extremely good at execution once: the structure is coherent, the friction is reduced, the next action is visible, the system feels alive, the environment supports participation, and the task is emotionally metabolizable.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FORM removed this from running: "What should I do? Am I doing enough? What matters today? How hard should I push?" The system answers. You execute. Life improves through repetition.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0B12"/>
                <w:sz w:val="22"/>
                <w:szCs w:val="22"/>
              </w:rPr>
              <w:t xml:space="preserve">INCREMENTS does the same for apartment resets, recovery, financial order, operational hygiene, mood protection, daily participation, and reduced postponing.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The Two Layers — Both Are Real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4A3D88"/>
                <w:sz w:val="16"/>
                <w:szCs w:val="16"/>
              </w:rPr>
              <w:t xml:space="preserve">OPERATIONAL LAYER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Highly operational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Systems-oriented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Cognitively intense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Precision-loving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Technologically fascinated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Interface-sensitive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Execution-oriented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Attracted to elegant intelligence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"Jarvis" energy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Cybernetic self-regulation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Operator simulation mindset</w:t>
            </w:r>
          </w:p>
        </w:tc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8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5ACEA8"/>
                <w:sz w:val="16"/>
                <w:szCs w:val="16"/>
              </w:rPr>
              <w:t xml:space="preserve">EMBODIED LAYER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Atmosphere-sensitive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Beauty-sensitive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Environmentally affected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Movement-oriented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Restoration-oriented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Responsive to light, rooms, rhythm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Perceptually ecological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Photographer / cinematographer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Participation in reality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Embodied intelligence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◦  Environmental cognition</w:t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3D88"/>
          <w:sz w:val="22"/>
          <w:szCs w:val="22"/>
        </w:rPr>
        <w:t xml:space="preserve">The synthesis: elegant cognition in service of inhabitable life.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Motivational Psychology — The Reward Loop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4933A" w:sz="2"/>
              <w:left w:val="single" w:color="D4933A" w:sz="16"/>
              <w:bottom w:val="single" w:color="D4933A" w:sz="2"/>
              <w:right w:val="single" w:color="D4933A" w:sz="2"/>
            </w:tcBorders>
            <w:shd w:fill="FFFD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C0B12"/>
                <w:sz w:val="22"/>
                <w:szCs w:val="22"/>
              </w:rPr>
              <w:t xml:space="preserve">Action → Visible Completion → System Score Improves → Environment Improves → Evidence Accumulates → Self-Trust Increases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app rewards participation, not perfection. The real reward is not "I completed 7 tasks." It is: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A3D88"/>
                <w:sz w:val="22"/>
                <w:szCs w:val="22"/>
              </w:rPr>
              <w:t xml:space="preserve">"The apartment feels lighter."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A3D88"/>
                <w:sz w:val="22"/>
                <w:szCs w:val="22"/>
              </w:rPr>
              <w:t xml:space="preserve">"Money feels less scary."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A3D88"/>
                <w:sz w:val="22"/>
                <w:szCs w:val="22"/>
              </w:rPr>
              <w:t xml:space="preserve">"The body feels safer."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A3D88"/>
                <w:sz w:val="22"/>
                <w:szCs w:val="22"/>
              </w:rPr>
              <w:t xml:space="preserve">"The room is calmer."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A3D88"/>
                <w:sz w:val="22"/>
                <w:szCs w:val="22"/>
              </w:rPr>
              <w:t xml:space="preserve">"I participated today."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A3D88"/>
                <w:sz w:val="22"/>
                <w:szCs w:val="22"/>
              </w:rPr>
              <w:t xml:space="preserve">"The future feels open again."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Voice &amp; Tone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5ACEA8"/>
                <w:sz w:val="16"/>
                <w:szCs w:val="16"/>
              </w:rPr>
              <w:t xml:space="preserve">WRITE LIKE THIS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"Open the blinds."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"Clear one source of noise."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"Participation before postponement."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"The room affects cognition."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"Hydrate before interpretation."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"Move within the movement available."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"Review money. Five minutes only."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"Close the loop before sleep."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"One action now."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"Well executed. You showed up."</w:t>
            </w:r>
          </w:p>
        </w:tc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8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06B6B"/>
                <w:sz w:val="16"/>
                <w:szCs w:val="16"/>
              </w:rPr>
              <w:t xml:space="preserve">NEVER WRITE THIS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"You got this!"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"Crush your goals!"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"Become your best self!"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"Optimize your life!"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"Grind mode!"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"You failed your streak."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"Keep going, champion!"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"Unlock your potential!"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"Level up your life!"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D06B6B"/>
                <w:sz w:val="20"/>
                <w:szCs w:val="20"/>
              </w:rPr>
              <w:t xml:space="preserve">"Build better habits today!"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02 — Visual Design Language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Aesthetic Direction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8A6EFF" w:sz="2"/>
              <w:left w:val="single" w:color="8A6EFF" w:sz="16"/>
              <w:bottom w:val="single" w:color="8A6EFF" w:sz="2"/>
              <w:right w:val="single" w:color="8A6EFF" w:sz="2"/>
            </w:tcBorders>
            <w:shd w:fill="F0E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0B12"/>
                <w:sz w:val="28"/>
                <w:szCs w:val="28"/>
              </w:rPr>
              <w:t xml:space="preserve">Cinematic Recovery Cockpit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Calm. Operational. Atmospheric. Intelligent. Inhabitable. Low-pressure. Emotionally regulating. Not crypto dashboard. Not productivity bro. Not startup SaaS. Not gamified habit app.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0C0B12"/>
          <w:sz w:val="24"/>
          <w:szCs w:val="24"/>
        </w:rPr>
        <w:t xml:space="preserve">The Reference Feeling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reference image (fintech UI with wave charts, action buttons, donut progress, settings bars) is important not for its literal aesthetic but for its information feel: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Immediate visual grasp — one glance orientation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Calm hierarchy — you know where you are instantly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Low cognitive friction — no reading required to understand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Soft contrast — dark but not oppressive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Large readable anchors — typography leads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Restrained density — breathable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Atmospheric but functional — feels alive, not corporate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Touchable and current — feels like a living instrument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Color System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BACKGROUND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#0C0B12  — deepest indigo-black base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SURFACE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#161422  — card background, slightly lifted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SURFACE 2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#1C1A2A  — secondary card, prompt areas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VIOLET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#8A6EFF  — primary accent, interactive elements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VIOLET LIGHT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#B09AFF  — text highlights, glow effects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VIOLET DIM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#4A3D88  — tags, subdued accents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WARM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#C8A96E  — warm accent, money/admin context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WARM LIGHT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#E8C98E  — warm highlight, selected states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GREEN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#5ACEA8  — completion, environment, positive states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RED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#D06B6B  — warnings, injury context, "not yet"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AMBER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#D4933A  — caution, work context, "one thing only"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TEXT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#F0ECFF  — primary readable text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TEXT 2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#A8A0C8  — secondary, card body text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TEXT 3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#6A6285  — muted, metadata, labels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MUTED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#4A4468  — section labels, placeholders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Typography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DISPLAY / UI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Sora — weight 300, 400, 500, 600 — all primary headings and body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LABELS / META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DM Mono or Courier New — weight 300, 400 — eyebrows, tags, numbers only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SIZE SCALE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28-32px section titles · 18-20px card titles · 14px body · 10-11px mono meta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LETTER SPACING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Mono labels: 0.2-0.3em tracking · Display: -0.01 to -0.02em negative tracking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HIERARCHY RULE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Anchor text huge → Section titles medium → Body small → Mono meta smallest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READING RULE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Readable at 6 feet. If the screen requires reading, it is too dense.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Visual Principles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Cards use background + box-shadow for depth, not hard borders — depth via shadow and subtle gradient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Atmospheric background: radial gradients of violet/indigo at corners, grain overlay at low opacity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Staggered fade-up animation on page/tab transitions (0.02s delay increments per child)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Circular checkboxes, not square — softer, less aggressive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Green completion glow on finished items — not a score, a visual exhale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charts unless they communicate at a glance — progress rings yes, bar charts with axes no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card hover adds a soft violet glow: box-shadow 0 0 20px rgba(138,110,255,0.15)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Violet accent underline on active nav tab — 2px gradient line, not a filled background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Backdrop blur on sticky nav — glassmorphism, not solid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Generous padding: 24-28px internal card padding minimum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03 — App Architecture &amp; Screen Map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Navigation Structure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8A6EFF" w:sz="2"/>
              <w:left w:val="single" w:color="8A6EFF" w:sz="16"/>
              <w:bottom w:val="single" w:color="8A6EFF" w:sz="2"/>
              <w:right w:val="single" w:color="8A6EFF" w:sz="2"/>
            </w:tcBorders>
            <w:shd w:fill="F0E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C0B12"/>
                <w:sz w:val="20"/>
                <w:szCs w:val="20"/>
              </w:rPr>
              <w:t xml:space="preserve">Tab Bar: Home · Today · Increments · Cognition · Environment · You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Screen Inventory</w:t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4A3D88"/>
          <w:sz w:val="16"/>
          <w:szCs w:val="16"/>
        </w:rPr>
        <w:t xml:space="preserve">TAB 1 — HOME (OPERATOR DASHBOARD)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immediate orientation. The command center.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INCREMENTS logo + "participation in reality" tagline · Operator Version (e.g. v2.4) · Level + title (e.g. "Apprentice Operator") · Operator Score out of 1000 · Today's 3 priority focus areas · START DAY button (primary CTA) · 7-day momentum trend line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3D88"/>
          <w:sz w:val="22"/>
          <w:szCs w:val="22"/>
        </w:rPr>
        <w:t xml:space="preserve">Key rule: This screen answers one question in under 2 seconds: "What is the next sane participation?"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5ACEA8"/>
          <w:sz w:val="16"/>
          <w:szCs w:val="16"/>
        </w:rPr>
        <w:t xml:space="preserve">TAB 2 — TODAY (DAILY EXECUTION)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the most-used screen. Daily execution surface. Should feel like FORGE's active session overlay for life.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Date + "Participate Now" hero card with doctrine line · Scheduled actions for the day · Daily commitment count + progress ring · Add action button · Each action tap-to-complete with satisfying visual feedback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Scheduled action categories: Environment Reset · Body-Safe Movement · Admin/Money Touch · One Work Thread · Recovery Check · Food/Hydration · Night Wind-Down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3D88"/>
          <w:sz w:val="22"/>
          <w:szCs w:val="22"/>
        </w:rPr>
        <w:t xml:space="preserve">Key rule: Default day stack should already be useful without customization. User adds or removes, but the system has defaults.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8A6EFF"/>
          <w:sz w:val="16"/>
          <w:szCs w:val="16"/>
        </w:rPr>
        <w:t xml:space="preserve">TAB 3 — INCREMENTS (SYSTEM VIEW)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see the whole life organism at a glance. The map of everything.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Active · Planned · Someday tabs · System rows — Environment, Cognition, Health, Operations, Participation — each with score, icon, and completion count for today · Completed today section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3D88"/>
          <w:sz w:val="22"/>
          <w:szCs w:val="22"/>
        </w:rPr>
        <w:t xml:space="preserve">Key rule: This is the bird's-eye. Each system row leads to its own detailed screen.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D4933A"/>
          <w:sz w:val="16"/>
          <w:szCs w:val="16"/>
        </w:rPr>
        <w:t xml:space="preserve">TAB 4 — COGNITION (MENTAL STATE)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clarity dashboard. Mostly self-reported, gradually intelligent.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Mental Clarity score/100 with time-of-day chart · Cognitive Load indicator (Clear / Moderate / Overloaded) · Noise Level (Low / Moderate / High) · Best Focus Window (computed from history) · Insight card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Daily check-in fields: Clarity level · Noise level · Mood direction (better/same/worse) · Optional journal line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5ACEA8"/>
          <w:sz w:val="16"/>
          <w:szCs w:val="16"/>
        </w:rPr>
        <w:t xml:space="preserve">SYSTEM DETAIL — ENVIRONMENT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perceptual hygiene. The room affects cognition.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Room Score/100 + label ("Supportive", "Needs Reset") · Sub-indicators: Light · Temperature · Air Quality · Noise · Order — each with current state · Improve Your Space card with today's reset actions · ROOMS / SENSORS / HABITS / HISTORY sub-tabs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D06B6B"/>
          <w:sz w:val="16"/>
          <w:szCs w:val="16"/>
        </w:rPr>
        <w:t xml:space="preserve">SYSTEM DETAIL — PHYSICAL HEALTH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body stewardship. Follow surgeon/PT clearance only.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Phase description (editable) · Today's Progress bar with completed actions · Action list: Move your body · Lift/PT · Eat protein · Hydrate · Mobility/cleared movement · No late caffeine · Add Increment button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D06B6B"/>
          <w:sz w:val="22"/>
          <w:szCs w:val="22"/>
        </w:rPr>
        <w:t xml:space="preserve">Medical guardrail: All movement fields are editable phase fields. No hardcoded protocols. "Cleared movement" is user-defined.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C8A96E"/>
          <w:sz w:val="16"/>
          <w:szCs w:val="16"/>
        </w:rPr>
        <w:t xml:space="preserve">SYSTEM DETAIL — OPERATIONS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admin/money/work hygiene. The unseen obligations become ambient threat.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FORM · Hideout · RunCards track summaries with one next action each · Money/admin touch items · Waiting/blocked items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4A3D88"/>
          <w:sz w:val="16"/>
          <w:szCs w:val="16"/>
        </w:rPr>
        <w:t xml:space="preserve">SCREEN — FOCUS MODE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distraction-free deep work session with timer.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Brain motif with ambient glow animation · DEEP WORK SESSION countdown timer · Work type selector: Deep Work / Light Work / Review / Admin · START button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Behavior: Suppresses non-critical notifications. Does not disturb surgeon/PT reminders.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8A6EFF"/>
          <w:sz w:val="16"/>
          <w:szCs w:val="16"/>
        </w:rPr>
        <w:t xml:space="preserve">SCREEN — HABIT BUILDER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recurring anchors. Not streaks — circulation.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ACTIVE / ARCHIVE tabs · Habit cards each with: name, frequency, system tag, M/T/W/T/F/S/S completion dots · Add New Habit button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Default habits: Morning Routine · Deep Work · Movement · No Phone First Hour · Night Routine · Weekly Reset · Money Touch · Apartment Reset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5ACEA8"/>
          <w:sz w:val="16"/>
          <w:szCs w:val="16"/>
        </w:rPr>
        <w:t xml:space="preserve">SCREEN — DAILY REVIEW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close the loop. Short. Not therapy.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Participation Summary ring (score/100) + verdict ("Well executed. You showed up for what matters.") · Wins count + Attention count · Top Increments with progress bars · JOURNAL ENTRY button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questions only: What improved my state today? · What did I postpone? · What needs one small action tomorrow?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6A6285"/>
          <w:sz w:val="16"/>
          <w:szCs w:val="16"/>
        </w:rPr>
        <w:t xml:space="preserve">SCREEN — TIMELINE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visible evidence that life is moving. The quiet proof log.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Horizontal date rail · Vertical timeline of completed actions with timestamps · Each entry: time, action name, system icon, dot on timeline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3D88"/>
          <w:sz w:val="22"/>
          <w:szCs w:val="22"/>
        </w:rPr>
        <w:t xml:space="preserve">Key insight: seeing your own timeline accumulate over days and weeks is the emotional core of the app. Not a score. Evidence.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8A6EFF"/>
          <w:sz w:val="16"/>
          <w:szCs w:val="16"/>
        </w:rPr>
        <w:t xml:space="preserve">SCREEN — PROGRESS (OPERATOR LEVEL)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Purpose: versioning and leveling. Psychologically satisfying, not childish.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LEVEL / STATS / INSIGHTS / HISTORY tabs · Operator Level (large) with title and XP bar · Level Rewards list · Next Upgrade Preview with 3D icon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Level reward examples (not childish — functional unlocks):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10 — Unlocked Dark Mode customization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11 — Custom Focus Modes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12 — Advanced Insights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13 — Environment Mastery (room sensing)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14 — Recovery Protocols (future phase)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D4933A"/>
          <w:sz w:val="16"/>
          <w:szCs w:val="16"/>
        </w:rPr>
        <w:t xml:space="preserve">SCREEN — NOTIFICATIONS CENTER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ALL / REMINDERS / INSIGHTS / SYSTEM filter tabs · Today's notifications with time + text · Yesterday's review · Quiet Mode toggle (until chosen time)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6A6285"/>
          <w:sz w:val="16"/>
          <w:szCs w:val="16"/>
        </w:rPr>
        <w:t xml:space="preserve">SCREEN — OVERVIEW / DASHBOARD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DAY / WEEK / MONTH / YEAR tabs · Life Systems overall balance % · Spider chart with all 5 system scores · Momentum trend (7-day) · Consistency (best streak in days)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4A4468"/>
          <w:sz w:val="16"/>
          <w:szCs w:val="16"/>
        </w:rPr>
        <w:t xml:space="preserve">SCREEN — YOU (PROFILE / SETTINGS)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Shows: OPERATOR profile card with level and system status · System Preferences: Focus Windows · Notifications · Theme · Integrations · Data &amp; Privacy · "Your data stays yours"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04 — Data Model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Core Objects</w:t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0C0B12"/>
          <w:sz w:val="24"/>
          <w:szCs w:val="24"/>
        </w:rPr>
        <w:t xml:space="preserve">Action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ID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UUID — unique per action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TITLE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display text (concise, imperative)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SYSTEM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Enum: environment | cognition | health | operations | participation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SCHEDULETIME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Date? — optional scheduled time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COMPLETED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Bool — current day completion state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COMPLETEDAT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Date? — timestamp of completion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POINTS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 — XP reward (small: 5 · medium: 10 · deep work: 20 · weekly reset: 50)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RECURRENCE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Enum?: daily | weekdays | weekends | weekly | none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NOTE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String? — optional context note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TAGS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Array&lt;String&gt;? — optional freeform tags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0C0B12"/>
          <w:sz w:val="24"/>
          <w:szCs w:val="24"/>
        </w:rPr>
        <w:t xml:space="preserve">Habit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ID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TITLE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SYSTEM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 — same as Action system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FREQUENCY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Enum: daily | weekdays | weekends | custom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CUSTOMDAYS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Array&lt;Int&gt;? — if custom, 0=Sun through 6=Sat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ACTIVE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Bool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COMPLETIONHISTORY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Array&lt;Date&gt; — each date a completion was logged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TARGETTIME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Date? — optional preferred time for notification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String? — operator notes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0C0B12"/>
          <w:sz w:val="24"/>
          <w:szCs w:val="24"/>
        </w:rPr>
        <w:t xml:space="preserve">DailyLog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 — one per calendar day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COMPLETEDACTIONS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Array&lt;Action.id&gt;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MOODSTART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 — 1-5 scale at day open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MOODEND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Int? — 1-5 scale at day close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CLARITYLEVEL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Enum: clear | moderate | overloaded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NOISELEVEL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Enum: low | moderate | high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String? — journal entry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POSTPONEDITEMS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Array&lt;String&gt; — named items postponed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TOPWIN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String? — one win named at review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FOCUSTIME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 — minutes in focus mode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MOVEMENTTIME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 — minutes of cleared movement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0C0B12"/>
          <w:sz w:val="24"/>
          <w:szCs w:val="24"/>
        </w:rPr>
        <w:t xml:space="preserve">SystemScore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SYSTEM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 — environment | cognition | health | operations | participation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SCORE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 — 0-100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TREND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Enum: improving | stable | declining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WEEKHISTORY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Array&lt;Int&gt; — last 7 daily scores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LASTUPDATED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0C0B12"/>
          <w:sz w:val="24"/>
          <w:szCs w:val="24"/>
        </w:rPr>
        <w:t xml:space="preserve">OperatorProfile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e.g. "2.4" — manually incremented at phase shifts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LEVEL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 — operator level (starts at 1)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XP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 — total accumulated XP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CURRENTTITLE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e.g. "Apprentice Operator", "Field Operator"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QUIETMODE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Bool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QUIETUNTIL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Date? — quiet mode end time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PHASELABEL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e.g. "Recovery + Restoration Phase"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0C0B12"/>
          <w:sz w:val="24"/>
          <w:szCs w:val="24"/>
        </w:rPr>
        <w:t xml:space="preserve">Phase (Recovery)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INJURY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editable — e.g. "Tibial fracture, post-op"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MOBILITY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e.g. "Crutches, partial weight bearing"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CLEARED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what movement is cleared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NOTYET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what is not yet cleared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NEXTAPPT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next appointment date and what to ask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NOTES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running signal log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40" w:before="160"/>
      </w:pPr>
      <w:r>
        <w:rPr>
          <w:rFonts w:ascii="Arial" w:cs="Arial" w:eastAsia="Arial" w:hAnsi="Arial"/>
          <w:b/>
          <w:bCs/>
          <w:color w:val="0C0B12"/>
          <w:sz w:val="24"/>
          <w:szCs w:val="24"/>
        </w:rPr>
        <w:t xml:space="preserve">WorkTrack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ID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"form" | "hideout" | "runcards"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OBJECTIVE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current objective (editable)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NEXTACTION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 — editable one-line next action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BLOCKED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String? — what is blocking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QUICKWIN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String? — 30-minute win available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ACTIVE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Bool — is this the selected thread this week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05 — Scoring Logic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XP Awards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SMALL ACTION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 XP — single quick task (clear floor, check balance)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MEDIUM ACTION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 XP — 10-30 min task (money reset, full apartment section)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DEEP WORK BLOCK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20 XP — 45-90 min focus session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WEEKLY RESET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50 XP — full ritual complete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DAILY REVIEW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15 XP — close the loop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HABIT STREAK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 XP bonus per 7-day streak (not mandatory, quiet)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System Score Calculation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system (Environment, Cognition, Health, Operations, Participation) scores 0-100. Updated daily.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Based on last 7 days of completed actions in that system category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Decays gently if ignored — loses approx. 5 points per inactive day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harsh penalties — the language is "this area needs attention," never "you failed"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 of 70+ = "Supportive" / 80+ = "Optimal" / 50-69 = "Needs Attention" / below 50 = "Neglected"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 Synergy score: average of all five systems — shown as % on Overview screen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Operator Score (Home screen): 0-1000 — sum of all system scores × 2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Level Thresholds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3640"/>
      </w:tblGrid>
      <w:tr>
        <w:tc>
          <w:tcPr>
            <w:tcW w:type="dxa" w:w="12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6EFF"/>
                <w:sz w:val="16"/>
                <w:szCs w:val="16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6EFF"/>
                <w:sz w:val="16"/>
                <w:szCs w:val="16"/>
              </w:rPr>
              <w:t xml:space="preserve">XP REQUIRED</w:t>
            </w:r>
          </w:p>
        </w:tc>
        <w:tc>
          <w:tcPr>
            <w:tcW w:type="dxa" w:w="18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6EFF"/>
                <w:sz w:val="16"/>
                <w:szCs w:val="16"/>
              </w:rPr>
              <w:t xml:space="preserve">TITLE</w:t>
            </w:r>
          </w:p>
        </w:tc>
        <w:tc>
          <w:tcPr>
            <w:tcW w:type="dxa" w:w="364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A6EFF"/>
                <w:sz w:val="16"/>
                <w:szCs w:val="16"/>
              </w:rPr>
              <w:t xml:space="preserve">REWARD</w:t>
            </w:r>
          </w:p>
        </w:tc>
      </w:tr>
      <w:tr>
        <w:tc>
          <w:tcPr>
            <w:tcW w:type="dxa" w:w="12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Recruit</w:t>
            </w:r>
          </w:p>
        </w:tc>
        <w:tc>
          <w:tcPr>
            <w:tcW w:type="dxa" w:w="364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Default setup</w:t>
            </w:r>
          </w:p>
        </w:tc>
      </w:tr>
      <w:tr>
        <w:tc>
          <w:tcPr>
            <w:tcW w:type="dxa" w:w="12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Operator Trainee</w:t>
            </w:r>
          </w:p>
        </w:tc>
        <w:tc>
          <w:tcPr>
            <w:tcW w:type="dxa" w:w="364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Timeline view unlocked</w:t>
            </w:r>
          </w:p>
        </w:tc>
      </w:tr>
      <w:tr>
        <w:tc>
          <w:tcPr>
            <w:tcW w:type="dxa" w:w="12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1,500</w:t>
            </w:r>
          </w:p>
        </w:tc>
        <w:tc>
          <w:tcPr>
            <w:tcW w:type="dxa" w:w="18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364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 mode customization</w:t>
            </w:r>
          </w:p>
        </w:tc>
      </w:tr>
      <w:tr>
        <w:tc>
          <w:tcPr>
            <w:tcW w:type="dxa" w:w="12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2,500</w:t>
            </w:r>
          </w:p>
        </w:tc>
        <w:tc>
          <w:tcPr>
            <w:tcW w:type="dxa" w:w="18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Apprentice Operator</w:t>
            </w:r>
          </w:p>
        </w:tc>
        <w:tc>
          <w:tcPr>
            <w:tcW w:type="dxa" w:w="364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Focus Modes</w:t>
            </w:r>
          </w:p>
        </w:tc>
      </w:tr>
      <w:tr>
        <w:tc>
          <w:tcPr>
            <w:tcW w:type="dxa" w:w="12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4,000</w:t>
            </w:r>
          </w:p>
        </w:tc>
        <w:tc>
          <w:tcPr>
            <w:tcW w:type="dxa" w:w="18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Senior Operator</w:t>
            </w:r>
          </w:p>
        </w:tc>
        <w:tc>
          <w:tcPr>
            <w:tcW w:type="dxa" w:w="364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Advanced Insights</w:t>
            </w:r>
          </w:p>
        </w:tc>
      </w:tr>
      <w:tr>
        <w:tc>
          <w:tcPr>
            <w:tcW w:type="dxa" w:w="12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7,500</w:t>
            </w:r>
          </w:p>
        </w:tc>
        <w:tc>
          <w:tcPr>
            <w:tcW w:type="dxa" w:w="18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Architect</w:t>
            </w:r>
          </w:p>
        </w:tc>
        <w:tc>
          <w:tcPr>
            <w:tcW w:type="dxa" w:w="364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 Mastery</w:t>
            </w:r>
          </w:p>
        </w:tc>
      </w:tr>
      <w:tr>
        <w:tc>
          <w:tcPr>
            <w:tcW w:type="dxa" w:w="12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12,000</w:t>
            </w:r>
          </w:p>
        </w:tc>
        <w:tc>
          <w:tcPr>
            <w:tcW w:type="dxa" w:w="180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Master Operator</w:t>
            </w:r>
          </w:p>
        </w:tc>
        <w:tc>
          <w:tcPr>
            <w:tcW w:type="dxa" w:w="364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Recovery Protocols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06 — Notification System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Notification Philosophy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8A6EFF" w:sz="2"/>
              <w:left w:val="single" w:color="8A6EFF" w:sz="16"/>
              <w:bottom w:val="single" w:color="8A6EFF" w:sz="2"/>
              <w:right w:val="single" w:color="8A6EFF" w:sz="2"/>
            </w:tcBorders>
            <w:shd w:fill="F0E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0B12"/>
                <w:sz w:val="22"/>
                <w:szCs w:val="22"/>
              </w:rPr>
              <w:t xml:space="preserve">Gentle operational nudges from a trusted system. Not guilt. Not pressure. Orientation cues.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The app should feel like a calm intelligent environment participating with you.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Notification Categories &amp; Examples</w:t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C8A96E"/>
          <w:sz w:val="16"/>
          <w:szCs w:val="16"/>
        </w:rPr>
        <w:t xml:space="preserve">MORNING ORIENTATION (7:00–9:00 AM)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"Open the blinds before interpreting the day."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"One small reset changes the room."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"The day is shaped by what you do first."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"Hydrate before coffee. Body first."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"Morning light. Then everything else."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5ACEA8"/>
          <w:sz w:val="16"/>
          <w:szCs w:val="16"/>
        </w:rPr>
        <w:t xml:space="preserve">MIDDAY CHECK-IN (12:00–1:00 PM)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"Have you moved within the movement available?"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"One admin item. Five minutes."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"Eat something real before 2 PM."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"Participate before postponement."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8A6EFF"/>
          <w:sz w:val="16"/>
          <w:szCs w:val="16"/>
        </w:rPr>
        <w:t xml:space="preserve">AFTERNOON PARTICIPATION (3:00–5:00 PM)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"One work thread. Not three."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"Clear one source of noise."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"Five minutes now changes tomorrow."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"Review money. Five minutes only."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"Less accumulation tonight."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D4933A"/>
          <w:sz w:val="16"/>
          <w:szCs w:val="16"/>
        </w:rPr>
        <w:t xml:space="preserve">EVENING WIND-DOWN (8:00–10:00 PM)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"Close the loop before sleep."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"Wind down. Lower the lights, reduce noise."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"Hydrate. Your body needs water."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"One less unresolved item before sleep."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"The room affects tomorrow's cognition."</w:t>
      </w:r>
    </w:p>
    <w:p>
      <w:pPr>
        <w:spacing w:after="20" w:before="20"/>
      </w:pPr>
      <w:r>
        <w:t xml:space="preserve"/>
      </w:r>
    </w:p>
    <w:p>
      <w:pPr>
        <w:spacing w:after="40" w:before="200"/>
      </w:pPr>
      <w:r>
        <w:rPr>
          <w:rFonts w:ascii="Courier New" w:cs="Courier New" w:eastAsia="Courier New" w:hAnsi="Courier New"/>
          <w:b/>
          <w:bCs/>
          <w:color w:val="6A6285"/>
          <w:sz w:val="16"/>
          <w:szCs w:val="16"/>
        </w:rPr>
        <w:t xml:space="preserve">INSIGHT NOTIFICATIONS (GENERATED FROM PATTERNS)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"Your best focus window was 9:00–11:30 AM yesterday."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"You perform best when 3 actions happen early."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"Environment quality strongly impacts your clarity."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"Great day of participation. 8 completed."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Notification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Quiet Mode: user-configurable. Default off until 7:00 AM. Always suppressible for any window.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Maximum 4 notifications per day — never more. Quality over quantity.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streak-break notifications. Ever.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"you haven't opened the app" notifications.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Insights only after 7 days of data — never speculative.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Recovery/PT reminders are separate category — always delivered, not suppressible except by user.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 tone: direct, specific, atmospheric. Never motivational-speaker cadence.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07 — Version Roadmap &amp; Build Phases</w:t>
      </w:r>
    </w:p>
    <w:p>
      <w:pPr>
        <w:spacing w:after="20" w:before="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06B6B" w:sz="2"/>
              <w:left w:val="single" w:color="D06B6B" w:sz="16"/>
              <w:bottom w:val="single" w:color="D06B6B" w:sz="2"/>
              <w:right w:val="single" w:color="D06B6B" w:sz="2"/>
            </w:tcBorders>
            <w:shd w:fill="FF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0B12"/>
                <w:sz w:val="22"/>
                <w:szCs w:val="22"/>
              </w:rPr>
              <w:t xml:space="preserve">Rule: Do not build the next phase until the current phase is being used daily. The app should not become another project to manage.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Phase 1 — MVP (Build This First)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5ACEA8"/>
                <w:sz w:val="16"/>
                <w:szCs w:val="16"/>
              </w:rPr>
              <w:t xml:space="preserve">INCLUDE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Home screen (Operator Dashboard)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Today screen with daily action stack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System overview (Increments tab)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Habit Builder (basic)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Daily Review (3 questions)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Local persistence (SwiftData or UserDefaults)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Local push notifications (5 types)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Simple XP + Level scoring engine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Phase fields (Recovery — editable)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Work Tracks (FORM / Hideout / RunCards)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DM Mono + Sora typography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Dark indigo palette fully implemented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ACEA8"/>
                <w:sz w:val="20"/>
                <w:szCs w:val="20"/>
              </w:rPr>
              <w:t xml:space="preserve">✓  Tab bar with 5 tabs</w:t>
            </w:r>
          </w:p>
        </w:tc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8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06B6B"/>
                <w:sz w:val="16"/>
                <w:szCs w:val="16"/>
              </w:rPr>
              <w:t xml:space="preserve">EXCLUDE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Backend / cloud sync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Login / auth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Apple Health integration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Calendar integration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AI chat features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Complex analytics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App Store polish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Social sharing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Public onboarding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Focus Mode (phase 2)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Timeline screen (phase 2)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Overview/Dashboard charts (phase 2)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06B6B"/>
                <w:sz w:val="20"/>
                <w:szCs w:val="20"/>
              </w:rPr>
              <w:t xml:space="preserve">✕  Cognition detail screen (phase 2)</w:t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3D88"/>
          <w:sz w:val="22"/>
          <w:szCs w:val="22"/>
        </w:rPr>
        <w:t xml:space="preserve">Success condition for Phase 1: Used at least once daily for 14 consecutive days.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Phase 2 — Operational Depth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Prerequisites: Phase 1 complete and used daily. Motivation: specific missing pieces identified through use.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Focus Mode (deep work timer with ambient brain animation)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Timeline screen (visual proof log with date rail)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Overview / Dashboard (life systems balance, spider chart, 7-day momentum)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Cognition detail screen (clarity, load, noise tracking)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 personalization (quiet windows, category toggles)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Richer habit completion visualizations (7-dot completion trail)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Insights tab (patterns, best performance windows)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3D88"/>
          <w:sz w:val="22"/>
          <w:szCs w:val="22"/>
        </w:rPr>
        <w:t xml:space="preserve">Success condition for Phase 2: Insights are noticeably personalized and accurate.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Phase 3 — Intelligent Adaptation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Prerequisites: Phase 2 complete and yielding genuine behavioral feedback.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Apple Health read integration (steps, heart rate, sleep — read only, never push to Health)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Adaptive scheduling (app learns your actual rhythms from history)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Smart notification timing (insight-driven, not fixed-time)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Advanced Insights (weekly pattern analysis, environmental correlation)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13+ rewards (Environment Mastery, Recovery Protocols)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Operator Profile evolution (version upgrades triggered by reality shifts)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Widget support (Today widget for home screen quick-glance)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3D88"/>
          <w:sz w:val="22"/>
          <w:szCs w:val="22"/>
        </w:rPr>
        <w:t xml:space="preserve">Success condition for Phase 3: The app is adapting to patterns you didn't consciously teach it.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Phase 4 — Environmental Intelligence (Vision)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Far future. Only if Phases 1-3 are deeply embedded in daily life.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Siri Shortcuts integration (voice-triggered day start, action completion)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Lock screen widget (one-tap action completion without opening app)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Environmental sensing (if room sensors ever connect — purely opt-in)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Recovery protocol evolution (post-surgery clearance tracker with PT milestone system)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 / Hideout / RunCards deeper integration (pull from existing app data if APIs exist)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/ reflection tools (annual reviews, phase summaries)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08 — SwiftUI Build Specification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Technical Stack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LANGUAGE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Swift 5.9+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FRAMEWORK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SwiftUI (all screens)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PERSISTENCE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SwiftData (preferred) or UserDefaults + JSON for simple MVP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UserNotifications framework (local only — no server)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CHARTS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Swift Charts (native — only for Timeline and System trend lines)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ANIMATIONS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SwiftUI Animation + withAnimation — no third-party libs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MVVM — ViewModel per major screen, ObservableObject or @Observable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MIN TARGET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iOS 17+ (for SwiftData and @Observable support)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FONTS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Sora via custom font bundle · DM Mono via custom font bundle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NO BACKEND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Local only. No URLSession calls. No Firebase. No Supabase.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NO LOGIN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authentication whatsoever in MVP.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File Structure (Recommended)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4A4468" w:sz="2"/>
              <w:left w:val="single" w:color="4A4468" w:sz="16"/>
              <w:bottom w:val="single" w:color="4A4468" w:sz="2"/>
              <w:right w:val="single" w:color="4A4468" w:sz="2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INCREMENTS/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App/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INCREMENTSApp.swift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AppState.swift              (global observable state)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Models/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Action.swift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Habit.swift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DailyLog.swift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SystemScore.swift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OperatorProfile.swift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WorkTrack.swift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PhaseStatus.swift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ViewModels/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HomeViewModel.swift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TodayViewModel.swift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IncrementsViewModel.swift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HabitViewModel.swift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ReviewViewModel.swift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ScoringEngine.swift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Views/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Home/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Today/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Increments/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Systems/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Habits/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Review/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Timeline/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FocusMode/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Profile/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Shared/            (reusable components)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Services/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NotificationService.swift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PersistenceService.swift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ScoringService.swift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Resources/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Fonts/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0C0B12"/>
                <w:sz w:val="18"/>
                <w:szCs w:val="18"/>
              </w:rPr>
              <w:t xml:space="preserve">    Colors.xcassets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Key Implementation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Color: define all colors in Colors.xcassets. Never hardcode hex values in views. Use semantic names matching the CSS variables in the HTML console (--violet, --green, etc.).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Typography: register Sora and DM Mono fonts in Info.plist. Create Font extension with named static vars: .sora(size:weight:), .mono(size:weight:).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Cards: create a reusable CardView modifier with consistent padding, background, corner radius (14pt), and hover/press shadow effect.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 bar: use custom TabView with SF Symbols. Active tab underline via overlay modifier, not background fill.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Task items: circular checkbox with smooth animated fill on completion. Green glow on complete. Haptic feedback (UIImpactFeedbackGenerator, .light style).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Transitions: use .opacity combined with .offset(y: 12) for staggered card reveals. Trigger via .onAppear with DispatchQueue.main.asyncAfter delays.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Scoring: ScoringService runs on background queue. Updates published to @MainActor. Never blocks UI.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Daily reset: DailyLog creates new entry at midnight or first app open after midnight. Previous day's action completion states are not carried over (each day is a fresh start).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Notifications: schedule all notifications at day start. Reschedule if quiet mode changes. Use UNNotificationRequest with UNCalendarNotificationTrigger.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Agent Build Prompt (Copy for Claude Code Agent)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8A6EFF" w:sz="2"/>
              <w:left w:val="single" w:color="8A6EFF" w:sz="16"/>
              <w:bottom w:val="single" w:color="8A6EFF" w:sz="2"/>
              <w:right w:val="single" w:color="8A6EFF" w:sz="2"/>
            </w:tcBorders>
            <w:shd w:fill="F0E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ourier New" w:cs="Courier New" w:eastAsia="Courier New" w:hAnsi="Courier New"/>
                <w:b/>
                <w:bCs/>
                <w:color w:val="4A3D88"/>
                <w:sz w:val="16"/>
                <w:szCs w:val="16"/>
              </w:rPr>
              <w:t xml:space="preserve">AGENT CONTEXT — INCREMENTS iOS APP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a private iOS app called INCREMENTS. This is not a public app. It is a personal life-operations instrument for one user.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IDENTITY: Environmental cognition support system. Turns small daily actions into visible evidence that life is improving.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STACK: Swift 5.9 + SwiftUI + SwiftData. iOS 17 minimum. No backend. No auth. No cloud. Local notifications only.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DESIGN: Dark indigo palette (#0C0B12 base). Sora + DM Mono fonts. Card-based UI with soft glow. Staggered fade-up transitions. See Section 02 of master doc for full color system.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 SCREENS ONLY: Home (Operator Dashboard) · Today (daily action stack) · Increments (system overview) · Habits · Daily Review.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MODEL: Action, Habit, DailyLog, SystemScore, OperatorProfile, WorkTrack, PhaseStatus. See Section 04 of master doc.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SCORING: XP per action type (5/10/20/50). System scores 0-100 based on 7-day rolling completion. See Section 05.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VOICE: Direct, operational, calm. Never motivational. Examples: "Open the blinds." "One action now." "Close the loop." Never: "Crush your goals!" Never: "You got this!"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GUARDRAILS: No streaks shaming. No complexity for complexity's sake. If the default day stack is already useful, that is the success condition. The app must reduce pressure, not create it.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09 — Personal Context &amp; Operating Philosophy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Current Phase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INJURY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Tibial fracture — post-surgery, on crutches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PHASE LABEL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Recovery + Operational Restoration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CORE FOCUS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Preventing degradation. Not scaling. Not launching more.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WORK TRACKS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 (coaching/app) · Hideout (café/space) · RunCards (running club tool)</w:t>
            </w:r>
          </w:p>
        </w:tc>
      </w:tr>
      <w:tr>
        <w:tc>
          <w:tcPr>
            <w:tcW w:type="dxa" w:w="2160"/>
            <w:tcBorders>
              <w:top w:val="single" w:color="E8E4FF" w:sz="2"/>
              <w:left w:val="single" w:color="E8E4FF" w:sz="2"/>
              <w:bottom w:val="single" w:color="E8E4FF" w:sz="2"/>
              <w:right w:val="none" w:color="FFFFFF" w:sz="0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4468"/>
                <w:sz w:val="16"/>
                <w:szCs w:val="16"/>
              </w:rPr>
              <w:t xml:space="preserve">RECOVERY PRIORITY</w:t>
            </w:r>
          </w:p>
        </w:tc>
        <w:tc>
          <w:tcPr>
            <w:tcW w:type="dxa" w:w="6480"/>
            <w:tcBorders>
              <w:top w:val="single" w:color="E8E4FF" w:sz="2"/>
              <w:left w:val="none" w:color="FFFFFF" w:sz="0"/>
              <w:bottom w:val="single" w:color="E8E4FF" w:sz="2"/>
              <w:right w:val="single" w:color="E8E4F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Surgeon/PT clearance only. No improvised movement.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Why This Works Psychologically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5ACEA8" w:sz="2"/>
              <w:left w:val="single" w:color="5ACEA8" w:sz="16"/>
              <w:bottom w:val="single" w:color="5ACEA8" w:sz="2"/>
              <w:right w:val="single" w:color="5ACEA8" w:sz="2"/>
            </w:tcBorders>
            <w:shd w:fill="F0FF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C0B12"/>
                <w:sz w:val="24"/>
                <w:szCs w:val="24"/>
              </w:rPr>
              <w:t xml:space="preserve">You do not need motivation. You need inhabitable systems.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 and FORGE work because they convert doctrine into daily surface area. They don't just store ideas — they make the next action visible. The same principle built this console and now builds this app.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Your top psychological strengths (from Breechay profile): Restorative · Achiever · Analytical · Discipline · Focus · Strategic. All of these activate when the structure is coherent and the next action is visible.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Deep Roots — The 1% Solution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app is the evolved, embodied successor to the 1% Solution philosophy (written ~2015). The core architecture is the same person — just with maturity, embodiment, and realism layered over intensity.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D06B6B"/>
                <w:sz w:val="16"/>
                <w:szCs w:val="16"/>
              </w:rPr>
              <w:t xml:space="preserve">2015 ORIENTATION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Heroic intensity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Self-maximization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Perfection striving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Conquest language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optimization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Transcendence framing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"Fight Against Mediocrity"</w:t>
            </w:r>
          </w:p>
        </w:tc>
        <w:tc>
          <w:tcPr>
            <w:tcW w:type="dxa" w:w="4320"/>
            <w:tcBorders>
              <w:top w:val="single" w:color="E8E4FF" w:sz="2"/>
              <w:left w:val="single" w:color="E8E4FF" w:sz="2"/>
              <w:bottom w:val="single" w:color="E8E4FF" w:sz="2"/>
              <w:right w:val="single" w:color="E8E4FF" w:sz="2"/>
            </w:tcBorders>
            <w:shd w:fill="F8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5ACEA8"/>
                <w:sz w:val="16"/>
                <w:szCs w:val="16"/>
              </w:rPr>
              <w:t xml:space="preserve">NOW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Participation over performance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Stewardship over conquest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Restoration over reset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Increments over heroic cycles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Environmental cognition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Less self-violence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"Build conditions for life to organize beautifully"</w:t>
            </w:r>
          </w:p>
        </w:tc>
      </w:tr>
    </w:tbl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3D88"/>
          <w:sz w:val="22"/>
          <w:szCs w:val="22"/>
        </w:rPr>
        <w:t xml:space="preserve">But the core 1% logic is still here: "They are just 1% better at 100 things." That is INCREMENTS.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And the 5-step model (Impact → Repetition → Utilization → Internalization → Reinforcement) is the exact philosophy behind FORM, FORGE, and this app.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Personal Aesthetic Reference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Photographer and aspiring cinematographer — space aesthetics are not vanity, they feed perception.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Atmosphere-sensitive — light, sound, order, and beauty materially affect cognition and output.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 Machina reference: calm intelligence, restrained futurism, atmospheric UI, beautiful interfaces, quiet intensity.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app's internal aesthetic can reveal the more operational cybernetic layer — not filtered for public consumption.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Miami light, restoration warmth, pale gold highlights — not cold futurism.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10 — Hard Guardrails</w:t>
      </w:r>
    </w:p>
    <w:p>
      <w:pPr>
        <w:spacing w:after="20" w:before="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06B6B" w:sz="2"/>
              <w:left w:val="single" w:color="D06B6B" w:sz="16"/>
              <w:bottom w:val="single" w:color="D06B6B" w:sz="2"/>
              <w:right w:val="single" w:color="D06B6B" w:sz="2"/>
            </w:tcBorders>
            <w:shd w:fill="FF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0B12"/>
                <w:sz w:val="22"/>
                <w:szCs w:val="22"/>
              </w:rPr>
              <w:t xml:space="preserve">If the app starts generating pressure, something has gone wrong. Remove items. Reduce scope.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For the App Itself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Console must reduce pressure. If it creates pressure, remove items.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I feel urgency using the app, reduce scope. Not later — right then.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I feel dark or heavy, restore conditions before interpreting identity.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I want to wait for the perfect reset, do one small act now.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the app isn't being used, it's too complicated. Simplify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streaks. No shame math. No "you failed."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scores that punish inactivity harshly — gentle decay 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notifications that create guilt or pressure.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feature that turns restoration into overwork.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0C0B12"/>
          <w:sz w:val="30"/>
          <w:szCs w:val="30"/>
        </w:rPr>
        <w:t xml:space="preserve">For the Build Process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Phase 1 only. Use it for 14 days. Then decide on Phase 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add a backend until local persistence is insufficient for a specific real use case.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add AI chat features — this is an orientation system, not an assistant.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add social features of any kind.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make it App Store ready. This is private software.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not redesign the visual system in every session. Commit to the palette and hold 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only when reality changed — a recovery milestone, a work phase shift, a new system need.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is a constraint, not a canvas.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8A6EFF" w:sz="6" w:space="2"/>
        </w:pBdr>
        <w:spacing w:after="100" w:before="300"/>
      </w:pPr>
      <w:r>
        <w:rPr>
          <w:rFonts w:ascii="Arial" w:cs="Arial" w:eastAsia="Arial" w:hAnsi="Arial"/>
          <w:b/>
          <w:bCs/>
          <w:color w:val="0C0B12"/>
          <w:sz w:val="40"/>
          <w:szCs w:val="40"/>
        </w:rPr>
        <w:t xml:space="preserve">11 — Final Vision Statement</w:t>
      </w:r>
    </w:p>
    <w:p>
      <w:pPr>
        <w:spacing w:after="20" w:before="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8A6EFF" w:sz="2"/>
              <w:left w:val="single" w:color="8A6EFF" w:sz="16"/>
              <w:bottom w:val="single" w:color="8A6EFF" w:sz="2"/>
              <w:right w:val="single" w:color="8A6EFF" w:sz="2"/>
            </w:tcBorders>
            <w:shd w:fill="F0EC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C0B12"/>
                <w:sz w:val="48"/>
                <w:szCs w:val="48"/>
              </w:rPr>
              <w:t xml:space="preserve">INCREMENTS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is a private operating system that turns small daily actions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C0B12"/>
                <w:sz w:val="24"/>
                <w:szCs w:val="24"/>
              </w:rPr>
              <w:t xml:space="preserve">into visible evidence that life is improving.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It gives you structure, stimulation, progression, reminders, and visual feedback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 you can build habits the way you train: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C0B12"/>
                <w:sz w:val="28"/>
                <w:szCs w:val="28"/>
              </w:rPr>
              <w:t xml:space="preserve">one rep at a time.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4A3D88"/>
                <w:sz w:val="18"/>
                <w:szCs w:val="18"/>
              </w:rPr>
              <w:t xml:space="preserve">participation in reality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40" w:before="200"/>
        <w:jc w:val="center"/>
      </w:pPr>
      <w:r>
        <w:rPr>
          <w:rFonts w:ascii="Courier New" w:cs="Courier New" w:eastAsia="Courier New" w:hAnsi="Courier New"/>
          <w:color w:val="4A4468"/>
          <w:sz w:val="16"/>
          <w:szCs w:val="16"/>
        </w:rPr>
        <w:t xml:space="preserve">INCREMENTS App Master Document  ·  v1.0  ·  Private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FF" w:sz="2" w:space="2"/>
      </w:pBdr>
      <w:tabs>
        <w:tab w:val="right" w:pos="8640"/>
      </w:tabs>
    </w:pPr>
    <w:r>
      <w:rPr>
        <w:rFonts w:ascii="Courier New" w:cs="Courier New" w:eastAsia="Courier New" w:hAnsi="Courier New"/>
        <w:i/>
        <w:iCs/>
        <w:color w:val="4A4468"/>
        <w:sz w:val="16"/>
        <w:szCs w:val="16"/>
      </w:rPr>
      <w:t xml:space="preserve">participation in reality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Courier New" w:cs="Courier New" w:eastAsia="Courier New" w:hAnsi="Courier New"/>
        <w:color w:val="4A44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FF" w:sz="2" w:space="2"/>
      </w:pBdr>
      <w:tabs>
        <w:tab w:val="right" w:pos="8640"/>
      </w:tabs>
    </w:pPr>
    <w:r>
      <w:rPr>
        <w:rFonts w:ascii="Courier New" w:cs="Courier New" w:eastAsia="Courier New" w:hAnsi="Courier New"/>
        <w:color w:val="4A4468"/>
        <w:sz w:val="16"/>
        <w:szCs w:val="16"/>
      </w:rPr>
      <w:t xml:space="preserve">INCREMENTS  ·  App Master Document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Courier New" w:cs="Courier New" w:eastAsia="Courier New" w:hAnsi="Courier New"/>
        <w:color w:val="4A4468"/>
        <w:sz w:val="16"/>
        <w:szCs w:val="16"/>
      </w:rPr>
      <w:t xml:space="preserve">Private Build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12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C0B1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C0B1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C0B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2026-05-10T19:15:50.740Z</dcterms:created>
  <dcterms:modified xsi:type="dcterms:W3CDTF">2026-05-10T19:15:50.755Z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