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E40" w:rsidRDefault="004F3E40">
      <w:r>
        <w:t xml:space="preserve">Brendan Hansknecht </w:t>
      </w:r>
      <w:bookmarkStart w:id="0" w:name="_GoBack"/>
      <w:bookmarkEnd w:id="0"/>
    </w:p>
    <w:p w:rsidR="00152CF0" w:rsidRDefault="004F3E40">
      <w:r>
        <w:t xml:space="preserve">1) </w:t>
      </w:r>
      <w:r w:rsidR="00877030">
        <w:t>During sprint to I worked on the PDF scrapper. Currently it pulls every course out of the pdfs of the degree audit. It is mostly working, but it does not currently differentiate between optional and mandatory classes. IT also does not distinguish cases where a student can pick one of many courses. That being said, it pulls enough to be useful and show the idea behind the course recommendation system.</w:t>
      </w:r>
    </w:p>
    <w:p w:rsidR="00877030" w:rsidRDefault="004F3E40">
      <w:r>
        <w:t xml:space="preserve">2) </w:t>
      </w:r>
      <w:r w:rsidR="00877030">
        <w:t>Sam</w:t>
      </w:r>
      <w:r>
        <w:t xml:space="preserve"> - 10</w:t>
      </w:r>
    </w:p>
    <w:p w:rsidR="004F3E40" w:rsidRDefault="004F3E40" w:rsidP="004F3E40">
      <w:r>
        <w:t>Sam</w:t>
      </w:r>
      <w:r w:rsidR="008E136E">
        <w:t xml:space="preserve"> did a lot of setup for</w:t>
      </w:r>
      <w:r>
        <w:t xml:space="preserve"> the server. He got the entire back end up and running.  He fixed the entire back end when it crashed and got corrupted. He is even starting to pick up other people slack and work on the front end.</w:t>
      </w:r>
      <w:r w:rsidRPr="004F3E40">
        <w:t xml:space="preserve"> </w:t>
      </w:r>
    </w:p>
    <w:p w:rsidR="004F3E40" w:rsidRDefault="004F3E40" w:rsidP="004F3E40">
      <w:r>
        <w:t>Christi – 8</w:t>
      </w:r>
    </w:p>
    <w:p w:rsidR="00877030" w:rsidRDefault="004F3E40">
      <w:proofErr w:type="spellStart"/>
      <w:r>
        <w:t>Chrisi</w:t>
      </w:r>
      <w:proofErr w:type="spellEnd"/>
      <w:r>
        <w:t xml:space="preserve"> is continually asking how she can help and trying to get stuff done when she isn’t busy with other school related stuff. She doesn’t’ get as much done as Sam, but she </w:t>
      </w:r>
      <w:proofErr w:type="spellStart"/>
      <w:r>
        <w:t>manges</w:t>
      </w:r>
      <w:proofErr w:type="spellEnd"/>
      <w:r>
        <w:t xml:space="preserve"> to really help when presentation come along.</w:t>
      </w:r>
    </w:p>
    <w:p w:rsidR="00877030" w:rsidRDefault="00877030">
      <w:r>
        <w:t>Gabe</w:t>
      </w:r>
      <w:r w:rsidR="004F3E40">
        <w:t xml:space="preserve"> – 2</w:t>
      </w:r>
    </w:p>
    <w:p w:rsidR="004F3E40" w:rsidRDefault="004F3E40">
      <w:r>
        <w:t>Gabe seems interested in the project and talks like he is planning to get things done. He also shows up occasionally, but from what I have seen, he has actually managed to get little to nothing done.</w:t>
      </w:r>
    </w:p>
    <w:p w:rsidR="004F3E40" w:rsidRDefault="00877030" w:rsidP="004F3E40">
      <w:r>
        <w:t>Karan</w:t>
      </w:r>
      <w:r w:rsidR="004F3E40">
        <w:t xml:space="preserve"> - 1</w:t>
      </w:r>
    </w:p>
    <w:p w:rsidR="004F3E40" w:rsidRDefault="004F3E40" w:rsidP="004F3E40">
      <w:r>
        <w:t>Karan barely shows up and to my knowledge he has done no work and shows little to no interesting in getting things done.</w:t>
      </w:r>
    </w:p>
    <w:p w:rsidR="004F3E40" w:rsidRDefault="004F3E40" w:rsidP="004F3E40">
      <w:r>
        <w:t>3) Sprint to really made me realize how hard it is to get people to actually get work done. Some people are motivated and pull their load, but the others are not. There is nothing I can do to get people to work, I can only help to pick up the slack.</w:t>
      </w:r>
    </w:p>
    <w:sectPr w:rsidR="004F3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30"/>
    <w:rsid w:val="00152CF0"/>
    <w:rsid w:val="004F3E40"/>
    <w:rsid w:val="006360E0"/>
    <w:rsid w:val="00877030"/>
    <w:rsid w:val="008E136E"/>
    <w:rsid w:val="00A54DBB"/>
    <w:rsid w:val="00C0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D714"/>
  <w15:chartTrackingRefBased/>
  <w15:docId w15:val="{728707DA-4D7B-440B-AEDF-FF40590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blhanskn</dc:creator>
  <cp:keywords/>
  <dc:description/>
  <cp:lastModifiedBy>blhanskn</cp:lastModifiedBy>
  <cp:revision>1</cp:revision>
  <dcterms:created xsi:type="dcterms:W3CDTF">2017-03-18T01:36:00Z</dcterms:created>
  <dcterms:modified xsi:type="dcterms:W3CDTF">2017-03-18T02:00:00Z</dcterms:modified>
</cp:coreProperties>
</file>