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C8FE52" w14:textId="1244D3B3" w:rsidR="00C73C15" w:rsidRPr="003A05FC" w:rsidRDefault="00C73C15" w:rsidP="00032400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3A05FC">
        <w:rPr>
          <w:rFonts w:asciiTheme="majorHAnsi" w:hAnsiTheme="majorHAnsi" w:cstheme="majorHAnsi"/>
          <w:b/>
          <w:bCs/>
          <w:sz w:val="24"/>
          <w:szCs w:val="24"/>
        </w:rPr>
        <w:t xml:space="preserve">Taller 3: </w:t>
      </w:r>
      <w:r w:rsidR="002C53FA" w:rsidRPr="003A05FC">
        <w:rPr>
          <w:rFonts w:asciiTheme="majorHAnsi" w:hAnsiTheme="majorHAnsi" w:cstheme="majorHAnsi"/>
          <w:b/>
          <w:bCs/>
          <w:sz w:val="24"/>
          <w:szCs w:val="24"/>
        </w:rPr>
        <w:t>Ordenamiento</w:t>
      </w:r>
    </w:p>
    <w:p w14:paraId="3C2E6AF9" w14:textId="66BBDAE2" w:rsidR="00E61DEB" w:rsidRPr="003A05FC" w:rsidRDefault="00032400" w:rsidP="00032400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3A05FC">
        <w:rPr>
          <w:rFonts w:asciiTheme="majorHAnsi" w:hAnsiTheme="majorHAnsi" w:cstheme="majorHAnsi"/>
          <w:b/>
          <w:bCs/>
          <w:sz w:val="24"/>
          <w:szCs w:val="24"/>
        </w:rPr>
        <w:t>Resumen de información de un algoritmo de Ordenamiento</w:t>
      </w:r>
    </w:p>
    <w:p w14:paraId="0D53C379" w14:textId="77777777" w:rsidR="00C73C15" w:rsidRPr="003A05FC" w:rsidRDefault="00C73C15" w:rsidP="00032400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04B03" w:rsidRPr="003A05FC" w14:paraId="30C8A860" w14:textId="77777777" w:rsidTr="00C73C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710E6D3" w14:textId="78765135" w:rsidR="00A04B03" w:rsidRPr="003A05FC" w:rsidRDefault="00A04B03" w:rsidP="0003240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 xml:space="preserve">Nombre del algoritmo </w:t>
            </w:r>
          </w:p>
        </w:tc>
        <w:tc>
          <w:tcPr>
            <w:tcW w:w="4414" w:type="dxa"/>
          </w:tcPr>
          <w:p w14:paraId="2E73EFF0" w14:textId="325ACBEE" w:rsidR="00A04B03" w:rsidRPr="003A05FC" w:rsidRDefault="00A05EC6" w:rsidP="000324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ShellSort</w:t>
            </w:r>
            <w:proofErr w:type="spellEnd"/>
          </w:p>
        </w:tc>
      </w:tr>
      <w:tr w:rsidR="00A04B03" w:rsidRPr="003A05FC" w14:paraId="4F4D137F" w14:textId="77777777" w:rsidTr="00C73C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CF02AB7" w14:textId="79F90CC6" w:rsidR="00A04B03" w:rsidRPr="003A05FC" w:rsidRDefault="00A04B03" w:rsidP="0003240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Mejor caso</w:t>
            </w:r>
          </w:p>
        </w:tc>
        <w:tc>
          <w:tcPr>
            <w:tcW w:w="4414" w:type="dxa"/>
          </w:tcPr>
          <w:p w14:paraId="44A37F07" w14:textId="6438FB33" w:rsidR="00A04B03" w:rsidRPr="003A05FC" w:rsidRDefault="00C73C15" w:rsidP="00032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Este algoritmo presenta su mejor caso cuando</w:t>
            </w:r>
            <w:r w:rsidR="00A62081" w:rsidRPr="003A05FC">
              <w:rPr>
                <w:rFonts w:asciiTheme="majorHAnsi" w:hAnsiTheme="majorHAnsi" w:cstheme="majorHAnsi"/>
                <w:sz w:val="24"/>
                <w:szCs w:val="24"/>
              </w:rPr>
              <w:t xml:space="preserve"> los datos están parcialmente ordenados</w:t>
            </w:r>
            <w:r w:rsidR="0049605F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A62081" w:rsidRPr="003A05FC">
              <w:rPr>
                <w:rFonts w:asciiTheme="majorHAnsi" w:hAnsiTheme="majorHAnsi" w:cstheme="majorHAnsi"/>
                <w:sz w:val="24"/>
                <w:szCs w:val="24"/>
              </w:rPr>
              <w:t>o en el caso del taller, ordenados</w:t>
            </w:r>
          </w:p>
        </w:tc>
      </w:tr>
      <w:tr w:rsidR="00A04B03" w:rsidRPr="003A05FC" w14:paraId="230745E4" w14:textId="77777777" w:rsidTr="00C73C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AF1D4D0" w14:textId="20542426" w:rsidR="00A04B03" w:rsidRPr="003A05FC" w:rsidRDefault="00A04B03" w:rsidP="0003240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Complejidad del mejor caso (notación O)</w:t>
            </w:r>
          </w:p>
        </w:tc>
        <w:tc>
          <w:tcPr>
            <w:tcW w:w="4414" w:type="dxa"/>
          </w:tcPr>
          <w:p w14:paraId="0A7E1C10" w14:textId="5FFE79CD" w:rsidR="00A04B03" w:rsidRPr="003A05FC" w:rsidRDefault="00E75F1E" w:rsidP="00032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O(Nlo</m:t>
                </m:r>
                <m:sSub>
                  <m:sSubPr>
                    <m:ctrlPr>
                      <w:rPr>
                        <w:rFonts w:ascii="Cambria Math" w:hAnsi="Cambria Math" w:cstheme="maj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N)</m:t>
                </m:r>
              </m:oMath>
            </m:oMathPara>
          </w:p>
        </w:tc>
      </w:tr>
      <w:tr w:rsidR="004D4D36" w:rsidRPr="003A05FC" w14:paraId="61D3E7AA" w14:textId="77777777" w:rsidTr="00C73C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910F885" w14:textId="257F9D04" w:rsidR="004D4D36" w:rsidRPr="003A05FC" w:rsidRDefault="004D4D36" w:rsidP="004D4D36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Peor caso</w:t>
            </w:r>
          </w:p>
        </w:tc>
        <w:tc>
          <w:tcPr>
            <w:tcW w:w="4414" w:type="dxa"/>
          </w:tcPr>
          <w:p w14:paraId="4B1AE51A" w14:textId="08CC9CBF" w:rsidR="004D4D36" w:rsidRPr="003A05FC" w:rsidRDefault="004430AD" w:rsidP="004D4D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Depende de la secuencia de incremento</w:t>
            </w:r>
          </w:p>
        </w:tc>
      </w:tr>
      <w:tr w:rsidR="004D4D36" w:rsidRPr="003A05FC" w14:paraId="4FECEDB5" w14:textId="77777777" w:rsidTr="00C73C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96B6111" w14:textId="20533C41" w:rsidR="004D4D36" w:rsidRPr="003A05FC" w:rsidRDefault="004D4D36" w:rsidP="004D4D36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Complejidad del peor caso (notación O)</w:t>
            </w:r>
          </w:p>
        </w:tc>
        <w:tc>
          <w:tcPr>
            <w:tcW w:w="4414" w:type="dxa"/>
          </w:tcPr>
          <w:p w14:paraId="477789C4" w14:textId="1C0728B9" w:rsidR="004D4D36" w:rsidRPr="003A05FC" w:rsidRDefault="005A227C" w:rsidP="004D4D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N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4"/>
                            <w:szCs w:val="24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)</m:t>
                </m:r>
              </m:oMath>
            </m:oMathPara>
          </w:p>
        </w:tc>
      </w:tr>
      <w:tr w:rsidR="004D4D36" w:rsidRPr="003A05FC" w14:paraId="245B7D9D" w14:textId="77777777" w:rsidTr="00C73C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F6819DC" w14:textId="6626482D" w:rsidR="004D4D36" w:rsidRPr="003A05FC" w:rsidRDefault="004D4D36" w:rsidP="004D4D36">
            <w:pPr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 xml:space="preserve">Algoritmo </w:t>
            </w:r>
            <w:proofErr w:type="spellStart"/>
            <w:r w:rsidRPr="003A05FC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inplace</w:t>
            </w:r>
            <w:proofErr w:type="spellEnd"/>
          </w:p>
        </w:tc>
        <w:tc>
          <w:tcPr>
            <w:tcW w:w="4414" w:type="dxa"/>
          </w:tcPr>
          <w:p w14:paraId="67B4F658" w14:textId="4918AF2D" w:rsidR="004D4D36" w:rsidRPr="003A05FC" w:rsidRDefault="00494E7B" w:rsidP="004D4D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S</w:t>
            </w:r>
            <w:r w:rsidR="001863C5" w:rsidRPr="003A05FC">
              <w:rPr>
                <w:rFonts w:asciiTheme="majorHAnsi" w:hAnsiTheme="majorHAnsi" w:cstheme="majorHAnsi"/>
                <w:sz w:val="24"/>
                <w:szCs w:val="24"/>
              </w:rPr>
              <w:t>i</w:t>
            </w: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</w:tr>
      <w:tr w:rsidR="004D4D36" w:rsidRPr="003A05FC" w14:paraId="786C25A5" w14:textId="77777777" w:rsidTr="00C73C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4EEBC3C" w14:textId="28E50968" w:rsidR="004D4D36" w:rsidRPr="003A05FC" w:rsidRDefault="004D4D36" w:rsidP="004D4D36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Algoritmo adaptativo</w:t>
            </w:r>
          </w:p>
        </w:tc>
        <w:tc>
          <w:tcPr>
            <w:tcW w:w="4414" w:type="dxa"/>
          </w:tcPr>
          <w:p w14:paraId="35B83F96" w14:textId="6AB7312C" w:rsidR="004D4D36" w:rsidRPr="003A05FC" w:rsidRDefault="00494E7B" w:rsidP="004D4D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S</w:t>
            </w:r>
            <w:r w:rsidR="004D4D36" w:rsidRPr="003A05FC">
              <w:rPr>
                <w:rFonts w:asciiTheme="majorHAnsi" w:hAnsiTheme="majorHAnsi" w:cstheme="majorHAnsi"/>
                <w:sz w:val="24"/>
                <w:szCs w:val="24"/>
              </w:rPr>
              <w:t>i</w:t>
            </w: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</w:tr>
      <w:tr w:rsidR="004D4D36" w:rsidRPr="003A05FC" w14:paraId="483F8826" w14:textId="77777777" w:rsidTr="00C73C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7ED2812" w14:textId="73403F20" w:rsidR="004D4D36" w:rsidRPr="003A05FC" w:rsidRDefault="004D4D36" w:rsidP="004D4D36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Algoritmo Estable</w:t>
            </w:r>
          </w:p>
        </w:tc>
        <w:tc>
          <w:tcPr>
            <w:tcW w:w="4414" w:type="dxa"/>
          </w:tcPr>
          <w:p w14:paraId="10272192" w14:textId="6D6F048D" w:rsidR="004D4D36" w:rsidRPr="003A05FC" w:rsidRDefault="00494E7B" w:rsidP="004D4D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N</w:t>
            </w:r>
            <w:r w:rsidR="00E85414" w:rsidRPr="003A05FC">
              <w:rPr>
                <w:rFonts w:asciiTheme="majorHAnsi" w:hAnsiTheme="majorHAnsi" w:cstheme="majorHAnsi"/>
                <w:sz w:val="24"/>
                <w:szCs w:val="24"/>
              </w:rPr>
              <w:t>o</w:t>
            </w: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</w:tr>
    </w:tbl>
    <w:p w14:paraId="1B16A6ED" w14:textId="583C84B8" w:rsidR="00032400" w:rsidRPr="003A05FC" w:rsidRDefault="00032400" w:rsidP="00032400">
      <w:pPr>
        <w:jc w:val="center"/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73C15" w:rsidRPr="003A05FC" w14:paraId="1512C69C" w14:textId="77777777" w:rsidTr="00EF3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E581E20" w14:textId="77777777" w:rsidR="00C73C15" w:rsidRPr="003A05FC" w:rsidRDefault="00C73C15" w:rsidP="00EF378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 xml:space="preserve">Nombre del algoritmo </w:t>
            </w:r>
          </w:p>
        </w:tc>
        <w:tc>
          <w:tcPr>
            <w:tcW w:w="4414" w:type="dxa"/>
          </w:tcPr>
          <w:p w14:paraId="75889D98" w14:textId="30D1471E" w:rsidR="00C73C15" w:rsidRPr="003A05FC" w:rsidRDefault="00A05EC6" w:rsidP="00EF37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MergeSort</w:t>
            </w:r>
            <w:proofErr w:type="spellEnd"/>
          </w:p>
        </w:tc>
      </w:tr>
      <w:tr w:rsidR="00C73C15" w:rsidRPr="003A05FC" w14:paraId="1B56A326" w14:textId="77777777" w:rsidTr="00EF3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C5A01DA" w14:textId="77777777" w:rsidR="00C73C15" w:rsidRPr="003A05FC" w:rsidRDefault="00C73C15" w:rsidP="00EF378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Mejor caso</w:t>
            </w:r>
          </w:p>
        </w:tc>
        <w:tc>
          <w:tcPr>
            <w:tcW w:w="4414" w:type="dxa"/>
          </w:tcPr>
          <w:p w14:paraId="7405BDFE" w14:textId="3F7A728D" w:rsidR="00C73C15" w:rsidRPr="003A05FC" w:rsidRDefault="00C73C15" w:rsidP="00EF37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 xml:space="preserve">Este algoritmo </w:t>
            </w:r>
            <w:r w:rsidR="00882CCC" w:rsidRPr="003A05FC">
              <w:rPr>
                <w:rFonts w:asciiTheme="majorHAnsi" w:hAnsiTheme="majorHAnsi" w:cstheme="majorHAnsi"/>
                <w:sz w:val="24"/>
                <w:szCs w:val="24"/>
              </w:rPr>
              <w:t xml:space="preserve">es indiferente a como se encuentren los datos </w:t>
            </w:r>
          </w:p>
        </w:tc>
      </w:tr>
      <w:tr w:rsidR="00C73C15" w:rsidRPr="003A05FC" w14:paraId="4EC53873" w14:textId="77777777" w:rsidTr="00EF3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5BDB59B" w14:textId="77777777" w:rsidR="00C73C15" w:rsidRPr="003A05FC" w:rsidRDefault="00C73C15" w:rsidP="00EF378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Complejidad del mejor caso (notación O)</w:t>
            </w:r>
          </w:p>
        </w:tc>
        <w:tc>
          <w:tcPr>
            <w:tcW w:w="4414" w:type="dxa"/>
          </w:tcPr>
          <w:p w14:paraId="39ECDC1E" w14:textId="66A3259C" w:rsidR="00C73C15" w:rsidRPr="003A05FC" w:rsidRDefault="00235607" w:rsidP="00EF3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O(NlogN)</m:t>
                </m:r>
              </m:oMath>
            </m:oMathPara>
          </w:p>
        </w:tc>
      </w:tr>
      <w:tr w:rsidR="00C73C15" w:rsidRPr="003A05FC" w14:paraId="649EDA1C" w14:textId="77777777" w:rsidTr="00EF3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F136D8A" w14:textId="77777777" w:rsidR="00C73C15" w:rsidRPr="003A05FC" w:rsidRDefault="00C73C15" w:rsidP="00EF378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Peor caso</w:t>
            </w:r>
          </w:p>
        </w:tc>
        <w:tc>
          <w:tcPr>
            <w:tcW w:w="4414" w:type="dxa"/>
          </w:tcPr>
          <w:p w14:paraId="275E3834" w14:textId="58B35930" w:rsidR="00C73C15" w:rsidRPr="003A05FC" w:rsidRDefault="00882CCC" w:rsidP="001506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Este algoritmo es indiferente a como se encuentren los datos</w:t>
            </w:r>
          </w:p>
        </w:tc>
      </w:tr>
      <w:tr w:rsidR="00C73C15" w:rsidRPr="003A05FC" w14:paraId="21228594" w14:textId="77777777" w:rsidTr="00EF3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D225F5B" w14:textId="77777777" w:rsidR="00C73C15" w:rsidRPr="003A05FC" w:rsidRDefault="00C73C15" w:rsidP="00EF378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Complejidad del peor caso (notación O)</w:t>
            </w:r>
          </w:p>
        </w:tc>
        <w:tc>
          <w:tcPr>
            <w:tcW w:w="4414" w:type="dxa"/>
          </w:tcPr>
          <w:p w14:paraId="6AB0F136" w14:textId="51161B6E" w:rsidR="00150680" w:rsidRPr="003A05FC" w:rsidRDefault="00150680" w:rsidP="00EF3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O(NlogN)</m:t>
                </m:r>
              </m:oMath>
            </m:oMathPara>
          </w:p>
        </w:tc>
      </w:tr>
      <w:tr w:rsidR="00C73C15" w:rsidRPr="003A05FC" w14:paraId="5E65DF26" w14:textId="77777777" w:rsidTr="00EF3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46B33E4" w14:textId="77777777" w:rsidR="00C73C15" w:rsidRPr="003A05FC" w:rsidRDefault="00C73C15" w:rsidP="00EF3782">
            <w:pPr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 xml:space="preserve">Algoritmo </w:t>
            </w:r>
            <w:proofErr w:type="spellStart"/>
            <w:r w:rsidRPr="003A05FC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inplace</w:t>
            </w:r>
            <w:proofErr w:type="spellEnd"/>
          </w:p>
        </w:tc>
        <w:tc>
          <w:tcPr>
            <w:tcW w:w="4414" w:type="dxa"/>
          </w:tcPr>
          <w:p w14:paraId="5FB28359" w14:textId="2D9972FE" w:rsidR="00C73C15" w:rsidRPr="003A05FC" w:rsidRDefault="00494E7B" w:rsidP="00EF37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N</w:t>
            </w:r>
            <w:r w:rsidR="002970DA" w:rsidRPr="003A05FC">
              <w:rPr>
                <w:rFonts w:asciiTheme="majorHAnsi" w:hAnsiTheme="majorHAnsi" w:cstheme="majorHAnsi"/>
                <w:sz w:val="24"/>
                <w:szCs w:val="24"/>
              </w:rPr>
              <w:t>o</w:t>
            </w: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</w:tr>
      <w:tr w:rsidR="00C73C15" w:rsidRPr="003A05FC" w14:paraId="0A6CC059" w14:textId="77777777" w:rsidTr="00EF3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52E8B47" w14:textId="77777777" w:rsidR="00C73C15" w:rsidRPr="003A05FC" w:rsidRDefault="00C73C15" w:rsidP="00EF378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Algoritmo adaptativo</w:t>
            </w:r>
          </w:p>
        </w:tc>
        <w:tc>
          <w:tcPr>
            <w:tcW w:w="4414" w:type="dxa"/>
          </w:tcPr>
          <w:p w14:paraId="65A1C76E" w14:textId="6FD77D8E" w:rsidR="00C73C15" w:rsidRPr="003A05FC" w:rsidRDefault="00494E7B" w:rsidP="00EF3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N</w:t>
            </w:r>
            <w:r w:rsidR="001E666A" w:rsidRPr="003A05FC">
              <w:rPr>
                <w:rFonts w:asciiTheme="majorHAnsi" w:hAnsiTheme="majorHAnsi" w:cstheme="majorHAnsi"/>
                <w:sz w:val="24"/>
                <w:szCs w:val="24"/>
              </w:rPr>
              <w:t>o</w:t>
            </w: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</w:tr>
      <w:tr w:rsidR="00C73C15" w:rsidRPr="003A05FC" w14:paraId="79636CF7" w14:textId="77777777" w:rsidTr="00EF3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91BD3B4" w14:textId="77777777" w:rsidR="00C73C15" w:rsidRPr="003A05FC" w:rsidRDefault="00C73C15" w:rsidP="00EF378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Algoritmo Estable</w:t>
            </w:r>
          </w:p>
        </w:tc>
        <w:tc>
          <w:tcPr>
            <w:tcW w:w="4414" w:type="dxa"/>
          </w:tcPr>
          <w:p w14:paraId="0B954ACE" w14:textId="590ECFB6" w:rsidR="00C73C15" w:rsidRPr="003A05FC" w:rsidRDefault="00494E7B" w:rsidP="00EF37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S</w:t>
            </w:r>
            <w:r w:rsidR="002970DA" w:rsidRPr="003A05FC">
              <w:rPr>
                <w:rFonts w:asciiTheme="majorHAnsi" w:hAnsiTheme="majorHAnsi" w:cstheme="majorHAnsi"/>
                <w:sz w:val="24"/>
                <w:szCs w:val="24"/>
              </w:rPr>
              <w:t>i</w:t>
            </w: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</w:tr>
    </w:tbl>
    <w:p w14:paraId="6491243B" w14:textId="77777777" w:rsidR="00C73C15" w:rsidRPr="003A05FC" w:rsidRDefault="00C73C15" w:rsidP="00C73C15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73C15" w:rsidRPr="003A05FC" w14:paraId="4D1E194D" w14:textId="77777777" w:rsidTr="00EF3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29E0CE0" w14:textId="77777777" w:rsidR="00C73C15" w:rsidRPr="003A05FC" w:rsidRDefault="00C73C15" w:rsidP="00EF378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 xml:space="preserve">Nombre del algoritmo </w:t>
            </w:r>
          </w:p>
        </w:tc>
        <w:tc>
          <w:tcPr>
            <w:tcW w:w="4414" w:type="dxa"/>
          </w:tcPr>
          <w:p w14:paraId="4460B575" w14:textId="09AA83AE" w:rsidR="00C73C15" w:rsidRPr="003A05FC" w:rsidRDefault="00A05EC6" w:rsidP="00EF37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QuickSort</w:t>
            </w:r>
            <w:proofErr w:type="spellEnd"/>
          </w:p>
        </w:tc>
      </w:tr>
      <w:tr w:rsidR="00C73C15" w:rsidRPr="003A05FC" w14:paraId="6AF6B125" w14:textId="77777777" w:rsidTr="00EF3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6BD89F9" w14:textId="77777777" w:rsidR="00C73C15" w:rsidRPr="003A05FC" w:rsidRDefault="00C73C15" w:rsidP="00EF378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Mejor caso</w:t>
            </w:r>
          </w:p>
        </w:tc>
        <w:tc>
          <w:tcPr>
            <w:tcW w:w="4414" w:type="dxa"/>
          </w:tcPr>
          <w:p w14:paraId="0062D79F" w14:textId="2BD7EF36" w:rsidR="00C73C15" w:rsidRPr="003A05FC" w:rsidRDefault="00C73C15" w:rsidP="00EF37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Este algoritmo presenta su mejor caso cuando</w:t>
            </w:r>
            <w:r w:rsidR="00CF353B" w:rsidRPr="003A05FC">
              <w:rPr>
                <w:rFonts w:asciiTheme="majorHAnsi" w:hAnsiTheme="majorHAnsi" w:cstheme="majorHAnsi"/>
                <w:sz w:val="24"/>
                <w:szCs w:val="24"/>
              </w:rPr>
              <w:t xml:space="preserve"> el pivote queda en la mitad de la lista o arreglo</w:t>
            </w:r>
          </w:p>
        </w:tc>
      </w:tr>
      <w:tr w:rsidR="00C73C15" w:rsidRPr="003A05FC" w14:paraId="42822E2F" w14:textId="77777777" w:rsidTr="00EF3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4F6D61A" w14:textId="77777777" w:rsidR="00C73C15" w:rsidRPr="003A05FC" w:rsidRDefault="00C73C15" w:rsidP="00EF378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Complejidad del mejor caso (notación O)</w:t>
            </w:r>
          </w:p>
        </w:tc>
        <w:tc>
          <w:tcPr>
            <w:tcW w:w="4414" w:type="dxa"/>
          </w:tcPr>
          <w:p w14:paraId="5C805678" w14:textId="6A2F7C88" w:rsidR="00C73C15" w:rsidRPr="003A05FC" w:rsidRDefault="000F00DE" w:rsidP="00EF3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O(NlogN)</m:t>
                </m:r>
              </m:oMath>
            </m:oMathPara>
          </w:p>
        </w:tc>
      </w:tr>
      <w:tr w:rsidR="000F00DE" w:rsidRPr="003A05FC" w14:paraId="13CF2D29" w14:textId="77777777" w:rsidTr="00EF3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7328CD4" w14:textId="77777777" w:rsidR="000F00DE" w:rsidRPr="003A05FC" w:rsidRDefault="000F00DE" w:rsidP="000F00D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Peor caso</w:t>
            </w:r>
          </w:p>
        </w:tc>
        <w:tc>
          <w:tcPr>
            <w:tcW w:w="4414" w:type="dxa"/>
          </w:tcPr>
          <w:p w14:paraId="09516CFF" w14:textId="66347AAF" w:rsidR="00A7564E" w:rsidRPr="003A05FC" w:rsidRDefault="000F00DE" w:rsidP="00A756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Este algoritmo presenta su peor caso cuando</w:t>
            </w:r>
            <w:r w:rsidR="00CF353B" w:rsidRPr="003A05FC">
              <w:rPr>
                <w:rFonts w:asciiTheme="majorHAnsi" w:hAnsiTheme="majorHAnsi" w:cstheme="majorHAnsi"/>
                <w:sz w:val="24"/>
                <w:szCs w:val="24"/>
              </w:rPr>
              <w:t xml:space="preserve"> el pivote </w:t>
            </w:r>
            <w:r w:rsidR="008214FF" w:rsidRPr="003A05FC">
              <w:rPr>
                <w:rFonts w:asciiTheme="majorHAnsi" w:hAnsiTheme="majorHAnsi" w:cstheme="majorHAnsi"/>
                <w:sz w:val="24"/>
                <w:szCs w:val="24"/>
              </w:rPr>
              <w:t>queda en uno de los extremos de la lista</w:t>
            </w:r>
            <w:r w:rsidR="00A7564E">
              <w:rPr>
                <w:rFonts w:asciiTheme="majorHAnsi" w:hAnsiTheme="majorHAnsi" w:cstheme="majorHAnsi"/>
                <w:sz w:val="24"/>
                <w:szCs w:val="24"/>
              </w:rPr>
              <w:t xml:space="preserve"> o cuando hay muchos elementos repetidos </w:t>
            </w:r>
          </w:p>
        </w:tc>
      </w:tr>
      <w:tr w:rsidR="000F00DE" w:rsidRPr="003A05FC" w14:paraId="0AEC153B" w14:textId="77777777" w:rsidTr="00EF3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E042C0E" w14:textId="77777777" w:rsidR="000F00DE" w:rsidRPr="003A05FC" w:rsidRDefault="000F00DE" w:rsidP="000F00D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Complejidad del peor caso (notación O)</w:t>
            </w:r>
          </w:p>
        </w:tc>
        <w:tc>
          <w:tcPr>
            <w:tcW w:w="4414" w:type="dxa"/>
          </w:tcPr>
          <w:p w14:paraId="511AC45D" w14:textId="323C3A8D" w:rsidR="000F00DE" w:rsidRPr="003A05FC" w:rsidRDefault="00E17BAD" w:rsidP="000F00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sz w:val="24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0F00DE" w:rsidRPr="003A05FC" w14:paraId="04B4DF9A" w14:textId="77777777" w:rsidTr="00EF3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DF72C10" w14:textId="77777777" w:rsidR="000F00DE" w:rsidRPr="003A05FC" w:rsidRDefault="000F00DE" w:rsidP="000F00DE">
            <w:pPr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 xml:space="preserve">Algoritmo </w:t>
            </w:r>
            <w:proofErr w:type="spellStart"/>
            <w:r w:rsidRPr="003A05FC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inplace</w:t>
            </w:r>
            <w:proofErr w:type="spellEnd"/>
          </w:p>
        </w:tc>
        <w:tc>
          <w:tcPr>
            <w:tcW w:w="4414" w:type="dxa"/>
          </w:tcPr>
          <w:p w14:paraId="2E621B0F" w14:textId="1BA300D0" w:rsidR="000F00DE" w:rsidRPr="003A05FC" w:rsidRDefault="000F00DE" w:rsidP="000F00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Si</w:t>
            </w:r>
          </w:p>
        </w:tc>
      </w:tr>
      <w:tr w:rsidR="000F00DE" w:rsidRPr="003A05FC" w14:paraId="31993D87" w14:textId="77777777" w:rsidTr="00EF3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9F2BF8F" w14:textId="77777777" w:rsidR="000F00DE" w:rsidRPr="003A05FC" w:rsidRDefault="000F00DE" w:rsidP="000F00D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Algoritmo adaptativo</w:t>
            </w:r>
          </w:p>
        </w:tc>
        <w:tc>
          <w:tcPr>
            <w:tcW w:w="4414" w:type="dxa"/>
          </w:tcPr>
          <w:p w14:paraId="60AB95A8" w14:textId="30FC8879" w:rsidR="000F00DE" w:rsidRPr="003A05FC" w:rsidRDefault="00494E7B" w:rsidP="000F00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 xml:space="preserve">No </w:t>
            </w:r>
          </w:p>
        </w:tc>
      </w:tr>
      <w:tr w:rsidR="000F00DE" w:rsidRPr="003A05FC" w14:paraId="7F44C58D" w14:textId="77777777" w:rsidTr="00EF3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EDA224F" w14:textId="77777777" w:rsidR="000F00DE" w:rsidRPr="003A05FC" w:rsidRDefault="000F00DE" w:rsidP="000F00D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Algoritmo Estable</w:t>
            </w:r>
          </w:p>
        </w:tc>
        <w:tc>
          <w:tcPr>
            <w:tcW w:w="4414" w:type="dxa"/>
          </w:tcPr>
          <w:p w14:paraId="7163085D" w14:textId="312E1365" w:rsidR="000F00DE" w:rsidRPr="003A05FC" w:rsidRDefault="000F00DE" w:rsidP="000F00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</w:tr>
    </w:tbl>
    <w:p w14:paraId="67F5251F" w14:textId="7A5240E0" w:rsidR="00C73C15" w:rsidRPr="003A05FC" w:rsidRDefault="00FB15F5" w:rsidP="00DA0F8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 xml:space="preserve">Datos para </w:t>
      </w:r>
      <w:r w:rsidR="00DA0F8C">
        <w:rPr>
          <w:rFonts w:asciiTheme="majorHAnsi" w:hAnsiTheme="majorHAnsi" w:cstheme="majorHAnsi"/>
          <w:sz w:val="24"/>
          <w:szCs w:val="24"/>
        </w:rPr>
        <w:t>50 datos cargados:</w:t>
      </w:r>
      <w:bookmarkStart w:id="0" w:name="_GoBack"/>
      <w:bookmarkEnd w:id="0"/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E759BA" w:rsidRPr="003A05FC" w14:paraId="6AEE8D60" w14:textId="77777777" w:rsidTr="00A13F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17700E2D" w14:textId="77777777" w:rsidR="00E759BA" w:rsidRPr="003A05FC" w:rsidRDefault="00E759BA" w:rsidP="0003240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207" w:type="dxa"/>
          </w:tcPr>
          <w:p w14:paraId="40DC8EB8" w14:textId="6C90D4E1" w:rsidR="00E759BA" w:rsidRPr="003A05FC" w:rsidRDefault="00E759BA" w:rsidP="000324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ShellSort</w:t>
            </w:r>
            <w:proofErr w:type="spellEnd"/>
            <w:r w:rsidRPr="003A05FC">
              <w:rPr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proofErr w:type="spellStart"/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mseg</w:t>
            </w:r>
            <w:proofErr w:type="spellEnd"/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2207" w:type="dxa"/>
          </w:tcPr>
          <w:p w14:paraId="685BEF6D" w14:textId="714DF53B" w:rsidR="00E759BA" w:rsidRPr="003A05FC" w:rsidRDefault="00E759BA" w:rsidP="000324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MergeSort</w:t>
            </w:r>
            <w:proofErr w:type="spellEnd"/>
            <w:r w:rsidR="007D318F" w:rsidRPr="003A05F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spellStart"/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mseg</w:t>
            </w:r>
            <w:proofErr w:type="spellEnd"/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2207" w:type="dxa"/>
          </w:tcPr>
          <w:p w14:paraId="29FD067C" w14:textId="59BDF7AE" w:rsidR="00E759BA" w:rsidRPr="003A05FC" w:rsidRDefault="007D318F" w:rsidP="000324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QuickSort</w:t>
            </w:r>
            <w:proofErr w:type="spellEnd"/>
            <w:r w:rsidRPr="003A05FC">
              <w:rPr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proofErr w:type="spellStart"/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mseg</w:t>
            </w:r>
            <w:proofErr w:type="spellEnd"/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</w:tr>
      <w:tr w:rsidR="00E759BA" w:rsidRPr="003A05FC" w14:paraId="55601DBA" w14:textId="77777777" w:rsidTr="00A13F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CB27CE8" w14:textId="5DAF6776" w:rsidR="00E759BA" w:rsidRPr="003A05FC" w:rsidRDefault="007D318F" w:rsidP="0003240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 xml:space="preserve">Tiempo Ejecución </w:t>
            </w:r>
            <w:r w:rsidR="00750347" w:rsidRPr="003A05FC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2207" w:type="dxa"/>
          </w:tcPr>
          <w:p w14:paraId="466EB2D0" w14:textId="07E7007D" w:rsidR="00E759BA" w:rsidRPr="003A05FC" w:rsidRDefault="00D51E5D" w:rsidP="00032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8.9</w:t>
            </w:r>
          </w:p>
        </w:tc>
        <w:tc>
          <w:tcPr>
            <w:tcW w:w="2207" w:type="dxa"/>
          </w:tcPr>
          <w:p w14:paraId="1FCEA9EF" w14:textId="2CAADFD0" w:rsidR="00E759BA" w:rsidRPr="003A05FC" w:rsidRDefault="007504AE" w:rsidP="00032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3.3</w:t>
            </w:r>
          </w:p>
        </w:tc>
        <w:tc>
          <w:tcPr>
            <w:tcW w:w="2207" w:type="dxa"/>
          </w:tcPr>
          <w:p w14:paraId="5659FD88" w14:textId="68E08848" w:rsidR="00E759BA" w:rsidRPr="003A05FC" w:rsidRDefault="00A96321" w:rsidP="00032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2C4C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2C4C35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</w:tr>
      <w:tr w:rsidR="00750347" w:rsidRPr="003A05FC" w14:paraId="090D0A79" w14:textId="77777777" w:rsidTr="00A13F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636141CF" w14:textId="158FF6F3" w:rsidR="00750347" w:rsidRPr="003A05FC" w:rsidRDefault="00750347" w:rsidP="0075034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Tiempo Ejecución 2</w:t>
            </w:r>
          </w:p>
        </w:tc>
        <w:tc>
          <w:tcPr>
            <w:tcW w:w="2207" w:type="dxa"/>
          </w:tcPr>
          <w:p w14:paraId="252688DA" w14:textId="440A66CB" w:rsidR="00750347" w:rsidRPr="003A05FC" w:rsidRDefault="00D51E5D" w:rsidP="007503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2207" w:type="dxa"/>
          </w:tcPr>
          <w:p w14:paraId="525CE730" w14:textId="6829E1D0" w:rsidR="00750347" w:rsidRPr="003A05FC" w:rsidRDefault="00E966E3" w:rsidP="007503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2.98</w:t>
            </w:r>
          </w:p>
        </w:tc>
        <w:tc>
          <w:tcPr>
            <w:tcW w:w="2207" w:type="dxa"/>
          </w:tcPr>
          <w:p w14:paraId="511E0E07" w14:textId="0288E7CB" w:rsidR="00750347" w:rsidRPr="003A05FC" w:rsidRDefault="003F5CCE" w:rsidP="007503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5.067</w:t>
            </w:r>
          </w:p>
        </w:tc>
      </w:tr>
      <w:tr w:rsidR="00750347" w:rsidRPr="003A05FC" w14:paraId="5F6EB624" w14:textId="77777777" w:rsidTr="00A13F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45774F6" w14:textId="201421B6" w:rsidR="00750347" w:rsidRPr="003A05FC" w:rsidRDefault="00750347" w:rsidP="0075034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Tiempo Ejecución 3</w:t>
            </w:r>
          </w:p>
        </w:tc>
        <w:tc>
          <w:tcPr>
            <w:tcW w:w="2207" w:type="dxa"/>
          </w:tcPr>
          <w:p w14:paraId="3A2ED344" w14:textId="297B4F2C" w:rsidR="00750347" w:rsidRPr="003A05FC" w:rsidRDefault="00D51E5D" w:rsidP="007503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11.9</w:t>
            </w:r>
          </w:p>
        </w:tc>
        <w:tc>
          <w:tcPr>
            <w:tcW w:w="2207" w:type="dxa"/>
          </w:tcPr>
          <w:p w14:paraId="316B9FA3" w14:textId="652CA6DE" w:rsidR="00750347" w:rsidRPr="003A05FC" w:rsidRDefault="00E966E3" w:rsidP="007503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3.4</w:t>
            </w:r>
          </w:p>
        </w:tc>
        <w:tc>
          <w:tcPr>
            <w:tcW w:w="2207" w:type="dxa"/>
          </w:tcPr>
          <w:p w14:paraId="08D7F215" w14:textId="3B2BBAA2" w:rsidR="00750347" w:rsidRPr="003A05FC" w:rsidRDefault="003F5CCE" w:rsidP="007503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5.371</w:t>
            </w:r>
          </w:p>
        </w:tc>
      </w:tr>
      <w:tr w:rsidR="00750347" w:rsidRPr="003A05FC" w14:paraId="186D3230" w14:textId="77777777" w:rsidTr="00A13F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54E6ADB" w14:textId="4DEDCF1A" w:rsidR="00750347" w:rsidRPr="003A05FC" w:rsidRDefault="00750347" w:rsidP="0075034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Tiempo Promedio (</w:t>
            </w:r>
            <w:proofErr w:type="spellStart"/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mseg</w:t>
            </w:r>
            <w:proofErr w:type="spellEnd"/>
            <w:r w:rsidRPr="003A05FC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2207" w:type="dxa"/>
          </w:tcPr>
          <w:p w14:paraId="1C661CFE" w14:textId="55497B3F" w:rsidR="00750347" w:rsidRPr="003A05FC" w:rsidRDefault="00FB15F5" w:rsidP="007503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9.93</w:t>
            </w:r>
          </w:p>
        </w:tc>
        <w:tc>
          <w:tcPr>
            <w:tcW w:w="2207" w:type="dxa"/>
          </w:tcPr>
          <w:p w14:paraId="1472F00D" w14:textId="5AD78190" w:rsidR="00750347" w:rsidRPr="003A05FC" w:rsidRDefault="00B25E0B" w:rsidP="007503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3.226</w:t>
            </w:r>
          </w:p>
        </w:tc>
        <w:tc>
          <w:tcPr>
            <w:tcW w:w="2207" w:type="dxa"/>
          </w:tcPr>
          <w:p w14:paraId="186FE9E8" w14:textId="5226C032" w:rsidR="00750347" w:rsidRPr="003A05FC" w:rsidRDefault="002E6750" w:rsidP="007503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5.226</w:t>
            </w:r>
          </w:p>
        </w:tc>
      </w:tr>
    </w:tbl>
    <w:p w14:paraId="29CD967F" w14:textId="77777777" w:rsidR="003A05FC" w:rsidRDefault="003A05FC" w:rsidP="00A05EC6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08045873" w14:textId="519059B0" w:rsidR="00A05EC6" w:rsidRPr="003A05FC" w:rsidRDefault="00750347" w:rsidP="00A05EC6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A05FC">
        <w:rPr>
          <w:rFonts w:asciiTheme="majorHAnsi" w:hAnsiTheme="majorHAnsi" w:cstheme="majorHAnsi"/>
          <w:b/>
          <w:bCs/>
          <w:sz w:val="24"/>
          <w:szCs w:val="24"/>
        </w:rPr>
        <w:t>Conclusión:</w:t>
      </w:r>
    </w:p>
    <w:p w14:paraId="0FDE6D44" w14:textId="08AC3595" w:rsidR="00750347" w:rsidRPr="003A05FC" w:rsidRDefault="00750347" w:rsidP="00953902">
      <w:pPr>
        <w:jc w:val="both"/>
        <w:rPr>
          <w:rFonts w:asciiTheme="majorHAnsi" w:hAnsiTheme="majorHAnsi" w:cstheme="majorHAnsi"/>
          <w:sz w:val="24"/>
          <w:szCs w:val="24"/>
        </w:rPr>
      </w:pPr>
      <w:r w:rsidRPr="003A05FC">
        <w:rPr>
          <w:rFonts w:asciiTheme="majorHAnsi" w:hAnsiTheme="majorHAnsi" w:cstheme="majorHAnsi"/>
          <w:sz w:val="24"/>
          <w:szCs w:val="24"/>
        </w:rPr>
        <w:t>Por el tiempo promedio de ejecución</w:t>
      </w:r>
      <w:r w:rsidR="00FC2D10" w:rsidRPr="003A05FC">
        <w:rPr>
          <w:rFonts w:asciiTheme="majorHAnsi" w:hAnsiTheme="majorHAnsi" w:cstheme="majorHAnsi"/>
          <w:sz w:val="24"/>
          <w:szCs w:val="24"/>
        </w:rPr>
        <w:t xml:space="preserve">, para el caso general, el algoritmo más eficiente es </w:t>
      </w:r>
      <w:proofErr w:type="spellStart"/>
      <w:r w:rsidR="00470433" w:rsidRPr="003A05FC">
        <w:rPr>
          <w:rFonts w:asciiTheme="majorHAnsi" w:hAnsiTheme="majorHAnsi" w:cstheme="majorHAnsi"/>
          <w:b/>
          <w:bCs/>
          <w:sz w:val="24"/>
          <w:szCs w:val="24"/>
        </w:rPr>
        <w:t>Merge</w:t>
      </w:r>
      <w:r w:rsidR="00953902" w:rsidRPr="003A05FC">
        <w:rPr>
          <w:rFonts w:asciiTheme="majorHAnsi" w:hAnsiTheme="majorHAnsi" w:cstheme="majorHAnsi"/>
          <w:b/>
          <w:bCs/>
          <w:sz w:val="24"/>
          <w:szCs w:val="24"/>
        </w:rPr>
        <w:t>Sort</w:t>
      </w:r>
      <w:proofErr w:type="spellEnd"/>
      <w:r w:rsidR="00A13FAA" w:rsidRPr="003A05FC">
        <w:rPr>
          <w:rFonts w:asciiTheme="majorHAnsi" w:hAnsiTheme="majorHAnsi" w:cstheme="majorHAnsi"/>
          <w:sz w:val="24"/>
          <w:szCs w:val="24"/>
        </w:rPr>
        <w:t xml:space="preserve"> El</w:t>
      </w:r>
      <w:r w:rsidR="00470433" w:rsidRPr="003A05FC">
        <w:rPr>
          <w:rFonts w:asciiTheme="majorHAnsi" w:hAnsiTheme="majorHAnsi" w:cstheme="majorHAnsi"/>
          <w:sz w:val="24"/>
          <w:szCs w:val="24"/>
        </w:rPr>
        <w:t xml:space="preserve"> </w:t>
      </w:r>
      <w:r w:rsidR="00A13FAA" w:rsidRPr="003A05FC">
        <w:rPr>
          <w:rFonts w:asciiTheme="majorHAnsi" w:hAnsiTheme="majorHAnsi" w:cstheme="majorHAnsi"/>
          <w:sz w:val="24"/>
          <w:szCs w:val="24"/>
        </w:rPr>
        <w:t xml:space="preserve">siguiente algoritmo en eficiencia es </w:t>
      </w:r>
      <w:proofErr w:type="spellStart"/>
      <w:r w:rsidR="003A05FC" w:rsidRPr="003A05FC">
        <w:rPr>
          <w:rFonts w:asciiTheme="majorHAnsi" w:hAnsiTheme="majorHAnsi" w:cstheme="majorHAnsi"/>
          <w:b/>
          <w:bCs/>
          <w:sz w:val="24"/>
          <w:szCs w:val="24"/>
        </w:rPr>
        <w:t>QuickSort</w:t>
      </w:r>
      <w:proofErr w:type="spellEnd"/>
      <w:r w:rsidR="003A05FC" w:rsidRPr="003A05FC">
        <w:rPr>
          <w:rFonts w:asciiTheme="majorHAnsi" w:hAnsiTheme="majorHAnsi" w:cstheme="majorHAnsi"/>
          <w:b/>
          <w:bCs/>
          <w:sz w:val="24"/>
          <w:szCs w:val="24"/>
        </w:rPr>
        <w:t xml:space="preserve">. </w:t>
      </w:r>
      <w:r w:rsidR="003A05FC" w:rsidRPr="003A05FC">
        <w:rPr>
          <w:rFonts w:asciiTheme="majorHAnsi" w:hAnsiTheme="majorHAnsi" w:cstheme="majorHAnsi"/>
          <w:sz w:val="24"/>
          <w:szCs w:val="24"/>
        </w:rPr>
        <w:t>El</w:t>
      </w:r>
      <w:r w:rsidR="00A13FAA" w:rsidRPr="003A05FC">
        <w:rPr>
          <w:rFonts w:asciiTheme="majorHAnsi" w:hAnsiTheme="majorHAnsi" w:cstheme="majorHAnsi"/>
          <w:sz w:val="24"/>
          <w:szCs w:val="24"/>
        </w:rPr>
        <w:t xml:space="preserve"> algoritmo menos eficiente es </w:t>
      </w:r>
      <w:proofErr w:type="spellStart"/>
      <w:r w:rsidR="00882CCC" w:rsidRPr="003A05FC">
        <w:rPr>
          <w:rFonts w:asciiTheme="majorHAnsi" w:hAnsiTheme="majorHAnsi" w:cstheme="majorHAnsi"/>
          <w:b/>
          <w:bCs/>
          <w:sz w:val="24"/>
          <w:szCs w:val="24"/>
        </w:rPr>
        <w:t>Sheell</w:t>
      </w:r>
      <w:r w:rsidR="00953902" w:rsidRPr="003A05FC">
        <w:rPr>
          <w:rFonts w:asciiTheme="majorHAnsi" w:hAnsiTheme="majorHAnsi" w:cstheme="majorHAnsi"/>
          <w:b/>
          <w:bCs/>
          <w:sz w:val="24"/>
          <w:szCs w:val="24"/>
        </w:rPr>
        <w:t>Sort</w:t>
      </w:r>
      <w:proofErr w:type="spellEnd"/>
      <w:r w:rsidR="00A13FAA" w:rsidRPr="003A05FC">
        <w:rPr>
          <w:rFonts w:asciiTheme="majorHAnsi" w:hAnsiTheme="majorHAnsi" w:cstheme="majorHAnsi"/>
          <w:sz w:val="24"/>
          <w:szCs w:val="24"/>
        </w:rPr>
        <w:t>.</w:t>
      </w:r>
    </w:p>
    <w:sectPr w:rsidR="00750347" w:rsidRPr="003A05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FF4"/>
    <w:rsid w:val="00032400"/>
    <w:rsid w:val="00033349"/>
    <w:rsid w:val="000F00DE"/>
    <w:rsid w:val="00150680"/>
    <w:rsid w:val="001863C5"/>
    <w:rsid w:val="001D1CF7"/>
    <w:rsid w:val="001E666A"/>
    <w:rsid w:val="001F7416"/>
    <w:rsid w:val="00205764"/>
    <w:rsid w:val="00235607"/>
    <w:rsid w:val="002970DA"/>
    <w:rsid w:val="002C4C35"/>
    <w:rsid w:val="002C53FA"/>
    <w:rsid w:val="002E6750"/>
    <w:rsid w:val="0035554C"/>
    <w:rsid w:val="00357623"/>
    <w:rsid w:val="003A05FC"/>
    <w:rsid w:val="003B10B7"/>
    <w:rsid w:val="003B7B5A"/>
    <w:rsid w:val="003F5CCE"/>
    <w:rsid w:val="004110D1"/>
    <w:rsid w:val="004430AD"/>
    <w:rsid w:val="00470433"/>
    <w:rsid w:val="00494E7B"/>
    <w:rsid w:val="0049605F"/>
    <w:rsid w:val="004D4D36"/>
    <w:rsid w:val="004E1D4C"/>
    <w:rsid w:val="00503FF4"/>
    <w:rsid w:val="00522CE3"/>
    <w:rsid w:val="00532BBB"/>
    <w:rsid w:val="0056611D"/>
    <w:rsid w:val="005A227C"/>
    <w:rsid w:val="00750347"/>
    <w:rsid w:val="007504AE"/>
    <w:rsid w:val="007D318F"/>
    <w:rsid w:val="007F744E"/>
    <w:rsid w:val="008214FF"/>
    <w:rsid w:val="00882CCC"/>
    <w:rsid w:val="008B7C78"/>
    <w:rsid w:val="00953902"/>
    <w:rsid w:val="00960876"/>
    <w:rsid w:val="00A04B03"/>
    <w:rsid w:val="00A05EC6"/>
    <w:rsid w:val="00A13FAA"/>
    <w:rsid w:val="00A62081"/>
    <w:rsid w:val="00A7001C"/>
    <w:rsid w:val="00A7564E"/>
    <w:rsid w:val="00A96321"/>
    <w:rsid w:val="00B25E0B"/>
    <w:rsid w:val="00C73C15"/>
    <w:rsid w:val="00CD6DCD"/>
    <w:rsid w:val="00CF353B"/>
    <w:rsid w:val="00D51E5D"/>
    <w:rsid w:val="00DA0F8C"/>
    <w:rsid w:val="00E17BAD"/>
    <w:rsid w:val="00E61DEB"/>
    <w:rsid w:val="00E759BA"/>
    <w:rsid w:val="00E75F1E"/>
    <w:rsid w:val="00E85414"/>
    <w:rsid w:val="00E966E3"/>
    <w:rsid w:val="00F26E41"/>
    <w:rsid w:val="00F32778"/>
    <w:rsid w:val="00FB15F5"/>
    <w:rsid w:val="00FC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47D58"/>
  <w15:chartTrackingRefBased/>
  <w15:docId w15:val="{BBE31B59-D0C8-4C0A-A2C0-262A86852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04B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2">
    <w:name w:val="Grid Table 5 Dark Accent 2"/>
    <w:basedOn w:val="Tablanormal"/>
    <w:uiPriority w:val="50"/>
    <w:rsid w:val="00C73C1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E854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B9B4E666F6184BB140DE2FADAD1B43" ma:contentTypeVersion="12" ma:contentTypeDescription="Crear nuevo documento." ma:contentTypeScope="" ma:versionID="2ff740f1a7c6efc1e0ea93bc14cb2df5">
  <xsd:schema xmlns:xsd="http://www.w3.org/2001/XMLSchema" xmlns:xs="http://www.w3.org/2001/XMLSchema" xmlns:p="http://schemas.microsoft.com/office/2006/metadata/properties" xmlns:ns3="6e1a13dd-86be-4bf1-97d9-b5149e9fc54a" xmlns:ns4="a062274c-f3d6-499a-9976-8c4d6a44e37b" targetNamespace="http://schemas.microsoft.com/office/2006/metadata/properties" ma:root="true" ma:fieldsID="33ea2f07ee4aad9206e71fe551b5c1c6" ns3:_="" ns4:_="">
    <xsd:import namespace="6e1a13dd-86be-4bf1-97d9-b5149e9fc54a"/>
    <xsd:import namespace="a062274c-f3d6-499a-9976-8c4d6a44e37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1a13dd-86be-4bf1-97d9-b5149e9fc5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62274c-f3d6-499a-9976-8c4d6a44e37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D84628-EB60-4B72-A8A4-F45326407D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1a13dd-86be-4bf1-97d9-b5149e9fc54a"/>
    <ds:schemaRef ds:uri="a062274c-f3d6-499a-9976-8c4d6a44e3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35B75E-0B2E-4868-B8AD-290521B5A6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7CBA26-EF52-4C35-9A5D-9A3046D5D88F}">
  <ds:schemaRefs>
    <ds:schemaRef ds:uri="a062274c-f3d6-499a-9976-8c4d6a44e37b"/>
    <ds:schemaRef ds:uri="http://schemas.microsoft.com/office/infopath/2007/PartnerControls"/>
    <ds:schemaRef ds:uri="http://purl.org/dc/dcmitype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6e1a13dd-86be-4bf1-97d9-b5149e9fc54a"/>
    <ds:schemaRef ds:uri="http://schemas.microsoft.com/office/2006/metadata/propertie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2</Pages>
  <Words>267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Catalina Barahona Pinilla</dc:creator>
  <cp:keywords/>
  <dc:description/>
  <cp:lastModifiedBy>Brenda Catalina Barahona Pinilla</cp:lastModifiedBy>
  <cp:revision>62</cp:revision>
  <dcterms:created xsi:type="dcterms:W3CDTF">2020-02-20T19:11:00Z</dcterms:created>
  <dcterms:modified xsi:type="dcterms:W3CDTF">2020-02-27T02:49:00Z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0x010100E6B9B4E666F6184BB140DE2FADAD1B43</vt:lpwstr>
  </property>
</Properties>
</file>