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EBBC" w14:textId="42A51225" w:rsidR="00332FCC" w:rsidRDefault="00332FCC">
      <w:r>
        <w:rPr>
          <w:noProof/>
        </w:rPr>
        <w:drawing>
          <wp:inline distT="0" distB="0" distL="0" distR="0" wp14:anchorId="51B5DBA6" wp14:editId="52739D4A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C"/>
    <w:rsid w:val="00332FCC"/>
    <w:rsid w:val="007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B1C"/>
  <w15:chartTrackingRefBased/>
  <w15:docId w15:val="{49022A3F-3CDB-4EB0-BACA-E668F190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54FEB-065E-45AF-9AA3-B693FFCB5615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1E3ADA03-028B-487D-A134-A880663803E8}">
      <dgm:prSet phldrT="[Text]"/>
      <dgm:spPr/>
      <dgm:t>
        <a:bodyPr/>
        <a:lstStyle/>
        <a:p>
          <a:r>
            <a:rPr lang="en-US"/>
            <a:t>Censorship in the 2020 election</a:t>
          </a:r>
        </a:p>
      </dgm:t>
    </dgm:pt>
    <dgm:pt modelId="{364A410D-5D07-41BF-98DD-99345DF858F1}" type="parTrans" cxnId="{65BD37B0-E23E-404C-8E1C-D7BE56279D83}">
      <dgm:prSet/>
      <dgm:spPr/>
      <dgm:t>
        <a:bodyPr/>
        <a:lstStyle/>
        <a:p>
          <a:endParaRPr lang="en-US"/>
        </a:p>
      </dgm:t>
    </dgm:pt>
    <dgm:pt modelId="{DD4BAD22-0162-41CE-BEF1-48C4F4D24DB3}" type="sibTrans" cxnId="{65BD37B0-E23E-404C-8E1C-D7BE56279D83}">
      <dgm:prSet/>
      <dgm:spPr/>
      <dgm:t>
        <a:bodyPr/>
        <a:lstStyle/>
        <a:p>
          <a:endParaRPr lang="en-US"/>
        </a:p>
      </dgm:t>
    </dgm:pt>
    <dgm:pt modelId="{15C8ADE3-52C2-4F8D-A4FF-2BDC466A9FBD}" type="asst">
      <dgm:prSet phldrT="[Text]"/>
      <dgm:spPr/>
      <dgm:t>
        <a:bodyPr/>
        <a:lstStyle/>
        <a:p>
          <a:r>
            <a:rPr lang="en-US"/>
            <a:t>Overview (What was going on)</a:t>
          </a:r>
        </a:p>
      </dgm:t>
    </dgm:pt>
    <dgm:pt modelId="{176DDA41-85B2-4FDC-8D03-C218683664C1}" type="parTrans" cxnId="{F6343982-29B6-4DB7-A77D-A3A8DE95FB8E}">
      <dgm:prSet/>
      <dgm:spPr/>
      <dgm:t>
        <a:bodyPr/>
        <a:lstStyle/>
        <a:p>
          <a:endParaRPr lang="en-US"/>
        </a:p>
      </dgm:t>
    </dgm:pt>
    <dgm:pt modelId="{E5BC6B21-66FA-4547-A6E7-C7EF4C0CA955}" type="sibTrans" cxnId="{F6343982-29B6-4DB7-A77D-A3A8DE95FB8E}">
      <dgm:prSet/>
      <dgm:spPr/>
      <dgm:t>
        <a:bodyPr/>
        <a:lstStyle/>
        <a:p>
          <a:endParaRPr lang="en-US"/>
        </a:p>
      </dgm:t>
    </dgm:pt>
    <dgm:pt modelId="{7BB14168-A07B-4635-BAEE-9B37D25528E5}">
      <dgm:prSet phldrT="[Text]"/>
      <dgm:spPr/>
      <dgm:t>
        <a:bodyPr/>
        <a:lstStyle/>
        <a:p>
          <a:r>
            <a:rPr lang="en-US"/>
            <a:t>"Right" Sideof political spectrum</a:t>
          </a:r>
        </a:p>
      </dgm:t>
    </dgm:pt>
    <dgm:pt modelId="{99779CDE-06C2-4DC7-AFED-FD99DF933D38}" type="parTrans" cxnId="{37EA5F00-9FE6-4AD2-B5C1-0E5CD38D46DE}">
      <dgm:prSet/>
      <dgm:spPr/>
      <dgm:t>
        <a:bodyPr/>
        <a:lstStyle/>
        <a:p>
          <a:endParaRPr lang="en-US"/>
        </a:p>
      </dgm:t>
    </dgm:pt>
    <dgm:pt modelId="{AB4EFAB6-87F5-46B1-8312-2E3FA7AFD178}" type="sibTrans" cxnId="{37EA5F00-9FE6-4AD2-B5C1-0E5CD38D46DE}">
      <dgm:prSet/>
      <dgm:spPr/>
      <dgm:t>
        <a:bodyPr/>
        <a:lstStyle/>
        <a:p>
          <a:endParaRPr lang="en-US"/>
        </a:p>
      </dgm:t>
    </dgm:pt>
    <dgm:pt modelId="{BC723D69-2AD1-43D6-9534-3A7D2144DF26}">
      <dgm:prSet phldrT="[Text]"/>
      <dgm:spPr/>
      <dgm:t>
        <a:bodyPr/>
        <a:lstStyle/>
        <a:p>
          <a:r>
            <a:rPr lang="en-US"/>
            <a:t>"Left" side of political spectrum </a:t>
          </a:r>
        </a:p>
      </dgm:t>
    </dgm:pt>
    <dgm:pt modelId="{EEC8275F-2799-4D9B-BE27-48C9FB162BAD}" type="parTrans" cxnId="{E39ADA71-09AE-439F-A1D4-B420A72DE3A2}">
      <dgm:prSet/>
      <dgm:spPr/>
      <dgm:t>
        <a:bodyPr/>
        <a:lstStyle/>
        <a:p>
          <a:endParaRPr lang="en-US"/>
        </a:p>
      </dgm:t>
    </dgm:pt>
    <dgm:pt modelId="{F567D527-948C-43D8-A160-42ADAD277485}" type="sibTrans" cxnId="{E39ADA71-09AE-439F-A1D4-B420A72DE3A2}">
      <dgm:prSet/>
      <dgm:spPr/>
      <dgm:t>
        <a:bodyPr/>
        <a:lstStyle/>
        <a:p>
          <a:endParaRPr lang="en-US"/>
        </a:p>
      </dgm:t>
    </dgm:pt>
    <dgm:pt modelId="{3AA04E4B-30DD-48CD-9E83-5D195B6C60E2}">
      <dgm:prSet phldrT="[Text]"/>
      <dgm:spPr/>
      <dgm:t>
        <a:bodyPr/>
        <a:lstStyle/>
        <a:p>
          <a:r>
            <a:rPr lang="en-US"/>
            <a:t>My opinions</a:t>
          </a:r>
        </a:p>
      </dgm:t>
    </dgm:pt>
    <dgm:pt modelId="{F1EB75A4-B8D0-44E0-90E0-D7F651C10895}" type="parTrans" cxnId="{060D33E1-6E75-4811-95AA-EC9C2AA69453}">
      <dgm:prSet/>
      <dgm:spPr/>
      <dgm:t>
        <a:bodyPr/>
        <a:lstStyle/>
        <a:p>
          <a:endParaRPr lang="en-US"/>
        </a:p>
      </dgm:t>
    </dgm:pt>
    <dgm:pt modelId="{8D0484CB-45FB-449B-81AE-77E0A1CB95D6}" type="sibTrans" cxnId="{060D33E1-6E75-4811-95AA-EC9C2AA69453}">
      <dgm:prSet/>
      <dgm:spPr/>
      <dgm:t>
        <a:bodyPr/>
        <a:lstStyle/>
        <a:p>
          <a:endParaRPr lang="en-US"/>
        </a:p>
      </dgm:t>
    </dgm:pt>
    <dgm:pt modelId="{DB083736-D7CF-46DB-B6C5-1E79B9270FBD}" type="pres">
      <dgm:prSet presAssocID="{6C254FEB-065E-45AF-9AA3-B693FFCB56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C92C03-3185-4111-8ABC-9D8DDACC8342}" type="pres">
      <dgm:prSet presAssocID="{1E3ADA03-028B-487D-A134-A880663803E8}" presName="hierRoot1" presStyleCnt="0">
        <dgm:presLayoutVars>
          <dgm:hierBranch val="init"/>
        </dgm:presLayoutVars>
      </dgm:prSet>
      <dgm:spPr/>
    </dgm:pt>
    <dgm:pt modelId="{F66C8C99-B4E5-42E6-8D5C-FFCA1AA2EC48}" type="pres">
      <dgm:prSet presAssocID="{1E3ADA03-028B-487D-A134-A880663803E8}" presName="rootComposite1" presStyleCnt="0"/>
      <dgm:spPr/>
    </dgm:pt>
    <dgm:pt modelId="{2DD154C4-D2AC-4C1A-ABA4-2A1B973FB5EE}" type="pres">
      <dgm:prSet presAssocID="{1E3ADA03-028B-487D-A134-A880663803E8}" presName="rootText1" presStyleLbl="node0" presStyleIdx="0" presStyleCnt="1">
        <dgm:presLayoutVars>
          <dgm:chPref val="3"/>
        </dgm:presLayoutVars>
      </dgm:prSet>
      <dgm:spPr/>
    </dgm:pt>
    <dgm:pt modelId="{96016555-936E-4913-A1E4-DB3D5284E0F4}" type="pres">
      <dgm:prSet presAssocID="{1E3ADA03-028B-487D-A134-A880663803E8}" presName="rootConnector1" presStyleLbl="node1" presStyleIdx="0" presStyleCnt="0"/>
      <dgm:spPr/>
    </dgm:pt>
    <dgm:pt modelId="{29EC7075-B58F-4020-9D65-CFE420887B39}" type="pres">
      <dgm:prSet presAssocID="{1E3ADA03-028B-487D-A134-A880663803E8}" presName="hierChild2" presStyleCnt="0"/>
      <dgm:spPr/>
    </dgm:pt>
    <dgm:pt modelId="{40C0DC03-C0D5-4BB6-87CC-140D2EF40A55}" type="pres">
      <dgm:prSet presAssocID="{99779CDE-06C2-4DC7-AFED-FD99DF933D38}" presName="Name37" presStyleLbl="parChTrans1D2" presStyleIdx="0" presStyleCnt="4"/>
      <dgm:spPr/>
    </dgm:pt>
    <dgm:pt modelId="{59DE971B-1BAE-4D2C-878F-FB6985342507}" type="pres">
      <dgm:prSet presAssocID="{7BB14168-A07B-4635-BAEE-9B37D25528E5}" presName="hierRoot2" presStyleCnt="0">
        <dgm:presLayoutVars>
          <dgm:hierBranch val="init"/>
        </dgm:presLayoutVars>
      </dgm:prSet>
      <dgm:spPr/>
    </dgm:pt>
    <dgm:pt modelId="{DB4FB0AD-95C4-48EF-8750-D72DBF9225E2}" type="pres">
      <dgm:prSet presAssocID="{7BB14168-A07B-4635-BAEE-9B37D25528E5}" presName="rootComposite" presStyleCnt="0"/>
      <dgm:spPr/>
    </dgm:pt>
    <dgm:pt modelId="{D967B367-BB63-433A-88FF-031B32502D9F}" type="pres">
      <dgm:prSet presAssocID="{7BB14168-A07B-4635-BAEE-9B37D25528E5}" presName="rootText" presStyleLbl="node2" presStyleIdx="0" presStyleCnt="3">
        <dgm:presLayoutVars>
          <dgm:chPref val="3"/>
        </dgm:presLayoutVars>
      </dgm:prSet>
      <dgm:spPr/>
    </dgm:pt>
    <dgm:pt modelId="{76FE4345-34AD-44B7-A00C-2F19F6035644}" type="pres">
      <dgm:prSet presAssocID="{7BB14168-A07B-4635-BAEE-9B37D25528E5}" presName="rootConnector" presStyleLbl="node2" presStyleIdx="0" presStyleCnt="3"/>
      <dgm:spPr/>
    </dgm:pt>
    <dgm:pt modelId="{BF1ED535-2A2E-461D-8C6B-B45023FBFC8F}" type="pres">
      <dgm:prSet presAssocID="{7BB14168-A07B-4635-BAEE-9B37D25528E5}" presName="hierChild4" presStyleCnt="0"/>
      <dgm:spPr/>
    </dgm:pt>
    <dgm:pt modelId="{64196F16-D04F-48D0-9648-F26310833E6E}" type="pres">
      <dgm:prSet presAssocID="{7BB14168-A07B-4635-BAEE-9B37D25528E5}" presName="hierChild5" presStyleCnt="0"/>
      <dgm:spPr/>
    </dgm:pt>
    <dgm:pt modelId="{FBB1AC83-2EE8-461E-A039-05A11421283C}" type="pres">
      <dgm:prSet presAssocID="{EEC8275F-2799-4D9B-BE27-48C9FB162BAD}" presName="Name37" presStyleLbl="parChTrans1D2" presStyleIdx="1" presStyleCnt="4"/>
      <dgm:spPr/>
    </dgm:pt>
    <dgm:pt modelId="{A6EB4246-E19B-40AD-9311-9D284D32036A}" type="pres">
      <dgm:prSet presAssocID="{BC723D69-2AD1-43D6-9534-3A7D2144DF26}" presName="hierRoot2" presStyleCnt="0">
        <dgm:presLayoutVars>
          <dgm:hierBranch val="init"/>
        </dgm:presLayoutVars>
      </dgm:prSet>
      <dgm:spPr/>
    </dgm:pt>
    <dgm:pt modelId="{D3765940-9AE0-4654-A61C-DA4CDDD47AB5}" type="pres">
      <dgm:prSet presAssocID="{BC723D69-2AD1-43D6-9534-3A7D2144DF26}" presName="rootComposite" presStyleCnt="0"/>
      <dgm:spPr/>
    </dgm:pt>
    <dgm:pt modelId="{06B43D4E-3241-49B6-8262-6591F51E6012}" type="pres">
      <dgm:prSet presAssocID="{BC723D69-2AD1-43D6-9534-3A7D2144DF26}" presName="rootText" presStyleLbl="node2" presStyleIdx="1" presStyleCnt="3">
        <dgm:presLayoutVars>
          <dgm:chPref val="3"/>
        </dgm:presLayoutVars>
      </dgm:prSet>
      <dgm:spPr/>
    </dgm:pt>
    <dgm:pt modelId="{6901440D-2FD1-4993-A298-0CEAF7CF0A2D}" type="pres">
      <dgm:prSet presAssocID="{BC723D69-2AD1-43D6-9534-3A7D2144DF26}" presName="rootConnector" presStyleLbl="node2" presStyleIdx="1" presStyleCnt="3"/>
      <dgm:spPr/>
    </dgm:pt>
    <dgm:pt modelId="{E683A4A3-ABC1-440A-B97E-C31544F68F9D}" type="pres">
      <dgm:prSet presAssocID="{BC723D69-2AD1-43D6-9534-3A7D2144DF26}" presName="hierChild4" presStyleCnt="0"/>
      <dgm:spPr/>
    </dgm:pt>
    <dgm:pt modelId="{46F73AE0-D9E6-4D6C-9C6D-75139A4C5D3D}" type="pres">
      <dgm:prSet presAssocID="{BC723D69-2AD1-43D6-9534-3A7D2144DF26}" presName="hierChild5" presStyleCnt="0"/>
      <dgm:spPr/>
    </dgm:pt>
    <dgm:pt modelId="{40F58A5F-0183-4877-A920-FDAB2135B2DC}" type="pres">
      <dgm:prSet presAssocID="{F1EB75A4-B8D0-44E0-90E0-D7F651C10895}" presName="Name37" presStyleLbl="parChTrans1D2" presStyleIdx="2" presStyleCnt="4"/>
      <dgm:spPr/>
    </dgm:pt>
    <dgm:pt modelId="{8162EE24-8C51-47D1-A008-ECA3D4130CC7}" type="pres">
      <dgm:prSet presAssocID="{3AA04E4B-30DD-48CD-9E83-5D195B6C60E2}" presName="hierRoot2" presStyleCnt="0">
        <dgm:presLayoutVars>
          <dgm:hierBranch val="init"/>
        </dgm:presLayoutVars>
      </dgm:prSet>
      <dgm:spPr/>
    </dgm:pt>
    <dgm:pt modelId="{BD2534F2-2356-4A24-9B50-ABAFEAB1C47D}" type="pres">
      <dgm:prSet presAssocID="{3AA04E4B-30DD-48CD-9E83-5D195B6C60E2}" presName="rootComposite" presStyleCnt="0"/>
      <dgm:spPr/>
    </dgm:pt>
    <dgm:pt modelId="{13911AE7-0286-4E5C-8AA8-580D99B5E4FF}" type="pres">
      <dgm:prSet presAssocID="{3AA04E4B-30DD-48CD-9E83-5D195B6C60E2}" presName="rootText" presStyleLbl="node2" presStyleIdx="2" presStyleCnt="3">
        <dgm:presLayoutVars>
          <dgm:chPref val="3"/>
        </dgm:presLayoutVars>
      </dgm:prSet>
      <dgm:spPr/>
    </dgm:pt>
    <dgm:pt modelId="{CB37BE85-7C79-4BFE-9535-DC132E9E6AB1}" type="pres">
      <dgm:prSet presAssocID="{3AA04E4B-30DD-48CD-9E83-5D195B6C60E2}" presName="rootConnector" presStyleLbl="node2" presStyleIdx="2" presStyleCnt="3"/>
      <dgm:spPr/>
    </dgm:pt>
    <dgm:pt modelId="{1D8BD101-A701-4E54-8980-FFAF7C789BD5}" type="pres">
      <dgm:prSet presAssocID="{3AA04E4B-30DD-48CD-9E83-5D195B6C60E2}" presName="hierChild4" presStyleCnt="0"/>
      <dgm:spPr/>
    </dgm:pt>
    <dgm:pt modelId="{D6F9ED17-520D-435E-B1D2-BFD9EDDDD484}" type="pres">
      <dgm:prSet presAssocID="{3AA04E4B-30DD-48CD-9E83-5D195B6C60E2}" presName="hierChild5" presStyleCnt="0"/>
      <dgm:spPr/>
    </dgm:pt>
    <dgm:pt modelId="{4E7C23AB-676F-408D-A064-EF10202A4B50}" type="pres">
      <dgm:prSet presAssocID="{1E3ADA03-028B-487D-A134-A880663803E8}" presName="hierChild3" presStyleCnt="0"/>
      <dgm:spPr/>
    </dgm:pt>
    <dgm:pt modelId="{38554ED0-60D2-4151-B66D-250D473BFDDC}" type="pres">
      <dgm:prSet presAssocID="{176DDA41-85B2-4FDC-8D03-C218683664C1}" presName="Name111" presStyleLbl="parChTrans1D2" presStyleIdx="3" presStyleCnt="4"/>
      <dgm:spPr/>
    </dgm:pt>
    <dgm:pt modelId="{4177D7CE-A61C-4A6C-BFF8-E259FA9A7C31}" type="pres">
      <dgm:prSet presAssocID="{15C8ADE3-52C2-4F8D-A4FF-2BDC466A9FBD}" presName="hierRoot3" presStyleCnt="0">
        <dgm:presLayoutVars>
          <dgm:hierBranch val="init"/>
        </dgm:presLayoutVars>
      </dgm:prSet>
      <dgm:spPr/>
    </dgm:pt>
    <dgm:pt modelId="{E4493F4D-6168-41DD-A07B-C2987C98DE36}" type="pres">
      <dgm:prSet presAssocID="{15C8ADE3-52C2-4F8D-A4FF-2BDC466A9FBD}" presName="rootComposite3" presStyleCnt="0"/>
      <dgm:spPr/>
    </dgm:pt>
    <dgm:pt modelId="{19653F92-072B-4ABE-B55B-A84A7524382B}" type="pres">
      <dgm:prSet presAssocID="{15C8ADE3-52C2-4F8D-A4FF-2BDC466A9FBD}" presName="rootText3" presStyleLbl="asst1" presStyleIdx="0" presStyleCnt="1">
        <dgm:presLayoutVars>
          <dgm:chPref val="3"/>
        </dgm:presLayoutVars>
      </dgm:prSet>
      <dgm:spPr/>
    </dgm:pt>
    <dgm:pt modelId="{15A97984-C1AB-4780-A9BF-9F32688CE5EE}" type="pres">
      <dgm:prSet presAssocID="{15C8ADE3-52C2-4F8D-A4FF-2BDC466A9FBD}" presName="rootConnector3" presStyleLbl="asst1" presStyleIdx="0" presStyleCnt="1"/>
      <dgm:spPr/>
    </dgm:pt>
    <dgm:pt modelId="{71DA2C07-D704-451A-A5DE-C73A428E90A6}" type="pres">
      <dgm:prSet presAssocID="{15C8ADE3-52C2-4F8D-A4FF-2BDC466A9FBD}" presName="hierChild6" presStyleCnt="0"/>
      <dgm:spPr/>
    </dgm:pt>
    <dgm:pt modelId="{BD966012-4F9F-4E8A-B3ED-9F513E0795C1}" type="pres">
      <dgm:prSet presAssocID="{15C8ADE3-52C2-4F8D-A4FF-2BDC466A9FBD}" presName="hierChild7" presStyleCnt="0"/>
      <dgm:spPr/>
    </dgm:pt>
  </dgm:ptLst>
  <dgm:cxnLst>
    <dgm:cxn modelId="{37EA5F00-9FE6-4AD2-B5C1-0E5CD38D46DE}" srcId="{1E3ADA03-028B-487D-A134-A880663803E8}" destId="{7BB14168-A07B-4635-BAEE-9B37D25528E5}" srcOrd="1" destOrd="0" parTransId="{99779CDE-06C2-4DC7-AFED-FD99DF933D38}" sibTransId="{AB4EFAB6-87F5-46B1-8312-2E3FA7AFD178}"/>
    <dgm:cxn modelId="{BDB13805-AB21-460D-ACF1-844AF8128E8B}" type="presOf" srcId="{F1EB75A4-B8D0-44E0-90E0-D7F651C10895}" destId="{40F58A5F-0183-4877-A920-FDAB2135B2DC}" srcOrd="0" destOrd="0" presId="urn:microsoft.com/office/officeart/2005/8/layout/orgChart1"/>
    <dgm:cxn modelId="{08919D0B-ABEE-4AC1-83AF-38A4A71B1FAE}" type="presOf" srcId="{EEC8275F-2799-4D9B-BE27-48C9FB162BAD}" destId="{FBB1AC83-2EE8-461E-A039-05A11421283C}" srcOrd="0" destOrd="0" presId="urn:microsoft.com/office/officeart/2005/8/layout/orgChart1"/>
    <dgm:cxn modelId="{F2BA161B-2255-42D4-A2F4-A7D71F6B5281}" type="presOf" srcId="{15C8ADE3-52C2-4F8D-A4FF-2BDC466A9FBD}" destId="{19653F92-072B-4ABE-B55B-A84A7524382B}" srcOrd="0" destOrd="0" presId="urn:microsoft.com/office/officeart/2005/8/layout/orgChart1"/>
    <dgm:cxn modelId="{BB01691F-8587-45D1-8E8D-2D37BB64DC27}" type="presOf" srcId="{7BB14168-A07B-4635-BAEE-9B37D25528E5}" destId="{D967B367-BB63-433A-88FF-031B32502D9F}" srcOrd="0" destOrd="0" presId="urn:microsoft.com/office/officeart/2005/8/layout/orgChart1"/>
    <dgm:cxn modelId="{660E802D-5B22-4446-B718-BDFC2AF385C3}" type="presOf" srcId="{7BB14168-A07B-4635-BAEE-9B37D25528E5}" destId="{76FE4345-34AD-44B7-A00C-2F19F6035644}" srcOrd="1" destOrd="0" presId="urn:microsoft.com/office/officeart/2005/8/layout/orgChart1"/>
    <dgm:cxn modelId="{5CC64560-E43E-455F-A174-8C88C340A792}" type="presOf" srcId="{1E3ADA03-028B-487D-A134-A880663803E8}" destId="{96016555-936E-4913-A1E4-DB3D5284E0F4}" srcOrd="1" destOrd="0" presId="urn:microsoft.com/office/officeart/2005/8/layout/orgChart1"/>
    <dgm:cxn modelId="{95C42748-6C33-4CC3-9AAF-8BDD1C29E86F}" type="presOf" srcId="{15C8ADE3-52C2-4F8D-A4FF-2BDC466A9FBD}" destId="{15A97984-C1AB-4780-A9BF-9F32688CE5EE}" srcOrd="1" destOrd="0" presId="urn:microsoft.com/office/officeart/2005/8/layout/orgChart1"/>
    <dgm:cxn modelId="{219FCE69-E312-4D44-B17A-237AA1A8206D}" type="presOf" srcId="{6C254FEB-065E-45AF-9AA3-B693FFCB5615}" destId="{DB083736-D7CF-46DB-B6C5-1E79B9270FBD}" srcOrd="0" destOrd="0" presId="urn:microsoft.com/office/officeart/2005/8/layout/orgChart1"/>
    <dgm:cxn modelId="{AEB0056B-6F3C-40B2-B818-54023DCB472B}" type="presOf" srcId="{176DDA41-85B2-4FDC-8D03-C218683664C1}" destId="{38554ED0-60D2-4151-B66D-250D473BFDDC}" srcOrd="0" destOrd="0" presId="urn:microsoft.com/office/officeart/2005/8/layout/orgChart1"/>
    <dgm:cxn modelId="{7B22F96F-8B5D-48A8-BC41-AD9179DBB099}" type="presOf" srcId="{3AA04E4B-30DD-48CD-9E83-5D195B6C60E2}" destId="{CB37BE85-7C79-4BFE-9535-DC132E9E6AB1}" srcOrd="1" destOrd="0" presId="urn:microsoft.com/office/officeart/2005/8/layout/orgChart1"/>
    <dgm:cxn modelId="{CF15D750-4EC0-4425-88AE-9C4289B0D3C5}" type="presOf" srcId="{BC723D69-2AD1-43D6-9534-3A7D2144DF26}" destId="{06B43D4E-3241-49B6-8262-6591F51E6012}" srcOrd="0" destOrd="0" presId="urn:microsoft.com/office/officeart/2005/8/layout/orgChart1"/>
    <dgm:cxn modelId="{E39ADA71-09AE-439F-A1D4-B420A72DE3A2}" srcId="{1E3ADA03-028B-487D-A134-A880663803E8}" destId="{BC723D69-2AD1-43D6-9534-3A7D2144DF26}" srcOrd="2" destOrd="0" parTransId="{EEC8275F-2799-4D9B-BE27-48C9FB162BAD}" sibTransId="{F567D527-948C-43D8-A160-42ADAD277485}"/>
    <dgm:cxn modelId="{11876959-9EAA-4DFA-9CE0-506BBA6343B5}" type="presOf" srcId="{3AA04E4B-30DD-48CD-9E83-5D195B6C60E2}" destId="{13911AE7-0286-4E5C-8AA8-580D99B5E4FF}" srcOrd="0" destOrd="0" presId="urn:microsoft.com/office/officeart/2005/8/layout/orgChart1"/>
    <dgm:cxn modelId="{C1A97759-822E-4DAC-AB7C-BEEC9A88F537}" type="presOf" srcId="{99779CDE-06C2-4DC7-AFED-FD99DF933D38}" destId="{40C0DC03-C0D5-4BB6-87CC-140D2EF40A55}" srcOrd="0" destOrd="0" presId="urn:microsoft.com/office/officeart/2005/8/layout/orgChart1"/>
    <dgm:cxn modelId="{F6343982-29B6-4DB7-A77D-A3A8DE95FB8E}" srcId="{1E3ADA03-028B-487D-A134-A880663803E8}" destId="{15C8ADE3-52C2-4F8D-A4FF-2BDC466A9FBD}" srcOrd="0" destOrd="0" parTransId="{176DDA41-85B2-4FDC-8D03-C218683664C1}" sibTransId="{E5BC6B21-66FA-4547-A6E7-C7EF4C0CA955}"/>
    <dgm:cxn modelId="{65BD37B0-E23E-404C-8E1C-D7BE56279D83}" srcId="{6C254FEB-065E-45AF-9AA3-B693FFCB5615}" destId="{1E3ADA03-028B-487D-A134-A880663803E8}" srcOrd="0" destOrd="0" parTransId="{364A410D-5D07-41BF-98DD-99345DF858F1}" sibTransId="{DD4BAD22-0162-41CE-BEF1-48C4F4D24DB3}"/>
    <dgm:cxn modelId="{BA6976BF-6B6C-49A0-9B0B-D6682AA92CBB}" type="presOf" srcId="{BC723D69-2AD1-43D6-9534-3A7D2144DF26}" destId="{6901440D-2FD1-4993-A298-0CEAF7CF0A2D}" srcOrd="1" destOrd="0" presId="urn:microsoft.com/office/officeart/2005/8/layout/orgChart1"/>
    <dgm:cxn modelId="{060D33E1-6E75-4811-95AA-EC9C2AA69453}" srcId="{1E3ADA03-028B-487D-A134-A880663803E8}" destId="{3AA04E4B-30DD-48CD-9E83-5D195B6C60E2}" srcOrd="3" destOrd="0" parTransId="{F1EB75A4-B8D0-44E0-90E0-D7F651C10895}" sibTransId="{8D0484CB-45FB-449B-81AE-77E0A1CB95D6}"/>
    <dgm:cxn modelId="{B826DBF2-30DF-46BF-857E-B69E036FFECB}" type="presOf" srcId="{1E3ADA03-028B-487D-A134-A880663803E8}" destId="{2DD154C4-D2AC-4C1A-ABA4-2A1B973FB5EE}" srcOrd="0" destOrd="0" presId="urn:microsoft.com/office/officeart/2005/8/layout/orgChart1"/>
    <dgm:cxn modelId="{500CB454-F3A4-413D-9661-6685262109D0}" type="presParOf" srcId="{DB083736-D7CF-46DB-B6C5-1E79B9270FBD}" destId="{8AC92C03-3185-4111-8ABC-9D8DDACC8342}" srcOrd="0" destOrd="0" presId="urn:microsoft.com/office/officeart/2005/8/layout/orgChart1"/>
    <dgm:cxn modelId="{C5F79513-9141-4CC9-AA2F-37BC43129469}" type="presParOf" srcId="{8AC92C03-3185-4111-8ABC-9D8DDACC8342}" destId="{F66C8C99-B4E5-42E6-8D5C-FFCA1AA2EC48}" srcOrd="0" destOrd="0" presId="urn:microsoft.com/office/officeart/2005/8/layout/orgChart1"/>
    <dgm:cxn modelId="{BE8E2176-D234-4F38-9F70-C861908FC494}" type="presParOf" srcId="{F66C8C99-B4E5-42E6-8D5C-FFCA1AA2EC48}" destId="{2DD154C4-D2AC-4C1A-ABA4-2A1B973FB5EE}" srcOrd="0" destOrd="0" presId="urn:microsoft.com/office/officeart/2005/8/layout/orgChart1"/>
    <dgm:cxn modelId="{497DFD65-70C7-45D4-99CF-1F594162B2DC}" type="presParOf" srcId="{F66C8C99-B4E5-42E6-8D5C-FFCA1AA2EC48}" destId="{96016555-936E-4913-A1E4-DB3D5284E0F4}" srcOrd="1" destOrd="0" presId="urn:microsoft.com/office/officeart/2005/8/layout/orgChart1"/>
    <dgm:cxn modelId="{69A899C0-06A7-44AA-9AB2-B97F8CE8E209}" type="presParOf" srcId="{8AC92C03-3185-4111-8ABC-9D8DDACC8342}" destId="{29EC7075-B58F-4020-9D65-CFE420887B39}" srcOrd="1" destOrd="0" presId="urn:microsoft.com/office/officeart/2005/8/layout/orgChart1"/>
    <dgm:cxn modelId="{924A6020-73C7-4979-AD03-3CC3C963394A}" type="presParOf" srcId="{29EC7075-B58F-4020-9D65-CFE420887B39}" destId="{40C0DC03-C0D5-4BB6-87CC-140D2EF40A55}" srcOrd="0" destOrd="0" presId="urn:microsoft.com/office/officeart/2005/8/layout/orgChart1"/>
    <dgm:cxn modelId="{72A23361-ED15-42AD-9118-9E8047529EB0}" type="presParOf" srcId="{29EC7075-B58F-4020-9D65-CFE420887B39}" destId="{59DE971B-1BAE-4D2C-878F-FB6985342507}" srcOrd="1" destOrd="0" presId="urn:microsoft.com/office/officeart/2005/8/layout/orgChart1"/>
    <dgm:cxn modelId="{CBFB8D5A-3E5C-4C01-900A-36E739420635}" type="presParOf" srcId="{59DE971B-1BAE-4D2C-878F-FB6985342507}" destId="{DB4FB0AD-95C4-48EF-8750-D72DBF9225E2}" srcOrd="0" destOrd="0" presId="urn:microsoft.com/office/officeart/2005/8/layout/orgChart1"/>
    <dgm:cxn modelId="{01F3A634-D1D9-4F73-9E70-B12E5DE2279D}" type="presParOf" srcId="{DB4FB0AD-95C4-48EF-8750-D72DBF9225E2}" destId="{D967B367-BB63-433A-88FF-031B32502D9F}" srcOrd="0" destOrd="0" presId="urn:microsoft.com/office/officeart/2005/8/layout/orgChart1"/>
    <dgm:cxn modelId="{90CFD014-039D-4464-8AE2-DC447CDE2103}" type="presParOf" srcId="{DB4FB0AD-95C4-48EF-8750-D72DBF9225E2}" destId="{76FE4345-34AD-44B7-A00C-2F19F6035644}" srcOrd="1" destOrd="0" presId="urn:microsoft.com/office/officeart/2005/8/layout/orgChart1"/>
    <dgm:cxn modelId="{ABDE83AF-9D0A-44D1-A479-51F5F6E8A5A6}" type="presParOf" srcId="{59DE971B-1BAE-4D2C-878F-FB6985342507}" destId="{BF1ED535-2A2E-461D-8C6B-B45023FBFC8F}" srcOrd="1" destOrd="0" presId="urn:microsoft.com/office/officeart/2005/8/layout/orgChart1"/>
    <dgm:cxn modelId="{48268544-7217-4395-A29D-90C8AA8E1B81}" type="presParOf" srcId="{59DE971B-1BAE-4D2C-878F-FB6985342507}" destId="{64196F16-D04F-48D0-9648-F26310833E6E}" srcOrd="2" destOrd="0" presId="urn:microsoft.com/office/officeart/2005/8/layout/orgChart1"/>
    <dgm:cxn modelId="{F099CD74-7C16-4D64-846D-EA3D97C8594F}" type="presParOf" srcId="{29EC7075-B58F-4020-9D65-CFE420887B39}" destId="{FBB1AC83-2EE8-461E-A039-05A11421283C}" srcOrd="2" destOrd="0" presId="urn:microsoft.com/office/officeart/2005/8/layout/orgChart1"/>
    <dgm:cxn modelId="{CDC095A6-6F84-4138-B55A-B92CC4628613}" type="presParOf" srcId="{29EC7075-B58F-4020-9D65-CFE420887B39}" destId="{A6EB4246-E19B-40AD-9311-9D284D32036A}" srcOrd="3" destOrd="0" presId="urn:microsoft.com/office/officeart/2005/8/layout/orgChart1"/>
    <dgm:cxn modelId="{B20A20CC-9350-46CC-B448-87742B38FCB5}" type="presParOf" srcId="{A6EB4246-E19B-40AD-9311-9D284D32036A}" destId="{D3765940-9AE0-4654-A61C-DA4CDDD47AB5}" srcOrd="0" destOrd="0" presId="urn:microsoft.com/office/officeart/2005/8/layout/orgChart1"/>
    <dgm:cxn modelId="{3022A6A0-6190-47E0-AAD0-C939A5C3471F}" type="presParOf" srcId="{D3765940-9AE0-4654-A61C-DA4CDDD47AB5}" destId="{06B43D4E-3241-49B6-8262-6591F51E6012}" srcOrd="0" destOrd="0" presId="urn:microsoft.com/office/officeart/2005/8/layout/orgChart1"/>
    <dgm:cxn modelId="{6736EBF5-F767-4B20-8735-82809B1923D9}" type="presParOf" srcId="{D3765940-9AE0-4654-A61C-DA4CDDD47AB5}" destId="{6901440D-2FD1-4993-A298-0CEAF7CF0A2D}" srcOrd="1" destOrd="0" presId="urn:microsoft.com/office/officeart/2005/8/layout/orgChart1"/>
    <dgm:cxn modelId="{4A42000F-4D9E-45F0-A880-FD77517442A6}" type="presParOf" srcId="{A6EB4246-E19B-40AD-9311-9D284D32036A}" destId="{E683A4A3-ABC1-440A-B97E-C31544F68F9D}" srcOrd="1" destOrd="0" presId="urn:microsoft.com/office/officeart/2005/8/layout/orgChart1"/>
    <dgm:cxn modelId="{3102930A-DBC4-4217-9A86-FF010BA6C782}" type="presParOf" srcId="{A6EB4246-E19B-40AD-9311-9D284D32036A}" destId="{46F73AE0-D9E6-4D6C-9C6D-75139A4C5D3D}" srcOrd="2" destOrd="0" presId="urn:microsoft.com/office/officeart/2005/8/layout/orgChart1"/>
    <dgm:cxn modelId="{7CF73B37-3127-4433-935B-7C5876BB9291}" type="presParOf" srcId="{29EC7075-B58F-4020-9D65-CFE420887B39}" destId="{40F58A5F-0183-4877-A920-FDAB2135B2DC}" srcOrd="4" destOrd="0" presId="urn:microsoft.com/office/officeart/2005/8/layout/orgChart1"/>
    <dgm:cxn modelId="{4364421A-1578-4311-BB88-1A5BC6631770}" type="presParOf" srcId="{29EC7075-B58F-4020-9D65-CFE420887B39}" destId="{8162EE24-8C51-47D1-A008-ECA3D4130CC7}" srcOrd="5" destOrd="0" presId="urn:microsoft.com/office/officeart/2005/8/layout/orgChart1"/>
    <dgm:cxn modelId="{DB76E437-8B54-43EF-8A1E-730C77F87F1F}" type="presParOf" srcId="{8162EE24-8C51-47D1-A008-ECA3D4130CC7}" destId="{BD2534F2-2356-4A24-9B50-ABAFEAB1C47D}" srcOrd="0" destOrd="0" presId="urn:microsoft.com/office/officeart/2005/8/layout/orgChart1"/>
    <dgm:cxn modelId="{77EA2317-34C5-41CA-9FEC-23D8EFA69C1E}" type="presParOf" srcId="{BD2534F2-2356-4A24-9B50-ABAFEAB1C47D}" destId="{13911AE7-0286-4E5C-8AA8-580D99B5E4FF}" srcOrd="0" destOrd="0" presId="urn:microsoft.com/office/officeart/2005/8/layout/orgChart1"/>
    <dgm:cxn modelId="{BACE7FCF-A050-4B77-B8EB-47DCF2A2B902}" type="presParOf" srcId="{BD2534F2-2356-4A24-9B50-ABAFEAB1C47D}" destId="{CB37BE85-7C79-4BFE-9535-DC132E9E6AB1}" srcOrd="1" destOrd="0" presId="urn:microsoft.com/office/officeart/2005/8/layout/orgChart1"/>
    <dgm:cxn modelId="{AE841651-E443-4310-A08A-01B28EC0350A}" type="presParOf" srcId="{8162EE24-8C51-47D1-A008-ECA3D4130CC7}" destId="{1D8BD101-A701-4E54-8980-FFAF7C789BD5}" srcOrd="1" destOrd="0" presId="urn:microsoft.com/office/officeart/2005/8/layout/orgChart1"/>
    <dgm:cxn modelId="{6F13C29A-AC92-4673-93E3-EB5CA6749401}" type="presParOf" srcId="{8162EE24-8C51-47D1-A008-ECA3D4130CC7}" destId="{D6F9ED17-520D-435E-B1D2-BFD9EDDDD484}" srcOrd="2" destOrd="0" presId="urn:microsoft.com/office/officeart/2005/8/layout/orgChart1"/>
    <dgm:cxn modelId="{827132FE-C5BF-4282-9035-6A4ED58B5B56}" type="presParOf" srcId="{8AC92C03-3185-4111-8ABC-9D8DDACC8342}" destId="{4E7C23AB-676F-408D-A064-EF10202A4B50}" srcOrd="2" destOrd="0" presId="urn:microsoft.com/office/officeart/2005/8/layout/orgChart1"/>
    <dgm:cxn modelId="{CBED1DDC-6DB4-473A-971D-9C08624C2F8B}" type="presParOf" srcId="{4E7C23AB-676F-408D-A064-EF10202A4B50}" destId="{38554ED0-60D2-4151-B66D-250D473BFDDC}" srcOrd="0" destOrd="0" presId="urn:microsoft.com/office/officeart/2005/8/layout/orgChart1"/>
    <dgm:cxn modelId="{1F93A42B-3CE6-44FA-8194-912175787D07}" type="presParOf" srcId="{4E7C23AB-676F-408D-A064-EF10202A4B50}" destId="{4177D7CE-A61C-4A6C-BFF8-E259FA9A7C31}" srcOrd="1" destOrd="0" presId="urn:microsoft.com/office/officeart/2005/8/layout/orgChart1"/>
    <dgm:cxn modelId="{65F5B0A8-EF53-47AD-87E3-D53D084A45C7}" type="presParOf" srcId="{4177D7CE-A61C-4A6C-BFF8-E259FA9A7C31}" destId="{E4493F4D-6168-41DD-A07B-C2987C98DE36}" srcOrd="0" destOrd="0" presId="urn:microsoft.com/office/officeart/2005/8/layout/orgChart1"/>
    <dgm:cxn modelId="{87D04115-0262-427E-9185-9A209259E93E}" type="presParOf" srcId="{E4493F4D-6168-41DD-A07B-C2987C98DE36}" destId="{19653F92-072B-4ABE-B55B-A84A7524382B}" srcOrd="0" destOrd="0" presId="urn:microsoft.com/office/officeart/2005/8/layout/orgChart1"/>
    <dgm:cxn modelId="{05F9748D-E331-4791-BC15-83C293F8DDD3}" type="presParOf" srcId="{E4493F4D-6168-41DD-A07B-C2987C98DE36}" destId="{15A97984-C1AB-4780-A9BF-9F32688CE5EE}" srcOrd="1" destOrd="0" presId="urn:microsoft.com/office/officeart/2005/8/layout/orgChart1"/>
    <dgm:cxn modelId="{28CEA56B-3853-499D-A851-9CA1A4859FF6}" type="presParOf" srcId="{4177D7CE-A61C-4A6C-BFF8-E259FA9A7C31}" destId="{71DA2C07-D704-451A-A5DE-C73A428E90A6}" srcOrd="1" destOrd="0" presId="urn:microsoft.com/office/officeart/2005/8/layout/orgChart1"/>
    <dgm:cxn modelId="{F18272AE-CAB5-444C-BF4C-5677599B7288}" type="presParOf" srcId="{4177D7CE-A61C-4A6C-BFF8-E259FA9A7C31}" destId="{BD966012-4F9F-4E8A-B3ED-9F513E0795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54ED0-60D2-4151-B66D-250D473BFDDC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58A5F-0183-4877-A920-FDAB2135B2DC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1AC83-2EE8-461E-A039-05A11421283C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0DC03-C0D5-4BB6-87CC-140D2EF40A55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154C4-D2AC-4C1A-ABA4-2A1B973FB5EE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Censorship in the 2020 election</a:t>
          </a:r>
        </a:p>
      </dsp:txBody>
      <dsp:txXfrm>
        <a:off x="1941202" y="60364"/>
        <a:ext cx="1603995" cy="801997"/>
      </dsp:txXfrm>
    </dsp:sp>
    <dsp:sp modelId="{D967B367-BB63-433A-88FF-031B32502D9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"Right" Sideof political spectrum</a:t>
          </a:r>
        </a:p>
      </dsp:txBody>
      <dsp:txXfrm>
        <a:off x="368" y="2338037"/>
        <a:ext cx="1603995" cy="801997"/>
      </dsp:txXfrm>
    </dsp:sp>
    <dsp:sp modelId="{06B43D4E-3241-49B6-8262-6591F51E6012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"Left" side of political spectrum </a:t>
          </a:r>
        </a:p>
      </dsp:txBody>
      <dsp:txXfrm>
        <a:off x="1941202" y="2338037"/>
        <a:ext cx="1603995" cy="801997"/>
      </dsp:txXfrm>
    </dsp:sp>
    <dsp:sp modelId="{13911AE7-0286-4E5C-8AA8-580D99B5E4FF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My opinions</a:t>
          </a:r>
        </a:p>
      </dsp:txBody>
      <dsp:txXfrm>
        <a:off x="3882036" y="2338037"/>
        <a:ext cx="1603995" cy="801997"/>
      </dsp:txXfrm>
    </dsp:sp>
    <dsp:sp modelId="{19653F92-072B-4ABE-B55B-A84A7524382B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Overview (What was going on)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Matheny</dc:creator>
  <cp:keywords/>
  <dc:description/>
  <cp:lastModifiedBy>Brendan Matheny</cp:lastModifiedBy>
  <cp:revision>1</cp:revision>
  <dcterms:created xsi:type="dcterms:W3CDTF">2021-04-10T02:37:00Z</dcterms:created>
  <dcterms:modified xsi:type="dcterms:W3CDTF">2021-04-10T02:42:00Z</dcterms:modified>
</cp:coreProperties>
</file>