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 hauls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Fishery hauls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Fishery input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339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316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444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451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599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651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691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758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946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793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761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593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465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551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488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435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571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610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725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792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732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621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543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418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301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2,123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2022-10-14T20:42:16Z</dcterms:modified>
  <cp:category/>
</cp:coreProperties>
</file>