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2F703A">
        <w:t>2</w:t>
      </w:r>
      <w:r w:rsidR="005F678D">
        <w:t>6</w:t>
      </w:r>
      <w:r>
        <w:t>: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Past, Present, and Future</w:t>
      </w:r>
    </w:p>
    <w:p w:rsidR="00422996" w:rsidRDefault="00422996" w:rsidP="00422996">
      <w:pPr>
        <w:pStyle w:val="ListParagraph"/>
      </w:pPr>
      <w:r>
        <w:t>Summary then field trips! Computer history museum, going to visit UC Berkeley!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Themes</w:t>
      </w:r>
    </w:p>
    <w:p w:rsidR="00422996" w:rsidRDefault="00422996" w:rsidP="00422996">
      <w:pPr>
        <w:pStyle w:val="ListParagraph"/>
      </w:pPr>
      <w:r>
        <w:t>Abstraction, universality, recursive definitions.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Overview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Quiz: Computer Science</w:t>
      </w:r>
    </w:p>
    <w:p w:rsidR="00422996" w:rsidRDefault="00422996" w:rsidP="00422996">
      <w:pPr>
        <w:pStyle w:val="ListParagraph"/>
      </w:pPr>
      <w:r>
        <w:t>Computer programming is an engineering, science, and a liberal art.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Computer Science</w:t>
      </w:r>
    </w:p>
    <w:p w:rsidR="00422996" w:rsidRDefault="00422996" w:rsidP="00422996">
      <w:pPr>
        <w:pStyle w:val="ListParagraph"/>
      </w:pPr>
      <w:r>
        <w:t>Design under constraint, understanding nature through observation, language to communicate between others.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Past of Computing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Computer History Museum</w:t>
      </w:r>
    </w:p>
    <w:p w:rsidR="00422996" w:rsidRDefault="00422996" w:rsidP="00422996">
      <w:pPr>
        <w:pStyle w:val="ListParagraph"/>
      </w:pPr>
      <w:r>
        <w:t>Abacus to smart phone.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Babbage Engine</w:t>
      </w:r>
    </w:p>
    <w:p w:rsidR="00422996" w:rsidRDefault="00AB54EC" w:rsidP="00422996">
      <w:pPr>
        <w:pStyle w:val="ListParagraph"/>
      </w:pPr>
      <w:r>
        <w:t>Very mechanical.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First Hard Drive</w:t>
      </w:r>
    </w:p>
    <w:p w:rsidR="00AB54EC" w:rsidRDefault="00AB54EC" w:rsidP="00AB54EC">
      <w:pPr>
        <w:pStyle w:val="ListParagraph"/>
      </w:pPr>
      <w:r>
        <w:t>RAMAC 350, designed to hold 50,000 air force records.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Search Before Computers</w:t>
      </w:r>
    </w:p>
    <w:p w:rsidR="00AB54EC" w:rsidRDefault="00AB54EC" w:rsidP="00AB54EC">
      <w:pPr>
        <w:pStyle w:val="ListParagraph"/>
      </w:pPr>
      <w:r>
        <w:t>Tablets used for searching a long time ago.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Search on the Web</w:t>
      </w:r>
    </w:p>
    <w:p w:rsidR="00AB54EC" w:rsidRDefault="00AB54EC" w:rsidP="00AB54EC">
      <w:pPr>
        <w:pStyle w:val="ListParagraph"/>
      </w:pPr>
      <w:r>
        <w:lastRenderedPageBreak/>
        <w:t>Google Server from 1999. You can pay for ads on Google Search, and it made Google rich.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Present of Computing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proofErr w:type="spellStart"/>
      <w:r>
        <w:t>Slac</w:t>
      </w:r>
      <w:proofErr w:type="spellEnd"/>
      <w:r>
        <w:t xml:space="preserve"> and Big Data</w:t>
      </w:r>
    </w:p>
    <w:p w:rsidR="00AB54EC" w:rsidRDefault="00AB54EC" w:rsidP="00AB54EC">
      <w:pPr>
        <w:pStyle w:val="ListParagraph"/>
      </w:pPr>
      <w:r>
        <w:t>Particle Accelerator – data intensive. 1 PB/sec looking for Higgs Boson. It was found since the video was made.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Mozilla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Open Source</w:t>
      </w:r>
    </w:p>
    <w:p w:rsidR="00AB54EC" w:rsidRDefault="00AB54EC" w:rsidP="00AB54EC">
      <w:pPr>
        <w:pStyle w:val="ListParagraph"/>
      </w:pPr>
      <w:r>
        <w:t>Free to see and modify. You can take Mozilla, but you must return altered and improved code.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Getting Involved</w:t>
      </w:r>
    </w:p>
    <w:p w:rsidR="00AB54EC" w:rsidRDefault="00F30419" w:rsidP="00AB54EC">
      <w:pPr>
        <w:pStyle w:val="ListParagraph"/>
      </w:pPr>
      <w:r>
        <w:t>Anyone can contribute to open source code.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Having an Impact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proofErr w:type="spellStart"/>
      <w:r>
        <w:t>Benetech</w:t>
      </w:r>
      <w:proofErr w:type="spellEnd"/>
    </w:p>
    <w:p w:rsidR="00D504FD" w:rsidRDefault="00422996" w:rsidP="00D504FD">
      <w:pPr>
        <w:pStyle w:val="ListParagraph"/>
        <w:numPr>
          <w:ilvl w:val="0"/>
          <w:numId w:val="5"/>
        </w:numPr>
      </w:pPr>
      <w:r>
        <w:t>Future of Computing</w:t>
      </w:r>
    </w:p>
    <w:p w:rsidR="00D504FD" w:rsidRDefault="00D504FD" w:rsidP="00D504FD">
      <w:pPr>
        <w:pStyle w:val="ListParagraph"/>
      </w:pPr>
      <w:r>
        <w:t>SODA Hall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Text Analysis</w:t>
      </w:r>
    </w:p>
    <w:p w:rsidR="00D504FD" w:rsidRDefault="00D504FD" w:rsidP="00D504FD">
      <w:pPr>
        <w:pStyle w:val="ListParagraph"/>
      </w:pPr>
      <w:r>
        <w:t xml:space="preserve">Brian </w:t>
      </w:r>
      <w:proofErr w:type="spellStart"/>
      <w:r>
        <w:t>Gawalt</w:t>
      </w:r>
      <w:proofErr w:type="spellEnd"/>
      <w:r>
        <w:t xml:space="preserve">, turn unstructured text into a Hash Table. Text processing. 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Energy Aware Computing</w:t>
      </w:r>
    </w:p>
    <w:p w:rsidR="00D504FD" w:rsidRDefault="00D504FD" w:rsidP="00D504FD">
      <w:pPr>
        <w:pStyle w:val="ListParagraph"/>
      </w:pPr>
      <w:r>
        <w:t xml:space="preserve">Sarah </w:t>
      </w:r>
      <w:proofErr w:type="spellStart"/>
      <w:r>
        <w:t>Alspaugh</w:t>
      </w:r>
      <w:proofErr w:type="spellEnd"/>
      <w:r>
        <w:t>, trying to create a computer cluster based on energy input from wind and solar.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Computer Security</w:t>
      </w:r>
    </w:p>
    <w:p w:rsidR="00D504FD" w:rsidRDefault="00D504FD" w:rsidP="00D504FD">
      <w:pPr>
        <w:pStyle w:val="ListParagraph"/>
      </w:pPr>
      <w:r>
        <w:lastRenderedPageBreak/>
        <w:t>Adrienne Felt, android developer security, tool that analyses what permissions an app uses before putting it on the android market.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Theory of Computation</w:t>
      </w:r>
    </w:p>
    <w:p w:rsidR="00D504FD" w:rsidRDefault="00D504FD" w:rsidP="00D504FD">
      <w:pPr>
        <w:pStyle w:val="ListParagraph"/>
      </w:pPr>
      <w:r>
        <w:t>Isabelle Stanton, computational economics. Initial tournament seating changes outcome.</w:t>
      </w:r>
    </w:p>
    <w:p w:rsidR="00422996" w:rsidRDefault="00422996" w:rsidP="00422996">
      <w:pPr>
        <w:pStyle w:val="ListParagraph"/>
        <w:numPr>
          <w:ilvl w:val="0"/>
          <w:numId w:val="5"/>
        </w:numPr>
      </w:pPr>
      <w:r>
        <w:t>Quantum Computing</w:t>
      </w:r>
    </w:p>
    <w:p w:rsidR="00D504FD" w:rsidRDefault="00D504FD" w:rsidP="00D504FD">
      <w:pPr>
        <w:pStyle w:val="ListParagraph"/>
      </w:pPr>
      <w:proofErr w:type="spellStart"/>
      <w:r>
        <w:t>Brielin</w:t>
      </w:r>
      <w:proofErr w:type="spellEnd"/>
      <w:r>
        <w:t xml:space="preserve"> Brown, qubits can be in superposition. More powerful than normal bits.</w:t>
      </w:r>
      <w:bookmarkStart w:id="0" w:name="_GoBack"/>
      <w:bookmarkEnd w:id="0"/>
    </w:p>
    <w:p w:rsidR="005255AD" w:rsidRDefault="00422996" w:rsidP="00422996">
      <w:pPr>
        <w:pStyle w:val="ListParagraph"/>
        <w:numPr>
          <w:ilvl w:val="0"/>
          <w:numId w:val="5"/>
        </w:numPr>
      </w:pPr>
      <w:r>
        <w:t xml:space="preserve">Stay </w:t>
      </w:r>
      <w:proofErr w:type="spellStart"/>
      <w:r>
        <w:t>Udacious</w:t>
      </w:r>
      <w:proofErr w:type="spellEnd"/>
    </w:p>
    <w:sectPr w:rsidR="005255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346" w:rsidRDefault="003D1346" w:rsidP="008B609A">
      <w:pPr>
        <w:spacing w:after="0" w:line="240" w:lineRule="auto"/>
      </w:pPr>
      <w:r>
        <w:separator/>
      </w:r>
    </w:p>
  </w:endnote>
  <w:endnote w:type="continuationSeparator" w:id="0">
    <w:p w:rsidR="003D1346" w:rsidRDefault="003D1346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346" w:rsidRDefault="003D1346" w:rsidP="008B609A">
      <w:pPr>
        <w:spacing w:after="0" w:line="240" w:lineRule="auto"/>
      </w:pPr>
      <w:r>
        <w:separator/>
      </w:r>
    </w:p>
  </w:footnote>
  <w:footnote w:type="continuationSeparator" w:id="0">
    <w:p w:rsidR="003D1346" w:rsidRDefault="003D1346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37FBE">
    <w:pPr>
      <w:pStyle w:val="Header"/>
    </w:pPr>
    <w:r>
      <w:t>CS101</w:t>
    </w:r>
    <w:r>
      <w:tab/>
    </w:r>
    <w:r>
      <w:tab/>
      <w:t>10/21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241E4"/>
    <w:multiLevelType w:val="hybridMultilevel"/>
    <w:tmpl w:val="A1688A38"/>
    <w:lvl w:ilvl="0" w:tplc="F6826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5E8A"/>
    <w:rsid w:val="0002717B"/>
    <w:rsid w:val="00031B8C"/>
    <w:rsid w:val="0003312B"/>
    <w:rsid w:val="00040541"/>
    <w:rsid w:val="00044CBB"/>
    <w:rsid w:val="0005494D"/>
    <w:rsid w:val="00057EF7"/>
    <w:rsid w:val="00071365"/>
    <w:rsid w:val="000B4E29"/>
    <w:rsid w:val="000C2449"/>
    <w:rsid w:val="000C3992"/>
    <w:rsid w:val="00115625"/>
    <w:rsid w:val="0011646F"/>
    <w:rsid w:val="00121442"/>
    <w:rsid w:val="00133236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141DE"/>
    <w:rsid w:val="0025630F"/>
    <w:rsid w:val="00263B7F"/>
    <w:rsid w:val="00283B65"/>
    <w:rsid w:val="00286447"/>
    <w:rsid w:val="002C73B8"/>
    <w:rsid w:val="002D6795"/>
    <w:rsid w:val="002E23BD"/>
    <w:rsid w:val="002E2AED"/>
    <w:rsid w:val="002F703A"/>
    <w:rsid w:val="0030199E"/>
    <w:rsid w:val="003149A4"/>
    <w:rsid w:val="00371A37"/>
    <w:rsid w:val="00392CD6"/>
    <w:rsid w:val="003B0C51"/>
    <w:rsid w:val="003D1346"/>
    <w:rsid w:val="003D5CF7"/>
    <w:rsid w:val="003E5457"/>
    <w:rsid w:val="003E6AEA"/>
    <w:rsid w:val="003F435E"/>
    <w:rsid w:val="00422996"/>
    <w:rsid w:val="00423E06"/>
    <w:rsid w:val="00480DD6"/>
    <w:rsid w:val="0048395F"/>
    <w:rsid w:val="00490FE3"/>
    <w:rsid w:val="00506FAE"/>
    <w:rsid w:val="005255AD"/>
    <w:rsid w:val="005276F3"/>
    <w:rsid w:val="0053149B"/>
    <w:rsid w:val="00544E7F"/>
    <w:rsid w:val="00544FE9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5F678D"/>
    <w:rsid w:val="00611597"/>
    <w:rsid w:val="006414EB"/>
    <w:rsid w:val="00677254"/>
    <w:rsid w:val="006A6312"/>
    <w:rsid w:val="006B0BB9"/>
    <w:rsid w:val="006B1310"/>
    <w:rsid w:val="006B28FF"/>
    <w:rsid w:val="006B4F9B"/>
    <w:rsid w:val="006C28F9"/>
    <w:rsid w:val="006C669D"/>
    <w:rsid w:val="006D7391"/>
    <w:rsid w:val="006F6AFB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967F6"/>
    <w:rsid w:val="007C6F12"/>
    <w:rsid w:val="007D6DF7"/>
    <w:rsid w:val="007E4DA2"/>
    <w:rsid w:val="007E7368"/>
    <w:rsid w:val="00802564"/>
    <w:rsid w:val="00833EB4"/>
    <w:rsid w:val="00844562"/>
    <w:rsid w:val="008550F5"/>
    <w:rsid w:val="00856046"/>
    <w:rsid w:val="00856B65"/>
    <w:rsid w:val="0086169F"/>
    <w:rsid w:val="008773E5"/>
    <w:rsid w:val="008905A8"/>
    <w:rsid w:val="008A38F1"/>
    <w:rsid w:val="008B5416"/>
    <w:rsid w:val="008B609A"/>
    <w:rsid w:val="008E5D1D"/>
    <w:rsid w:val="008F6BBC"/>
    <w:rsid w:val="00902408"/>
    <w:rsid w:val="009207C9"/>
    <w:rsid w:val="00924C0F"/>
    <w:rsid w:val="009351FB"/>
    <w:rsid w:val="00937FBE"/>
    <w:rsid w:val="009702A8"/>
    <w:rsid w:val="009C1F53"/>
    <w:rsid w:val="009D3774"/>
    <w:rsid w:val="009D3E9F"/>
    <w:rsid w:val="009E03B4"/>
    <w:rsid w:val="009E599C"/>
    <w:rsid w:val="00A03163"/>
    <w:rsid w:val="00A11E16"/>
    <w:rsid w:val="00A14B13"/>
    <w:rsid w:val="00A2064B"/>
    <w:rsid w:val="00A211E8"/>
    <w:rsid w:val="00A24441"/>
    <w:rsid w:val="00A42172"/>
    <w:rsid w:val="00A47C40"/>
    <w:rsid w:val="00A528C4"/>
    <w:rsid w:val="00A6667D"/>
    <w:rsid w:val="00A9359E"/>
    <w:rsid w:val="00AA7546"/>
    <w:rsid w:val="00AB3801"/>
    <w:rsid w:val="00AB54EC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11CCF"/>
    <w:rsid w:val="00C3514F"/>
    <w:rsid w:val="00C47CCD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4DAC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504FD"/>
    <w:rsid w:val="00D64C05"/>
    <w:rsid w:val="00D66993"/>
    <w:rsid w:val="00D76990"/>
    <w:rsid w:val="00D82EE0"/>
    <w:rsid w:val="00D86EB7"/>
    <w:rsid w:val="00D97E05"/>
    <w:rsid w:val="00DB6309"/>
    <w:rsid w:val="00DC33DD"/>
    <w:rsid w:val="00DF1D75"/>
    <w:rsid w:val="00E114A2"/>
    <w:rsid w:val="00E1317E"/>
    <w:rsid w:val="00E17AEA"/>
    <w:rsid w:val="00E40969"/>
    <w:rsid w:val="00E55871"/>
    <w:rsid w:val="00E64CA6"/>
    <w:rsid w:val="00E67B35"/>
    <w:rsid w:val="00E67C0A"/>
    <w:rsid w:val="00EB1F6E"/>
    <w:rsid w:val="00EC3884"/>
    <w:rsid w:val="00EC74AF"/>
    <w:rsid w:val="00EF30A3"/>
    <w:rsid w:val="00F21BDB"/>
    <w:rsid w:val="00F27472"/>
    <w:rsid w:val="00F30419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38990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91</cp:revision>
  <dcterms:created xsi:type="dcterms:W3CDTF">2017-08-03T20:18:00Z</dcterms:created>
  <dcterms:modified xsi:type="dcterms:W3CDTF">2017-10-21T22:05:00Z</dcterms:modified>
</cp:coreProperties>
</file>