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63B19" w14:textId="77777777" w:rsidR="00F1796F" w:rsidRDefault="00F1796F" w:rsidP="00F1796F">
      <w:r>
        <w:t>1. maintainer makes the repo</w:t>
      </w:r>
    </w:p>
    <w:p w14:paraId="4255DF29" w14:textId="77777777" w:rsidR="00F1796F" w:rsidRDefault="00F1796F" w:rsidP="00F1796F">
      <w:r>
        <w:t>2. collaborator 1 forks repo</w:t>
      </w:r>
    </w:p>
    <w:p w14:paraId="735F00C2" w14:textId="77777777" w:rsidR="00F1796F" w:rsidRDefault="00F1796F" w:rsidP="00F1796F">
      <w:r>
        <w:t>3. collaborator 1 makes a commit</w:t>
      </w:r>
    </w:p>
    <w:p w14:paraId="1EACFCA7" w14:textId="77777777" w:rsidR="00F1796F" w:rsidRDefault="00F1796F" w:rsidP="00F1796F">
      <w:r>
        <w:t>4. collaborator 1 opens pr</w:t>
      </w:r>
    </w:p>
    <w:p w14:paraId="6D6554FA" w14:textId="77777777" w:rsidR="00F1796F" w:rsidRDefault="00F1796F" w:rsidP="00F1796F">
      <w:r>
        <w:t>5. maintainer merges PR</w:t>
      </w:r>
    </w:p>
    <w:p w14:paraId="6379F181" w14:textId="77777777" w:rsidR="00F1796F" w:rsidRDefault="00F1796F" w:rsidP="00F1796F">
      <w:r>
        <w:t>6. collaborator 1 clicks the "fetch &amp; merge" option on their end</w:t>
      </w:r>
    </w:p>
    <w:p w14:paraId="5832D746" w14:textId="77777777" w:rsidR="00F1796F" w:rsidRDefault="00F1796F" w:rsidP="00F1796F">
      <w:r>
        <w:t>7. collaborator 2 forks repo (or click "fetch &amp; merge" option if already forked; if changes have already been made to this fork conflicts will arise here)</w:t>
      </w:r>
    </w:p>
    <w:p w14:paraId="31798A79" w14:textId="77777777" w:rsidR="00F1796F" w:rsidRDefault="00F1796F" w:rsidP="00F1796F">
      <w:r>
        <w:t>8. do steps 3-5 but with collaborator 2 doing steps down by collaborator 1</w:t>
      </w:r>
    </w:p>
    <w:p w14:paraId="1EC208F8" w14:textId="77777777" w:rsidR="00F1796F" w:rsidRDefault="00F1796F" w:rsidP="00F1796F">
      <w:r>
        <w:t>9. both collaborator 1 &amp; collaborator 2 click "fetch &amp; merge" option to get up to date</w:t>
      </w:r>
    </w:p>
    <w:p w14:paraId="14DED0BD" w14:textId="77777777" w:rsidR="00F1796F" w:rsidRDefault="00F1796F" w:rsidP="00F1796F">
      <w:r>
        <w:t>10. repeat steps 7-9 with other collaborators</w:t>
      </w:r>
    </w:p>
    <w:p w14:paraId="21841838" w14:textId="77777777" w:rsidR="00F1796F" w:rsidRDefault="00F1796F" w:rsidP="00F1796F"/>
    <w:p w14:paraId="63A1D5A9" w14:textId="77777777" w:rsidR="00F1796F" w:rsidRDefault="00F1796F" w:rsidP="00F1796F">
      <w:r>
        <w:t>WATCH OUTS:</w:t>
      </w:r>
    </w:p>
    <w:p w14:paraId="528EB2DF" w14:textId="77777777" w:rsidR="00F1796F" w:rsidRDefault="00F1796F" w:rsidP="00F1796F">
      <w:r>
        <w:t xml:space="preserve">* </w:t>
      </w:r>
      <w:proofErr w:type="gramStart"/>
      <w:r>
        <w:t>for</w:t>
      </w:r>
      <w:proofErr w:type="gramEnd"/>
      <w:r>
        <w:t xml:space="preserve"> now, work 1 at a time, if collaborator 1 is working then collaborator 2 should wait for 1 to finish up (technically git can handle this, but this strategy will best avoid conflicts)</w:t>
      </w:r>
    </w:p>
    <w:p w14:paraId="67390EE7" w14:textId="4771063A" w:rsidR="00B119AA" w:rsidRDefault="00F1796F" w:rsidP="00F1796F">
      <w:r>
        <w:t xml:space="preserve">* </w:t>
      </w:r>
      <w:proofErr w:type="gramStart"/>
      <w:r>
        <w:t>use</w:t>
      </w:r>
      <w:proofErr w:type="gramEnd"/>
      <w:r>
        <w:t xml:space="preserve"> the "fetch &amp; merge" option often!! staying up to date with maintainer's repo avoids conflict issues</w:t>
      </w:r>
    </w:p>
    <w:sectPr w:rsidR="00B11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96F"/>
    <w:rsid w:val="00B119AA"/>
    <w:rsid w:val="00F1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0E01C"/>
  <w15:chartTrackingRefBased/>
  <w15:docId w15:val="{F9C30E3B-FCA0-4283-80EA-A012BF734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Stevens, Brian Joseph</dc:creator>
  <cp:keywords/>
  <dc:description/>
  <cp:lastModifiedBy>Stevens, Brian Joseph</cp:lastModifiedBy>
  <cp:revision>1</cp:revision>
  <dcterms:created xsi:type="dcterms:W3CDTF">2022-02-08T15:05:00Z</dcterms:created>
  <dcterms:modified xsi:type="dcterms:W3CDTF">2022-02-08T15:06:00Z</dcterms:modified>
</cp:coreProperties>
</file>