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Math Functions in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this assignment, please ensure that you have watched 38:17 – 48:27 within the YouTube tutorial by freeCodeCamp.org within the Moodle Booklet “Math Made Easy with Python”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each question, write a piece of code that solves the mathematical problem. Your code should include the print statement to ensure that the console creates the answer to the problem. I will be testing your code within my IDE. Code that doesn’t work will not be correct.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Basic Math: /5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1+1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#This command allows me to add 1+1 using the print command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print(1+1)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– 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command allows me to subtract 49 by 11, using the print command.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print(49-11)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x 30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allows me to multiply 9 by 30, which allows me to use the print command. It will allow me to multiply these numbers provided)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print(9 * 30)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693802 – 5300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#This command allows me to  subtract a substantial amount of numbers using the print command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print(693802-5300)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/ 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command allows me to  use the print command to divide the numbers provided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print(100/5)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the following equations, please turn the numbers into variables, and use the variables within your code. (Remember to declare your variables above your equations!) /6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 x 56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#Variables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my_num = 82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my_num2 = 56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is my print command that multiplies the variables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print(my_num * my_num2)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35700 / 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#variables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apple = 35700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berries = 51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 dividing the variables  using the print command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print(apple / berries)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 + 93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#variables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apple = 754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berries = 93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 adding the variables  using the print command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print(apple + berries)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these final two questions, you will need to important the extra math functions. Please ensure you include the import within your code. /4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square root of 125,316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from math import*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# square rooting the number using the print command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print(sqrt(125316))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square root of 751,689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from math import*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# square rooting the number provided using the print command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print(sqrt(751689))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the last two questions, change the number into a variable and find the square root. /4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square root of 36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#variables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berries = 36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allows me to square root my variables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print(sqrt(berries))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square root of 1,550,025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#variables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population = 1550025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#This allows me to square root my variables, and since it's a big number. This would be convenient.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print(sqrt(population))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0618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fXC0jf4bJ518MkoaD7clwoymEA==">AMUW2mWAgadxkPTGm5Hc9S9Dce/t3C9FbxXQ3fOrYXY9a3WSiYfrBknraWF95SwgAIh/jADWCJrM4tatN26PCV4crkwDJl/U/+5R4IfJb8rRfklP55yfJTA=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2021-01-28T16:27:00Z</dcterms:created>
  <dc:creator>Nicholas Berry</dc:creator>
</cp:coreProperties>
</file>