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1A01" w14:textId="3F9B5FE2" w:rsidR="00CE283B" w:rsidRDefault="00CE283B">
      <w:r>
        <w:t>Team: Ratna Jadhav, Brian McLane, Robert Verner</w:t>
      </w:r>
    </w:p>
    <w:p w14:paraId="46BA2A7E" w14:textId="6EFD0D92" w:rsidR="00CE283B" w:rsidRDefault="00CE283B"/>
    <w:p w14:paraId="7CFE8628" w14:textId="4DED12FA" w:rsidR="00CE283B" w:rsidRDefault="00CE283B">
      <w:r>
        <w:t xml:space="preserve">Sources: </w:t>
      </w:r>
    </w:p>
    <w:p w14:paraId="2C2F05AC" w14:textId="080F5D53" w:rsidR="00CE283B" w:rsidRPr="00CE283B" w:rsidRDefault="00CE283B" w:rsidP="00CE283B">
      <w:pPr>
        <w:pStyle w:val="ListParagraph"/>
        <w:numPr>
          <w:ilvl w:val="0"/>
          <w:numId w:val="1"/>
        </w:numPr>
      </w:pPr>
      <w:r w:rsidRPr="00CE283B">
        <w:t xml:space="preserve">URL: </w:t>
      </w:r>
      <w:hyperlink r:id="rId5" w:tgtFrame="_blank" w:history="1">
        <w:r w:rsidRPr="00CE283B">
          <w:t>https://www.kaggle.com/arashnic/fitbit</w:t>
        </w:r>
      </w:hyperlink>
    </w:p>
    <w:p w14:paraId="507BFC36" w14:textId="17F14DF8" w:rsidR="00CE283B" w:rsidRPr="00CE283B" w:rsidRDefault="00CE283B" w:rsidP="00CE283B">
      <w:pPr>
        <w:pStyle w:val="ListParagraph"/>
        <w:numPr>
          <w:ilvl w:val="0"/>
          <w:numId w:val="1"/>
        </w:numPr>
      </w:pPr>
      <w:proofErr w:type="spellStart"/>
      <w:r w:rsidRPr="00CE283B">
        <w:t>Dataset</w:t>
      </w:r>
      <w:proofErr w:type="spellEnd"/>
      <w:r w:rsidRPr="00CE283B">
        <w:t xml:space="preserve"> 1: </w:t>
      </w:r>
      <w:proofErr w:type="spellStart"/>
      <w:r w:rsidRPr="00CE283B">
        <w:t>dailyActivity_merged</w:t>
      </w:r>
      <w:proofErr w:type="spellEnd"/>
    </w:p>
    <w:p w14:paraId="1F48DC57" w14:textId="5F63AB63" w:rsidR="00CE283B" w:rsidRPr="00CE283B" w:rsidRDefault="00CE283B" w:rsidP="00CE283B">
      <w:pPr>
        <w:pStyle w:val="ListParagraph"/>
        <w:numPr>
          <w:ilvl w:val="0"/>
          <w:numId w:val="1"/>
        </w:numPr>
      </w:pPr>
      <w:proofErr w:type="spellStart"/>
      <w:r w:rsidRPr="00CE283B">
        <w:t>Dataset</w:t>
      </w:r>
      <w:proofErr w:type="spellEnd"/>
      <w:r w:rsidRPr="00CE283B">
        <w:t xml:space="preserve"> 2: </w:t>
      </w:r>
      <w:proofErr w:type="spellStart"/>
      <w:r w:rsidRPr="00CE283B">
        <w:t>sleepDay_merged</w:t>
      </w:r>
      <w:proofErr w:type="spellEnd"/>
    </w:p>
    <w:p w14:paraId="0DB2CCD2" w14:textId="4B9D13D5" w:rsidR="00CE283B" w:rsidRPr="00CE283B" w:rsidRDefault="00CE283B" w:rsidP="00CE283B"/>
    <w:p w14:paraId="640EBE33" w14:textId="383202B6" w:rsidR="00CE283B" w:rsidRDefault="00CE283B" w:rsidP="00CE283B">
      <w:r w:rsidRPr="00CE283B">
        <w:t xml:space="preserve">Summary: </w:t>
      </w:r>
      <w:r w:rsidRPr="00CE283B">
        <w:t xml:space="preserve">Performing ETL to structure </w:t>
      </w:r>
      <w:proofErr w:type="spellStart"/>
      <w:r w:rsidRPr="00CE283B">
        <w:t>FitBit</w:t>
      </w:r>
      <w:proofErr w:type="spellEnd"/>
      <w:r w:rsidRPr="00CE283B">
        <w:t xml:space="preserve"> data in order to allow for data analysis between daily activity and daily sleep data for 25 individuals over the span of 1 month.</w:t>
      </w:r>
    </w:p>
    <w:p w14:paraId="719ED48F" w14:textId="754D66FC" w:rsidR="00CE283B" w:rsidRDefault="00CE283B" w:rsidP="00CE283B"/>
    <w:p w14:paraId="3574C743" w14:textId="73DFEEA1" w:rsidR="00CE283B" w:rsidRDefault="00CE283B" w:rsidP="00CE283B">
      <w:r>
        <w:t xml:space="preserve">Database Sketch: </w:t>
      </w:r>
    </w:p>
    <w:p w14:paraId="70D28933" w14:textId="14666B13" w:rsidR="00CE283B" w:rsidRDefault="00CE283B" w:rsidP="00CE283B">
      <w:pPr>
        <w:pStyle w:val="ListParagraph"/>
        <w:numPr>
          <w:ilvl w:val="0"/>
          <w:numId w:val="2"/>
        </w:numPr>
      </w:pPr>
      <w:r>
        <w:t>Relational database</w:t>
      </w:r>
    </w:p>
    <w:p w14:paraId="382661CA" w14:textId="0FD486E7" w:rsidR="00CE283B" w:rsidRDefault="00CE283B" w:rsidP="00CE283B">
      <w:pPr>
        <w:pStyle w:val="ListParagraph"/>
        <w:numPr>
          <w:ilvl w:val="0"/>
          <w:numId w:val="2"/>
        </w:numPr>
      </w:pPr>
      <w:r>
        <w:t xml:space="preserve">Merging on Person ID and Date </w:t>
      </w:r>
    </w:p>
    <w:p w14:paraId="21AC05A8" w14:textId="77777777" w:rsidR="00CE283B" w:rsidRPr="00CE283B" w:rsidRDefault="00CE283B" w:rsidP="00CE283B">
      <w:pPr>
        <w:pStyle w:val="ListParagraph"/>
      </w:pPr>
    </w:p>
    <w:p w14:paraId="1AFDE2C1" w14:textId="22F96962" w:rsidR="00CE283B" w:rsidRPr="00CE283B" w:rsidRDefault="00CE283B"/>
    <w:sectPr w:rsidR="00CE283B" w:rsidRPr="00CE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467D8"/>
    <w:multiLevelType w:val="hybridMultilevel"/>
    <w:tmpl w:val="1934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3DFC"/>
    <w:multiLevelType w:val="hybridMultilevel"/>
    <w:tmpl w:val="591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B"/>
    <w:rsid w:val="00CE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55243"/>
  <w15:chartTrackingRefBased/>
  <w15:docId w15:val="{0C88B387-EEDC-3447-AD74-A9CF82F8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8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ashnic/fitb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Jadhav</dc:creator>
  <cp:keywords/>
  <dc:description/>
  <cp:lastModifiedBy>Ratna Jadhav</cp:lastModifiedBy>
  <cp:revision>1</cp:revision>
  <dcterms:created xsi:type="dcterms:W3CDTF">2021-09-17T02:43:00Z</dcterms:created>
  <dcterms:modified xsi:type="dcterms:W3CDTF">2021-09-17T02:50:00Z</dcterms:modified>
</cp:coreProperties>
</file>