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8C7" w:rsidRDefault="009D18C7" w:rsidP="009D18C7">
      <w:r>
        <w:t>Kerkouche Raouf</w:t>
      </w:r>
    </w:p>
    <w:p w:rsidR="00DD2506" w:rsidRDefault="008F389F" w:rsidP="009D18C7">
      <w:r>
        <w:t>5 rue I</w:t>
      </w:r>
      <w:bookmarkStart w:id="0" w:name="_GoBack"/>
      <w:bookmarkEnd w:id="0"/>
      <w:r w:rsidR="00DD2506">
        <w:t>sabey 91200 Athis-M</w:t>
      </w:r>
      <w:r w:rsidR="00DD2506" w:rsidRPr="00DD2506">
        <w:t>ons</w:t>
      </w:r>
    </w:p>
    <w:p w:rsidR="00DD2506" w:rsidRDefault="00410B49" w:rsidP="009D18C7">
      <w:r>
        <w:t>Chez</w:t>
      </w:r>
      <w:r w:rsidR="00DD2506" w:rsidRPr="00DD2506">
        <w:t xml:space="preserve"> </w:t>
      </w:r>
      <w:r w:rsidR="00DD2506">
        <w:t>Ait B</w:t>
      </w:r>
      <w:r w:rsidR="00DD2506" w:rsidRPr="00DD2506">
        <w:t>elkacem</w:t>
      </w:r>
    </w:p>
    <w:p w:rsidR="009D18C7" w:rsidRDefault="00DD2506" w:rsidP="009D18C7">
      <w:r>
        <w:t>07 58 06 93 85</w:t>
      </w:r>
    </w:p>
    <w:p w:rsidR="00DD2506" w:rsidRDefault="006355F3" w:rsidP="006355F3">
      <w:pPr>
        <w:ind w:left="5664"/>
      </w:pPr>
      <w:r w:rsidRPr="006355F3">
        <w:t>Assurances Scolaire BNP Paribas</w:t>
      </w:r>
      <w:r w:rsidR="00DD2506" w:rsidRPr="00DD2506">
        <w:t xml:space="preserve"> </w:t>
      </w:r>
    </w:p>
    <w:p w:rsidR="006355F3" w:rsidRPr="006355F3" w:rsidRDefault="006355F3" w:rsidP="006355F3">
      <w:pPr>
        <w:tabs>
          <w:tab w:val="left" w:pos="5700"/>
        </w:tabs>
      </w:pPr>
      <w:r>
        <w:tab/>
      </w:r>
      <w:hyperlink r:id="rId4" w:history="1">
        <w:r w:rsidRPr="006355F3">
          <w:rPr>
            <w:rStyle w:val="Lienhypertexte"/>
            <w:color w:val="auto"/>
            <w:u w:val="none"/>
          </w:rPr>
          <w:t>48 rue Carnot</w:t>
        </w:r>
      </w:hyperlink>
      <w:r w:rsidRPr="006355F3">
        <w:t> - CS 50025</w:t>
      </w:r>
    </w:p>
    <w:p w:rsidR="006355F3" w:rsidRPr="006355F3" w:rsidRDefault="006355F3" w:rsidP="006355F3">
      <w:pPr>
        <w:tabs>
          <w:tab w:val="left" w:pos="5700"/>
        </w:tabs>
      </w:pPr>
      <w:r>
        <w:tab/>
      </w:r>
      <w:r w:rsidRPr="006355F3">
        <w:t>92158 SURESNES Cedex</w:t>
      </w:r>
    </w:p>
    <w:p w:rsidR="009D18C7" w:rsidRDefault="009D18C7" w:rsidP="006355F3">
      <w:pPr>
        <w:tabs>
          <w:tab w:val="left" w:pos="5700"/>
        </w:tabs>
      </w:pPr>
    </w:p>
    <w:p w:rsidR="009D18C7" w:rsidRDefault="009D18C7" w:rsidP="00B66AED">
      <w:r>
        <w:t xml:space="preserve">Objet : résiliation de </w:t>
      </w:r>
      <w:r w:rsidR="00B66AED">
        <w:t>l’</w:t>
      </w:r>
      <w:r w:rsidR="00B66AED" w:rsidRPr="00B66AED">
        <w:t>ASSURANCE SCOLAIRE BNP PARIBAS N° 0000007244930104</w:t>
      </w:r>
    </w:p>
    <w:p w:rsidR="009D18C7" w:rsidRDefault="009D18C7" w:rsidP="009D18C7">
      <w:r>
        <w:t>Lettre recommandée avec accusé de réception</w:t>
      </w:r>
    </w:p>
    <w:p w:rsidR="009D18C7" w:rsidRDefault="009D18C7" w:rsidP="009D18C7"/>
    <w:p w:rsidR="009D18C7" w:rsidRDefault="009D18C7" w:rsidP="009D18C7">
      <w:r>
        <w:t>Madame, Monsieur,</w:t>
      </w:r>
    </w:p>
    <w:p w:rsidR="009D18C7" w:rsidRDefault="009D18C7" w:rsidP="009D18C7"/>
    <w:p w:rsidR="009D18C7" w:rsidRDefault="00B66AED" w:rsidP="009D18C7">
      <w:r>
        <w:t xml:space="preserve">Je </w:t>
      </w:r>
      <w:r w:rsidR="009D18C7">
        <w:t xml:space="preserve">souhaite résilier le contrat d’assurance </w:t>
      </w:r>
      <w:r w:rsidRPr="00B66AED">
        <w:t>scolaire</w:t>
      </w:r>
      <w:r w:rsidR="009D18C7">
        <w:t xml:space="preserve"> souscrit auprès de votre établissement, et dont les références sont indiquées ci-dessus.</w:t>
      </w:r>
      <w:r>
        <w:t xml:space="preserve"> Je souhaite par conséquent être rembourser car je n’ai en aucun cas demandé à mon conseiller de reconduire cette assurance pour cette année.</w:t>
      </w:r>
    </w:p>
    <w:p w:rsidR="009D18C7" w:rsidRDefault="009D18C7" w:rsidP="009D18C7"/>
    <w:p w:rsidR="009D18C7" w:rsidRDefault="009D18C7" w:rsidP="009D18C7">
      <w:r>
        <w:t>Je vous prie d’agréer, Madame, Monsieur, l’expression de mes sentiments les meilleurs.</w:t>
      </w:r>
    </w:p>
    <w:p w:rsidR="009D18C7" w:rsidRDefault="009D18C7" w:rsidP="009D18C7"/>
    <w:p w:rsidR="009D18C7" w:rsidRDefault="00B66AED" w:rsidP="009D18C7">
      <w:r>
        <w:t>Raouf Kerkouche</w:t>
      </w:r>
    </w:p>
    <w:p w:rsidR="009D18C7" w:rsidRDefault="009D18C7" w:rsidP="009D18C7"/>
    <w:p w:rsidR="005669EC" w:rsidRDefault="005669EC" w:rsidP="009D18C7"/>
    <w:sectPr w:rsidR="005669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8C7"/>
    <w:rsid w:val="00404110"/>
    <w:rsid w:val="00410B49"/>
    <w:rsid w:val="005669EC"/>
    <w:rsid w:val="006355F3"/>
    <w:rsid w:val="008F389F"/>
    <w:rsid w:val="009B1ECE"/>
    <w:rsid w:val="009D18C7"/>
    <w:rsid w:val="00B66AED"/>
    <w:rsid w:val="00C6711D"/>
    <w:rsid w:val="00DD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C0BB6"/>
  <w15:chartTrackingRefBased/>
  <w15:docId w15:val="{5F69F6C1-DA98-4A71-8B97-53061948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6A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semiHidden/>
    <w:rsid w:val="00B66A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355F3"/>
    <w:rPr>
      <w:rFonts w:ascii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6355F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355F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1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ps.google.com/?q=48+rue+Carnot&amp;entry=gmail&amp;source=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windows8 Micro</dc:creator>
  <cp:keywords/>
  <dc:description/>
  <cp:lastModifiedBy>windows8 Micro</cp:lastModifiedBy>
  <cp:revision>4</cp:revision>
  <dcterms:created xsi:type="dcterms:W3CDTF">2017-09-15T07:39:00Z</dcterms:created>
  <dcterms:modified xsi:type="dcterms:W3CDTF">2017-09-15T09:16:00Z</dcterms:modified>
</cp:coreProperties>
</file>