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16974" w14:textId="1543F4F5" w:rsidR="004C7E3B" w:rsidRDefault="004C7E3B" w:rsidP="004C7E3B">
      <w:r>
        <w:rPr>
          <w:rFonts w:hint="eastAsia"/>
        </w:rPr>
        <w:t>开学在即，纯英文授课的环境对于中国留学生还是一个不小的挑战。对于理工</w:t>
      </w:r>
      <w:proofErr w:type="gramStart"/>
      <w:r>
        <w:rPr>
          <w:rFonts w:hint="eastAsia"/>
        </w:rPr>
        <w:t>科学子</w:t>
      </w:r>
      <w:proofErr w:type="gramEnd"/>
      <w:r>
        <w:rPr>
          <w:rFonts w:hint="eastAsia"/>
        </w:rPr>
        <w:t>来说，上课听懂教授的数学表述，和小组成员清晰的表达编程语言中容易出现的符号，都是非常有必要的。</w:t>
      </w:r>
      <w:proofErr w:type="gramStart"/>
      <w:r>
        <w:rPr>
          <w:rFonts w:hint="eastAsia"/>
        </w:rPr>
        <w:t>小编以一年</w:t>
      </w:r>
      <w:proofErr w:type="gramEnd"/>
      <w:r>
        <w:rPr>
          <w:rFonts w:hint="eastAsia"/>
        </w:rPr>
        <w:t>的</w:t>
      </w:r>
      <w:r>
        <w:t>KTH</w:t>
      </w:r>
      <w:r>
        <w:rPr>
          <w:rFonts w:hint="eastAsia"/>
        </w:rPr>
        <w:t>上课生活为依，特在这里整理许多常见的数学、公式、编程需要用到的英文。提前武装，轻松上阵。</w:t>
      </w:r>
    </w:p>
    <w:p w14:paraId="7C035456" w14:textId="77777777" w:rsidR="007A4C66" w:rsidRDefault="007A4C66" w:rsidP="004C7E3B"/>
    <w:p w14:paraId="1E2479EC" w14:textId="6FB9F233" w:rsidR="00244D8C" w:rsidRDefault="00244D8C" w:rsidP="004C7E3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通用符号的表述</w:t>
      </w:r>
    </w:p>
    <w:p w14:paraId="4B8D8F8E" w14:textId="76079C3D" w:rsidR="00244D8C" w:rsidRDefault="00244D8C" w:rsidP="007A4C66">
      <w:r w:rsidRPr="00244D8C">
        <w:t>, 逗号 comma</w:t>
      </w:r>
    </w:p>
    <w:p w14:paraId="6A472A15" w14:textId="77777777" w:rsidR="00244D8C" w:rsidRDefault="00244D8C" w:rsidP="00244D8C">
      <w:r>
        <w:rPr>
          <w:rFonts w:hint="eastAsia"/>
        </w:rPr>
        <w:t>！叹号</w:t>
      </w:r>
      <w:r>
        <w:t xml:space="preserve"> exclamation mark/bang</w:t>
      </w:r>
    </w:p>
    <w:p w14:paraId="472662A9" w14:textId="77777777" w:rsidR="00244D8C" w:rsidRDefault="00244D8C" w:rsidP="00244D8C">
      <w:r>
        <w:t>? 问号 question mark</w:t>
      </w:r>
    </w:p>
    <w:p w14:paraId="7594C9A7" w14:textId="77777777" w:rsidR="00244D8C" w:rsidRDefault="00244D8C" w:rsidP="00244D8C">
      <w:r>
        <w:t>. 点号 dot/period/point</w:t>
      </w:r>
    </w:p>
    <w:p w14:paraId="5D90DEF9" w14:textId="26C757DC" w:rsidR="007A4C66" w:rsidRDefault="007A4C66" w:rsidP="007A4C66">
      <w:r w:rsidRPr="0030697E">
        <w:t xml:space="preserve">- </w:t>
      </w:r>
      <w:r>
        <w:rPr>
          <w:rFonts w:hint="eastAsia"/>
        </w:rPr>
        <w:t xml:space="preserve">连字符 </w:t>
      </w:r>
      <w:r w:rsidRPr="0030697E">
        <w:t>hyphen</w:t>
      </w:r>
    </w:p>
    <w:p w14:paraId="19C6EFB2" w14:textId="77777777" w:rsidR="007A4C66" w:rsidRDefault="007A4C66" w:rsidP="007A4C66">
      <w:r w:rsidRPr="004C7E3B">
        <w:t>_ underscore</w:t>
      </w:r>
    </w:p>
    <w:p w14:paraId="3F5AD558" w14:textId="77777777" w:rsidR="007A4C66" w:rsidRDefault="007A4C66" w:rsidP="007A4C66"/>
    <w:p w14:paraId="42363DB1" w14:textId="034BA6F0" w:rsidR="004C7E3B" w:rsidRDefault="004C7E3B" w:rsidP="004C7E3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数学表述</w:t>
      </w:r>
    </w:p>
    <w:p w14:paraId="084FE64F" w14:textId="77777777" w:rsidR="007A4C66" w:rsidRDefault="007A4C66" w:rsidP="007A4C66"/>
    <w:p w14:paraId="2D63D345" w14:textId="77777777" w:rsidR="00244D8C" w:rsidRDefault="00244D8C" w:rsidP="00244D8C">
      <w:pPr>
        <w:ind w:leftChars="200" w:left="420"/>
      </w:pPr>
      <w:r>
        <w:rPr>
          <w:rFonts w:hint="eastAsia"/>
        </w:rPr>
        <w:t>加</w:t>
      </w:r>
      <w:r>
        <w:t xml:space="preserve"> + plus</w:t>
      </w:r>
    </w:p>
    <w:p w14:paraId="69ACD38F" w14:textId="77777777" w:rsidR="00244D8C" w:rsidRDefault="00244D8C" w:rsidP="00244D8C">
      <w:pPr>
        <w:ind w:leftChars="200" w:left="420"/>
      </w:pPr>
      <w:r>
        <w:rPr>
          <w:rFonts w:hint="eastAsia"/>
        </w:rPr>
        <w:t>减</w:t>
      </w:r>
      <w:r>
        <w:t xml:space="preserve"> - minus</w:t>
      </w:r>
    </w:p>
    <w:p w14:paraId="263CF875" w14:textId="77777777" w:rsidR="00244D8C" w:rsidRDefault="00244D8C" w:rsidP="00244D8C">
      <w:pPr>
        <w:ind w:leftChars="200" w:left="420"/>
      </w:pPr>
      <w:r>
        <w:rPr>
          <w:rFonts w:hint="eastAsia"/>
        </w:rPr>
        <w:t>乘</w:t>
      </w:r>
      <w:r>
        <w:t xml:space="preserve"> * multiply 但是更常见的说法是times</w:t>
      </w:r>
    </w:p>
    <w:p w14:paraId="0CB4013D" w14:textId="78D2F509" w:rsidR="004C7E3B" w:rsidRDefault="00244D8C" w:rsidP="00244D8C">
      <w:pPr>
        <w:ind w:leftChars="200" w:left="420"/>
      </w:pPr>
      <w:r>
        <w:rPr>
          <w:rFonts w:hint="eastAsia"/>
        </w:rPr>
        <w:t>除</w:t>
      </w:r>
      <w:r>
        <w:t xml:space="preserve"> / divide</w:t>
      </w:r>
    </w:p>
    <w:p w14:paraId="500F6449" w14:textId="798734D5" w:rsidR="00244D8C" w:rsidRPr="00244D8C" w:rsidRDefault="00244D8C" w:rsidP="00244D8C">
      <w:pPr>
        <w:ind w:leftChars="200" w:left="420"/>
      </w:pPr>
    </w:p>
    <w:p w14:paraId="5302DA4C" w14:textId="5A53A470" w:rsidR="00244D8C" w:rsidRDefault="00244D8C" w:rsidP="00244D8C">
      <w:pPr>
        <w:ind w:leftChars="200" w:left="420"/>
      </w:pPr>
      <w:r>
        <w:rPr>
          <w:rFonts w:hint="eastAsia"/>
        </w:rPr>
        <w:t>一个大数字，一般直接分开</w:t>
      </w:r>
      <w:proofErr w:type="gramStart"/>
      <w:r>
        <w:rPr>
          <w:rFonts w:hint="eastAsia"/>
        </w:rPr>
        <w:t>读比较</w:t>
      </w:r>
      <w:proofErr w:type="gramEnd"/>
      <w:r>
        <w:rPr>
          <w:rFonts w:hint="eastAsia"/>
        </w:rPr>
        <w:t>常见，比如1080读作</w:t>
      </w:r>
      <w:r w:rsidRPr="00244D8C">
        <w:t>ten eighty</w:t>
      </w:r>
    </w:p>
    <w:p w14:paraId="55D83554" w14:textId="3C1E908B" w:rsidR="00244D8C" w:rsidRDefault="00244D8C" w:rsidP="00244D8C">
      <w:pPr>
        <w:ind w:leftChars="200" w:left="420"/>
      </w:pPr>
    </w:p>
    <w:p w14:paraId="28F4EC60" w14:textId="77777777" w:rsidR="007A4C66" w:rsidRDefault="007A4C66" w:rsidP="007A4C66">
      <w:r>
        <w:t>&lt; 大于号 less than</w:t>
      </w:r>
    </w:p>
    <w:p w14:paraId="571CE53B" w14:textId="77777777" w:rsidR="007A4C66" w:rsidRDefault="007A4C66" w:rsidP="007A4C66">
      <w:r>
        <w:t>&gt; 小于号 greater than</w:t>
      </w:r>
    </w:p>
    <w:p w14:paraId="7B9BF437" w14:textId="77777777" w:rsidR="007A4C66" w:rsidRDefault="007A4C66" w:rsidP="00244D8C">
      <w:pPr>
        <w:ind w:leftChars="200" w:left="420"/>
      </w:pPr>
    </w:p>
    <w:p w14:paraId="7E7FC0FD" w14:textId="77777777" w:rsidR="00244D8C" w:rsidRPr="0030697E" w:rsidRDefault="00244D8C" w:rsidP="00244D8C">
      <w:r w:rsidRPr="0030697E">
        <w:rPr>
          <w:rFonts w:hint="eastAsia"/>
        </w:rPr>
        <w:t>分数的说法是分子在前、分母在后。分子以基数（</w:t>
      </w:r>
      <w:r w:rsidRPr="0030697E">
        <w:t>one， two， three）表示，分母以序数（first， second， third）等表示。</w:t>
      </w:r>
    </w:p>
    <w:p w14:paraId="061BAE03" w14:textId="77777777" w:rsidR="00244D8C" w:rsidRDefault="00244D8C" w:rsidP="00244D8C"/>
    <w:p w14:paraId="6EEF658E" w14:textId="77777777" w:rsidR="00244D8C" w:rsidRDefault="00244D8C" w:rsidP="00244D8C">
      <w:r>
        <w:t>2.分子超过1时，分母必须加上-s。</w:t>
      </w:r>
    </w:p>
    <w:p w14:paraId="7117E8D3" w14:textId="77777777" w:rsidR="00244D8C" w:rsidRDefault="00244D8C" w:rsidP="00244D8C"/>
    <w:p w14:paraId="3D4BEAC0" w14:textId="77777777" w:rsidR="00244D8C" w:rsidRDefault="00244D8C" w:rsidP="00244D8C"/>
    <w:p w14:paraId="2479AA95" w14:textId="77777777" w:rsidR="00244D8C" w:rsidRDefault="00244D8C" w:rsidP="00244D8C"/>
    <w:p w14:paraId="6A91E002" w14:textId="77777777" w:rsidR="00244D8C" w:rsidRDefault="00244D8C" w:rsidP="00244D8C">
      <w:r>
        <w:rPr>
          <w:rFonts w:hint="eastAsia"/>
        </w:rPr>
        <w:t xml:space="preserve">　　</w:t>
      </w:r>
      <w:r>
        <w:t>3/5 = three-fifths</w:t>
      </w:r>
    </w:p>
    <w:p w14:paraId="794B8A4F" w14:textId="77777777" w:rsidR="00244D8C" w:rsidRDefault="00244D8C" w:rsidP="00244D8C"/>
    <w:p w14:paraId="6205F3E1" w14:textId="77777777" w:rsidR="00244D8C" w:rsidRDefault="00244D8C" w:rsidP="00244D8C"/>
    <w:p w14:paraId="1969F042" w14:textId="77777777" w:rsidR="00244D8C" w:rsidRDefault="00244D8C" w:rsidP="00244D8C"/>
    <w:p w14:paraId="1032CE93" w14:textId="77777777" w:rsidR="00244D8C" w:rsidRDefault="00244D8C" w:rsidP="00244D8C">
      <w:pPr>
        <w:ind w:firstLine="420"/>
      </w:pPr>
      <w:r>
        <w:t>2/6 = two-sixths</w:t>
      </w:r>
    </w:p>
    <w:p w14:paraId="082B9288" w14:textId="77777777" w:rsidR="00244D8C" w:rsidRDefault="00244D8C" w:rsidP="00244D8C"/>
    <w:p w14:paraId="0AA11692" w14:textId="77777777" w:rsidR="00244D8C" w:rsidRDefault="00244D8C" w:rsidP="00244D8C">
      <w:r>
        <w:rPr>
          <w:rFonts w:hint="eastAsia"/>
        </w:rPr>
        <w:t>但是更多情况下</w:t>
      </w:r>
      <w:r w:rsidRPr="0030697E">
        <w:rPr>
          <w:rFonts w:hint="eastAsia"/>
        </w:rPr>
        <w:t>如果碰到复杂的分数时，只要在分母和分子的中间加上</w:t>
      </w:r>
      <w:r w:rsidRPr="0030697E">
        <w:t>over就可以了。</w:t>
      </w:r>
    </w:p>
    <w:p w14:paraId="4A2B699E" w14:textId="333B9366" w:rsidR="00244D8C" w:rsidRDefault="00244D8C" w:rsidP="007A4C66"/>
    <w:p w14:paraId="02E0B1F4" w14:textId="77777777" w:rsidR="007A4C66" w:rsidRDefault="007A4C66" w:rsidP="007A4C66">
      <w:r w:rsidRPr="0030697E">
        <w:t>x2 x squared</w:t>
      </w:r>
    </w:p>
    <w:p w14:paraId="01179F35" w14:textId="77777777" w:rsidR="007A4C66" w:rsidRDefault="007A4C66" w:rsidP="007A4C66">
      <w:r>
        <w:rPr>
          <w:rFonts w:hint="eastAsia"/>
        </w:rPr>
        <w:t>x3</w:t>
      </w:r>
      <w:r>
        <w:t xml:space="preserve"> </w:t>
      </w:r>
      <w:r w:rsidRPr="0030697E">
        <w:t>x cube</w:t>
      </w:r>
      <w:r>
        <w:rPr>
          <w:rFonts w:hint="eastAsia"/>
        </w:rPr>
        <w:t>d</w:t>
      </w:r>
    </w:p>
    <w:p w14:paraId="02436543" w14:textId="77777777" w:rsidR="007A4C66" w:rsidRDefault="007A4C66" w:rsidP="007A4C66"/>
    <w:p w14:paraId="6E907DDE" w14:textId="77777777" w:rsidR="007A4C66" w:rsidRDefault="007A4C66" w:rsidP="007A4C66">
      <w:r w:rsidRPr="0030697E">
        <w:t>x的平方根</w:t>
      </w:r>
      <w:r>
        <w:t xml:space="preserve"> </w:t>
      </w:r>
      <w:r w:rsidRPr="0030697E">
        <w:t>the square root of x</w:t>
      </w:r>
    </w:p>
    <w:p w14:paraId="3839A61E" w14:textId="77777777" w:rsidR="007A4C66" w:rsidRDefault="007A4C66" w:rsidP="007A4C66"/>
    <w:p w14:paraId="16A6A23F" w14:textId="77777777" w:rsidR="007A4C66" w:rsidRDefault="007A4C66" w:rsidP="007A4C66">
      <w:r w:rsidRPr="0030697E">
        <w:t>x bar</w:t>
      </w:r>
    </w:p>
    <w:p w14:paraId="11AAFA18" w14:textId="77777777" w:rsidR="007A4C66" w:rsidRDefault="007A4C66" w:rsidP="007A4C66"/>
    <w:p w14:paraId="67492ED4" w14:textId="77777777" w:rsidR="007A4C66" w:rsidRDefault="007A4C66" w:rsidP="007A4C66">
      <w:r w:rsidRPr="0030697E">
        <w:t xml:space="preserve">x sub </w:t>
      </w:r>
      <w:proofErr w:type="spellStart"/>
      <w:r w:rsidRPr="0030697E">
        <w:t>i</w:t>
      </w:r>
      <w:proofErr w:type="spellEnd"/>
    </w:p>
    <w:p w14:paraId="7D96591F" w14:textId="77777777" w:rsidR="007A4C66" w:rsidRDefault="007A4C66" w:rsidP="007A4C66"/>
    <w:p w14:paraId="0BE5FFDD" w14:textId="77777777" w:rsidR="007A4C66" w:rsidRDefault="007A4C66" w:rsidP="007A4C66">
      <w:r w:rsidRPr="0030697E">
        <w:t>AT A transpose</w:t>
      </w:r>
    </w:p>
    <w:p w14:paraId="11956FAB" w14:textId="77777777" w:rsidR="007A4C66" w:rsidRDefault="007A4C66" w:rsidP="007A4C66"/>
    <w:p w14:paraId="2CE9B74F" w14:textId="77777777" w:rsidR="007A4C66" w:rsidRDefault="007A4C66" w:rsidP="007A4C66">
      <w:r w:rsidRPr="0030697E">
        <w:t>A</w:t>
      </w:r>
      <w:r w:rsidRPr="0030697E">
        <w:rPr>
          <w:rFonts w:ascii="微软雅黑" w:eastAsia="微软雅黑" w:hAnsi="微软雅黑" w:cs="微软雅黑" w:hint="eastAsia"/>
        </w:rPr>
        <w:t>−</w:t>
      </w:r>
      <w:r w:rsidRPr="0030697E">
        <w:t>1 A inverse</w:t>
      </w:r>
    </w:p>
    <w:p w14:paraId="1D2A106B" w14:textId="77777777" w:rsidR="007A4C66" w:rsidRDefault="007A4C66" w:rsidP="007A4C66"/>
    <w:p w14:paraId="71C48D9E" w14:textId="77777777" w:rsidR="007A4C66" w:rsidRDefault="007A4C66" w:rsidP="007A4C66">
      <w:r>
        <w:t>f(x) f of x</w:t>
      </w:r>
    </w:p>
    <w:p w14:paraId="1C79E1CF" w14:textId="77777777" w:rsidR="007A4C66" w:rsidRDefault="007A4C66" w:rsidP="007A4C66"/>
    <w:p w14:paraId="0AD87BF9" w14:textId="77777777" w:rsidR="007A4C66" w:rsidRDefault="007A4C66" w:rsidP="007A4C66">
      <w:r w:rsidRPr="0030697E">
        <w:t>f’(x) f prime x / f dash x / the (first) derivative of f with respect to x</w:t>
      </w:r>
    </w:p>
    <w:p w14:paraId="0F92840D" w14:textId="6717192D" w:rsidR="007A4C66" w:rsidRDefault="007A4C66" w:rsidP="007A4C66"/>
    <w:p w14:paraId="7C2DB9FF" w14:textId="77777777" w:rsidR="007A4C66" w:rsidRPr="007A4C66" w:rsidRDefault="007A4C66" w:rsidP="007A4C66"/>
    <w:p w14:paraId="19843873" w14:textId="08DC8AD8" w:rsidR="004C7E3B" w:rsidRDefault="004C7E3B" w:rsidP="00244D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编程语言用到的符号</w:t>
      </w:r>
    </w:p>
    <w:p w14:paraId="14635886" w14:textId="34559D54" w:rsidR="00244D8C" w:rsidRDefault="00244D8C" w:rsidP="00077790"/>
    <w:p w14:paraId="5381681F" w14:textId="160A0709" w:rsidR="00077790" w:rsidRDefault="00077790" w:rsidP="00077790">
      <w:r>
        <w:t>P</w:t>
      </w:r>
      <w:r>
        <w:rPr>
          <w:rFonts w:hint="eastAsia"/>
        </w:rPr>
        <w:t>ython</w:t>
      </w:r>
      <w:r>
        <w:t>, C</w:t>
      </w:r>
      <w:proofErr w:type="gramStart"/>
      <w:r>
        <w:t xml:space="preserve"> plus </w:t>
      </w:r>
      <w:proofErr w:type="spellStart"/>
      <w:r>
        <w:t>plus</w:t>
      </w:r>
      <w:proofErr w:type="spellEnd"/>
      <w:proofErr w:type="gramEnd"/>
      <w:r>
        <w:t>, Java, MATLAB</w:t>
      </w:r>
      <w:r>
        <w:rPr>
          <w:rFonts w:hint="eastAsia"/>
        </w:rPr>
        <w:t>自不必多说，本身就是英文了。而coding中的符号，当你想表述的时候，该怎么说呢？一起来看看吧：</w:t>
      </w:r>
    </w:p>
    <w:p w14:paraId="20A18B86" w14:textId="70724BCC" w:rsidR="00077790" w:rsidRDefault="00077790" w:rsidP="00077790"/>
    <w:p w14:paraId="6BD2D32F" w14:textId="672D773C" w:rsidR="00077790" w:rsidRDefault="00077790" w:rsidP="00077790">
      <w:pPr>
        <w:rPr>
          <w:rFonts w:hint="eastAsia"/>
        </w:rPr>
      </w:pPr>
      <w:r>
        <w:rPr>
          <w:rFonts w:hint="eastAsia"/>
        </w:rPr>
        <w:t xml:space="preserve">缩进 </w:t>
      </w:r>
      <w:r>
        <w:t>indentation</w:t>
      </w:r>
    </w:p>
    <w:p w14:paraId="13C2953F" w14:textId="77777777" w:rsidR="00244D8C" w:rsidRDefault="00244D8C" w:rsidP="00244D8C">
      <w:r>
        <w:t>/ 斜线 slash</w:t>
      </w:r>
    </w:p>
    <w:p w14:paraId="2AE45493" w14:textId="77777777" w:rsidR="00244D8C" w:rsidRDefault="00244D8C" w:rsidP="00244D8C">
      <w:r>
        <w:t>\ 反斜线 backslash/escape</w:t>
      </w:r>
    </w:p>
    <w:p w14:paraId="148D5835" w14:textId="77777777" w:rsidR="00244D8C" w:rsidRDefault="00244D8C" w:rsidP="00244D8C">
      <w:r>
        <w:t>| 竖线 bar/pipe/vertical bar</w:t>
      </w:r>
    </w:p>
    <w:p w14:paraId="0D7DA3B4" w14:textId="77777777" w:rsidR="00244D8C" w:rsidRDefault="00244D8C" w:rsidP="00244D8C">
      <w:r>
        <w:t>$ 美元符号 dollar sign</w:t>
      </w:r>
    </w:p>
    <w:p w14:paraId="68FFB06C" w14:textId="326B0F72" w:rsidR="00244D8C" w:rsidRDefault="00244D8C" w:rsidP="00244D8C">
      <w:r>
        <w:t xml:space="preserve"># </w:t>
      </w:r>
      <w:proofErr w:type="gramStart"/>
      <w:r>
        <w:t>井号</w:t>
      </w:r>
      <w:proofErr w:type="gramEnd"/>
      <w:r>
        <w:t xml:space="preserve"> sharp/hash</w:t>
      </w:r>
    </w:p>
    <w:p w14:paraId="342014DF" w14:textId="77777777" w:rsidR="00244D8C" w:rsidRDefault="00244D8C" w:rsidP="00244D8C">
      <w:r>
        <w:t>% 百分号 percent sign/mod</w:t>
      </w:r>
    </w:p>
    <w:p w14:paraId="4DCD8F98" w14:textId="77777777" w:rsidR="00244D8C" w:rsidRDefault="00244D8C" w:rsidP="00244D8C">
      <w:r>
        <w:t>&amp; and/和/兼 and/ampersand</w:t>
      </w:r>
    </w:p>
    <w:p w14:paraId="3ECE113F" w14:textId="77777777" w:rsidR="00244D8C" w:rsidRDefault="00244D8C" w:rsidP="00244D8C">
      <w:r>
        <w:t>{} 花括号/大括号 braces</w:t>
      </w:r>
    </w:p>
    <w:p w14:paraId="0278819F" w14:textId="77777777" w:rsidR="00244D8C" w:rsidRDefault="00244D8C" w:rsidP="00244D8C">
      <w:r>
        <w:t>[] 方括号/中括号 brackets</w:t>
      </w:r>
    </w:p>
    <w:p w14:paraId="64115B2B" w14:textId="26245E7F" w:rsidR="00244D8C" w:rsidRDefault="00244D8C" w:rsidP="00244D8C">
      <w:r>
        <w:t>()</w:t>
      </w:r>
      <w:r>
        <w:rPr>
          <w:rFonts w:hint="eastAsia"/>
        </w:rPr>
        <w:t xml:space="preserve"> </w:t>
      </w:r>
      <w:r>
        <w:t>圆括号/小括号 parentheses</w:t>
      </w:r>
    </w:p>
    <w:p w14:paraId="1CD0AE23" w14:textId="77777777" w:rsidR="00BA545E" w:rsidRDefault="00BA545E" w:rsidP="00BA545E">
      <w:r>
        <w:t>&lt;&gt; 尖括号 angle brackets</w:t>
      </w:r>
    </w:p>
    <w:p w14:paraId="5C49F88A" w14:textId="77777777" w:rsidR="00BA545E" w:rsidRDefault="00BA545E" w:rsidP="00244D8C"/>
    <w:p w14:paraId="13398724" w14:textId="2102358A" w:rsidR="00077790" w:rsidRDefault="00077790" w:rsidP="00244D8C"/>
    <w:p w14:paraId="6CCCB138" w14:textId="223F0DB7" w:rsidR="00077790" w:rsidRDefault="00077790" w:rsidP="00244D8C">
      <w:r>
        <w:rPr>
          <w:rFonts w:hint="eastAsia"/>
        </w:rPr>
        <w:t>此外，还有：</w:t>
      </w:r>
    </w:p>
    <w:p w14:paraId="67FDDCA0" w14:textId="01770B37" w:rsidR="00077790" w:rsidRDefault="00077790" w:rsidP="00244D8C">
      <w:r>
        <w:rPr>
          <w:rFonts w:hint="eastAsia"/>
        </w:rPr>
        <w:t>上位机 master</w:t>
      </w:r>
    </w:p>
    <w:p w14:paraId="4EF5F3E5" w14:textId="31089D9C" w:rsidR="00077790" w:rsidRDefault="00077790" w:rsidP="00244D8C">
      <w:r>
        <w:rPr>
          <w:rFonts w:hint="eastAsia"/>
        </w:rPr>
        <w:t>下位机 serve</w:t>
      </w:r>
    </w:p>
    <w:p w14:paraId="32932803" w14:textId="140F7A77" w:rsidR="00077790" w:rsidRDefault="00077790" w:rsidP="00244D8C">
      <w:r>
        <w:rPr>
          <w:rFonts w:hint="eastAsia"/>
        </w:rPr>
        <w:t>分区 partition</w:t>
      </w:r>
    </w:p>
    <w:p w14:paraId="30D9F2AF" w14:textId="6FE70D65" w:rsidR="00077790" w:rsidRDefault="00077790" w:rsidP="00244D8C">
      <w:r>
        <w:rPr>
          <w:rFonts w:hint="eastAsia"/>
        </w:rPr>
        <w:t>管理员 administrator</w:t>
      </w:r>
    </w:p>
    <w:p w14:paraId="0DF9C39F" w14:textId="07F60B0F" w:rsidR="00077790" w:rsidRDefault="00077790" w:rsidP="00244D8C">
      <w:r>
        <w:rPr>
          <w:rFonts w:hint="eastAsia"/>
        </w:rPr>
        <w:t xml:space="preserve">单元大小 </w:t>
      </w:r>
      <w:r>
        <w:t xml:space="preserve">unit </w:t>
      </w:r>
      <w:r>
        <w:rPr>
          <w:rFonts w:hint="eastAsia"/>
        </w:rPr>
        <w:t>size</w:t>
      </w:r>
    </w:p>
    <w:p w14:paraId="0512E078" w14:textId="3713DC9D" w:rsidR="00077790" w:rsidRDefault="00077790" w:rsidP="00244D8C">
      <w:r>
        <w:rPr>
          <w:rFonts w:hint="eastAsia"/>
        </w:rPr>
        <w:t>解析 resolution</w:t>
      </w:r>
    </w:p>
    <w:p w14:paraId="10035592" w14:textId="787A5840" w:rsidR="00077790" w:rsidRDefault="00077790" w:rsidP="00244D8C">
      <w:r>
        <w:rPr>
          <w:rFonts w:hint="eastAsia"/>
        </w:rPr>
        <w:t>加密 encryption</w:t>
      </w:r>
    </w:p>
    <w:p w14:paraId="0898978C" w14:textId="578E9BE6" w:rsidR="00077790" w:rsidRDefault="00077790" w:rsidP="00244D8C">
      <w:r>
        <w:rPr>
          <w:rFonts w:hint="eastAsia"/>
        </w:rPr>
        <w:t xml:space="preserve">异步通讯 </w:t>
      </w:r>
      <w:r w:rsidRPr="00077790">
        <w:t>asynchronous communication</w:t>
      </w:r>
    </w:p>
    <w:p w14:paraId="14FFAEDC" w14:textId="613C08C8" w:rsidR="00BA545E" w:rsidRDefault="00BA545E" w:rsidP="00244D8C">
      <w:r>
        <w:rPr>
          <w:rFonts w:hint="eastAsia"/>
        </w:rPr>
        <w:t>后台程序 background</w:t>
      </w:r>
      <w:r>
        <w:t xml:space="preserve"> </w:t>
      </w:r>
      <w:r>
        <w:rPr>
          <w:rFonts w:hint="eastAsia"/>
        </w:rPr>
        <w:t>program</w:t>
      </w:r>
    </w:p>
    <w:p w14:paraId="5729BDC1" w14:textId="1D6DA46B" w:rsidR="00BA545E" w:rsidRDefault="00BA545E" w:rsidP="00244D8C">
      <w:r>
        <w:rPr>
          <w:rFonts w:hint="eastAsia"/>
        </w:rPr>
        <w:lastRenderedPageBreak/>
        <w:t>备份 backup</w:t>
      </w:r>
    </w:p>
    <w:p w14:paraId="12496721" w14:textId="220725B9" w:rsidR="00BA545E" w:rsidRDefault="00BA545E" w:rsidP="00244D8C">
      <w:r>
        <w:rPr>
          <w:rFonts w:hint="eastAsia"/>
        </w:rPr>
        <w:t>总线 bus</w:t>
      </w:r>
    </w:p>
    <w:p w14:paraId="073EF058" w14:textId="3AF18F72" w:rsidR="00BA545E" w:rsidRDefault="00BA545E" w:rsidP="00244D8C">
      <w:r>
        <w:rPr>
          <w:rFonts w:hint="eastAsia"/>
        </w:rPr>
        <w:t>信道 channel</w:t>
      </w:r>
    </w:p>
    <w:p w14:paraId="6018D19E" w14:textId="20E6AB39" w:rsidR="00BA545E" w:rsidRDefault="00BA545E" w:rsidP="00244D8C">
      <w:r>
        <w:rPr>
          <w:rFonts w:hint="eastAsia"/>
        </w:rPr>
        <w:t>簇 cluster</w:t>
      </w:r>
    </w:p>
    <w:p w14:paraId="4C437E87" w14:textId="1346DC4C" w:rsidR="00BA545E" w:rsidRDefault="00BA545E" w:rsidP="00244D8C">
      <w:r>
        <w:rPr>
          <w:rFonts w:hint="eastAsia"/>
        </w:rPr>
        <w:t>自定义 custom</w:t>
      </w:r>
    </w:p>
    <w:p w14:paraId="207E0AE1" w14:textId="6A7EA874" w:rsidR="00BA545E" w:rsidRDefault="00BA545E" w:rsidP="00244D8C">
      <w:r>
        <w:rPr>
          <w:rFonts w:hint="eastAsia"/>
        </w:rPr>
        <w:t>内存 memory</w:t>
      </w:r>
    </w:p>
    <w:p w14:paraId="06ABEF38" w14:textId="295CA553" w:rsidR="00BA545E" w:rsidRDefault="00BA545E" w:rsidP="00244D8C">
      <w:r>
        <w:rPr>
          <w:rFonts w:hint="eastAsia"/>
        </w:rPr>
        <w:t>驱动 drive</w:t>
      </w:r>
    </w:p>
    <w:p w14:paraId="623F1BE5" w14:textId="1E8E3E89" w:rsidR="00CC4F62" w:rsidRDefault="00CC4F62" w:rsidP="00244D8C">
      <w:r>
        <w:rPr>
          <w:rFonts w:hint="eastAsia"/>
        </w:rPr>
        <w:t>编译 compile</w:t>
      </w:r>
    </w:p>
    <w:p w14:paraId="5201E13D" w14:textId="5425463D" w:rsidR="00CC4F62" w:rsidRDefault="00CC4F62" w:rsidP="00244D8C">
      <w:proofErr w:type="gramStart"/>
      <w:r>
        <w:rPr>
          <w:rFonts w:hint="eastAsia"/>
        </w:rPr>
        <w:t>烧写</w:t>
      </w:r>
      <w:proofErr w:type="gramEnd"/>
      <w:r>
        <w:rPr>
          <w:rFonts w:hint="eastAsia"/>
        </w:rPr>
        <w:t xml:space="preserve">/烧录 </w:t>
      </w:r>
      <w:r w:rsidRPr="00CC4F62">
        <w:t>burn</w:t>
      </w:r>
    </w:p>
    <w:p w14:paraId="35047CEF" w14:textId="5CF5F686" w:rsidR="00CC4F62" w:rsidRDefault="00CC4F62" w:rsidP="00244D8C">
      <w:pPr>
        <w:rPr>
          <w:rFonts w:hint="eastAsia"/>
        </w:rPr>
      </w:pPr>
      <w:r>
        <w:rPr>
          <w:rFonts w:hint="eastAsia"/>
        </w:rPr>
        <w:t>固件 firmware</w:t>
      </w:r>
    </w:p>
    <w:p w14:paraId="607DCE4C" w14:textId="77777777" w:rsidR="00CC4F62" w:rsidRDefault="00CC4F62" w:rsidP="00CC4F62">
      <w:r w:rsidRPr="00244D8C">
        <w:t>1920*1080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244D8C">
        <w:t>ten eighty</w:t>
      </w:r>
      <w:r>
        <w:t xml:space="preserve"> </w:t>
      </w:r>
      <w:r>
        <w:rPr>
          <w:rFonts w:hint="eastAsia"/>
        </w:rPr>
        <w:t>p</w:t>
      </w:r>
    </w:p>
    <w:p w14:paraId="55601FD0" w14:textId="77777777" w:rsidR="00CC4F62" w:rsidRDefault="00CC4F62" w:rsidP="00CC4F62">
      <w:r w:rsidRPr="00244D8C">
        <w:t>1280*720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244D8C">
        <w:t>seven twenty</w:t>
      </w:r>
      <w:r>
        <w:t xml:space="preserve"> 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或 HD</w:t>
      </w:r>
    </w:p>
    <w:p w14:paraId="7BD22696" w14:textId="77777777" w:rsidR="00244D8C" w:rsidRPr="00CC4F62" w:rsidRDefault="00244D8C" w:rsidP="00244D8C"/>
    <w:p w14:paraId="5F3B814F" w14:textId="0ABAD26B" w:rsidR="00244D8C" w:rsidRDefault="00CC4F62" w:rsidP="00244D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有关化学</w:t>
      </w:r>
    </w:p>
    <w:p w14:paraId="5125AD42" w14:textId="3C2700CE" w:rsidR="00244D8C" w:rsidRDefault="00244D8C" w:rsidP="00244D8C"/>
    <w:p w14:paraId="3F56B691" w14:textId="0F92C76A" w:rsidR="00CC4F62" w:rsidRDefault="00941E73" w:rsidP="00244D8C">
      <w:r>
        <w:rPr>
          <w:rFonts w:hint="eastAsia"/>
        </w:rPr>
        <w:t>这里主要想说一下</w:t>
      </w:r>
      <w:r w:rsidR="00CC4F62" w:rsidRPr="00CC4F62">
        <w:rPr>
          <w:rFonts w:hint="eastAsia"/>
        </w:rPr>
        <w:t>有机化学的</w:t>
      </w:r>
      <w:r w:rsidR="00CC4F62" w:rsidRPr="00CC4F62">
        <w:t>IUPAC命名法</w:t>
      </w:r>
      <w:r>
        <w:rPr>
          <w:rFonts w:hint="eastAsia"/>
        </w:rPr>
        <w:t>：</w:t>
      </w:r>
    </w:p>
    <w:p w14:paraId="0CF8F9CA" w14:textId="77777777" w:rsidR="00941E73" w:rsidRDefault="00941E73" w:rsidP="00244D8C">
      <w:pPr>
        <w:rPr>
          <w:rFonts w:hint="eastAsia"/>
        </w:rPr>
      </w:pPr>
    </w:p>
    <w:p w14:paraId="297FD792" w14:textId="7DAE33FA" w:rsidR="00941E73" w:rsidRDefault="00941E73" w:rsidP="00941E73">
      <w:r>
        <w:rPr>
          <w:rFonts w:hint="eastAsia"/>
        </w:rPr>
        <w:t>甲乙丙丁戊己庚辛对应着英文里的词前缀</w:t>
      </w:r>
      <w:r>
        <w:t xml:space="preserve">meth, eth, prop, but, pent, hex, </w:t>
      </w:r>
      <w:proofErr w:type="spellStart"/>
      <w:r>
        <w:t>hept</w:t>
      </w:r>
      <w:proofErr w:type="spellEnd"/>
      <w:r>
        <w:t>, oct.</w:t>
      </w:r>
    </w:p>
    <w:p w14:paraId="1F0CFBA1" w14:textId="77777777" w:rsidR="00941E73" w:rsidRDefault="00941E73" w:rsidP="00941E73"/>
    <w:p w14:paraId="430E87C6" w14:textId="287DD056" w:rsidR="00941E73" w:rsidRDefault="00941E73" w:rsidP="00941E73">
      <w:r>
        <w:t xml:space="preserve">一二三四五六七八对应着英文里的词前缀mono(一般可省略), di, tri, tetra, </w:t>
      </w:r>
      <w:proofErr w:type="spellStart"/>
      <w:r>
        <w:t>penta</w:t>
      </w:r>
      <w:proofErr w:type="spellEnd"/>
      <w:r>
        <w:t xml:space="preserve">, </w:t>
      </w:r>
      <w:proofErr w:type="spellStart"/>
      <w:r>
        <w:t>hexa</w:t>
      </w:r>
      <w:proofErr w:type="spellEnd"/>
      <w:r>
        <w:t xml:space="preserve">, </w:t>
      </w:r>
      <w:proofErr w:type="spellStart"/>
      <w:r>
        <w:t>hepta</w:t>
      </w:r>
      <w:proofErr w:type="spellEnd"/>
      <w:r>
        <w:t>, octa.</w:t>
      </w:r>
    </w:p>
    <w:p w14:paraId="1F7B8FF2" w14:textId="77777777" w:rsidR="00941E73" w:rsidRPr="00941E73" w:rsidRDefault="00941E73" w:rsidP="00941E73"/>
    <w:p w14:paraId="7DBE3C4E" w14:textId="501E0210" w:rsidR="004C7E3B" w:rsidRDefault="00CC4F62">
      <w:hyperlink r:id="rId5" w:history="1">
        <w:r w:rsidRPr="0083403D">
          <w:rPr>
            <w:rStyle w:val="a4"/>
          </w:rPr>
          <w:t>http://www.chem.uiuc.edu/GenChemReferences/nomenclature_rules.html</w:t>
        </w:r>
      </w:hyperlink>
    </w:p>
    <w:p w14:paraId="2A4210F5" w14:textId="77777777" w:rsidR="00941E73" w:rsidRDefault="00941E73"/>
    <w:p w14:paraId="10D15A5A" w14:textId="1D2A49BB" w:rsidR="00CC4F62" w:rsidRDefault="00CC4F62">
      <w:hyperlink r:id="rId6" w:history="1">
        <w:r w:rsidRPr="0083403D">
          <w:rPr>
            <w:rStyle w:val="a4"/>
          </w:rPr>
          <w:t>https://chem.libretexts.org/Bookshelves/Organic_Chemistry/Map%3A_Organic_Chemistry_(Wade)/3%3A_Functional_Groups_and_Nomenclature/3.02_Overview_of_the_IUPAC_Naming_Strategy</w:t>
        </w:r>
      </w:hyperlink>
    </w:p>
    <w:p w14:paraId="67255780" w14:textId="77777777" w:rsidR="00CC4F62" w:rsidRPr="00CC4F62" w:rsidRDefault="00CC4F62">
      <w:pPr>
        <w:rPr>
          <w:rFonts w:hint="eastAsia"/>
        </w:rPr>
      </w:pPr>
    </w:p>
    <w:p w14:paraId="327F15D2" w14:textId="5074F620" w:rsidR="00C03290" w:rsidRDefault="00C03290"/>
    <w:p w14:paraId="550E7086" w14:textId="25FFAD95" w:rsidR="0030697E" w:rsidRDefault="0030697E" w:rsidP="0030697E"/>
    <w:p w14:paraId="61386CA6" w14:textId="4CAD0355" w:rsidR="0030697E" w:rsidRDefault="0030697E" w:rsidP="0030697E"/>
    <w:p w14:paraId="15AF4427" w14:textId="7FD6543F" w:rsidR="004C7E3B" w:rsidRDefault="004C7E3B" w:rsidP="0030697E"/>
    <w:p w14:paraId="5C6AEB0C" w14:textId="77777777" w:rsidR="004C7E3B" w:rsidRPr="0030697E" w:rsidRDefault="004C7E3B" w:rsidP="0030697E"/>
    <w:sectPr w:rsidR="004C7E3B" w:rsidRPr="00306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81622"/>
    <w:multiLevelType w:val="hybridMultilevel"/>
    <w:tmpl w:val="43A6A562"/>
    <w:lvl w:ilvl="0" w:tplc="13B8D31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155BA3"/>
    <w:multiLevelType w:val="hybridMultilevel"/>
    <w:tmpl w:val="13E45332"/>
    <w:lvl w:ilvl="0" w:tplc="05D4122A">
      <w:start w:val="1"/>
      <w:numFmt w:val="japaneseCounting"/>
      <w:lvlText w:val="%1、"/>
      <w:lvlJc w:val="left"/>
      <w:pPr>
        <w:ind w:left="432" w:hanging="4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7568D2"/>
    <w:multiLevelType w:val="hybridMultilevel"/>
    <w:tmpl w:val="5A4A3226"/>
    <w:lvl w:ilvl="0" w:tplc="3E10747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49"/>
    <w:rsid w:val="00077790"/>
    <w:rsid w:val="00133A76"/>
    <w:rsid w:val="00244D8C"/>
    <w:rsid w:val="0030697E"/>
    <w:rsid w:val="004C7E3B"/>
    <w:rsid w:val="005B592B"/>
    <w:rsid w:val="00623064"/>
    <w:rsid w:val="006C0049"/>
    <w:rsid w:val="006D1F3B"/>
    <w:rsid w:val="007A4C66"/>
    <w:rsid w:val="00941E73"/>
    <w:rsid w:val="00BA545E"/>
    <w:rsid w:val="00C03290"/>
    <w:rsid w:val="00CC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151E"/>
  <w15:chartTrackingRefBased/>
  <w15:docId w15:val="{C42C2595-40E3-4D20-838C-AB60F337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D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29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C4F6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C4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0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em.libretexts.org/Bookshelves/Organic_Chemistry/Map%3A_Organic_Chemistry_(Wade)/3%3A_Functional_Groups_and_Nomenclature/3.02_Overview_of_the_IUPAC_Naming_Strategy" TargetMode="External"/><Relationship Id="rId5" Type="http://schemas.openxmlformats.org/officeDocument/2006/relationships/hyperlink" Target="http://www.chem.uiuc.edu/GenChemReferences/nomenclature_rul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5</cp:revision>
  <dcterms:created xsi:type="dcterms:W3CDTF">2020-08-18T20:37:00Z</dcterms:created>
  <dcterms:modified xsi:type="dcterms:W3CDTF">2020-08-19T14:22:00Z</dcterms:modified>
</cp:coreProperties>
</file>