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text由三段msg组成，均为rsa加密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msg</w:t>
      </w:r>
      <w:r>
        <w:rPr>
          <w:rFonts w:hint="default"/>
          <w:lang w:eastAsia="zh-Hans"/>
        </w:rPr>
        <w:t>1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055" cy="1924685"/>
            <wp:effectExtent l="0" t="0" r="17145" b="5715"/>
            <wp:docPr id="2" name="图片 2" descr="截屏2021-05-20 下午3.40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05-20 下午3.40.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采用wiener攻击方法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7960" cy="2219325"/>
            <wp:effectExtent l="0" t="0" r="15240" b="15875"/>
            <wp:docPr id="3" name="图片 3" descr="截屏2021-05-20 下午3.42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05-20 下午3.42.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解密出</w:t>
      </w:r>
      <w:r>
        <w:rPr>
          <w:rFonts w:hint="default"/>
          <w:lang w:eastAsia="zh-Hans"/>
        </w:rPr>
        <w:t>msg1</w:t>
      </w:r>
      <w:r>
        <w:rPr>
          <w:rFonts w:hint="eastAsia"/>
          <w:lang w:val="en-US" w:eastAsia="zh-Hans"/>
        </w:rPr>
        <w:t>内容为：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675" cy="287655"/>
            <wp:effectExtent l="0" t="0" r="9525" b="17145"/>
            <wp:docPr id="4" name="图片 4" descr="截屏2021-05-20 下午3.43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1-05-20 下午3.43.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msg</w:t>
      </w:r>
      <w:r>
        <w:rPr>
          <w:rFonts w:hint="default"/>
          <w:lang w:eastAsia="zh-Hans"/>
        </w:rPr>
        <w:t>2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9230" cy="1238250"/>
            <wp:effectExtent l="0" t="0" r="13970" b="6350"/>
            <wp:docPr id="11" name="图片 11" descr="截屏2021-05-20 下午3.47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1-05-20 下午3.47.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采用广播攻击方法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9865" cy="1654175"/>
            <wp:effectExtent l="0" t="0" r="13335" b="22225"/>
            <wp:docPr id="13" name="图片 13" descr="截屏2021-05-20 下午3.49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1-05-20 下午3.49.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解密出</w:t>
      </w:r>
      <w:r>
        <w:rPr>
          <w:rFonts w:hint="default"/>
          <w:lang w:eastAsia="zh-Hans"/>
        </w:rPr>
        <w:t>msg2</w:t>
      </w:r>
      <w:r>
        <w:rPr>
          <w:rFonts w:hint="eastAsia"/>
          <w:lang w:val="en-US" w:eastAsia="zh-Hans"/>
        </w:rPr>
        <w:t>内容为：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1770" cy="139700"/>
            <wp:effectExtent l="0" t="0" r="11430" b="12700"/>
            <wp:docPr id="14" name="图片 14" descr="截屏2021-05-20 下午3.50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1-05-20 下午3.50.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msg</w:t>
      </w:r>
      <w:r>
        <w:rPr>
          <w:rFonts w:hint="default"/>
          <w:lang w:eastAsia="zh-Hans"/>
        </w:rPr>
        <w:t>3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1135" cy="1123950"/>
            <wp:effectExtent l="0" t="0" r="12065" b="19050"/>
            <wp:docPr id="15" name="图片 15" descr="截屏2021-05-20 下午3.51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1-05-20 下午3.51.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采用factoring with high bits known攻击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9865" cy="1593215"/>
            <wp:effectExtent l="0" t="0" r="13335" b="6985"/>
            <wp:docPr id="16" name="图片 16" descr="截屏2021-05-20 下午3.53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屏2021-05-20 下午3.53.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求解出</w:t>
      </w:r>
      <w:r>
        <w:rPr>
          <w:rFonts w:hint="default"/>
          <w:lang w:eastAsia="zh-Hans"/>
        </w:rPr>
        <w:t>p3</w:t>
      </w:r>
      <w:r>
        <w:rPr>
          <w:rFonts w:hint="eastAsia"/>
          <w:lang w:val="en-US" w:eastAsia="zh-Hans"/>
        </w:rPr>
        <w:t>和q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并解密出</w:t>
      </w:r>
      <w:r>
        <w:rPr>
          <w:rFonts w:hint="default"/>
          <w:lang w:eastAsia="zh-Hans"/>
        </w:rPr>
        <w:t>msg3</w:t>
      </w:r>
      <w:r>
        <w:rPr>
          <w:rFonts w:hint="eastAsia"/>
          <w:lang w:val="en-US" w:eastAsia="zh-Hans"/>
        </w:rPr>
        <w:t>内容为：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1770" cy="288290"/>
            <wp:effectExtent l="0" t="0" r="11430" b="16510"/>
            <wp:docPr id="17" name="图片 17" descr="截屏2021-05-20 下午4.00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屏2021-05-20 下午4.00.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拼接成text并</w:t>
      </w:r>
      <w:bookmarkStart w:id="0" w:name="_GoBack"/>
      <w:bookmarkEnd w:id="0"/>
      <w:r>
        <w:rPr>
          <w:rFonts w:hint="eastAsia"/>
          <w:lang w:val="en-US" w:eastAsia="zh-Hans"/>
        </w:rPr>
        <w:t>MD5加密得到flag中的字符串为：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1770" cy="130175"/>
            <wp:effectExtent l="0" t="0" r="11430" b="22225"/>
            <wp:docPr id="19" name="图片 19" descr="截屏2021-05-20 下午4.08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屏2021-05-20 下午4.08.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07A41"/>
    <w:multiLevelType w:val="singleLevel"/>
    <w:tmpl w:val="60A07A4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BACE71"/>
    <w:rsid w:val="1BFFEE97"/>
    <w:rsid w:val="39837C72"/>
    <w:rsid w:val="3DBF4EB0"/>
    <w:rsid w:val="3DF2B722"/>
    <w:rsid w:val="3E742261"/>
    <w:rsid w:val="3FC2F7B3"/>
    <w:rsid w:val="4DD6B90E"/>
    <w:rsid w:val="4F9BD68B"/>
    <w:rsid w:val="5AF96556"/>
    <w:rsid w:val="5FFBD092"/>
    <w:rsid w:val="6AEFC6CB"/>
    <w:rsid w:val="6EDFFA4D"/>
    <w:rsid w:val="77EFE67E"/>
    <w:rsid w:val="7B64C5D2"/>
    <w:rsid w:val="7CBB35AF"/>
    <w:rsid w:val="7DF5447D"/>
    <w:rsid w:val="BB713E3F"/>
    <w:rsid w:val="DDBACE71"/>
    <w:rsid w:val="DDFD0FDA"/>
    <w:rsid w:val="DEDD4B3E"/>
    <w:rsid w:val="E7666928"/>
    <w:rsid w:val="E7FFECD4"/>
    <w:rsid w:val="EF553266"/>
    <w:rsid w:val="EF8DE4CE"/>
    <w:rsid w:val="F41ED80F"/>
    <w:rsid w:val="F5AD82A4"/>
    <w:rsid w:val="FBFE512E"/>
    <w:rsid w:val="FEFA6A0A"/>
    <w:rsid w:val="FF5B49D3"/>
    <w:rsid w:val="FF7C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2021-05-16T17:22:00Z</dcterms:created>
  <dc:creator>huzhihao</dc:creator>
  <cp:lastModifiedBy>huzhihao</cp:lastModifiedBy>
  <dcterms:modified xsi:type="dcterms:W3CDTF">2021-05-20T16:08:15Z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