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5A8B1" w14:textId="2ADD891A" w:rsidR="0062687E" w:rsidRDefault="00340C60" w:rsidP="001F3E66">
      <w:pPr>
        <w:ind w:left="720" w:hanging="360"/>
        <w:rPr>
          <w:rFonts w:hint="eastAsia"/>
        </w:rPr>
      </w:pPr>
      <w:r>
        <w:t>Ep</w:t>
      </w:r>
      <w:r w:rsidR="00E6568C">
        <w:t>ic</w:t>
      </w:r>
      <w:r w:rsidR="00D54A3F">
        <w:t>’s zij</w:t>
      </w:r>
      <w:r w:rsidR="003C1582">
        <w:t xml:space="preserve">n de </w:t>
      </w:r>
      <w:r w:rsidR="00BB71F2">
        <w:t>numm</w:t>
      </w:r>
      <w:r w:rsidR="0070582A">
        <w:t>ers</w:t>
      </w:r>
      <w:r w:rsidR="004E78ED">
        <w:t xml:space="preserve"> &amp; </w:t>
      </w:r>
      <w:r w:rsidR="007F74C9">
        <w:t>Users</w:t>
      </w:r>
      <w:r w:rsidR="009C333A">
        <w:t xml:space="preserve">tories </w:t>
      </w:r>
      <w:r w:rsidR="00836810">
        <w:t xml:space="preserve">zijn </w:t>
      </w:r>
      <w:r w:rsidR="004E6567">
        <w:t>de letter</w:t>
      </w:r>
      <w:r w:rsidR="00D8470B">
        <w:t>s.</w:t>
      </w:r>
    </w:p>
    <w:p w14:paraId="0B5EE12E" w14:textId="77777777" w:rsidR="001F3E66" w:rsidRPr="006A7C8C" w:rsidRDefault="001F3E66" w:rsidP="001F3E66">
      <w:pPr>
        <w:pStyle w:val="ListParagraph"/>
        <w:numPr>
          <w:ilvl w:val="0"/>
          <w:numId w:val="1"/>
        </w:numPr>
      </w:pPr>
      <w:r>
        <w:rPr>
          <w:b/>
          <w:bCs/>
        </w:rPr>
        <w:t>Globale navigatiebar</w:t>
      </w:r>
    </w:p>
    <w:p w14:paraId="51F15FE7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een knop hebben om terug te kunnen gaan naar de menupagina.</w:t>
      </w:r>
    </w:p>
    <w:p w14:paraId="33F8F19E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via een selectievakje kunnen aangeven dat zij het thema “dark-mode” aan of uit willen schakelen.</w:t>
      </w:r>
    </w:p>
    <w:p w14:paraId="705A05EC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zijn gebruikersnaam zien als deze is ingelogd.</w:t>
      </w:r>
    </w:p>
    <w:p w14:paraId="48A23288" w14:textId="77777777" w:rsidR="001F3E66" w:rsidRPr="0031475E" w:rsidRDefault="001F3E66" w:rsidP="001F3E66">
      <w:pPr>
        <w:pStyle w:val="ListParagraph"/>
        <w:numPr>
          <w:ilvl w:val="1"/>
          <w:numId w:val="1"/>
        </w:numPr>
      </w:pPr>
      <w:r>
        <w:t>Een gebruiker moet een knop hebben om uit te kunnen loggen.</w:t>
      </w:r>
    </w:p>
    <w:p w14:paraId="117978BB" w14:textId="77777777" w:rsidR="001F3E66" w:rsidRPr="00104C0E" w:rsidRDefault="001F3E66" w:rsidP="001F3E66">
      <w:pPr>
        <w:pStyle w:val="ListParagraph"/>
        <w:numPr>
          <w:ilvl w:val="0"/>
          <w:numId w:val="1"/>
        </w:numPr>
      </w:pPr>
      <w:r>
        <w:rPr>
          <w:b/>
          <w:bCs/>
        </w:rPr>
        <w:t>Menupagina</w:t>
      </w:r>
    </w:p>
    <w:p w14:paraId="7C1951EE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een knop hebben om aan een spel te beginnen.</w:t>
      </w:r>
    </w:p>
    <w:p w14:paraId="726919E9" w14:textId="77777777" w:rsidR="001F3E66" w:rsidRPr="007D3E3D" w:rsidRDefault="001F3E66" w:rsidP="001F3E66">
      <w:pPr>
        <w:pStyle w:val="ListParagraph"/>
        <w:numPr>
          <w:ilvl w:val="2"/>
          <w:numId w:val="1"/>
        </w:numPr>
      </w:pPr>
      <w:r>
        <w:t>Een pop-up tonen als hierop geklikt wordt en er is niet ingelogd.</w:t>
      </w:r>
    </w:p>
    <w:p w14:paraId="4513E2A0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een knop hebben om te kunnen inloggen.</w:t>
      </w:r>
    </w:p>
    <w:p w14:paraId="26E9EC05" w14:textId="77777777" w:rsidR="001F3E66" w:rsidRDefault="001F3E66" w:rsidP="001F3E66">
      <w:pPr>
        <w:pStyle w:val="ListParagraph"/>
        <w:numPr>
          <w:ilvl w:val="2"/>
          <w:numId w:val="1"/>
        </w:numPr>
      </w:pPr>
      <w:r>
        <w:t>Een pop-up tonen als hierop geklikt wordt en er is al ingelogd.</w:t>
      </w:r>
    </w:p>
    <w:p w14:paraId="771031C3" w14:textId="77777777" w:rsidR="001F3E66" w:rsidRPr="007D3E3D" w:rsidRDefault="001F3E66" w:rsidP="001F3E66">
      <w:pPr>
        <w:pStyle w:val="ListParagraph"/>
        <w:numPr>
          <w:ilvl w:val="1"/>
          <w:numId w:val="1"/>
        </w:numPr>
      </w:pPr>
      <w:r>
        <w:t>Een gebruiker moet een knop hebben om naar het scoreboard toe te gaan.</w:t>
      </w:r>
    </w:p>
    <w:p w14:paraId="4351FDA6" w14:textId="77777777" w:rsidR="001F3E66" w:rsidRPr="00A75EDD" w:rsidRDefault="001F3E66" w:rsidP="001F3E66">
      <w:pPr>
        <w:pStyle w:val="ListParagraph"/>
        <w:numPr>
          <w:ilvl w:val="0"/>
          <w:numId w:val="1"/>
        </w:numPr>
      </w:pPr>
      <w:r>
        <w:rPr>
          <w:b/>
          <w:bCs/>
        </w:rPr>
        <w:t>Loginpagina**</w:t>
      </w:r>
    </w:p>
    <w:p w14:paraId="3B7CB43A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een veld hebben om zijn gebruikersnaam in te vullen.</w:t>
      </w:r>
    </w:p>
    <w:p w14:paraId="3A1AF6A1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een veld hebben om zijn wachtwoord in te vullen.</w:t>
      </w:r>
    </w:p>
    <w:p w14:paraId="377444FF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een knop hebben om in te loggen.</w:t>
      </w:r>
    </w:p>
    <w:p w14:paraId="0287C18F" w14:textId="77777777" w:rsidR="001F3E66" w:rsidRDefault="001F3E66" w:rsidP="001F3E66">
      <w:pPr>
        <w:pStyle w:val="ListParagraph"/>
        <w:numPr>
          <w:ilvl w:val="2"/>
          <w:numId w:val="1"/>
        </w:numPr>
      </w:pPr>
      <w:r>
        <w:t>Een pop-up tonen als de gebruikersnaam niet bestaat.</w:t>
      </w:r>
    </w:p>
    <w:p w14:paraId="2D19330A" w14:textId="77777777" w:rsidR="001F3E66" w:rsidRDefault="001F3E66" w:rsidP="001F3E66">
      <w:pPr>
        <w:pStyle w:val="ListParagraph"/>
        <w:numPr>
          <w:ilvl w:val="2"/>
          <w:numId w:val="1"/>
        </w:numPr>
      </w:pPr>
      <w:r>
        <w:t>Een pop-up tonen als het wachtwoord onjuist is.</w:t>
      </w:r>
    </w:p>
    <w:p w14:paraId="3AC7C0EE" w14:textId="77777777" w:rsidR="001F3E66" w:rsidRDefault="001F3E66" w:rsidP="001F3E66">
      <w:pPr>
        <w:pStyle w:val="ListParagraph"/>
        <w:numPr>
          <w:ilvl w:val="2"/>
          <w:numId w:val="1"/>
        </w:numPr>
      </w:pPr>
      <w:r>
        <w:t>Een pop-up tonen als de gebruiker succesvol is ingelogd.</w:t>
      </w:r>
    </w:p>
    <w:p w14:paraId="1C414115" w14:textId="77777777" w:rsidR="001F3E66" w:rsidRDefault="001F3E66" w:rsidP="001F3E66">
      <w:pPr>
        <w:pStyle w:val="ListParagraph"/>
        <w:numPr>
          <w:ilvl w:val="2"/>
          <w:numId w:val="1"/>
        </w:numPr>
      </w:pPr>
      <w:r>
        <w:t>Een gebruiker wordt doorverwezen naar de menupagina na succesvol in te loggen.</w:t>
      </w:r>
    </w:p>
    <w:p w14:paraId="0E6A7535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een knop hebben om doorverwezen te worden naar de registratiepagina.</w:t>
      </w:r>
    </w:p>
    <w:p w14:paraId="251F3D09" w14:textId="77777777" w:rsidR="001F3E66" w:rsidRPr="000D3424" w:rsidRDefault="001F3E66" w:rsidP="001F3E66">
      <w:pPr>
        <w:pStyle w:val="ListParagraph"/>
        <w:numPr>
          <w:ilvl w:val="0"/>
          <w:numId w:val="1"/>
        </w:numPr>
        <w:rPr>
          <w:b/>
          <w:bCs/>
        </w:rPr>
      </w:pPr>
      <w:r w:rsidRPr="000D3424">
        <w:rPr>
          <w:b/>
          <w:bCs/>
        </w:rPr>
        <w:t>Registratiepagina</w:t>
      </w:r>
      <w:r>
        <w:rPr>
          <w:b/>
          <w:bCs/>
        </w:rPr>
        <w:t>**</w:t>
      </w:r>
    </w:p>
    <w:p w14:paraId="3A754063" w14:textId="77777777" w:rsidR="001F3E66" w:rsidRPr="00DF3385" w:rsidRDefault="001F3E66" w:rsidP="001F3E66">
      <w:pPr>
        <w:pStyle w:val="ListParagraph"/>
        <w:numPr>
          <w:ilvl w:val="1"/>
          <w:numId w:val="1"/>
        </w:numPr>
        <w:rPr>
          <w:b/>
          <w:bCs/>
        </w:rPr>
      </w:pPr>
      <w:r>
        <w:t>Een gebruiker moet een veld hebben om zijn gebruikersnaam in te vullen.</w:t>
      </w:r>
    </w:p>
    <w:p w14:paraId="3F33DFB2" w14:textId="77777777" w:rsidR="001F3E66" w:rsidRPr="00CB6E7F" w:rsidRDefault="001F3E66" w:rsidP="001F3E66">
      <w:pPr>
        <w:pStyle w:val="ListParagraph"/>
        <w:numPr>
          <w:ilvl w:val="1"/>
          <w:numId w:val="1"/>
        </w:numPr>
        <w:rPr>
          <w:b/>
          <w:bCs/>
        </w:rPr>
      </w:pPr>
      <w:r>
        <w:t>Een gebruiker moet een veld hebben om zijn wachtwoord in te vullen.</w:t>
      </w:r>
    </w:p>
    <w:p w14:paraId="44197F50" w14:textId="77777777" w:rsidR="001F3E66" w:rsidRPr="00CB6E7F" w:rsidRDefault="001F3E66" w:rsidP="001F3E66">
      <w:pPr>
        <w:pStyle w:val="ListParagraph"/>
        <w:numPr>
          <w:ilvl w:val="1"/>
          <w:numId w:val="1"/>
        </w:numPr>
        <w:rPr>
          <w:b/>
          <w:bCs/>
        </w:rPr>
      </w:pPr>
      <w:r>
        <w:t>Een gebruiker moet een veld hebben om zijn wachtwoord te bevestigen.</w:t>
      </w:r>
    </w:p>
    <w:p w14:paraId="2135FD20" w14:textId="77777777" w:rsidR="001F3E66" w:rsidRPr="007B594D" w:rsidRDefault="001F3E66" w:rsidP="001F3E66">
      <w:pPr>
        <w:pStyle w:val="ListParagraph"/>
        <w:numPr>
          <w:ilvl w:val="1"/>
          <w:numId w:val="1"/>
        </w:numPr>
        <w:rPr>
          <w:b/>
          <w:bCs/>
        </w:rPr>
      </w:pPr>
      <w:r>
        <w:t>Een gebruiker moet een knop hebben om te registreren.</w:t>
      </w:r>
    </w:p>
    <w:p w14:paraId="2F3C7F08" w14:textId="77777777" w:rsidR="001F3E66" w:rsidRPr="00A879A0" w:rsidRDefault="001F3E66" w:rsidP="001F3E66">
      <w:pPr>
        <w:pStyle w:val="ListParagraph"/>
        <w:numPr>
          <w:ilvl w:val="2"/>
          <w:numId w:val="1"/>
        </w:numPr>
        <w:rPr>
          <w:b/>
          <w:bCs/>
        </w:rPr>
      </w:pPr>
      <w:r>
        <w:t>Een pop-up tonen als de gebruikersnaam al bestaat.</w:t>
      </w:r>
    </w:p>
    <w:p w14:paraId="3EE2178B" w14:textId="77777777" w:rsidR="001F3E66" w:rsidRPr="00617C5A" w:rsidRDefault="001F3E66" w:rsidP="001F3E66">
      <w:pPr>
        <w:pStyle w:val="ListParagraph"/>
        <w:numPr>
          <w:ilvl w:val="2"/>
          <w:numId w:val="1"/>
        </w:numPr>
        <w:rPr>
          <w:b/>
          <w:bCs/>
        </w:rPr>
      </w:pPr>
      <w:r>
        <w:t>Een pop-up tonen als de ingevoerde wachtwoorden niet overeenkomen.</w:t>
      </w:r>
    </w:p>
    <w:p w14:paraId="02AE0DD6" w14:textId="77777777" w:rsidR="001F3E66" w:rsidRPr="001E1C6A" w:rsidRDefault="001F3E66" w:rsidP="001F3E66">
      <w:pPr>
        <w:pStyle w:val="ListParagraph"/>
        <w:numPr>
          <w:ilvl w:val="2"/>
          <w:numId w:val="1"/>
        </w:numPr>
        <w:rPr>
          <w:b/>
          <w:bCs/>
        </w:rPr>
      </w:pPr>
      <w:r>
        <w:t>Een pop-up tonen als de gebruiker succesvol is geregistreerd.</w:t>
      </w:r>
    </w:p>
    <w:p w14:paraId="6A557227" w14:textId="77777777" w:rsidR="001F3E66" w:rsidRPr="00CB6E7F" w:rsidRDefault="001F3E66" w:rsidP="001F3E66">
      <w:pPr>
        <w:pStyle w:val="ListParagraph"/>
        <w:numPr>
          <w:ilvl w:val="2"/>
          <w:numId w:val="1"/>
        </w:numPr>
        <w:rPr>
          <w:b/>
          <w:bCs/>
        </w:rPr>
      </w:pPr>
      <w:r>
        <w:t>Een gebruiker wordt doorverwezen naar de loginpagina na een succesvolle registratie.</w:t>
      </w:r>
    </w:p>
    <w:p w14:paraId="6B0930D6" w14:textId="77777777" w:rsidR="001F3E66" w:rsidRPr="00106F17" w:rsidRDefault="001F3E66" w:rsidP="001F3E66">
      <w:pPr>
        <w:pStyle w:val="ListParagraph"/>
        <w:numPr>
          <w:ilvl w:val="1"/>
          <w:numId w:val="1"/>
        </w:numPr>
      </w:pPr>
      <w:r>
        <w:t>Een gebruiker moet een knop hebben om doorverwezen te worden naar de loginpagina.</w:t>
      </w:r>
    </w:p>
    <w:p w14:paraId="43CEE3F0" w14:textId="77777777" w:rsidR="00106F17" w:rsidRDefault="00106F17" w:rsidP="000A1471">
      <w:pPr>
        <w:pStyle w:val="ListParagraph"/>
        <w:ind w:left="1440"/>
      </w:pPr>
    </w:p>
    <w:p w14:paraId="5AA37D73" w14:textId="1CAD6A2C" w:rsidR="001F3E66" w:rsidRPr="00F57565" w:rsidRDefault="001F3E66" w:rsidP="001F3E66">
      <w:pPr>
        <w:pStyle w:val="ListParagraph"/>
        <w:numPr>
          <w:ilvl w:val="0"/>
          <w:numId w:val="1"/>
        </w:numPr>
      </w:pPr>
      <w:r>
        <w:rPr>
          <w:b/>
          <w:bCs/>
        </w:rPr>
        <w:t>Pick your game pagina *</w:t>
      </w:r>
    </w:p>
    <w:p w14:paraId="4D107A6B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ingelogd zijn om aan een spel te beginnen.</w:t>
      </w:r>
    </w:p>
    <w:p w14:paraId="0C354C51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een knop hebben om een nieuw spel te starten.</w:t>
      </w:r>
    </w:p>
    <w:p w14:paraId="73BD730C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een knop hebben om een onvoltooid spel te hervatten.</w:t>
      </w:r>
    </w:p>
    <w:p w14:paraId="45F39955" w14:textId="77777777" w:rsidR="001F3E66" w:rsidRPr="00AA0E5A" w:rsidRDefault="001F3E66" w:rsidP="001F3E66">
      <w:pPr>
        <w:pStyle w:val="ListParagraph"/>
        <w:numPr>
          <w:ilvl w:val="2"/>
          <w:numId w:val="1"/>
        </w:numPr>
      </w:pPr>
      <w:r>
        <w:t>Een pop-up tonen als er geen spellen zijn om te hervatten.</w:t>
      </w:r>
    </w:p>
    <w:p w14:paraId="2D4E2307" w14:textId="77777777" w:rsidR="001F3E66" w:rsidRPr="00291DDB" w:rsidRDefault="001F3E66" w:rsidP="001F3E66">
      <w:pPr>
        <w:pStyle w:val="ListParagraph"/>
        <w:numPr>
          <w:ilvl w:val="0"/>
          <w:numId w:val="1"/>
        </w:numPr>
      </w:pPr>
      <w:r>
        <w:rPr>
          <w:b/>
          <w:bCs/>
        </w:rPr>
        <w:t>Nonogrampagina *</w:t>
      </w:r>
    </w:p>
    <w:p w14:paraId="29A29285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een veld hebben om de grootte(moeilijkheidsgraad) van het spel te kunnen selecteren.</w:t>
      </w:r>
    </w:p>
    <w:p w14:paraId="5CDBBD06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een knop hebben om het spel te starten.</w:t>
      </w:r>
    </w:p>
    <w:p w14:paraId="74EF7EAC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het rooster van het nonogram kunnen zien.</w:t>
      </w:r>
    </w:p>
    <w:p w14:paraId="22DB711D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de hints die bij de rijen en kolommen horen kunnen zien.</w:t>
      </w:r>
    </w:p>
    <w:p w14:paraId="578F3D46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binnen het spel verschillende zetten kunnen doen.</w:t>
      </w:r>
    </w:p>
    <w:p w14:paraId="2D2E9B2B" w14:textId="77777777" w:rsidR="001F3E66" w:rsidRDefault="001F3E66" w:rsidP="001F3E66">
      <w:pPr>
        <w:pStyle w:val="ListParagraph"/>
        <w:numPr>
          <w:ilvl w:val="2"/>
          <w:numId w:val="1"/>
        </w:numPr>
      </w:pPr>
      <w:r>
        <w:t>Met linkermuisknop een vakje zwart maken om aan te geven dat deze correct is.</w:t>
      </w:r>
    </w:p>
    <w:p w14:paraId="70039A4F" w14:textId="77777777" w:rsidR="001F3E66" w:rsidRDefault="001F3E66" w:rsidP="001F3E66">
      <w:pPr>
        <w:pStyle w:val="ListParagraph"/>
        <w:numPr>
          <w:ilvl w:val="2"/>
          <w:numId w:val="1"/>
        </w:numPr>
      </w:pPr>
      <w:r>
        <w:t>Met rechtermuisknop een vakje kunnen markeren met een rode X als een mentaal hulpmiddel.</w:t>
      </w:r>
    </w:p>
    <w:p w14:paraId="5543B2CC" w14:textId="77777777" w:rsidR="001F3E66" w:rsidRDefault="001F3E66" w:rsidP="001F3E66">
      <w:pPr>
        <w:pStyle w:val="ListParagraph"/>
        <w:numPr>
          <w:ilvl w:val="2"/>
          <w:numId w:val="1"/>
        </w:numPr>
      </w:pPr>
      <w:r>
        <w:t>Bovenstaande zetten ongedaan kunnen maken.</w:t>
      </w:r>
    </w:p>
    <w:p w14:paraId="212F1DBE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een knop hebben om een hint op te vragen</w:t>
      </w:r>
    </w:p>
    <w:p w14:paraId="2794CF80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het aantal opgevraagde hints kunnen zien</w:t>
      </w:r>
    </w:p>
    <w:p w14:paraId="12E9344D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kunnen zien hoe lang zij met het spel bezig zijn.</w:t>
      </w:r>
    </w:p>
    <w:p w14:paraId="17881670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gebruiker moet een knop hebben om de oplossen van het spel te tonen.</w:t>
      </w:r>
    </w:p>
    <w:p w14:paraId="5AD17D75" w14:textId="77777777" w:rsidR="001F3E66" w:rsidRDefault="001F3E66" w:rsidP="001F3E66">
      <w:pPr>
        <w:pStyle w:val="ListParagraph"/>
        <w:numPr>
          <w:ilvl w:val="1"/>
          <w:numId w:val="1"/>
        </w:numPr>
      </w:pPr>
      <w:r>
        <w:t>Een pop-up tonen als de gebruiker het spel heeft opgelost.</w:t>
      </w:r>
    </w:p>
    <w:p w14:paraId="31C6E93E" w14:textId="77777777" w:rsidR="001F3E66" w:rsidRPr="00705C08" w:rsidRDefault="001F3E66" w:rsidP="001F3E66">
      <w:pPr>
        <w:pStyle w:val="ListParagraph"/>
        <w:numPr>
          <w:ilvl w:val="0"/>
          <w:numId w:val="1"/>
        </w:numPr>
      </w:pPr>
      <w:r>
        <w:rPr>
          <w:b/>
          <w:bCs/>
        </w:rPr>
        <w:t>Scoreboardpagina</w:t>
      </w:r>
    </w:p>
    <w:p w14:paraId="7BA7AC02" w14:textId="0B68D4DE" w:rsidR="00FD0795" w:rsidRDefault="001F3E66" w:rsidP="00EB6B4E">
      <w:pPr>
        <w:pStyle w:val="ListParagraph"/>
        <w:numPr>
          <w:ilvl w:val="1"/>
          <w:numId w:val="1"/>
        </w:numPr>
      </w:pPr>
      <w:r>
        <w:t xml:space="preserve">Een gebruiker moet door middel van een keuzemenu kunnen aangeven van welke moeilijkheidsgraad zij de top 10 scores willen bekijken. </w:t>
      </w:r>
    </w:p>
    <w:p w14:paraId="37751A78" w14:textId="0BD57F3E" w:rsidR="4BBF17EE" w:rsidRPr="00BA5435" w:rsidRDefault="4BBF17EE" w:rsidP="57455DFD">
      <w:pPr>
        <w:pStyle w:val="ListParagraph"/>
        <w:numPr>
          <w:ilvl w:val="0"/>
          <w:numId w:val="1"/>
        </w:numPr>
        <w:rPr>
          <w:b/>
          <w:bCs/>
        </w:rPr>
      </w:pPr>
      <w:r w:rsidRPr="00BA5435">
        <w:rPr>
          <w:b/>
          <w:bCs/>
        </w:rPr>
        <w:t>Datab</w:t>
      </w:r>
      <w:r w:rsidR="007535A3">
        <w:rPr>
          <w:b/>
          <w:bCs/>
        </w:rPr>
        <w:t>ase</w:t>
      </w:r>
    </w:p>
    <w:p w14:paraId="6343CA97" w14:textId="6DD8C26D" w:rsidR="00176305" w:rsidRPr="00A753BB" w:rsidRDefault="009676DC" w:rsidP="00AF3CBB">
      <w:pPr>
        <w:pStyle w:val="ListParagraph"/>
        <w:numPr>
          <w:ilvl w:val="1"/>
          <w:numId w:val="1"/>
        </w:numPr>
      </w:pPr>
      <w:r>
        <w:t>Een</w:t>
      </w:r>
      <w:r w:rsidR="00FD17C7">
        <w:t xml:space="preserve"> gebruike</w:t>
      </w:r>
      <w:r w:rsidR="00A715B1">
        <w:t xml:space="preserve">rs wachtwoord </w:t>
      </w:r>
      <w:r w:rsidR="00137C03">
        <w:t>moet wo</w:t>
      </w:r>
      <w:r w:rsidR="00096FAD">
        <w:t>rden g</w:t>
      </w:r>
      <w:r w:rsidR="00A60FF6">
        <w:t>eencr</w:t>
      </w:r>
      <w:r w:rsidR="00D21658">
        <w:t>ypt</w:t>
      </w:r>
      <w:r w:rsidR="00C71CB4">
        <w:t>.</w:t>
      </w:r>
    </w:p>
    <w:p w14:paraId="1C7C0060" w14:textId="6DB46441" w:rsidR="00A753BB" w:rsidRDefault="001D5656" w:rsidP="00AF3CBB">
      <w:pPr>
        <w:pStyle w:val="ListParagraph"/>
        <w:numPr>
          <w:ilvl w:val="1"/>
          <w:numId w:val="1"/>
        </w:numPr>
      </w:pPr>
      <w:r>
        <w:t>Spel d</w:t>
      </w:r>
      <w:r w:rsidR="00266645">
        <w:t>at</w:t>
      </w:r>
      <w:r w:rsidR="00F36B4E">
        <w:t xml:space="preserve">a </w:t>
      </w:r>
      <w:r w:rsidR="00A3596B">
        <w:t>van gespe</w:t>
      </w:r>
      <w:r w:rsidR="00D87F05">
        <w:t>elde spell</w:t>
      </w:r>
      <w:r w:rsidR="00292878">
        <w:t>en moet</w:t>
      </w:r>
      <w:r w:rsidR="00765FD3">
        <w:t xml:space="preserve"> </w:t>
      </w:r>
      <w:r w:rsidR="00EF4E70">
        <w:t>ku</w:t>
      </w:r>
      <w:r w:rsidR="00D8325E">
        <w:t>nnen</w:t>
      </w:r>
      <w:r w:rsidR="006073DC">
        <w:t xml:space="preserve"> opgeslagen wo</w:t>
      </w:r>
      <w:r w:rsidR="002B1113">
        <w:t>rden</w:t>
      </w:r>
      <w:r w:rsidR="00325555">
        <w:t>.</w:t>
      </w:r>
    </w:p>
    <w:p w14:paraId="00056066" w14:textId="77777777" w:rsidR="00D94268" w:rsidRDefault="00D94268" w:rsidP="006A6F12"/>
    <w:p w14:paraId="5E5787A5" w14:textId="56045A34" w:rsidR="0005663D" w:rsidRDefault="0005663D">
      <w:pPr>
        <w:rPr>
          <w:rFonts w:hint="eastAsia"/>
        </w:rPr>
      </w:pPr>
    </w:p>
    <w:sectPr w:rsidR="000566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4732E"/>
    <w:multiLevelType w:val="hybridMultilevel"/>
    <w:tmpl w:val="D7E87980"/>
    <w:lvl w:ilvl="0" w:tplc="C0B8EBC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C3040E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D03E943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00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3DBB2D"/>
    <w:rsid w:val="0005663D"/>
    <w:rsid w:val="00096FAD"/>
    <w:rsid w:val="000A1471"/>
    <w:rsid w:val="000B5A98"/>
    <w:rsid w:val="00106F17"/>
    <w:rsid w:val="00132B9C"/>
    <w:rsid w:val="00137C03"/>
    <w:rsid w:val="00176305"/>
    <w:rsid w:val="001A01B2"/>
    <w:rsid w:val="001A6B3B"/>
    <w:rsid w:val="001A6CC0"/>
    <w:rsid w:val="001B3538"/>
    <w:rsid w:val="001D5656"/>
    <w:rsid w:val="001E0FE7"/>
    <w:rsid w:val="001E7B8D"/>
    <w:rsid w:val="001F3E66"/>
    <w:rsid w:val="002235BE"/>
    <w:rsid w:val="00266645"/>
    <w:rsid w:val="0028340C"/>
    <w:rsid w:val="00292878"/>
    <w:rsid w:val="002B1113"/>
    <w:rsid w:val="00325555"/>
    <w:rsid w:val="00340C60"/>
    <w:rsid w:val="003840BD"/>
    <w:rsid w:val="00392105"/>
    <w:rsid w:val="003C1582"/>
    <w:rsid w:val="00441CA5"/>
    <w:rsid w:val="004729EE"/>
    <w:rsid w:val="004877A4"/>
    <w:rsid w:val="004E6567"/>
    <w:rsid w:val="004E78ED"/>
    <w:rsid w:val="004F390D"/>
    <w:rsid w:val="004F5E94"/>
    <w:rsid w:val="006073DC"/>
    <w:rsid w:val="0062687E"/>
    <w:rsid w:val="00693B40"/>
    <w:rsid w:val="006A6F12"/>
    <w:rsid w:val="0070582A"/>
    <w:rsid w:val="007535A3"/>
    <w:rsid w:val="00765FD3"/>
    <w:rsid w:val="0077072C"/>
    <w:rsid w:val="007C389E"/>
    <w:rsid w:val="007E204C"/>
    <w:rsid w:val="007F74C9"/>
    <w:rsid w:val="00836810"/>
    <w:rsid w:val="00846C5A"/>
    <w:rsid w:val="008C183C"/>
    <w:rsid w:val="008E370C"/>
    <w:rsid w:val="00926B67"/>
    <w:rsid w:val="00962BC6"/>
    <w:rsid w:val="009676DC"/>
    <w:rsid w:val="009B786B"/>
    <w:rsid w:val="009C150B"/>
    <w:rsid w:val="009C333A"/>
    <w:rsid w:val="009F6C7F"/>
    <w:rsid w:val="00A07F64"/>
    <w:rsid w:val="00A209B6"/>
    <w:rsid w:val="00A3596B"/>
    <w:rsid w:val="00A60FF6"/>
    <w:rsid w:val="00A715B1"/>
    <w:rsid w:val="00A753BB"/>
    <w:rsid w:val="00A87FED"/>
    <w:rsid w:val="00AD6D23"/>
    <w:rsid w:val="00AF3CBB"/>
    <w:rsid w:val="00B0422E"/>
    <w:rsid w:val="00B93230"/>
    <w:rsid w:val="00BA5435"/>
    <w:rsid w:val="00BB71F2"/>
    <w:rsid w:val="00BF6D9B"/>
    <w:rsid w:val="00C5494F"/>
    <w:rsid w:val="00C71CB4"/>
    <w:rsid w:val="00CC2323"/>
    <w:rsid w:val="00D21658"/>
    <w:rsid w:val="00D50C04"/>
    <w:rsid w:val="00D54A3F"/>
    <w:rsid w:val="00D8325E"/>
    <w:rsid w:val="00D8470B"/>
    <w:rsid w:val="00D87F05"/>
    <w:rsid w:val="00D94268"/>
    <w:rsid w:val="00DD673B"/>
    <w:rsid w:val="00E30EC1"/>
    <w:rsid w:val="00E45119"/>
    <w:rsid w:val="00E5520F"/>
    <w:rsid w:val="00E6568C"/>
    <w:rsid w:val="00EB6B4E"/>
    <w:rsid w:val="00EF4E70"/>
    <w:rsid w:val="00F36B4E"/>
    <w:rsid w:val="00FD0795"/>
    <w:rsid w:val="00FD17C7"/>
    <w:rsid w:val="273DBB2D"/>
    <w:rsid w:val="3A68DAD6"/>
    <w:rsid w:val="40066E17"/>
    <w:rsid w:val="4BBF17EE"/>
    <w:rsid w:val="519E502A"/>
    <w:rsid w:val="5745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BB2D"/>
  <w15:chartTrackingRefBased/>
  <w15:docId w15:val="{A4A7D7A7-519E-4F03-A2F5-78E88C98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1F3E66"/>
    <w:pPr>
      <w:spacing w:line="278" w:lineRule="auto"/>
      <w:ind w:left="720"/>
      <w:contextualSpacing/>
    </w:pPr>
    <w:rPr>
      <w:rFonts w:ascii="Arial" w:eastAsiaTheme="minorHAnsi" w:hAnsi="Arial" w:cs="Arial"/>
      <w:kern w:val="2"/>
      <w:lang w:val="nl-NL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2862</Characters>
  <Application>Microsoft Office Word</Application>
  <DocSecurity>4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Ismaël Winterman (student)</dc:creator>
  <cp:keywords/>
  <dc:description/>
  <cp:lastModifiedBy>Ismaël Winterman (student)</cp:lastModifiedBy>
  <cp:revision>2</cp:revision>
  <dcterms:created xsi:type="dcterms:W3CDTF">2025-04-07T17:53:00Z</dcterms:created>
  <dcterms:modified xsi:type="dcterms:W3CDTF">2025-04-07T19:13:00Z</dcterms:modified>
</cp:coreProperties>
</file>