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42B38D1"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“云舟词渡”软件系统开发任务书</w:t>
      </w:r>
    </w:p>
    <w:p w14:paraId="5D7DAEF7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背景介绍</w:t>
      </w:r>
    </w:p>
    <w:p w14:paraId="0BFE44FB">
      <w:pPr>
        <w:ind w:firstLine="420" w:firstLineChars="200"/>
        <w:rPr>
          <w:rFonts w:hint="eastAsia"/>
        </w:rPr>
      </w:pPr>
      <w:r>
        <w:rPr>
          <w:rFonts w:hint="eastAsia"/>
        </w:rPr>
        <w:t>在信息化无处不在的快速发展时代，中国传统文化中的诗词文学不仅是情感传达的重要手段，亦是想象力和艺术美感的演绎。相比于传统的书本阅读和网络查询，一个软件系统可以提供更便捷高效的学习体验。《云舟词渡》自然而生，它靠云网技术将中国诗词与现代信息化工具结合，为热爱诗词且愿意深入了解的用户提供沉浸式学习创作体验。本平台融合诗词学习、AI创作、社区互动三大核心模块，采用黛青色+留白灰主视觉设计，目标成为00后群体的传统文化数字新据点。</w:t>
      </w:r>
    </w:p>
    <w:p w14:paraId="3E1C31CD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2. 欲解决问题</w:t>
      </w:r>
    </w:p>
    <w:p w14:paraId="3364C231"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中国诗词资源分散，难以统一与高效检索。</w:t>
      </w:r>
      <w:r>
        <w:rPr>
          <w:rFonts w:hint="eastAsia"/>
        </w:rPr>
        <w:br w:type="textWrapping"/>
      </w:r>
      <w:r>
        <w:rPr>
          <w:rFonts w:hint="eastAsia"/>
        </w:rPr>
        <w:t>现有工具缺乏结构化知识库，新增朝代/诗人/主题三维分类检索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创作过程缺乏智能辅助，需增加实时平仄检测。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风格模拟等专业工具 • 社区互动形式单一，亟待开发飞花令天梯赛。</w:t>
      </w:r>
    </w:p>
    <w:p w14:paraId="3F08A6DE">
      <w:pPr>
        <w:rPr>
          <w:rFonts w:hint="eastAsia"/>
        </w:rPr>
      </w:pPr>
      <w:r>
        <w:rPr>
          <w:rFonts w:hint="eastAsia"/>
        </w:rPr>
        <w:t>诗词阅读无法与课程及课外活动相结合，缺乏实际应用场景。</w:t>
      </w:r>
    </w:p>
    <w:p w14:paraId="1642946C"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多人接龙创作等游戏化功能 • 学习过程枯燥，需构建配乐朗诵</w:t>
      </w:r>
      <w:r>
        <w:rPr>
          <w:rFonts w:hint="eastAsia"/>
          <w:lang w:eastAsia="zh-CN"/>
        </w:rPr>
        <w:t>。</w:t>
      </w:r>
    </w:p>
    <w:p w14:paraId="67558427">
      <w:pPr>
        <w:rPr>
          <w:rFonts w:hint="eastAsia"/>
        </w:rPr>
      </w:pPr>
      <w:r>
        <w:rPr>
          <w:rFonts w:hint="eastAsia"/>
        </w:rPr>
        <w:t>现有诗词学习工具缺乏互动性，难以推动深入学习。</w:t>
      </w:r>
    </w:p>
    <w:p w14:paraId="5122DA8A">
      <w:pPr>
        <w:rPr>
          <w:rFonts w:hint="eastAsia"/>
        </w:rPr>
      </w:pPr>
      <w:r>
        <w:rPr>
          <w:rFonts w:hint="eastAsia"/>
        </w:rPr>
        <w:t>给热爱诗词而又希望交流的用户提供社区交流功能。</w:t>
      </w:r>
    </w:p>
    <w:p w14:paraId="241EA819">
      <w:pPr>
        <w:ind w:left="210" w:hanging="210" w:hangingChars="100"/>
        <w:rPr>
          <w:rFonts w:hint="eastAsia" w:eastAsiaTheme="minorEastAsia"/>
          <w:lang w:eastAsia="zh-CN"/>
        </w:rPr>
      </w:pPr>
      <w:r>
        <w:rPr>
          <w:rFonts w:hint="eastAsia"/>
        </w:rPr>
        <w:t>缺少诗词创作指导与评估机制，影响用户创作积极性。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缺</w:t>
      </w:r>
      <w:r>
        <w:rPr>
          <w:rFonts w:hint="eastAsia"/>
        </w:rPr>
        <w:t>少用户激励机制，拟引入虚拟礼物打赏和段位徽章系统</w:t>
      </w:r>
      <w:r>
        <w:rPr>
          <w:rFonts w:hint="eastAsia"/>
          <w:lang w:eastAsia="zh-CN"/>
        </w:rPr>
        <w:t>。</w:t>
      </w:r>
    </w:p>
    <w:p w14:paraId="7C99E4A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3. 推荐方案</w:t>
      </w:r>
    </w:p>
    <w:p w14:paraId="2823183E">
      <w:pPr>
        <w:ind w:left="210" w:hanging="210" w:hangingChars="100"/>
        <w:rPr>
          <w:rFonts w:hint="eastAsia" w:eastAsiaTheme="minorEastAsia"/>
          <w:lang w:eastAsia="zh-CN"/>
        </w:rPr>
      </w:pPr>
      <w:r>
        <w:rPr>
          <w:rFonts w:hint="eastAsia"/>
        </w:rPr>
        <w:t>基于 Vue 3 + Spring Boot 开发前后端工程，通过 RESTful API 实现数据交互。</w:t>
      </w:r>
      <w:r>
        <w:rPr>
          <w:rFonts w:hint="eastAsia"/>
        </w:rPr>
        <w:br w:type="textWrapping"/>
      </w:r>
      <w:r>
        <w:rPr>
          <w:rFonts w:hint="eastAsia"/>
        </w:rPr>
        <w:t>采用React.js+Redux 实现三段式布局，集成双屏联动创作界面 • 搭建诗人风格迁移模型</w:t>
      </w:r>
      <w:r>
        <w:rPr>
          <w:rFonts w:hint="eastAsia"/>
          <w:lang w:eastAsia="zh-CN"/>
        </w:rPr>
        <w:t>。</w:t>
      </w:r>
    </w:p>
    <w:p w14:paraId="471A5A35">
      <w:pPr>
        <w:ind w:left="210" w:hanging="210" w:hangingChars="100"/>
        <w:rPr>
          <w:rFonts w:hint="eastAsia" w:eastAsiaTheme="minorEastAsia"/>
          <w:lang w:eastAsia="zh-CN"/>
        </w:rPr>
      </w:pPr>
      <w:r>
        <w:rPr>
          <w:rFonts w:hint="eastAsia"/>
        </w:rPr>
        <w:t>使用 MySQL 存储诗词信息，使用 Redis 加速系统查询，提高响应速度。</w:t>
      </w:r>
      <w:r>
        <w:rPr>
          <w:rFonts w:hint="eastAsia"/>
        </w:rPr>
        <w:br w:type="textWrapping"/>
      </w:r>
      <w:r>
        <w:rPr>
          <w:rFonts w:hint="eastAsia"/>
        </w:rPr>
        <w:t>使用LSTM+Attention技术模拟李杜等创作风格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</w:rPr>
        <w:t>部署Operational Transformation算法支持多人协同接龙创作</w:t>
      </w:r>
      <w:r>
        <w:rPr>
          <w:rFonts w:hint="eastAsia"/>
          <w:lang w:eastAsia="zh-CN"/>
        </w:rPr>
        <w:t>。</w:t>
      </w:r>
    </w:p>
    <w:p w14:paraId="6A4C24A2">
      <w:pPr>
        <w:rPr>
          <w:rFonts w:hint="eastAsia"/>
        </w:rPr>
      </w:pPr>
      <w:r>
        <w:rPr>
          <w:rFonts w:hint="eastAsia"/>
        </w:rPr>
        <w:t>使用 Nginx + Docker 部署服务器，确保系统稳定性与可扩展性。</w:t>
      </w:r>
    </w:p>
    <w:p w14:paraId="78775098">
      <w:pPr>
        <w:rPr>
          <w:rFonts w:hint="eastAsia"/>
        </w:rPr>
      </w:pPr>
      <w:r>
        <w:rPr>
          <w:rFonts w:hint="eastAsia"/>
        </w:rPr>
        <w:t>采用 JWT 鉴权 确保用户数据安全，防止未授权访问。</w:t>
      </w:r>
    </w:p>
    <w:p w14:paraId="73E953E5">
      <w:pPr>
        <w:rPr>
          <w:rFonts w:hint="eastAsia"/>
        </w:rPr>
      </w:pPr>
      <w:r>
        <w:rPr>
          <w:rFonts w:hint="eastAsia"/>
        </w:rPr>
        <w:t>结合 NLP 技术 进行诗词创作评分，提高用户学习体验。</w:t>
      </w:r>
    </w:p>
    <w:p w14:paraId="34448CB8">
      <w:pPr>
        <w:ind w:left="210" w:hanging="210" w:hangingChars="100"/>
        <w:rPr>
          <w:rFonts w:hint="eastAsia" w:eastAsiaTheme="minorEastAsia"/>
          <w:lang w:eastAsia="zh-CN"/>
        </w:rPr>
      </w:pPr>
      <w:r>
        <w:rPr>
          <w:rFonts w:hint="eastAsia"/>
        </w:rPr>
        <w:t>集成 WebRTC 语音识别 进行诗词朗诵评分，提升学习趣味性。</w:t>
      </w:r>
      <w:r>
        <w:rPr>
          <w:rFonts w:hint="eastAsia"/>
        </w:rPr>
        <w:br w:type="textWrapping"/>
      </w:r>
      <w:r>
        <w:rPr>
          <w:rFonts w:hint="eastAsia"/>
        </w:rPr>
        <w:t>开发赛季制天梯排行榜、挑战赛即时榜单</w:t>
      </w:r>
      <w:r>
        <w:rPr>
          <w:rFonts w:hint="eastAsia"/>
          <w:lang w:eastAsia="zh-CN"/>
        </w:rPr>
        <w:t>。</w:t>
      </w:r>
    </w:p>
    <w:p w14:paraId="753D1CDA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4. 应用场景</w:t>
      </w:r>
    </w:p>
    <w:p w14:paraId="37D14CA4">
      <w:pPr>
        <w:rPr>
          <w:rFonts w:hint="eastAsia"/>
        </w:rPr>
      </w:pPr>
      <w:r>
        <w:rPr>
          <w:rFonts w:hint="eastAsia"/>
        </w:rPr>
        <w:t>学校课程：教师可在课堂上使用，辅助诗词教学，提高学生兴趣。</w:t>
      </w:r>
    </w:p>
    <w:p w14:paraId="6C96945F">
      <w:pPr>
        <w:rPr>
          <w:rFonts w:hint="eastAsia"/>
        </w:rPr>
      </w:pPr>
      <w:r>
        <w:rPr>
          <w:rFonts w:hint="eastAsia"/>
        </w:rPr>
        <w:t>个人休闲：用户可随时随地阅读诗词，享受优雅的文化熏陶。</w:t>
      </w:r>
    </w:p>
    <w:p w14:paraId="41A84E6B">
      <w:pPr>
        <w:rPr>
          <w:rFonts w:hint="eastAsia"/>
        </w:rPr>
      </w:pPr>
      <w:r>
        <w:rPr>
          <w:rFonts w:hint="eastAsia"/>
        </w:rPr>
        <w:t>社区交流：用户可以分享自己的阅读体会、诗词创作，并进行互动评论。</w:t>
      </w:r>
    </w:p>
    <w:p w14:paraId="07F5709A">
      <w:pPr>
        <w:rPr>
          <w:rFonts w:hint="eastAsia"/>
        </w:rPr>
      </w:pPr>
      <w:r>
        <w:rPr>
          <w:rFonts w:hint="eastAsia"/>
        </w:rPr>
        <w:t>诗词创作：用户可创作诗词，并通过 AI 评分、社区评分等方式获得反馈。</w:t>
      </w:r>
    </w:p>
    <w:p w14:paraId="329E52B4">
      <w:pPr>
        <w:ind w:left="210" w:hanging="210" w:hangingChars="100"/>
        <w:rPr>
          <w:rFonts w:hint="eastAsia"/>
          <w:lang w:eastAsia="zh-CN"/>
        </w:rPr>
      </w:pPr>
      <w:r>
        <w:rPr>
          <w:rFonts w:hint="eastAsia"/>
        </w:rPr>
        <w:t>诗词比赛：定期举办线上诗词创作比赛，增加用户参与度。</w:t>
      </w:r>
      <w:r>
        <w:rPr>
          <w:rFonts w:hint="eastAsia"/>
        </w:rPr>
        <w:br w:type="textWrapping"/>
      </w:r>
      <w:r>
        <w:rPr>
          <w:rFonts w:hint="eastAsia"/>
        </w:rPr>
        <w:t>校园渗透：与高校合办AI对诗擂台赛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文</w:t>
      </w:r>
      <w:r>
        <w:rPr>
          <w:rFonts w:hint="eastAsia"/>
          <w:lang w:eastAsia="zh-CN"/>
        </w:rPr>
        <w:t>旅融合：为景点定制藏头诗生成器，在AR意境场景展示文旅广告。</w:t>
      </w:r>
    </w:p>
    <w:p w14:paraId="3F8B0B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209C849E">
      <w:pPr>
        <w:ind w:left="210" w:hanging="210" w:hangingChars="1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赛事运营：举办限时创作挑战，设置1元报名费的飞花令擂台赛。</w:t>
      </w:r>
    </w:p>
    <w:p w14:paraId="4DF5E0A9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5. 软件系统的功能描述</w:t>
      </w:r>
    </w:p>
    <w:p w14:paraId="3A8793C1">
      <w:pPr>
        <w:rPr>
          <w:rFonts w:hint="eastAsia"/>
        </w:rPr>
      </w:pPr>
      <w:r>
        <w:rPr>
          <w:rFonts w:hint="eastAsia"/>
        </w:rPr>
        <w:t>诗词查询：基于关键词查找诗词，并提供详细解析。</w:t>
      </w:r>
    </w:p>
    <w:p w14:paraId="4650D176">
      <w:pPr>
        <w:rPr>
          <w:rFonts w:hint="eastAsia"/>
        </w:rPr>
      </w:pPr>
      <w:r>
        <w:rPr>
          <w:rFonts w:hint="eastAsia"/>
        </w:rPr>
        <w:t>每日推荐：系统智能推荐每日诗词，提升用户阅读兴趣。</w:t>
      </w:r>
    </w:p>
    <w:p w14:paraId="294E5472">
      <w:pPr>
        <w:rPr>
          <w:rFonts w:hint="eastAsia"/>
        </w:rPr>
      </w:pPr>
      <w:r>
        <w:rPr>
          <w:rFonts w:hint="eastAsia"/>
        </w:rPr>
        <w:t>诗词阅读：包含原文、译文、注释与赏析，提高理解能力。</w:t>
      </w:r>
    </w:p>
    <w:p w14:paraId="6F54F8DD">
      <w:pPr>
        <w:rPr>
          <w:rFonts w:hint="eastAsia"/>
        </w:rPr>
      </w:pPr>
      <w:r>
        <w:rPr>
          <w:rFonts w:hint="eastAsia"/>
        </w:rPr>
        <w:t>诗词测验：提供选择题、填空题等方式进行测试，并给出评分。</w:t>
      </w:r>
    </w:p>
    <w:p w14:paraId="51E61C8F">
      <w:pPr>
        <w:rPr>
          <w:rFonts w:hint="eastAsia"/>
        </w:rPr>
      </w:pPr>
      <w:r>
        <w:rPr>
          <w:rFonts w:hint="eastAsia"/>
        </w:rPr>
        <w:t>用户收藏：允许用户收藏喜欢的诗词，随时查看。</w:t>
      </w:r>
    </w:p>
    <w:p w14:paraId="1230225B">
      <w:pPr>
        <w:rPr>
          <w:rFonts w:hint="eastAsia"/>
        </w:rPr>
      </w:pPr>
      <w:r>
        <w:rPr>
          <w:rFonts w:hint="eastAsia"/>
        </w:rPr>
        <w:t>诗词创作打分：结合 NLP 技术进行自动评分，同时支持人工评分和社区评分。</w:t>
      </w:r>
    </w:p>
    <w:p w14:paraId="2A50A13A">
      <w:pPr>
        <w:rPr>
          <w:rFonts w:hint="eastAsia"/>
        </w:rPr>
      </w:pPr>
      <w:r>
        <w:rPr>
          <w:rFonts w:hint="eastAsia"/>
        </w:rPr>
        <w:t>诗词小游戏：包括填空游戏、相关游戏推荐，如“飞花令”“对对子”“诗词填空挑战”等，增强用户互动体验。</w:t>
      </w:r>
    </w:p>
    <w:p w14:paraId="7CBB2C09"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拓展功能：</w:t>
      </w:r>
    </w:p>
    <w:p w14:paraId="3148A515">
      <w:pPr>
        <w:rPr>
          <w:rFonts w:hint="eastAsia"/>
        </w:rPr>
      </w:pPr>
      <w:r>
        <w:rPr>
          <w:rFonts w:hint="eastAsia"/>
        </w:rPr>
        <w:t>诗词朗诵评分：用户可朗诵诗词，系统自动评分，提高学习乐趣。</w:t>
      </w:r>
    </w:p>
    <w:p w14:paraId="19426D29">
      <w:pPr>
        <w:rPr>
          <w:rFonts w:hint="eastAsia"/>
        </w:rPr>
      </w:pPr>
      <w:r>
        <w:rPr>
          <w:rFonts w:hint="eastAsia"/>
        </w:rPr>
        <w:t>诗词 AI 生成：基于用户输入的关键词或诗意描述，生成符合韵律的诗词。</w:t>
      </w:r>
    </w:p>
    <w:p w14:paraId="6F2D509F">
      <w:pPr>
        <w:ind w:left="210" w:hanging="210" w:hangingChars="100"/>
        <w:rPr>
          <w:rFonts w:hint="eastAsia"/>
          <w:lang w:eastAsia="zh-CN"/>
        </w:rPr>
      </w:pPr>
      <w:r>
        <w:rPr>
          <w:rFonts w:hint="eastAsia"/>
        </w:rPr>
        <w:t>诗词地图关联：根据用户定位推荐相关诗词，并展示相关历史背景。</w:t>
      </w:r>
      <w:r>
        <w:rPr>
          <w:rFonts w:hint="eastAsia"/>
        </w:rPr>
        <w:br w:type="textWrapping"/>
      </w:r>
      <w:r>
        <w:rPr>
          <w:rFonts w:hint="eastAsia"/>
        </w:rPr>
        <w:t>实时格律可视化：用波浪线标注押韵问题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多版本对比：展示AI优化前后差异。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社区系统：</w:t>
      </w:r>
    </w:p>
    <w:p w14:paraId="5E2D0607">
      <w:pPr>
        <w:ind w:left="210" w:leftChars="1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作品瀑布流：带AI评星和修改对比功能</w:t>
      </w:r>
    </w:p>
    <w:p w14:paraId="028B8EC4">
      <w:pPr>
        <w:ind w:left="210" w:leftChars="1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挑战进度条：显示活动参与度和难度标签</w:t>
      </w:r>
    </w:p>
    <w:p w14:paraId="1FCBC2F5">
      <w:pPr>
        <w:ind w:left="210" w:leftChars="1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众筹创作：满20人生成实体书签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学习系统：</w:t>
      </w:r>
    </w:p>
    <w:p w14:paraId="54273772">
      <w:pPr>
        <w:ind w:left="210" w:leftChars="1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热力图追踪：可视化学习进度</w:t>
      </w:r>
    </w:p>
    <w:p w14:paraId="46D1640D">
      <w:pPr>
        <w:ind w:left="210" w:leftChars="1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场景匹配器：根据心情/节气推荐诗词</w:t>
      </w:r>
    </w:p>
    <w:p w14:paraId="3B373C2B">
      <w:pPr>
        <w:ind w:left="210" w:leftChars="1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遗忘曲线提醒：智能推送复习内容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新增变现功能： • 9.9元解锁诗人秘密系列 • 29.9元月度会员含AR场景体验 • 墨豆打赏系统抽成30%</w:t>
      </w:r>
    </w:p>
    <w:p w14:paraId="5427C10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6</w:t>
      </w:r>
      <w:r>
        <w:rPr>
          <w:rFonts w:hint="eastAsia"/>
          <w:b/>
          <w:bCs/>
          <w:sz w:val="22"/>
          <w:szCs w:val="24"/>
        </w:rPr>
        <w:t>. 环境要求</w:t>
      </w:r>
    </w:p>
    <w:p w14:paraId="4B7E8342">
      <w:pPr>
        <w:rPr>
          <w:rFonts w:hint="eastAsia"/>
        </w:rPr>
      </w:pPr>
      <w:r>
        <w:rPr>
          <w:rFonts w:hint="eastAsia"/>
        </w:rPr>
        <w:t>开发环境：Node.js 16+ （Vue 3），JDK 17+ （Spring Boot）</w:t>
      </w:r>
    </w:p>
    <w:p w14:paraId="49BDF0BE">
      <w:pPr>
        <w:rPr>
          <w:rFonts w:hint="eastAsia"/>
        </w:rPr>
      </w:pPr>
      <w:r>
        <w:rPr>
          <w:rFonts w:hint="eastAsia"/>
        </w:rPr>
        <w:t>数据库：MySQL 8+</w:t>
      </w:r>
    </w:p>
    <w:p w14:paraId="72EBD105">
      <w:pPr>
        <w:rPr>
          <w:rFonts w:hint="eastAsia"/>
        </w:rPr>
      </w:pPr>
      <w:r>
        <w:rPr>
          <w:rFonts w:hint="eastAsia"/>
        </w:rPr>
        <w:t>查询加速：Redis</w:t>
      </w:r>
    </w:p>
    <w:p w14:paraId="698D162A">
      <w:pPr>
        <w:rPr>
          <w:rFonts w:hint="eastAsia"/>
        </w:rPr>
      </w:pPr>
      <w:r>
        <w:rPr>
          <w:rFonts w:hint="eastAsia"/>
        </w:rPr>
        <w:t>服务器部署：Docker + Nginx</w:t>
      </w:r>
    </w:p>
    <w:p w14:paraId="0A6B410A">
      <w:pPr>
        <w:ind w:left="210" w:hanging="210" w:hangingChars="100"/>
        <w:rPr>
          <w:rFonts w:hint="eastAsia"/>
        </w:rPr>
      </w:pPr>
      <w:r>
        <w:rPr>
          <w:rFonts w:hint="eastAsia"/>
        </w:rPr>
        <w:t>AI 支持：NLP 评分、语音识别</w:t>
      </w:r>
      <w:r>
        <w:rPr>
          <w:rFonts w:hint="eastAsia"/>
        </w:rPr>
        <w:br w:type="textWrapping"/>
      </w:r>
      <w:r>
        <w:rPr>
          <w:rFonts w:hint="eastAsia"/>
        </w:rPr>
        <w:t>扩展接入THULAC分词、Jieba分词替代商业NLP</w:t>
      </w:r>
      <w:r>
        <w:rPr>
          <w:rFonts w:hint="eastAsia"/>
        </w:rPr>
        <w:br w:type="textWrapping"/>
      </w:r>
      <w:r>
        <w:rPr>
          <w:rFonts w:hint="eastAsia"/>
        </w:rPr>
        <w:t>增加MongoDB分片存储应对诗词大数据</w:t>
      </w:r>
      <w:r>
        <w:rPr>
          <w:rFonts w:hint="eastAsia"/>
        </w:rPr>
        <w:br w:type="textWrapping"/>
      </w:r>
      <w:r>
        <w:rPr>
          <w:rFonts w:hint="eastAsia"/>
        </w:rPr>
        <w:t>部署UniApp实现多端兼容</w:t>
      </w:r>
      <w:r>
        <w:rPr>
          <w:rFonts w:hint="eastAsia"/>
        </w:rPr>
        <w:br w:type="textWrapping"/>
      </w:r>
      <w:r>
        <w:rPr>
          <w:rFonts w:hint="eastAsia"/>
        </w:rPr>
        <w:t>集成Canvas教育版制作电子诗集</w:t>
      </w:r>
    </w:p>
    <w:p w14:paraId="3AC828C2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7. 可行性及潜在风险</w:t>
      </w:r>
    </w:p>
    <w:p w14:paraId="45FDA554">
      <w:pPr>
        <w:rPr>
          <w:rFonts w:hint="eastAsia"/>
        </w:rPr>
      </w:pPr>
      <w:r>
        <w:rPr>
          <w:rFonts w:hint="eastAsia"/>
        </w:rPr>
        <w:t>技术可行性：Vue 3 + Spring Boot 是成熟的前后端技术栈，开发文档齐全，易于实现。</w:t>
      </w:r>
    </w:p>
    <w:p w14:paraId="486B17CB">
      <w:pPr>
        <w:rPr>
          <w:rFonts w:hint="eastAsia"/>
        </w:rPr>
      </w:pPr>
      <w:r>
        <w:rPr>
          <w:rFonts w:hint="eastAsia"/>
        </w:rPr>
        <w:t>条件可行性：服务器成本可控，采用云端部署可扩展性强。</w:t>
      </w:r>
    </w:p>
    <w:p w14:paraId="0ECAABAF">
      <w:pPr>
        <w:rPr>
          <w:rFonts w:hint="eastAsia"/>
        </w:rPr>
      </w:pPr>
      <w:r>
        <w:rPr>
          <w:rFonts w:hint="eastAsia"/>
        </w:rPr>
        <w:t>时间可行性：项目规模适中，团队合理分工可在学期内完成。</w:t>
      </w:r>
    </w:p>
    <w:p w14:paraId="1BA04652">
      <w:pPr>
        <w:rPr>
          <w:rFonts w:hint="eastAsia"/>
        </w:rPr>
      </w:pPr>
      <w:r>
        <w:rPr>
          <w:rFonts w:hint="eastAsia"/>
        </w:rPr>
        <w:t>规模可行性：适用于个人学习、课堂教学和社区交流，市场潜力大。</w:t>
      </w:r>
    </w:p>
    <w:p w14:paraId="53BC40E5">
      <w:pPr>
        <w:rPr>
          <w:rFonts w:hint="eastAsia"/>
        </w:rPr>
      </w:pPr>
      <w:r>
        <w:rPr>
          <w:rFonts w:hint="eastAsia"/>
        </w:rPr>
        <w:t>潜在风险：</w:t>
      </w:r>
    </w:p>
    <w:p w14:paraId="26F49183">
      <w:pPr>
        <w:ind w:left="210" w:hanging="210" w:hangingChars="100"/>
        <w:rPr>
          <w:rFonts w:hint="eastAsia"/>
        </w:rPr>
      </w:pPr>
      <w:r>
        <w:rPr>
          <w:rFonts w:hint="eastAsia"/>
        </w:rPr>
        <w:t>数据安全问题：采用 JWT 鉴权、防 SQL 注入等手段确保安全。</w:t>
      </w:r>
      <w:r>
        <w:rPr>
          <w:rFonts w:hint="eastAsia"/>
        </w:rPr>
        <w:br w:type="textWrapping"/>
      </w:r>
      <w:r>
        <w:rPr>
          <w:rFonts w:hint="eastAsia"/>
        </w:rPr>
        <w:t>技术风险：采用虚拟滚动技术优化长列表渲染</w:t>
      </w:r>
      <w:r>
        <w:rPr>
          <w:rFonts w:hint="eastAsia"/>
        </w:rPr>
        <w:br w:type="textWrapping"/>
      </w:r>
      <w:r>
        <w:rPr>
          <w:rFonts w:hint="eastAsia"/>
        </w:rPr>
        <w:t xml:space="preserve">版权风险：优先使用《全唐诗》等古籍，明确资料来源标注 </w:t>
      </w:r>
    </w:p>
    <w:p w14:paraId="01564D31">
      <w:pPr>
        <w:rPr>
          <w:rFonts w:hint="eastAsia"/>
        </w:rPr>
      </w:pPr>
      <w:r>
        <w:rPr>
          <w:rFonts w:hint="eastAsia"/>
        </w:rPr>
        <w:t>系统性能优化：使用 Redis 缓存、数据库索引优化查询效率。</w:t>
      </w:r>
    </w:p>
    <w:p w14:paraId="681FC82F">
      <w:pPr>
        <w:ind w:left="210" w:hanging="210" w:hangingChars="100"/>
        <w:rPr>
          <w:rFonts w:hint="eastAsia"/>
        </w:rPr>
      </w:pPr>
      <w:r>
        <w:rPr>
          <w:rFonts w:hint="eastAsia"/>
        </w:rPr>
        <w:t>用户活跃度不足：通过游戏化机制、社区互动、诗词竞赛等提高用户粘性。</w:t>
      </w:r>
      <w:r>
        <w:rPr>
          <w:rFonts w:hint="eastAsia"/>
        </w:rPr>
        <w:br w:type="textWrapping"/>
      </w:r>
      <w:r>
        <w:rPr>
          <w:rFonts w:hint="eastAsia"/>
        </w:rPr>
        <w:t>粘性风险：实施创作TOP10平分奖金池、学生VIP体验券</w:t>
      </w:r>
    </w:p>
    <w:p w14:paraId="32C5EA5A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8. 承担人员</w:t>
      </w:r>
    </w:p>
    <w:p w14:paraId="724FA3EB">
      <w:pPr>
        <w:rPr>
          <w:rFonts w:hint="eastAsia"/>
        </w:rPr>
      </w:pPr>
      <w:r>
        <w:rPr>
          <w:rFonts w:hint="eastAsia"/>
        </w:rPr>
        <w:t>前端开发：负责 Vue 3 相关开发，包括 UI 设计、交互逻辑等。</w:t>
      </w:r>
    </w:p>
    <w:p w14:paraId="08B4C86D">
      <w:pPr>
        <w:rPr>
          <w:rFonts w:hint="eastAsia"/>
        </w:rPr>
      </w:pPr>
      <w:r>
        <w:rPr>
          <w:rFonts w:hint="eastAsia"/>
        </w:rPr>
        <w:t>后端开发：负责 Spring Boot 开发，提供 API 接口，管理数据库。</w:t>
      </w:r>
    </w:p>
    <w:p w14:paraId="2BF825CD">
      <w:pPr>
        <w:rPr>
          <w:rFonts w:hint="eastAsia"/>
        </w:rPr>
      </w:pPr>
      <w:r>
        <w:rPr>
          <w:rFonts w:hint="eastAsia"/>
        </w:rPr>
        <w:t>数据库管理：负责数据库设计、查询优化及数据存储。</w:t>
      </w:r>
    </w:p>
    <w:p w14:paraId="49CA8B9D">
      <w:pPr>
        <w:rPr>
          <w:rFonts w:hint="eastAsia"/>
        </w:rPr>
      </w:pPr>
      <w:r>
        <w:rPr>
          <w:rFonts w:hint="eastAsia"/>
        </w:rPr>
        <w:t>AI 算法：负责 NLP 评分、AI 生成诗词等功能开发。</w:t>
      </w:r>
    </w:p>
    <w:p w14:paraId="531A6492">
      <w:pPr>
        <w:rPr>
          <w:rFonts w:hint="eastAsia"/>
        </w:rPr>
      </w:pPr>
      <w:r>
        <w:rPr>
          <w:rFonts w:hint="eastAsia"/>
        </w:rPr>
        <w:t>测试人员：负责功能测试、性能测试及安全性测试。</w:t>
      </w:r>
    </w:p>
    <w:p w14:paraId="42BB5DA3">
      <w:pPr>
        <w:ind w:left="210" w:hanging="210" w:hangingChars="100"/>
        <w:rPr>
          <w:rFonts w:hint="eastAsia"/>
        </w:rPr>
      </w:pPr>
      <w:r>
        <w:rPr>
          <w:rFonts w:hint="eastAsia"/>
        </w:rPr>
        <w:t>运维管理：负责服务器部署、运维、数据安全及优化。</w:t>
      </w:r>
      <w:r>
        <w:rPr>
          <w:rFonts w:hint="eastAsia"/>
        </w:rPr>
        <w:br w:type="textWrapping"/>
      </w:r>
      <w:r>
        <w:rPr>
          <w:rFonts w:hint="eastAsia"/>
        </w:rPr>
        <w:t>交互设计师：负责平仄可视化、游戏化动效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算法工程师：开发诗人风格迁移模型、智能推荐系统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社区运营：管理00后诗词俱乐部、挑战赛活动</w:t>
      </w:r>
      <w:r>
        <w:rPr>
          <w:rFonts w:hint="eastAsia"/>
        </w:rPr>
        <w:br w:type="textWrapping"/>
      </w:r>
    </w:p>
    <w:p w14:paraId="1E4C837A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9. 参考文献</w:t>
      </w:r>
    </w:p>
    <w:p w14:paraId="1A198A89">
      <w:pPr>
        <w:rPr>
          <w:rFonts w:hint="eastAsia"/>
        </w:rPr>
      </w:pPr>
      <w:r>
        <w:rPr>
          <w:rFonts w:hint="eastAsia"/>
        </w:rPr>
        <w:t>1.Vue.js 官方文档 - https://vuejs.org/</w:t>
      </w:r>
    </w:p>
    <w:p w14:paraId="1AE2F1F1">
      <w:pPr>
        <w:rPr>
          <w:rFonts w:hint="eastAsia"/>
        </w:rPr>
      </w:pPr>
      <w:r>
        <w:rPr>
          <w:rFonts w:hint="eastAsia"/>
        </w:rPr>
        <w:t>2.Spring Boot 官方文档 - https://spring.io/projects/spring-boot</w:t>
      </w:r>
    </w:p>
    <w:p w14:paraId="42F855AB">
      <w:pPr>
        <w:rPr>
          <w:rFonts w:hint="eastAsia"/>
        </w:rPr>
      </w:pPr>
      <w:r>
        <w:rPr>
          <w:rFonts w:hint="eastAsia"/>
        </w:rPr>
        <w:t>3.MySQL 官方文档 - https://dev.mysql.com/doc/</w:t>
      </w:r>
    </w:p>
    <w:p w14:paraId="3F001E8E">
      <w:pPr>
        <w:rPr>
          <w:rFonts w:hint="eastAsia"/>
        </w:rPr>
      </w:pPr>
      <w:r>
        <w:rPr>
          <w:rFonts w:hint="eastAsia"/>
        </w:rPr>
        <w:t>4.Redis 官方文档 - https://redis.io/documentation</w:t>
      </w:r>
    </w:p>
    <w:p w14:paraId="73B43369">
      <w:pPr>
        <w:rPr>
          <w:rFonts w:hint="eastAsia"/>
        </w:rPr>
      </w:pPr>
      <w:r>
        <w:rPr>
          <w:rFonts w:hint="eastAsia"/>
        </w:rPr>
        <w:t>5.NLP 相关文献 - 参考自然语言处理相关研究论文</w:t>
      </w:r>
    </w:p>
    <w:p w14:paraId="6CC7E27B">
      <w:pPr>
        <w:rPr>
          <w:rFonts w:hint="eastAsia"/>
        </w:rPr>
      </w:pPr>
      <w:r>
        <w:rPr>
          <w:rFonts w:hint="eastAsia"/>
        </w:rPr>
        <w:t>6.WebRTC 语音识别 - https://webrtc.org/</w:t>
      </w:r>
    </w:p>
    <w:p w14:paraId="49FA616C">
      <w:pPr>
        <w:rPr>
          <w:rFonts w:hint="eastAsia"/>
          <w:lang w:val="en-US" w:eastAsia="zh-CN"/>
        </w:rPr>
      </w:pPr>
      <w:r>
        <w:rPr>
          <w:rFonts w:hint="eastAsia"/>
        </w:rPr>
        <w:t>7.现代前端与后端安全最佳实践相关文献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b/>
          <w:bCs/>
          <w:sz w:val="22"/>
          <w:szCs w:val="24"/>
          <w:lang w:val="en-US" w:eastAsia="zh-CN"/>
        </w:rPr>
        <w:t>10</w:t>
      </w:r>
      <w:r>
        <w:rPr>
          <w:rFonts w:hint="eastAsia"/>
          <w:b/>
          <w:bCs/>
          <w:sz w:val="22"/>
          <w:szCs w:val="24"/>
        </w:rPr>
        <w:t>.</w:t>
      </w:r>
      <w:r>
        <w:rPr>
          <w:rFonts w:hint="eastAsia"/>
          <w:b/>
          <w:bCs/>
          <w:sz w:val="22"/>
          <w:szCs w:val="24"/>
          <w:lang w:val="en-US" w:eastAsia="zh-CN"/>
        </w:rPr>
        <w:t>产品原型建议</w:t>
      </w:r>
      <w:r>
        <w:rPr>
          <w:rFonts w:hint="eastAsia"/>
          <w:b/>
          <w:bCs/>
          <w:sz w:val="22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(1).AR书签生成器（基于文档5/7）</w:t>
      </w:r>
    </w:p>
    <w:p w14:paraId="465ADDA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用户扫描实体书签激活AR诗词意境</w:t>
      </w:r>
    </w:p>
    <w:p w14:paraId="0605C8C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集成文旅广告位（如西湖十景专题）</w:t>
      </w:r>
    </w:p>
    <w:p w14:paraId="181C43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支持墨豆兑换限定版书签样式</w:t>
      </w:r>
    </w:p>
    <w:p w14:paraId="574C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(2).双屏创作工作台（基于文档7/8）</w:t>
      </w:r>
    </w:p>
    <w:p w14:paraId="45B913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左屏：带波浪线格律提示的智能编辑器</w:t>
      </w:r>
    </w:p>
    <w:p w14:paraId="7D9402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右屏：LSTM生成的3种风格化改写建议</w:t>
      </w:r>
    </w:p>
    <w:p w14:paraId="688E11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底部工具栏：接入「多人接龙」按钮（OT算法支持）</w:t>
      </w:r>
      <w:r>
        <w:rPr>
          <w:rFonts w:hint="eastAsia"/>
          <w:lang w:val="en-US" w:eastAsia="zh-CN"/>
        </w:rPr>
        <w:br w:type="textWrapping"/>
      </w:r>
    </w:p>
    <w:p w14:paraId="0A974FA2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11</w:t>
      </w:r>
      <w:r>
        <w:rPr>
          <w:rFonts w:hint="eastAsia"/>
          <w:b/>
          <w:bCs/>
          <w:sz w:val="22"/>
          <w:szCs w:val="24"/>
        </w:rPr>
        <w:t>.</w:t>
      </w:r>
      <w:r>
        <w:rPr>
          <w:rFonts w:hint="eastAsia"/>
          <w:b/>
          <w:bCs/>
          <w:sz w:val="22"/>
          <w:szCs w:val="24"/>
          <w:lang w:val="en-US" w:eastAsia="zh-CN"/>
        </w:rPr>
        <w:t>商业运营建议</w:t>
      </w:r>
      <w:r>
        <w:rPr>
          <w:rFonts w:hint="eastAsia"/>
          <w:b/>
          <w:bCs/>
          <w:sz w:val="22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(1).文旅合作分成模式</w:t>
      </w:r>
    </w:p>
    <w:p w14:paraId="3BA5421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景区定制藏头诗生成器（基础功能免费）</w:t>
      </w:r>
    </w:p>
    <w:p w14:paraId="356192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AR意境场景植入广告（按点击量分成）</w:t>
      </w:r>
    </w:p>
    <w:p w14:paraId="4EF40F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实体书签销售收入五五分成</w:t>
      </w:r>
    </w:p>
    <w:p w14:paraId="50A3A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(2).赛事增值服务</w:t>
      </w:r>
    </w:p>
    <w:p w14:paraId="38C65E8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飞花令擂台赛1元报名费（文档5）</w:t>
      </w:r>
    </w:p>
    <w:p w14:paraId="1BB7BD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TOP10选手平分奖金池（留存激励）</w:t>
      </w:r>
    </w:p>
    <w:p w14:paraId="6B3E7E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付费解锁「冠军创作思路解析」（9.9元/场）</w:t>
      </w:r>
    </w:p>
    <w:p w14:paraId="1B4864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</w:t>
      </w:r>
      <w:bookmarkStart w:id="0" w:name="_GoBack"/>
      <w:bookmarkEnd w:id="0"/>
      <w:r>
        <w:rPr>
          <w:rFonts w:hint="eastAsia"/>
          <w:lang w:val="en-US" w:eastAsia="zh-CN"/>
        </w:rPr>
        <w:t>学生会员体系（基于文档3/5）</w:t>
      </w:r>
    </w:p>
    <w:p w14:paraId="73DBDA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校园VIP年费99元（普通用户199元）</w:t>
      </w:r>
    </w:p>
    <w:p w14:paraId="4C3DDB2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含考试急救包+3次AI精批服务</w:t>
      </w:r>
    </w:p>
    <w:p w14:paraId="19E196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赠送「诗社社长」虚拟头衔（社交特权）</w:t>
      </w:r>
    </w:p>
    <w:p w14:paraId="075C6FB1">
      <w:pPr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br w:type="textWrapping"/>
      </w:r>
    </w:p>
    <w:p w14:paraId="33D913F1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5851"/>
    <w:rsid w:val="000D6177"/>
    <w:rsid w:val="00270176"/>
    <w:rsid w:val="00292606"/>
    <w:rsid w:val="002A51D7"/>
    <w:rsid w:val="002E66A0"/>
    <w:rsid w:val="0033564F"/>
    <w:rsid w:val="003C3146"/>
    <w:rsid w:val="003E245E"/>
    <w:rsid w:val="003E3ED4"/>
    <w:rsid w:val="004167C6"/>
    <w:rsid w:val="00465987"/>
    <w:rsid w:val="004C5184"/>
    <w:rsid w:val="0051002B"/>
    <w:rsid w:val="00585E8E"/>
    <w:rsid w:val="005A33D8"/>
    <w:rsid w:val="005E64FA"/>
    <w:rsid w:val="005F5C6F"/>
    <w:rsid w:val="00637B9D"/>
    <w:rsid w:val="00650F63"/>
    <w:rsid w:val="006A0484"/>
    <w:rsid w:val="006F246B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9FB427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CAA7BDA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6D58812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9"/>
    <w:unhideWhenUsed/>
    <w:qFormat/>
    <w:uiPriority w:val="99"/>
    <w:pPr>
      <w:jc w:val="left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11">
    <w:name w:val="Normal (Web)"/>
    <w:basedOn w:val="1"/>
    <w:semiHidden/>
    <w:unhideWhenUsed/>
    <w:uiPriority w:val="99"/>
    <w:rPr>
      <w:sz w:val="24"/>
    </w:rPr>
  </w:style>
  <w:style w:type="paragraph" w:styleId="12">
    <w:name w:val="annotation subject"/>
    <w:basedOn w:val="6"/>
    <w:next w:val="6"/>
    <w:link w:val="20"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styleId="18">
    <w:name w:val="annotation reference"/>
    <w:basedOn w:val="15"/>
    <w:unhideWhenUsed/>
    <w:qFormat/>
    <w:uiPriority w:val="99"/>
    <w:rPr>
      <w:sz w:val="21"/>
      <w:szCs w:val="21"/>
    </w:rPr>
  </w:style>
  <w:style w:type="character" w:customStyle="1" w:styleId="19">
    <w:name w:val="批注文字 字符"/>
    <w:basedOn w:val="15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0">
    <w:name w:val="批注主题 字符"/>
    <w:basedOn w:val="19"/>
    <w:link w:val="12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21">
    <w:name w:val="批注框文本 字符"/>
    <w:basedOn w:val="15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qFormat/>
    <w:uiPriority w:val="99"/>
    <w:pPr>
      <w:ind w:firstLine="420" w:firstLineChars="200"/>
    </w:p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4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5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6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7">
    <w:name w:val="标题 3 字符"/>
    <w:basedOn w:val="15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8">
    <w:name w:val="页眉 字符"/>
    <w:basedOn w:val="15"/>
    <w:link w:val="9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页脚 字符"/>
    <w:basedOn w:val="15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639B22BB-C174-44B0-AD7F-8274BDB4F2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1928</Words>
  <Characters>2155</Characters>
  <Lines>2</Lines>
  <Paragraphs>1</Paragraphs>
  <TotalTime>3</TotalTime>
  <ScaleCrop>false</ScaleCrop>
  <LinksUpToDate>false</LinksUpToDate>
  <CharactersWithSpaces>2244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2015-11-11T19:30:00Z</dcterms:created>
  <dc:creator>Microsoft</dc:creator>
  <cp:lastModifiedBy>复杂的天平梦</cp:lastModifiedBy>
  <dcterms:modified xsi:type="dcterms:W3CDTF">2025-03-19T14:05:42Z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293E4F36E05474AE074ACE67FA5A849F_42</vt:lpwstr>
  </property>
  <property fmtid="{D5CDD505-2E9C-101B-9397-08002B2CF9AE}" pid="4" name="KSOTemplateDocerSaveRecord">
    <vt:lpwstr>eyJoZGlkIjoiZWMxMjlmMDMzNmQ3ZWM1NTE0NDY3M2ZjMjM3M2U2YTIiLCJ1c2VySWQiOiIxMTU0OTA3Nzc5In0=</vt:lpwstr>
  </property>
</Properties>
</file>