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Brittni 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2.3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310-J308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2024.03.30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582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