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8F3" w:rsidRDefault="00163557">
      <w:r>
        <w:t>burexel</w:t>
      </w:r>
      <w:bookmarkStart w:id="0" w:name="_GoBack"/>
      <w:bookmarkEnd w:id="0"/>
    </w:p>
    <w:sectPr w:rsidR="00FA68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998"/>
    <w:rsid w:val="00163557"/>
    <w:rsid w:val="003F47B9"/>
    <w:rsid w:val="004C2998"/>
    <w:rsid w:val="00C3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>Progressive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</dc:creator>
  <cp:keywords/>
  <dc:description/>
  <cp:lastModifiedBy>Probook</cp:lastModifiedBy>
  <cp:revision>3</cp:revision>
  <dcterms:created xsi:type="dcterms:W3CDTF">2022-09-09T20:57:00Z</dcterms:created>
  <dcterms:modified xsi:type="dcterms:W3CDTF">2022-09-09T20:58:00Z</dcterms:modified>
</cp:coreProperties>
</file>