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83398" w14:textId="7C4874EC" w:rsidR="0036351F" w:rsidRPr="00466FC3" w:rsidRDefault="00466FC3">
      <w:pPr>
        <w:rPr>
          <w:b/>
          <w:bCs/>
        </w:rPr>
      </w:pPr>
      <w:r w:rsidRPr="00466FC3">
        <w:rPr>
          <w:b/>
          <w:bCs/>
        </w:rPr>
        <w:t xml:space="preserve">Blog Order Number </w:t>
      </w:r>
    </w:p>
    <w:p w14:paraId="6FDF4DEF" w14:textId="77777777" w:rsidR="00466FC3" w:rsidRPr="00466FC3" w:rsidRDefault="00466FC3" w:rsidP="00466FC3">
      <w:pPr>
        <w:numPr>
          <w:ilvl w:val="0"/>
          <w:numId w:val="1"/>
        </w:numPr>
        <w:rPr>
          <w:b/>
          <w:bCs/>
        </w:rPr>
      </w:pPr>
      <w:r w:rsidRPr="00466FC3">
        <w:rPr>
          <w:b/>
          <w:bCs/>
        </w:rPr>
        <w:t>The Blooming Business of Gardening Services</w:t>
      </w:r>
    </w:p>
    <w:p w14:paraId="64BDB98A" w14:textId="77777777" w:rsidR="00466FC3" w:rsidRPr="00466FC3" w:rsidRDefault="00466FC3" w:rsidP="00466FC3">
      <w:pPr>
        <w:numPr>
          <w:ilvl w:val="0"/>
          <w:numId w:val="1"/>
        </w:numPr>
        <w:rPr>
          <w:b/>
          <w:bCs/>
        </w:rPr>
      </w:pPr>
      <w:r w:rsidRPr="00466FC3">
        <w:rPr>
          <w:b/>
          <w:bCs/>
        </w:rPr>
        <w:t>How a Flower Brings Happiness</w:t>
      </w:r>
    </w:p>
    <w:p w14:paraId="5D83DCBD" w14:textId="77777777" w:rsidR="00466FC3" w:rsidRPr="00466FC3" w:rsidRDefault="00466FC3" w:rsidP="00466FC3">
      <w:pPr>
        <w:numPr>
          <w:ilvl w:val="0"/>
          <w:numId w:val="1"/>
        </w:numPr>
        <w:rPr>
          <w:b/>
          <w:bCs/>
        </w:rPr>
      </w:pPr>
      <w:r w:rsidRPr="00466FC3">
        <w:rPr>
          <w:b/>
          <w:bCs/>
        </w:rPr>
        <w:t>Impact of a Flower in Mental Health</w:t>
      </w:r>
    </w:p>
    <w:p w14:paraId="26B8374C" w14:textId="77777777" w:rsidR="00466FC3" w:rsidRPr="00466FC3" w:rsidRDefault="00466FC3" w:rsidP="00466FC3">
      <w:pPr>
        <w:numPr>
          <w:ilvl w:val="0"/>
          <w:numId w:val="1"/>
        </w:numPr>
        <w:rPr>
          <w:b/>
          <w:bCs/>
        </w:rPr>
      </w:pPr>
      <w:r w:rsidRPr="00466FC3">
        <w:rPr>
          <w:b/>
          <w:bCs/>
        </w:rPr>
        <w:t xml:space="preserve">How to Detox Your Life Naturally </w:t>
      </w:r>
      <w:proofErr w:type="gramStart"/>
      <w:r w:rsidRPr="00466FC3">
        <w:rPr>
          <w:b/>
          <w:bCs/>
        </w:rPr>
        <w:t>With</w:t>
      </w:r>
      <w:proofErr w:type="gramEnd"/>
      <w:r w:rsidRPr="00466FC3">
        <w:rPr>
          <w:b/>
          <w:bCs/>
        </w:rPr>
        <w:t xml:space="preserve"> Everyday Habits</w:t>
      </w:r>
    </w:p>
    <w:p w14:paraId="042E2306" w14:textId="77777777" w:rsidR="00466FC3" w:rsidRPr="00466FC3" w:rsidRDefault="00466FC3" w:rsidP="00466FC3">
      <w:pPr>
        <w:numPr>
          <w:ilvl w:val="0"/>
          <w:numId w:val="1"/>
        </w:numPr>
        <w:rPr>
          <w:b/>
          <w:bCs/>
        </w:rPr>
      </w:pPr>
      <w:r w:rsidRPr="00466FC3">
        <w:rPr>
          <w:b/>
          <w:bCs/>
        </w:rPr>
        <w:t>Happiness is Homemade — and Homegrown</w:t>
      </w:r>
    </w:p>
    <w:p w14:paraId="79024A6F" w14:textId="77777777" w:rsidR="00466FC3" w:rsidRPr="00466FC3" w:rsidRDefault="00466FC3" w:rsidP="00466FC3">
      <w:pPr>
        <w:numPr>
          <w:ilvl w:val="0"/>
          <w:numId w:val="1"/>
        </w:numPr>
        <w:rPr>
          <w:b/>
          <w:bCs/>
        </w:rPr>
      </w:pPr>
      <w:r w:rsidRPr="00466FC3">
        <w:rPr>
          <w:b/>
          <w:bCs/>
        </w:rPr>
        <w:t>How Mindfulness and Gardening Go Hand in Hand</w:t>
      </w:r>
    </w:p>
    <w:p w14:paraId="67EE796F" w14:textId="77777777" w:rsidR="00466FC3" w:rsidRPr="00466FC3" w:rsidRDefault="00466FC3" w:rsidP="00466FC3">
      <w:pPr>
        <w:numPr>
          <w:ilvl w:val="0"/>
          <w:numId w:val="1"/>
        </w:numPr>
        <w:rPr>
          <w:b/>
          <w:bCs/>
        </w:rPr>
      </w:pPr>
      <w:r w:rsidRPr="00466FC3">
        <w:rPr>
          <w:b/>
          <w:bCs/>
        </w:rPr>
        <w:t>Why Gardening Services Are the Future of Urban Living</w:t>
      </w:r>
    </w:p>
    <w:p w14:paraId="42B593EE" w14:textId="77777777" w:rsidR="00466FC3" w:rsidRPr="00466FC3" w:rsidRDefault="00466FC3" w:rsidP="00466FC3">
      <w:pPr>
        <w:numPr>
          <w:ilvl w:val="0"/>
          <w:numId w:val="1"/>
        </w:numPr>
        <w:rPr>
          <w:b/>
          <w:bCs/>
        </w:rPr>
      </w:pPr>
      <w:r w:rsidRPr="00466FC3">
        <w:rPr>
          <w:b/>
          <w:bCs/>
        </w:rPr>
        <w:t>Green is the New Lifestyle — Embrace the Garden Life</w:t>
      </w:r>
    </w:p>
    <w:p w14:paraId="4AF8EDEC" w14:textId="77777777" w:rsidR="00466FC3" w:rsidRPr="00466FC3" w:rsidRDefault="00466FC3" w:rsidP="00466FC3">
      <w:pPr>
        <w:numPr>
          <w:ilvl w:val="0"/>
          <w:numId w:val="1"/>
        </w:numPr>
        <w:rPr>
          <w:b/>
          <w:bCs/>
        </w:rPr>
      </w:pPr>
      <w:r w:rsidRPr="00466FC3">
        <w:rPr>
          <w:b/>
          <w:bCs/>
        </w:rPr>
        <w:t>Plants: Nature’s Timeless Gift for a Healthier, Happier Life</w:t>
      </w:r>
    </w:p>
    <w:p w14:paraId="4ACC561E" w14:textId="77777777" w:rsidR="00466FC3" w:rsidRPr="00466FC3" w:rsidRDefault="00466FC3" w:rsidP="00466FC3">
      <w:pPr>
        <w:numPr>
          <w:ilvl w:val="0"/>
          <w:numId w:val="1"/>
        </w:numPr>
      </w:pPr>
      <w:r w:rsidRPr="00466FC3">
        <w:t>Complete Guide to Gardening Services in Nepal</w:t>
      </w:r>
    </w:p>
    <w:p w14:paraId="1C109F82" w14:textId="77777777" w:rsidR="00466FC3" w:rsidRPr="00466FC3" w:rsidRDefault="00466FC3" w:rsidP="00466FC3">
      <w:pPr>
        <w:numPr>
          <w:ilvl w:val="0"/>
          <w:numId w:val="1"/>
        </w:numPr>
      </w:pPr>
      <w:r w:rsidRPr="00466FC3">
        <w:t>Landscaping Services in Nepal: Design, Ideas, and Costs</w:t>
      </w:r>
    </w:p>
    <w:p w14:paraId="44C3F333" w14:textId="77777777" w:rsidR="00466FC3" w:rsidRPr="00466FC3" w:rsidRDefault="00466FC3" w:rsidP="00466FC3">
      <w:pPr>
        <w:numPr>
          <w:ilvl w:val="0"/>
          <w:numId w:val="1"/>
        </w:numPr>
      </w:pPr>
      <w:r w:rsidRPr="00466FC3">
        <w:t>How to Hire a Professional Gardener in Kathmandu</w:t>
      </w:r>
    </w:p>
    <w:p w14:paraId="2C55D57A" w14:textId="77777777" w:rsidR="00466FC3" w:rsidRPr="00466FC3" w:rsidRDefault="00466FC3" w:rsidP="00466FC3">
      <w:pPr>
        <w:numPr>
          <w:ilvl w:val="0"/>
          <w:numId w:val="1"/>
        </w:numPr>
      </w:pPr>
      <w:r w:rsidRPr="00466FC3">
        <w:t>Ultimate Guide to Lawn Care Services in Nepal</w:t>
      </w:r>
    </w:p>
    <w:p w14:paraId="73EB7D03" w14:textId="77777777" w:rsidR="00466FC3" w:rsidRPr="00466FC3" w:rsidRDefault="00466FC3" w:rsidP="00466FC3">
      <w:pPr>
        <w:numPr>
          <w:ilvl w:val="0"/>
          <w:numId w:val="1"/>
        </w:numPr>
      </w:pPr>
      <w:r w:rsidRPr="00466FC3">
        <w:t>Small Garden Design Ideas for Homes in Kathmandu</w:t>
      </w:r>
    </w:p>
    <w:p w14:paraId="2C27D82C" w14:textId="77777777" w:rsidR="00466FC3" w:rsidRPr="00466FC3" w:rsidRDefault="00466FC3" w:rsidP="00466FC3">
      <w:pPr>
        <w:numPr>
          <w:ilvl w:val="0"/>
          <w:numId w:val="1"/>
        </w:numPr>
      </w:pPr>
      <w:r w:rsidRPr="00466FC3">
        <w:t>Commercial Landscaping Services for Hotels and Resorts in Nepal</w:t>
      </w:r>
    </w:p>
    <w:p w14:paraId="0F9CE209" w14:textId="77777777" w:rsidR="00466FC3" w:rsidRPr="00466FC3" w:rsidRDefault="00466FC3" w:rsidP="00466FC3">
      <w:pPr>
        <w:numPr>
          <w:ilvl w:val="0"/>
          <w:numId w:val="1"/>
        </w:numPr>
      </w:pPr>
      <w:r w:rsidRPr="00466FC3">
        <w:t>Professional Garden Makeover Guide for Homes and Businesses</w:t>
      </w:r>
    </w:p>
    <w:p w14:paraId="109822C7" w14:textId="77777777" w:rsidR="00466FC3" w:rsidRPr="00466FC3" w:rsidRDefault="00466FC3" w:rsidP="00466FC3">
      <w:pPr>
        <w:numPr>
          <w:ilvl w:val="0"/>
          <w:numId w:val="1"/>
        </w:numPr>
      </w:pPr>
      <w:r w:rsidRPr="00466FC3">
        <w:t>DIY Gardening vs Professional Gardeners: Which is Better?</w:t>
      </w:r>
    </w:p>
    <w:p w14:paraId="377AE5EA" w14:textId="77777777" w:rsidR="00466FC3" w:rsidRPr="00466FC3" w:rsidRDefault="00466FC3" w:rsidP="00466FC3">
      <w:pPr>
        <w:numPr>
          <w:ilvl w:val="0"/>
          <w:numId w:val="1"/>
        </w:numPr>
      </w:pPr>
      <w:r w:rsidRPr="00466FC3">
        <w:t>How Gardening Services Can Transform Your Outdoor Space</w:t>
      </w:r>
    </w:p>
    <w:p w14:paraId="00D30FA3" w14:textId="77777777" w:rsidR="00466FC3" w:rsidRPr="00466FC3" w:rsidRDefault="00466FC3" w:rsidP="00466FC3">
      <w:pPr>
        <w:numPr>
          <w:ilvl w:val="0"/>
          <w:numId w:val="1"/>
        </w:numPr>
      </w:pPr>
      <w:r w:rsidRPr="00466FC3">
        <w:t>Mental wellness of having a home garden</w:t>
      </w:r>
    </w:p>
    <w:p w14:paraId="3C0B9A96" w14:textId="77777777" w:rsidR="00466FC3" w:rsidRPr="00466FC3" w:rsidRDefault="00466FC3" w:rsidP="00466FC3">
      <w:pPr>
        <w:numPr>
          <w:ilvl w:val="0"/>
          <w:numId w:val="1"/>
        </w:numPr>
      </w:pPr>
      <w:r w:rsidRPr="00466FC3">
        <w:t>Home gardening packages</w:t>
      </w:r>
    </w:p>
    <w:p w14:paraId="12550DC0" w14:textId="77777777" w:rsidR="00466FC3" w:rsidRDefault="00466FC3"/>
    <w:sectPr w:rsidR="00466F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0021A"/>
    <w:multiLevelType w:val="multilevel"/>
    <w:tmpl w:val="C0D42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2605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1B0"/>
    <w:rsid w:val="002F0149"/>
    <w:rsid w:val="0036351F"/>
    <w:rsid w:val="00466FC3"/>
    <w:rsid w:val="004A06D0"/>
    <w:rsid w:val="009011B0"/>
    <w:rsid w:val="00A33399"/>
    <w:rsid w:val="00E27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3F9E9"/>
  <w15:chartTrackingRefBased/>
  <w15:docId w15:val="{22A506A7-665C-4196-90A1-B6C39D4D1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1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1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1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1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1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1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1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1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1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1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1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1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1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1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1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1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1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146</Words>
  <Characters>838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PRACAS</dc:creator>
  <cp:keywords/>
  <dc:description/>
  <cp:lastModifiedBy>PRACAS</cp:lastModifiedBy>
  <cp:revision>3</cp:revision>
  <dcterms:created xsi:type="dcterms:W3CDTF">2026-03-16T08:57:00Z</dcterms:created>
  <dcterms:modified xsi:type="dcterms:W3CDTF">2026-03-16T09:03:00Z</dcterms:modified>
</cp:coreProperties>
</file>