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15" w:rsidRDefault="0002326A">
      <w:r>
        <w:rPr>
          <w:noProof/>
        </w:rPr>
        <w:drawing>
          <wp:inline distT="0" distB="0" distL="0" distR="0" wp14:anchorId="6973D53B" wp14:editId="62E0CCC5">
            <wp:extent cx="5943600" cy="632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6A" w:rsidRDefault="0002326A"/>
    <w:sectPr w:rsidR="000232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C88" w:rsidRDefault="00480C88" w:rsidP="00480C88">
      <w:pPr>
        <w:spacing w:after="0" w:line="240" w:lineRule="auto"/>
      </w:pPr>
      <w:r>
        <w:separator/>
      </w:r>
    </w:p>
  </w:endnote>
  <w:endnote w:type="continuationSeparator" w:id="0">
    <w:p w:rsidR="00480C88" w:rsidRDefault="00480C88" w:rsidP="0048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C88" w:rsidRDefault="00480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C88" w:rsidRDefault="00480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C88" w:rsidRDefault="00480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C88" w:rsidRDefault="00480C88" w:rsidP="00480C88">
      <w:pPr>
        <w:spacing w:after="0" w:line="240" w:lineRule="auto"/>
      </w:pPr>
      <w:r>
        <w:separator/>
      </w:r>
    </w:p>
  </w:footnote>
  <w:footnote w:type="continuationSeparator" w:id="0">
    <w:p w:rsidR="00480C88" w:rsidRDefault="00480C88" w:rsidP="0048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C88" w:rsidRDefault="00480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C88" w:rsidRDefault="00480C88">
    <w:pPr>
      <w:pStyle w:val="Header"/>
    </w:pPr>
    <w:r>
      <w:t xml:space="preserve">Colleen Moore </w:t>
    </w:r>
  </w:p>
  <w:p w:rsidR="00480C88" w:rsidRDefault="00480C88">
    <w:pPr>
      <w:pStyle w:val="Header"/>
    </w:pPr>
    <w:r>
      <w:t>CIS-110</w:t>
    </w:r>
  </w:p>
  <w:p w:rsidR="00480C88" w:rsidRDefault="00480C88">
    <w:pPr>
      <w:pStyle w:val="Header"/>
    </w:pPr>
    <w:r>
      <w:t>8/27/2017</w:t>
    </w:r>
    <w:bookmarkStart w:id="0" w:name="_GoBack"/>
    <w:bookmarkEnd w:id="0"/>
  </w:p>
  <w:p w:rsidR="00480C88" w:rsidRDefault="00480C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C88" w:rsidRDefault="00480C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6A"/>
    <w:rsid w:val="0002326A"/>
    <w:rsid w:val="000442D3"/>
    <w:rsid w:val="000573BF"/>
    <w:rsid w:val="00335AE7"/>
    <w:rsid w:val="003C0E69"/>
    <w:rsid w:val="00480C88"/>
    <w:rsid w:val="00542A67"/>
    <w:rsid w:val="00856DFB"/>
    <w:rsid w:val="00950DC4"/>
    <w:rsid w:val="00D7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9813"/>
  <w15:chartTrackingRefBased/>
  <w15:docId w15:val="{B4CE250C-15CA-4DD5-8653-EEBFE361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88"/>
  </w:style>
  <w:style w:type="paragraph" w:styleId="Footer">
    <w:name w:val="footer"/>
    <w:basedOn w:val="Normal"/>
    <w:link w:val="FooterChar"/>
    <w:uiPriority w:val="99"/>
    <w:unhideWhenUsed/>
    <w:rsid w:val="00480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Moore</dc:creator>
  <cp:keywords/>
  <dc:description/>
  <cp:lastModifiedBy>Colleen Moore</cp:lastModifiedBy>
  <cp:revision>2</cp:revision>
  <dcterms:created xsi:type="dcterms:W3CDTF">2017-08-24T13:05:00Z</dcterms:created>
  <dcterms:modified xsi:type="dcterms:W3CDTF">2017-08-27T12:00:00Z</dcterms:modified>
</cp:coreProperties>
</file>