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9F6E"/>
          <w:sz w:val="20"/>
          <w:szCs w:val="20"/>
        </w:rPr>
        <w:t xml:space="preserve">CSC 436  |  Week 6  |  Tuesday Sep 29  |  Mission 4</w:t>
      </w:r>
    </w:p>
    <w:p>
      <w:pPr>
        <w:pStyle w:val="Heading1"/>
        <w:spacing w:after="80"/>
      </w:pPr>
      <w:r>
        <w:rPr>
          <w:b/>
          <w:bCs/>
          <w:color w:val="111418"/>
          <w:sz w:val="44"/>
          <w:szCs w:val="44"/>
        </w:rPr>
        <w:t xml:space="preserve">Build Game Night</w:t>
      </w:r>
    </w:p>
    <w:p>
      <w:pPr>
        <w:pBdr>
          <w:bottom w:val="single" w:color="E4E7EB" w:sz="6" w:space="6"/>
        </w:pBdr>
        <w:spacing w:after="240"/>
      </w:pPr>
      <w:r>
        <w:rPr>
          <w:color w:val="6B7280"/>
          <w:sz w:val="22"/>
          <w:szCs w:val="22"/>
        </w:rPr>
        <w:t xml:space="preserve">Due before you leave. Silver counts as complete. Gold earns the round bonus for your Jeopardy team.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Set up a fresh project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create vite@latest game-night -- --template react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cd game-night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install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Empty the return in src/App.jsx, clear src/App.css, leave src/main.jsx alone.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You will make separate files: App.jsx, Scoreboard.jsx, TeamCard.jsx, and AddTeam.jsx at Gold. Each one is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export default</w:t>
      </w:r>
      <w:r>
        <w:rPr>
          <w:color w:val="111418"/>
          <w:sz w:val="22"/>
          <w:szCs w:val="22"/>
        </w:rPr>
        <w:t xml:space="preserve"> and imported with ESM.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App owns the teams array. Nothing else calls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useState</w:t>
      </w:r>
      <w:r>
        <w:rPr>
          <w:color w:val="111418"/>
          <w:sz w:val="22"/>
          <w:szCs w:val="22"/>
        </w:rPr>
        <w:t xml:space="preserve"> for teams.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Before you code, draw the tree on paper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For each component write what props come in, what callbacks go out, and whether it has any state of its own. Yours should end up looking like this.</w:t>
      </w:r>
    </w:p>
    <w:tbl>
      <w:tblPr>
        <w:tblW w:type="dxa" w:w="9360"/>
        <w:tblBorders>
          <w:top w:val="single" w:color="E4E7EB" w:sz="4"/>
          <w:left w:val="none" w:sz="0"/>
          <w:bottom w:val="single" w:color="E4E7EB" w:sz="4"/>
          <w:right w:val="none" w:sz="0"/>
          <w:insideH w:val="single" w:color="E4E7EB" w:sz="4"/>
          <w:insideV w:val="none" w:sz="0"/>
        </w:tblBorders>
      </w:tblPr>
      <w:tblGrid>
        <w:gridCol w:w="1900"/>
        <w:gridCol w:w="2600"/>
        <w:gridCol w:w="2600"/>
        <w:gridCol w:w="2260"/>
      </w:tblGrid>
      <w:tr>
        <w:tc>
          <w:tcPr>
            <w:tcW w:type="dxa" w:w="1900"/>
            <w:shd w:fill="F6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F6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Props in</w:t>
            </w:r>
          </w:p>
        </w:tc>
        <w:tc>
          <w:tcPr>
            <w:tcW w:type="dxa" w:w="2600"/>
            <w:shd w:fill="F6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Callbacks out</w:t>
            </w:r>
          </w:p>
        </w:tc>
        <w:tc>
          <w:tcPr>
            <w:tcW w:type="dxa" w:w="2260"/>
            <w:shd w:fill="F6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Own state?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App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none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none</w:t>
            </w:r>
          </w:p>
        </w:tc>
        <w:tc>
          <w:tcPr>
            <w:tcW w:type="dxa" w:w="2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teams (the truth)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Scoreboard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teams, onAdjust, onRemove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passes them through</w:t>
            </w:r>
          </w:p>
        </w:tc>
        <w:tc>
          <w:tcPr>
            <w:tcW w:type="dxa" w:w="2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TeamCard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team, onAdjust, onRemove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onAdjust(id, delta), onRemove(id)</w:t>
            </w:r>
          </w:p>
        </w:tc>
        <w:tc>
          <w:tcPr>
            <w:tcW w:type="dxa" w:w="2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11418"/>
                <w:sz w:val="20"/>
                <w:szCs w:val="20"/>
              </w:rPr>
              <w:t xml:space="preserve">AddTeam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onAdd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onAdd(name)</w:t>
            </w:r>
          </w:p>
        </w:tc>
        <w:tc>
          <w:tcPr>
            <w:tcW w:type="dxa" w:w="2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418"/>
                <w:sz w:val="20"/>
                <w:szCs w:val="20"/>
              </w:rPr>
              <w:t xml:space="preserve">yes: the input text only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E4E7EB" w:sz="4"/>
          <w:left w:val="none" w:sz="0"/>
          <w:bottom w:val="single" w:color="E4E7EB" w:sz="4"/>
          <w:right w:val="none" w:sz="0"/>
          <w:insideH w:val="single" w:color="E4E7EB" w:sz="4"/>
          <w:insideV w:val="none" w:sz="0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left w:val="single" w:color="B87333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87333"/>
                <w:sz w:val="22"/>
                <w:szCs w:val="22"/>
              </w:rPr>
              <w:t xml:space="preserve">Bronze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App holds a teams array in state (three teams with id, name, score). A Scoreboard component in its own file receives teams as a prop and renders each name and score. Scoreboard has no useState.</w:t>
            </w:r>
          </w:p>
        </w:tc>
      </w:tr>
      <w:tr>
        <w:tc>
          <w:tcPr>
            <w:tcW w:type="dxa" w:w="1500"/>
            <w:tcBorders>
              <w:left w:val="single" w:color="8D9AA5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D9AA5"/>
                <w:sz w:val="22"/>
                <w:szCs w:val="22"/>
              </w:rPr>
              <w:t xml:space="preserve">Silver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TeamCard component in its own file, rendered by Scoreboard with map and a key. TeamCard has +100 and -100 buttons. Each click travels up through onAdjust to App, which updates the array with map plus spread.</w:t>
            </w:r>
          </w:p>
        </w:tc>
      </w:tr>
      <w:tr>
        <w:tc>
          <w:tcPr>
            <w:tcW w:type="dxa" w:w="1500"/>
            <w:tcBorders>
              <w:left w:val="single" w:color="D4A017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Gold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An AddTeam form component with its own controlled input (local state is correct here) that calls onAdd(name) so App appends a team. A Remove button on each TeamCard wired through onRemove. App shows who is leading, derived from teams during render.</w:t>
            </w:r>
          </w:p>
        </w:tc>
      </w:tr>
      <w:tr>
        <w:tc>
          <w:tcPr>
            <w:tcW w:type="dxa" w:w="1500"/>
            <w:tcBorders>
              <w:left w:val="single" w:color="0E9F6E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9F6E"/>
                <w:sz w:val="22"/>
                <w:szCs w:val="22"/>
              </w:rPr>
              <w:t xml:space="preserve">Bonus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Round component with a text input for a question and a Reveal button, where the reveal toggle is local state. A Reset all scores button in App. A highlight on the leading TeamCard driven by a prop, not local state.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The pattern you will write four times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// In App. Every child change comes through a function like this.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function adjust(id, delta) {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setTeams(teams.map(t =&gt;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  t.id === id ? { ...t, score: t.score + delta } : 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))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&lt;Scoreboard teams={teams} onAdjust={adjust} /&gt;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Common errors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onsolas" w:cs="Consolas" w:eastAsia="Consolas" w:hAnsi="Consolas"/>
          <w:color w:val="111418"/>
          <w:sz w:val="20"/>
          <w:szCs w:val="20"/>
        </w:rPr>
        <w:t xml:space="preserve">useState(props.team)</w:t>
      </w:r>
      <w:r>
        <w:rPr>
          <w:color w:val="111418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useState(team.score)</w:t>
      </w:r>
      <w:r>
        <w:rPr>
          <w:color w:val="111418"/>
          <w:sz w:val="22"/>
          <w:szCs w:val="22"/>
        </w:rPr>
        <w:t xml:space="preserve"> inside a child. That copies the value once and it drifts. Read the prop directly.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A second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useState</w:t>
      </w:r>
      <w:r>
        <w:rPr>
          <w:color w:val="111418"/>
          <w:sz w:val="22"/>
          <w:szCs w:val="22"/>
        </w:rPr>
        <w:t xml:space="preserve"> for teams inside Scoreboard. There is one owner.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onsolas" w:cs="Consolas" w:eastAsia="Consolas" w:hAnsi="Consolas"/>
          <w:color w:val="111418"/>
          <w:sz w:val="20"/>
          <w:szCs w:val="20"/>
        </w:rPr>
        <w:t xml:space="preserve">onClick={onAdjust(team.id, 100)}</w:t>
      </w:r>
      <w:r>
        <w:rPr>
          <w:color w:val="111418"/>
          <w:sz w:val="22"/>
          <w:szCs w:val="22"/>
        </w:rPr>
        <w:t xml:space="preserve"> calls it during render. Wrap it: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onClick={() =&gt; onAdjust(team.id, 100)}</w:t>
      </w:r>
      <w:r>
        <w:rPr>
          <w:color w:val="1114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Passing setTeams itself down to a child. It works, but the child now knows too much. Pass a named function that does one thing.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Lifting the AddTeam input text into App. Only AddTeam uses it. Keep it local.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Submit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Push to your GitHub Classroom repo and paste the link in Brightspace. Project 2 is due next Thursday, so this counts as a milestone check on your component structure.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4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1141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114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2026-09-25T14:26:28.345Z</dcterms:created>
  <dcterms:modified xsi:type="dcterms:W3CDTF">2026-09-25T14:26:28.345Z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