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-36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330E8" w:rsidRPr="0050432D" w:rsidTr="00FC3680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5330E8" w:rsidRPr="0050432D" w:rsidRDefault="005330E8" w:rsidP="0050432D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154129478"/>
            <w:r w:rsidRPr="005043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:rsidR="005330E8" w:rsidRPr="0050432D" w:rsidRDefault="005330E8" w:rsidP="0050432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Отделение по ППССЗ</w:t>
            </w:r>
          </w:p>
          <w:p w:rsidR="005330E8" w:rsidRPr="0050432D" w:rsidRDefault="005330E8" w:rsidP="0050432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ГАПОУ «БНК» г. Бугуруслана Оренбургской</w:t>
            </w:r>
          </w:p>
          <w:p w:rsidR="005330E8" w:rsidRPr="0050432D" w:rsidRDefault="005330E8" w:rsidP="0050432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_______ Борисова Т.Ф.</w:t>
            </w:r>
          </w:p>
          <w:p w:rsidR="005330E8" w:rsidRPr="0050432D" w:rsidRDefault="005330E8" w:rsidP="0050432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«__»_________ 20__ г.</w:t>
            </w:r>
            <w:bookmarkEnd w:id="0"/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5330E8" w:rsidRPr="0050432D" w:rsidRDefault="005330E8" w:rsidP="0050432D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:rsidR="00652BE8" w:rsidRPr="0050432D" w:rsidRDefault="00652BE8" w:rsidP="0050432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Отделение по ППССЗ</w:t>
            </w:r>
          </w:p>
          <w:p w:rsidR="005330E8" w:rsidRPr="0050432D" w:rsidRDefault="005330E8" w:rsidP="0050432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ГАПОУ «БНК» г. Бугуруслана Оренбургской</w:t>
            </w:r>
          </w:p>
          <w:p w:rsidR="005330E8" w:rsidRPr="0050432D" w:rsidRDefault="005330E8" w:rsidP="0050432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 xml:space="preserve">_______ </w:t>
            </w:r>
            <w:proofErr w:type="spellStart"/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Добротворская</w:t>
            </w:r>
            <w:proofErr w:type="spellEnd"/>
            <w:r w:rsidRPr="0050432D">
              <w:rPr>
                <w:rFonts w:ascii="Times New Roman" w:hAnsi="Times New Roman" w:cs="Times New Roman"/>
                <w:sz w:val="28"/>
                <w:szCs w:val="28"/>
              </w:rPr>
              <w:t xml:space="preserve"> А.П.</w:t>
            </w:r>
          </w:p>
          <w:p w:rsidR="005330E8" w:rsidRPr="0050432D" w:rsidRDefault="005330E8" w:rsidP="0050432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«__»_________ 20__ г.</w:t>
            </w:r>
          </w:p>
        </w:tc>
      </w:tr>
    </w:tbl>
    <w:p w:rsidR="00034270" w:rsidRPr="0050432D" w:rsidRDefault="00034270" w:rsidP="0050432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Pr="0050432D" w:rsidRDefault="005330E8" w:rsidP="0050432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Pr="0050432D" w:rsidRDefault="005330E8" w:rsidP="0050432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Pr="0050432D" w:rsidRDefault="005330E8" w:rsidP="0050432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Pr="0050432D" w:rsidRDefault="005330E8" w:rsidP="0050432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Pr="0050432D" w:rsidRDefault="005330E8" w:rsidP="0050432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Pr="0050432D" w:rsidRDefault="005330E8" w:rsidP="0050432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432D">
        <w:rPr>
          <w:rFonts w:ascii="Times New Roman" w:hAnsi="Times New Roman" w:cs="Times New Roman"/>
          <w:b/>
          <w:bCs/>
          <w:sz w:val="28"/>
          <w:szCs w:val="28"/>
        </w:rPr>
        <w:t>Наименование вида ИС</w:t>
      </w:r>
    </w:p>
    <w:p w:rsidR="005330E8" w:rsidRPr="0050432D" w:rsidRDefault="005330E8" w:rsidP="0050432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b/>
          <w:bCs/>
          <w:sz w:val="28"/>
          <w:szCs w:val="28"/>
        </w:rPr>
        <w:t>_______________________________</w:t>
      </w:r>
    </w:p>
    <w:p w:rsidR="005330E8" w:rsidRPr="0050432D" w:rsidRDefault="005330E8" w:rsidP="0050432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432D">
        <w:rPr>
          <w:rFonts w:ascii="Times New Roman" w:hAnsi="Times New Roman" w:cs="Times New Roman"/>
          <w:b/>
          <w:bCs/>
          <w:sz w:val="28"/>
          <w:szCs w:val="28"/>
        </w:rPr>
        <w:t>Наименование объекта автоматизации</w:t>
      </w:r>
    </w:p>
    <w:p w:rsidR="005330E8" w:rsidRPr="0050432D" w:rsidRDefault="005330E8" w:rsidP="0050432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_______________________________</w:t>
      </w:r>
    </w:p>
    <w:p w:rsidR="005330E8" w:rsidRPr="0050432D" w:rsidRDefault="005330E8" w:rsidP="0050432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432D">
        <w:rPr>
          <w:rFonts w:ascii="Times New Roman" w:hAnsi="Times New Roman" w:cs="Times New Roman"/>
          <w:b/>
          <w:bCs/>
          <w:sz w:val="28"/>
          <w:szCs w:val="28"/>
        </w:rPr>
        <w:t>Сокращенное наименование ИС</w:t>
      </w:r>
    </w:p>
    <w:p w:rsidR="005330E8" w:rsidRPr="0050432D" w:rsidRDefault="005330E8" w:rsidP="0050432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b/>
          <w:bCs/>
          <w:sz w:val="28"/>
          <w:szCs w:val="28"/>
        </w:rPr>
        <w:t>_______________________________</w:t>
      </w:r>
    </w:p>
    <w:p w:rsidR="005330E8" w:rsidRPr="0050432D" w:rsidRDefault="005330E8" w:rsidP="0050432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Pr="0050432D" w:rsidRDefault="005330E8" w:rsidP="0050432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432D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:rsidR="005330E8" w:rsidRPr="0050432D" w:rsidRDefault="005330E8" w:rsidP="0050432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на разработку программного обеспечения</w:t>
      </w:r>
    </w:p>
    <w:p w:rsidR="005330E8" w:rsidRPr="0050432D" w:rsidRDefault="005330E8" w:rsidP="0050432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для компании _______________________</w:t>
      </w:r>
    </w:p>
    <w:p w:rsidR="005330E8" w:rsidRPr="0050432D" w:rsidRDefault="005330E8" w:rsidP="0050432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На ___ листах</w:t>
      </w:r>
    </w:p>
    <w:p w:rsidR="005330E8" w:rsidRPr="0050432D" w:rsidRDefault="005330E8" w:rsidP="0050432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3273"/>
        <w:tblW w:w="9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8"/>
      </w:tblGrid>
      <w:tr w:rsidR="005330E8" w:rsidRPr="0050432D" w:rsidTr="0050432D">
        <w:trPr>
          <w:trHeight w:val="2197"/>
        </w:trPr>
        <w:tc>
          <w:tcPr>
            <w:tcW w:w="4567" w:type="dxa"/>
          </w:tcPr>
          <w:p w:rsidR="005330E8" w:rsidRPr="0050432D" w:rsidRDefault="005330E8" w:rsidP="0050432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5043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СОГЛАСОВАНО</w:t>
            </w: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5330E8" w:rsidRPr="0050432D" w:rsidRDefault="005330E8" w:rsidP="0050432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Отделение по ППССЗ</w:t>
            </w:r>
          </w:p>
          <w:p w:rsidR="005330E8" w:rsidRPr="0050432D" w:rsidRDefault="005330E8" w:rsidP="0050432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ГАПОУ «БНК» г. Бугуруслана Оренбургской</w:t>
            </w:r>
          </w:p>
          <w:p w:rsidR="005330E8" w:rsidRPr="0050432D" w:rsidRDefault="005330E8" w:rsidP="0050432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_______ Борисова Т.Ф.</w:t>
            </w:r>
          </w:p>
          <w:p w:rsidR="005330E8" w:rsidRPr="0050432D" w:rsidRDefault="005330E8" w:rsidP="0050432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«__»_________ 20__ г.</w:t>
            </w:r>
          </w:p>
        </w:tc>
        <w:tc>
          <w:tcPr>
            <w:tcW w:w="4568" w:type="dxa"/>
          </w:tcPr>
          <w:p w:rsidR="005330E8" w:rsidRPr="0050432D" w:rsidRDefault="005330E8" w:rsidP="0050432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5043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СОГЛАСОВАННО</w:t>
            </w: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5330E8" w:rsidRPr="0050432D" w:rsidRDefault="005330E8" w:rsidP="0050432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:rsidR="005330E8" w:rsidRPr="0050432D" w:rsidRDefault="005330E8" w:rsidP="0050432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ГАПОУ «БНК» г. Бугуруслана Оренбургской</w:t>
            </w:r>
          </w:p>
          <w:p w:rsidR="005330E8" w:rsidRPr="0050432D" w:rsidRDefault="005330E8" w:rsidP="0050432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 xml:space="preserve">_______ </w:t>
            </w:r>
            <w:proofErr w:type="spellStart"/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Добротворская</w:t>
            </w:r>
            <w:proofErr w:type="spellEnd"/>
            <w:r w:rsidRPr="0050432D">
              <w:rPr>
                <w:rFonts w:ascii="Times New Roman" w:hAnsi="Times New Roman" w:cs="Times New Roman"/>
                <w:sz w:val="28"/>
                <w:szCs w:val="28"/>
              </w:rPr>
              <w:t xml:space="preserve"> А.П.</w:t>
            </w:r>
          </w:p>
          <w:p w:rsidR="005330E8" w:rsidRPr="0050432D" w:rsidRDefault="005330E8" w:rsidP="0050432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«__»_________ 20__ г.</w:t>
            </w:r>
          </w:p>
        </w:tc>
      </w:tr>
    </w:tbl>
    <w:p w:rsidR="005330E8" w:rsidRPr="0050432D" w:rsidRDefault="005330E8" w:rsidP="0050432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Pr="0050432D" w:rsidRDefault="005330E8" w:rsidP="0050432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Pr="0050432D" w:rsidRDefault="005330E8" w:rsidP="0050432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Pr="0050432D" w:rsidRDefault="005330E8" w:rsidP="0050432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Pr="0050432D" w:rsidRDefault="005330E8" w:rsidP="0050432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11915" w:rsidRPr="0050432D" w:rsidRDefault="0050432D" w:rsidP="0050432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"/>
        <w:gridCol w:w="141"/>
        <w:gridCol w:w="425"/>
        <w:gridCol w:w="917"/>
        <w:gridCol w:w="1070"/>
        <w:gridCol w:w="83"/>
        <w:gridCol w:w="5931"/>
        <w:gridCol w:w="500"/>
      </w:tblGrid>
      <w:tr w:rsidR="00AA6A1B" w:rsidRPr="0050432D" w:rsidTr="00D76A08">
        <w:tc>
          <w:tcPr>
            <w:tcW w:w="419" w:type="dxa"/>
            <w:gridSpan w:val="2"/>
          </w:tcPr>
          <w:p w:rsidR="00AA6A1B" w:rsidRPr="0050432D" w:rsidRDefault="00AA6A1B" w:rsidP="0069796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1</w:t>
            </w:r>
          </w:p>
        </w:tc>
        <w:tc>
          <w:tcPr>
            <w:tcW w:w="8426" w:type="dxa"/>
            <w:gridSpan w:val="5"/>
          </w:tcPr>
          <w:p w:rsidR="00AA6A1B" w:rsidRPr="0050432D" w:rsidRDefault="002650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b/>
                <w:sz w:val="28"/>
                <w:szCs w:val="28"/>
              </w:rPr>
              <w:t>Общие сведения</w:t>
            </w:r>
            <w:r w:rsidR="00FC3680" w:rsidRPr="0050432D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</w:t>
            </w:r>
            <w:r w:rsidR="0050432D" w:rsidRPr="0050432D">
              <w:rPr>
                <w:rFonts w:ascii="Times New Roman" w:hAnsi="Times New Roman" w:cs="Times New Roman"/>
                <w:sz w:val="28"/>
                <w:szCs w:val="28"/>
              </w:rPr>
              <w:t>..................</w:t>
            </w:r>
          </w:p>
        </w:tc>
        <w:tc>
          <w:tcPr>
            <w:tcW w:w="500" w:type="dxa"/>
          </w:tcPr>
          <w:p w:rsidR="00AA6A1B" w:rsidRPr="0050432D" w:rsidRDefault="00011915" w:rsidP="0069796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AA6A1B" w:rsidRPr="0050432D" w:rsidTr="00D76A0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AA6A1B" w:rsidRPr="0050432D" w:rsidRDefault="00AA6A1B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8001" w:type="dxa"/>
            <w:gridSpan w:val="4"/>
          </w:tcPr>
          <w:p w:rsidR="00AA6A1B" w:rsidRPr="0050432D" w:rsidRDefault="00462DC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2650E4" w:rsidRPr="0050432D">
              <w:rPr>
                <w:rFonts w:ascii="Times New Roman" w:hAnsi="Times New Roman" w:cs="Times New Roman"/>
                <w:sz w:val="28"/>
                <w:szCs w:val="28"/>
              </w:rPr>
              <w:t>олное наименование си</w:t>
            </w:r>
            <w:r w:rsidR="00A50890" w:rsidRPr="0050432D">
              <w:rPr>
                <w:rFonts w:ascii="Times New Roman" w:hAnsi="Times New Roman" w:cs="Times New Roman"/>
                <w:sz w:val="28"/>
                <w:szCs w:val="28"/>
              </w:rPr>
              <w:t>стемы и ее условное обозначение</w:t>
            </w:r>
            <w:r w:rsidR="00FC3680" w:rsidRPr="0050432D">
              <w:rPr>
                <w:rFonts w:ascii="Times New Roman" w:hAnsi="Times New Roman" w:cs="Times New Roman"/>
                <w:sz w:val="28"/>
                <w:szCs w:val="28"/>
              </w:rPr>
              <w:t>...........</w:t>
            </w:r>
          </w:p>
        </w:tc>
        <w:tc>
          <w:tcPr>
            <w:tcW w:w="500" w:type="dxa"/>
          </w:tcPr>
          <w:p w:rsidR="00AA6A1B" w:rsidRPr="0050432D" w:rsidRDefault="00011915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A6A1B" w:rsidRPr="0050432D" w:rsidTr="00D76A0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AA6A1B" w:rsidRPr="0050432D" w:rsidRDefault="00AA6A1B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8001" w:type="dxa"/>
            <w:gridSpan w:val="4"/>
          </w:tcPr>
          <w:p w:rsidR="00AA6A1B" w:rsidRPr="0050432D" w:rsidRDefault="00462DC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A50890" w:rsidRPr="0050432D">
              <w:rPr>
                <w:rFonts w:ascii="Times New Roman" w:hAnsi="Times New Roman" w:cs="Times New Roman"/>
                <w:sz w:val="28"/>
                <w:szCs w:val="28"/>
              </w:rPr>
              <w:t>ифр темы или шифр договора</w:t>
            </w:r>
            <w:r w:rsidR="00FC3680" w:rsidRPr="0050432D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</w:t>
            </w:r>
          </w:p>
        </w:tc>
        <w:tc>
          <w:tcPr>
            <w:tcW w:w="500" w:type="dxa"/>
          </w:tcPr>
          <w:p w:rsidR="00AA6A1B" w:rsidRPr="0050432D" w:rsidRDefault="00011915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A6A1B" w:rsidRPr="0050432D" w:rsidTr="00D76A0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AA6A1B" w:rsidRPr="0050432D" w:rsidRDefault="00AA6A1B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8001" w:type="dxa"/>
            <w:gridSpan w:val="4"/>
          </w:tcPr>
          <w:p w:rsidR="00AA6A1B" w:rsidRPr="0050432D" w:rsidRDefault="00462DC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2650E4" w:rsidRPr="0050432D">
              <w:rPr>
                <w:rFonts w:ascii="Times New Roman" w:hAnsi="Times New Roman" w:cs="Times New Roman"/>
                <w:sz w:val="28"/>
                <w:szCs w:val="28"/>
              </w:rPr>
              <w:t xml:space="preserve">аименование предприятий разработчика </w:t>
            </w:r>
            <w:r w:rsidR="00A50890" w:rsidRPr="0050432D">
              <w:rPr>
                <w:rFonts w:ascii="Times New Roman" w:hAnsi="Times New Roman" w:cs="Times New Roman"/>
                <w:sz w:val="28"/>
                <w:szCs w:val="28"/>
              </w:rPr>
              <w:t>и заказчика системы и их реквизиты</w:t>
            </w:r>
            <w:r w:rsidR="00FC3680" w:rsidRPr="0050432D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.......................................................................................</w:t>
            </w:r>
          </w:p>
        </w:tc>
        <w:tc>
          <w:tcPr>
            <w:tcW w:w="500" w:type="dxa"/>
          </w:tcPr>
          <w:p w:rsidR="00AA6A1B" w:rsidRPr="0050432D" w:rsidRDefault="00011915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A6A1B" w:rsidRPr="0050432D" w:rsidTr="00D76A0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AA6A1B" w:rsidRPr="0050432D" w:rsidRDefault="00AA6A1B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8001" w:type="dxa"/>
            <w:gridSpan w:val="4"/>
          </w:tcPr>
          <w:p w:rsidR="00AA6A1B" w:rsidRPr="0050432D" w:rsidRDefault="00462DC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2650E4" w:rsidRPr="0050432D">
              <w:rPr>
                <w:rFonts w:ascii="Times New Roman" w:hAnsi="Times New Roman" w:cs="Times New Roman"/>
                <w:sz w:val="28"/>
                <w:szCs w:val="28"/>
              </w:rPr>
              <w:t>еречень документов, на основании которых создается система, кем и когда утверждены эти документы</w:t>
            </w:r>
            <w:r w:rsidR="00FC3680" w:rsidRPr="0050432D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</w:t>
            </w:r>
          </w:p>
        </w:tc>
        <w:tc>
          <w:tcPr>
            <w:tcW w:w="500" w:type="dxa"/>
          </w:tcPr>
          <w:p w:rsidR="00AA6A1B" w:rsidRPr="0050432D" w:rsidRDefault="00011915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A6A1B" w:rsidRPr="0050432D" w:rsidTr="00D76A0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AA6A1B" w:rsidRPr="0050432D" w:rsidRDefault="00AA6A1B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8001" w:type="dxa"/>
            <w:gridSpan w:val="4"/>
          </w:tcPr>
          <w:p w:rsidR="00AA6A1B" w:rsidRPr="0050432D" w:rsidRDefault="00462DC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2650E4" w:rsidRPr="0050432D">
              <w:rPr>
                <w:rFonts w:ascii="Times New Roman" w:hAnsi="Times New Roman" w:cs="Times New Roman"/>
                <w:sz w:val="28"/>
                <w:szCs w:val="28"/>
              </w:rPr>
              <w:t>лановые сроки начала и окончания работы по созданию системы</w:t>
            </w:r>
            <w:r w:rsidR="00FC3680" w:rsidRPr="0050432D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................................................................................................</w:t>
            </w:r>
          </w:p>
        </w:tc>
        <w:tc>
          <w:tcPr>
            <w:tcW w:w="500" w:type="dxa"/>
          </w:tcPr>
          <w:p w:rsidR="00AA6A1B" w:rsidRPr="0050432D" w:rsidRDefault="00011915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A6A1B" w:rsidRPr="0050432D" w:rsidTr="00D76A0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AA6A1B" w:rsidRPr="0050432D" w:rsidRDefault="00AA6A1B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8001" w:type="dxa"/>
            <w:gridSpan w:val="4"/>
          </w:tcPr>
          <w:p w:rsidR="00AA6A1B" w:rsidRPr="0050432D" w:rsidRDefault="00462DC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2650E4" w:rsidRPr="0050432D">
              <w:rPr>
                <w:rFonts w:ascii="Times New Roman" w:hAnsi="Times New Roman" w:cs="Times New Roman"/>
                <w:sz w:val="28"/>
                <w:szCs w:val="28"/>
              </w:rPr>
              <w:t>ведения об источниках и порядке финансирования работ</w:t>
            </w:r>
            <w:r w:rsidR="00FC3680" w:rsidRPr="0050432D">
              <w:rPr>
                <w:rFonts w:ascii="Times New Roman" w:hAnsi="Times New Roman" w:cs="Times New Roman"/>
                <w:sz w:val="28"/>
                <w:szCs w:val="28"/>
              </w:rPr>
              <w:t>............</w:t>
            </w:r>
          </w:p>
        </w:tc>
        <w:tc>
          <w:tcPr>
            <w:tcW w:w="500" w:type="dxa"/>
          </w:tcPr>
          <w:p w:rsidR="00AA6A1B" w:rsidRPr="0050432D" w:rsidRDefault="00011915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A6A1B" w:rsidRPr="0050432D" w:rsidTr="00D76A0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AA6A1B" w:rsidRPr="0050432D" w:rsidRDefault="00AA6A1B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8001" w:type="dxa"/>
            <w:gridSpan w:val="4"/>
          </w:tcPr>
          <w:p w:rsidR="00AA6A1B" w:rsidRPr="0050432D" w:rsidRDefault="002650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Порядок оформления и предъявления заказчику результатов работ по созданию системы</w:t>
            </w:r>
            <w:r w:rsidR="00FC3680" w:rsidRPr="0050432D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</w:t>
            </w:r>
          </w:p>
        </w:tc>
        <w:tc>
          <w:tcPr>
            <w:tcW w:w="500" w:type="dxa"/>
          </w:tcPr>
          <w:p w:rsidR="00AA6A1B" w:rsidRPr="0050432D" w:rsidRDefault="00011915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A6A1B" w:rsidRPr="0050432D" w:rsidTr="00D76A08">
        <w:tc>
          <w:tcPr>
            <w:tcW w:w="419" w:type="dxa"/>
            <w:gridSpan w:val="2"/>
          </w:tcPr>
          <w:p w:rsidR="00AA6A1B" w:rsidRPr="0050432D" w:rsidRDefault="00AA6A1B" w:rsidP="0069796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426" w:type="dxa"/>
            <w:gridSpan w:val="5"/>
          </w:tcPr>
          <w:p w:rsidR="00AA6A1B" w:rsidRPr="0050432D" w:rsidRDefault="002650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и ц</w:t>
            </w:r>
            <w:r w:rsidR="00A50890" w:rsidRPr="0050432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ели создания </w:t>
            </w:r>
            <w:r w:rsidRPr="0050432D">
              <w:rPr>
                <w:rFonts w:ascii="Times New Roman" w:hAnsi="Times New Roman" w:cs="Times New Roman"/>
                <w:b/>
                <w:sz w:val="28"/>
                <w:szCs w:val="28"/>
              </w:rPr>
              <w:t>системы</w:t>
            </w:r>
            <w:r w:rsidR="00FC3680" w:rsidRPr="0050432D">
              <w:rPr>
                <w:rFonts w:ascii="Times New Roman" w:hAnsi="Times New Roman" w:cs="Times New Roman"/>
                <w:sz w:val="28"/>
                <w:szCs w:val="28"/>
              </w:rPr>
              <w:t>.....................</w:t>
            </w:r>
            <w:r w:rsidR="0050432D" w:rsidRPr="0050432D">
              <w:rPr>
                <w:rFonts w:ascii="Times New Roman" w:hAnsi="Times New Roman" w:cs="Times New Roman"/>
                <w:sz w:val="28"/>
                <w:szCs w:val="28"/>
              </w:rPr>
              <w:t>.............................</w:t>
            </w:r>
          </w:p>
        </w:tc>
        <w:tc>
          <w:tcPr>
            <w:tcW w:w="500" w:type="dxa"/>
          </w:tcPr>
          <w:p w:rsidR="00AA6A1B" w:rsidRPr="0050432D" w:rsidRDefault="00697966" w:rsidP="0069796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</w:tr>
      <w:tr w:rsidR="00AA6A1B" w:rsidRPr="0050432D" w:rsidTr="00D76A0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AA6A1B" w:rsidRPr="0050432D" w:rsidRDefault="00AA6A1B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8001" w:type="dxa"/>
            <w:gridSpan w:val="4"/>
          </w:tcPr>
          <w:p w:rsidR="00AA6A1B" w:rsidRPr="0050432D" w:rsidRDefault="00462DC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2650E4" w:rsidRPr="0050432D">
              <w:rPr>
                <w:rFonts w:ascii="Times New Roman" w:hAnsi="Times New Roman" w:cs="Times New Roman"/>
                <w:sz w:val="28"/>
                <w:szCs w:val="28"/>
              </w:rPr>
              <w:t>азначение системы</w:t>
            </w:r>
            <w:r w:rsidR="00FC3680" w:rsidRPr="0050432D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</w:t>
            </w:r>
          </w:p>
        </w:tc>
        <w:tc>
          <w:tcPr>
            <w:tcW w:w="500" w:type="dxa"/>
          </w:tcPr>
          <w:p w:rsidR="00AA6A1B" w:rsidRPr="0050432D" w:rsidRDefault="00697966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A6A1B" w:rsidRPr="0050432D" w:rsidTr="00D76A0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AA6A1B" w:rsidRPr="0050432D" w:rsidRDefault="00AA6A1B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8001" w:type="dxa"/>
            <w:gridSpan w:val="4"/>
          </w:tcPr>
          <w:p w:rsidR="00AA6A1B" w:rsidRPr="0050432D" w:rsidRDefault="00462DC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="002650E4" w:rsidRPr="0050432D">
              <w:rPr>
                <w:rFonts w:ascii="Times New Roman" w:hAnsi="Times New Roman" w:cs="Times New Roman"/>
                <w:sz w:val="28"/>
                <w:szCs w:val="28"/>
              </w:rPr>
              <w:t>ели создания системы</w:t>
            </w:r>
            <w:r w:rsidR="00FC3680" w:rsidRPr="0050432D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</w:t>
            </w:r>
          </w:p>
        </w:tc>
        <w:tc>
          <w:tcPr>
            <w:tcW w:w="500" w:type="dxa"/>
          </w:tcPr>
          <w:p w:rsidR="00AA6A1B" w:rsidRPr="0050432D" w:rsidRDefault="00011915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A6A1B" w:rsidRPr="0050432D" w:rsidTr="00D76A08">
        <w:tc>
          <w:tcPr>
            <w:tcW w:w="419" w:type="dxa"/>
            <w:gridSpan w:val="2"/>
          </w:tcPr>
          <w:p w:rsidR="00AA6A1B" w:rsidRPr="0050432D" w:rsidRDefault="00AA6A1B" w:rsidP="0069796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8426" w:type="dxa"/>
            <w:gridSpan w:val="5"/>
          </w:tcPr>
          <w:p w:rsidR="00AA6A1B" w:rsidRPr="0050432D" w:rsidRDefault="002650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b/>
                <w:sz w:val="28"/>
                <w:szCs w:val="28"/>
              </w:rPr>
              <w:t>Характеристика объектов автоматизации</w:t>
            </w:r>
            <w:r w:rsidR="00FC3680" w:rsidRPr="0050432D">
              <w:rPr>
                <w:rFonts w:ascii="Times New Roman" w:hAnsi="Times New Roman" w:cs="Times New Roman"/>
                <w:sz w:val="28"/>
                <w:szCs w:val="28"/>
              </w:rPr>
              <w:t>...............</w:t>
            </w:r>
            <w:r w:rsidR="0050432D" w:rsidRPr="0050432D">
              <w:rPr>
                <w:rFonts w:ascii="Times New Roman" w:hAnsi="Times New Roman" w:cs="Times New Roman"/>
                <w:sz w:val="28"/>
                <w:szCs w:val="28"/>
              </w:rPr>
              <w:t>...........................</w:t>
            </w:r>
          </w:p>
        </w:tc>
        <w:tc>
          <w:tcPr>
            <w:tcW w:w="500" w:type="dxa"/>
          </w:tcPr>
          <w:p w:rsidR="00AA6A1B" w:rsidRPr="0050432D" w:rsidRDefault="00697966" w:rsidP="0069796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AA6A1B" w:rsidRPr="0050432D" w:rsidTr="00D76A0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AA6A1B" w:rsidRPr="0050432D" w:rsidRDefault="00AA6A1B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8001" w:type="dxa"/>
            <w:gridSpan w:val="4"/>
          </w:tcPr>
          <w:p w:rsidR="00AA6A1B" w:rsidRPr="0050432D" w:rsidRDefault="00462DC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A50890" w:rsidRPr="0050432D">
              <w:rPr>
                <w:rFonts w:ascii="Times New Roman" w:hAnsi="Times New Roman" w:cs="Times New Roman"/>
                <w:sz w:val="28"/>
                <w:szCs w:val="28"/>
              </w:rPr>
              <w:t>раткие сведения об объекте автоматизации или ссылки на документы, содержащие такую информацию</w:t>
            </w:r>
            <w:r w:rsidR="00FC3680" w:rsidRPr="0050432D">
              <w:rPr>
                <w:rFonts w:ascii="Times New Roman" w:hAnsi="Times New Roman" w:cs="Times New Roman"/>
                <w:sz w:val="28"/>
                <w:szCs w:val="28"/>
              </w:rPr>
              <w:t>..................................</w:t>
            </w:r>
          </w:p>
        </w:tc>
        <w:tc>
          <w:tcPr>
            <w:tcW w:w="500" w:type="dxa"/>
          </w:tcPr>
          <w:p w:rsidR="00AA6A1B" w:rsidRPr="0050432D" w:rsidRDefault="00697966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AA6A1B" w:rsidRPr="0050432D" w:rsidTr="00D76A0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AA6A1B" w:rsidRPr="0050432D" w:rsidRDefault="00AA6A1B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8001" w:type="dxa"/>
            <w:gridSpan w:val="4"/>
          </w:tcPr>
          <w:p w:rsidR="00AA6A1B" w:rsidRPr="0050432D" w:rsidRDefault="00462DC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A50890" w:rsidRPr="0050432D">
              <w:rPr>
                <w:rFonts w:ascii="Times New Roman" w:hAnsi="Times New Roman" w:cs="Times New Roman"/>
                <w:sz w:val="28"/>
                <w:szCs w:val="28"/>
              </w:rPr>
              <w:t>ведения об условиях эксплуатации объекта автоматизации и характеристиках окружающей среды</w:t>
            </w:r>
            <w:r w:rsidR="00FC3680" w:rsidRPr="0050432D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</w:t>
            </w:r>
          </w:p>
        </w:tc>
        <w:tc>
          <w:tcPr>
            <w:tcW w:w="500" w:type="dxa"/>
          </w:tcPr>
          <w:p w:rsidR="00AA6A1B" w:rsidRPr="0050432D" w:rsidRDefault="00697966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AA6A1B" w:rsidRPr="0050432D" w:rsidTr="00D76A08">
        <w:tc>
          <w:tcPr>
            <w:tcW w:w="419" w:type="dxa"/>
            <w:gridSpan w:val="2"/>
          </w:tcPr>
          <w:p w:rsidR="00AA6A1B" w:rsidRPr="0050432D" w:rsidRDefault="00AA6A1B" w:rsidP="0069796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426" w:type="dxa"/>
            <w:gridSpan w:val="5"/>
          </w:tcPr>
          <w:p w:rsidR="00AA6A1B" w:rsidRPr="0050432D" w:rsidRDefault="002650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Требования к системе</w:t>
            </w:r>
            <w:r w:rsidR="00FC3680" w:rsidRPr="0050432D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</w:t>
            </w:r>
            <w:r w:rsidR="0050432D" w:rsidRPr="0050432D">
              <w:rPr>
                <w:rFonts w:ascii="Times New Roman" w:hAnsi="Times New Roman" w:cs="Times New Roman"/>
                <w:sz w:val="28"/>
                <w:szCs w:val="28"/>
              </w:rPr>
              <w:t>...............................</w:t>
            </w:r>
          </w:p>
        </w:tc>
        <w:tc>
          <w:tcPr>
            <w:tcW w:w="500" w:type="dxa"/>
          </w:tcPr>
          <w:p w:rsidR="00AA6A1B" w:rsidRPr="0050432D" w:rsidRDefault="00697966" w:rsidP="0069796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</w:tr>
      <w:tr w:rsidR="00AA6A1B" w:rsidRPr="0050432D" w:rsidTr="00D76A0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AA6A1B" w:rsidRPr="0050432D" w:rsidRDefault="00AA6A1B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8001" w:type="dxa"/>
            <w:gridSpan w:val="4"/>
          </w:tcPr>
          <w:p w:rsidR="00AA6A1B" w:rsidRPr="0050432D" w:rsidRDefault="00462DC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A50890" w:rsidRPr="0050432D">
              <w:rPr>
                <w:rFonts w:ascii="Times New Roman" w:hAnsi="Times New Roman" w:cs="Times New Roman"/>
                <w:sz w:val="28"/>
                <w:szCs w:val="28"/>
              </w:rPr>
              <w:t>ребования к системе в целом</w:t>
            </w:r>
            <w:r w:rsidR="00FC3680" w:rsidRPr="0050432D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</w:t>
            </w:r>
          </w:p>
        </w:tc>
        <w:tc>
          <w:tcPr>
            <w:tcW w:w="500" w:type="dxa"/>
          </w:tcPr>
          <w:p w:rsidR="00AA6A1B" w:rsidRPr="0050432D" w:rsidRDefault="00697966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FC3680" w:rsidRPr="0050432D" w:rsidTr="00D76A0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A50890" w:rsidRPr="0050432D" w:rsidRDefault="00A50890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A50890" w:rsidRPr="0050432D" w:rsidRDefault="004E7DA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4.1.1</w:t>
            </w:r>
          </w:p>
        </w:tc>
        <w:tc>
          <w:tcPr>
            <w:tcW w:w="7084" w:type="dxa"/>
            <w:gridSpan w:val="3"/>
          </w:tcPr>
          <w:p w:rsidR="00A50890" w:rsidRPr="0050432D" w:rsidRDefault="00462DC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50432D">
              <w:rPr>
                <w:rFonts w:ascii="Times New Roman" w:hAnsi="Times New Roman" w:cs="Times New Roman"/>
                <w:sz w:val="28"/>
                <w:szCs w:val="28"/>
              </w:rPr>
              <w:t>ребования к структуре и функционированию системы</w:t>
            </w:r>
            <w:r w:rsidR="00FC3680" w:rsidRPr="0050432D">
              <w:rPr>
                <w:rFonts w:ascii="Times New Roman" w:hAnsi="Times New Roman" w:cs="Times New Roman"/>
                <w:sz w:val="28"/>
                <w:szCs w:val="28"/>
              </w:rPr>
              <w:t>....</w:t>
            </w:r>
          </w:p>
        </w:tc>
        <w:tc>
          <w:tcPr>
            <w:tcW w:w="500" w:type="dxa"/>
          </w:tcPr>
          <w:p w:rsidR="00A50890" w:rsidRPr="0050432D" w:rsidRDefault="001275DD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FC3680" w:rsidRPr="0050432D" w:rsidTr="00D76A0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4E7DA8" w:rsidRPr="0050432D" w:rsidRDefault="004E7DA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4E7DA8" w:rsidRPr="0050432D" w:rsidRDefault="004E7DA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4.1.2</w:t>
            </w:r>
          </w:p>
        </w:tc>
        <w:tc>
          <w:tcPr>
            <w:tcW w:w="7084" w:type="dxa"/>
            <w:gridSpan w:val="3"/>
          </w:tcPr>
          <w:p w:rsidR="004E7DA8" w:rsidRPr="0050432D" w:rsidRDefault="00462DC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50432D">
              <w:rPr>
                <w:rFonts w:ascii="Times New Roman" w:hAnsi="Times New Roman" w:cs="Times New Roman"/>
                <w:sz w:val="28"/>
                <w:szCs w:val="28"/>
              </w:rPr>
              <w:t>ребования к численности и квалификации персонала системы и режиму его работы</w:t>
            </w:r>
            <w:r w:rsidR="00FC3680" w:rsidRPr="0050432D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</w:t>
            </w:r>
          </w:p>
        </w:tc>
        <w:tc>
          <w:tcPr>
            <w:tcW w:w="500" w:type="dxa"/>
          </w:tcPr>
          <w:p w:rsidR="004E7DA8" w:rsidRPr="0050432D" w:rsidRDefault="001275DD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FC3680" w:rsidRPr="0050432D" w:rsidTr="00D76A0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48467F" w:rsidRPr="0050432D" w:rsidRDefault="0048467F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48467F" w:rsidRPr="0050432D" w:rsidRDefault="0048467F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0" w:type="dxa"/>
          </w:tcPr>
          <w:p w:rsidR="0048467F" w:rsidRPr="0050432D" w:rsidRDefault="000031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4.1.2.1</w:t>
            </w:r>
          </w:p>
        </w:tc>
        <w:tc>
          <w:tcPr>
            <w:tcW w:w="6014" w:type="dxa"/>
            <w:gridSpan w:val="2"/>
          </w:tcPr>
          <w:p w:rsidR="0048467F" w:rsidRPr="0050432D" w:rsidRDefault="000031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Требования к численности персонала АС</w:t>
            </w:r>
            <w:r w:rsidR="00FC3680" w:rsidRPr="0050432D">
              <w:rPr>
                <w:rFonts w:ascii="Times New Roman" w:hAnsi="Times New Roman" w:cs="Times New Roman"/>
                <w:sz w:val="28"/>
                <w:szCs w:val="28"/>
              </w:rPr>
              <w:t>.............</w:t>
            </w:r>
          </w:p>
        </w:tc>
        <w:tc>
          <w:tcPr>
            <w:tcW w:w="500" w:type="dxa"/>
          </w:tcPr>
          <w:p w:rsidR="0048467F" w:rsidRPr="0050432D" w:rsidRDefault="001275DD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FC3680" w:rsidRPr="0050432D" w:rsidTr="00D76A0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0031E4" w:rsidRPr="0050432D" w:rsidRDefault="000031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0031E4" w:rsidRPr="0050432D" w:rsidRDefault="000031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0" w:type="dxa"/>
          </w:tcPr>
          <w:p w:rsidR="000031E4" w:rsidRPr="0050432D" w:rsidRDefault="000031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4.1.2.2</w:t>
            </w:r>
          </w:p>
        </w:tc>
        <w:tc>
          <w:tcPr>
            <w:tcW w:w="6014" w:type="dxa"/>
            <w:gridSpan w:val="2"/>
          </w:tcPr>
          <w:p w:rsidR="000031E4" w:rsidRPr="0050432D" w:rsidRDefault="000031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Требования к квалификации персонала</w:t>
            </w:r>
            <w:r w:rsidR="00FC3680" w:rsidRPr="0050432D">
              <w:rPr>
                <w:rFonts w:ascii="Times New Roman" w:hAnsi="Times New Roman" w:cs="Times New Roman"/>
                <w:sz w:val="28"/>
                <w:szCs w:val="28"/>
              </w:rPr>
              <w:t>................</w:t>
            </w:r>
          </w:p>
        </w:tc>
        <w:tc>
          <w:tcPr>
            <w:tcW w:w="500" w:type="dxa"/>
          </w:tcPr>
          <w:p w:rsidR="000031E4" w:rsidRPr="0050432D" w:rsidRDefault="001275DD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FC3680" w:rsidRPr="0050432D" w:rsidTr="00D76A0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0031E4" w:rsidRPr="0050432D" w:rsidRDefault="000031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0031E4" w:rsidRPr="0050432D" w:rsidRDefault="000031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0" w:type="dxa"/>
          </w:tcPr>
          <w:p w:rsidR="000031E4" w:rsidRPr="0050432D" w:rsidRDefault="000031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4.1.2.3</w:t>
            </w:r>
          </w:p>
        </w:tc>
        <w:tc>
          <w:tcPr>
            <w:tcW w:w="6014" w:type="dxa"/>
            <w:gridSpan w:val="2"/>
          </w:tcPr>
          <w:p w:rsidR="000031E4" w:rsidRPr="0050432D" w:rsidRDefault="000031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Требуемый режим работы персонала АС</w:t>
            </w:r>
            <w:r w:rsidR="00FC3680" w:rsidRPr="0050432D">
              <w:rPr>
                <w:rFonts w:ascii="Times New Roman" w:hAnsi="Times New Roman" w:cs="Times New Roman"/>
                <w:sz w:val="28"/>
                <w:szCs w:val="28"/>
              </w:rPr>
              <w:t>..............</w:t>
            </w:r>
          </w:p>
        </w:tc>
        <w:tc>
          <w:tcPr>
            <w:tcW w:w="500" w:type="dxa"/>
          </w:tcPr>
          <w:p w:rsidR="000031E4" w:rsidRPr="0050432D" w:rsidRDefault="001275DD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FC3680" w:rsidRPr="0050432D" w:rsidTr="00D76A0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4E7DA8" w:rsidRPr="0050432D" w:rsidRDefault="004E7DA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4E7DA8" w:rsidRPr="0050432D" w:rsidRDefault="004E7DA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4.1.3</w:t>
            </w:r>
          </w:p>
        </w:tc>
        <w:tc>
          <w:tcPr>
            <w:tcW w:w="7084" w:type="dxa"/>
            <w:gridSpan w:val="3"/>
          </w:tcPr>
          <w:p w:rsidR="004E7DA8" w:rsidRPr="0050432D" w:rsidRDefault="00462DC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4E7DA8" w:rsidRPr="0050432D">
              <w:rPr>
                <w:rFonts w:ascii="Times New Roman" w:hAnsi="Times New Roman" w:cs="Times New Roman"/>
                <w:sz w:val="28"/>
                <w:szCs w:val="28"/>
              </w:rPr>
              <w:t>оказатели назначения</w:t>
            </w:r>
            <w:r w:rsidR="00FC3680" w:rsidRPr="0050432D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</w:t>
            </w:r>
          </w:p>
        </w:tc>
        <w:tc>
          <w:tcPr>
            <w:tcW w:w="500" w:type="dxa"/>
          </w:tcPr>
          <w:p w:rsidR="004E7DA8" w:rsidRPr="0050432D" w:rsidRDefault="001275DD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FC3680" w:rsidRPr="0050432D" w:rsidTr="00D76A0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4E7DA8" w:rsidRPr="0050432D" w:rsidRDefault="004E7DA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4E7DA8" w:rsidRPr="0050432D" w:rsidRDefault="004E7DA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4.1.4</w:t>
            </w:r>
          </w:p>
        </w:tc>
        <w:tc>
          <w:tcPr>
            <w:tcW w:w="7084" w:type="dxa"/>
            <w:gridSpan w:val="3"/>
          </w:tcPr>
          <w:p w:rsidR="004E7DA8" w:rsidRPr="0050432D" w:rsidRDefault="00462DC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50432D">
              <w:rPr>
                <w:rFonts w:ascii="Times New Roman" w:hAnsi="Times New Roman" w:cs="Times New Roman"/>
                <w:sz w:val="28"/>
                <w:szCs w:val="28"/>
              </w:rPr>
              <w:t>ребования к надежности</w:t>
            </w:r>
            <w:r w:rsidR="00FC3680" w:rsidRPr="0050432D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</w:t>
            </w:r>
          </w:p>
        </w:tc>
        <w:tc>
          <w:tcPr>
            <w:tcW w:w="500" w:type="dxa"/>
          </w:tcPr>
          <w:p w:rsidR="004E7DA8" w:rsidRPr="0050432D" w:rsidRDefault="001275DD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FC3680" w:rsidRPr="0050432D" w:rsidTr="00D76A0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0031E4" w:rsidRPr="0050432D" w:rsidRDefault="000031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0031E4" w:rsidRPr="0050432D" w:rsidRDefault="000031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3" w:type="dxa"/>
            <w:gridSpan w:val="2"/>
          </w:tcPr>
          <w:p w:rsidR="000031E4" w:rsidRPr="0050432D" w:rsidRDefault="000031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4.1.4.1</w:t>
            </w:r>
          </w:p>
        </w:tc>
        <w:tc>
          <w:tcPr>
            <w:tcW w:w="5931" w:type="dxa"/>
          </w:tcPr>
          <w:p w:rsidR="000031E4" w:rsidRPr="0050432D" w:rsidRDefault="000031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Состав и количественные значения показателей надежности для системы</w:t>
            </w:r>
            <w:r w:rsidR="00FC3680" w:rsidRPr="0050432D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</w:t>
            </w:r>
          </w:p>
        </w:tc>
        <w:tc>
          <w:tcPr>
            <w:tcW w:w="500" w:type="dxa"/>
          </w:tcPr>
          <w:p w:rsidR="000031E4" w:rsidRPr="0050432D" w:rsidRDefault="001275DD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FC3680" w:rsidRPr="0050432D" w:rsidTr="00D76A0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0031E4" w:rsidRPr="0050432D" w:rsidRDefault="000031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0031E4" w:rsidRPr="0050432D" w:rsidRDefault="000031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3" w:type="dxa"/>
            <w:gridSpan w:val="2"/>
          </w:tcPr>
          <w:p w:rsidR="000031E4" w:rsidRPr="0050432D" w:rsidRDefault="000031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4.1.4.2</w:t>
            </w:r>
          </w:p>
        </w:tc>
        <w:tc>
          <w:tcPr>
            <w:tcW w:w="5931" w:type="dxa"/>
          </w:tcPr>
          <w:p w:rsidR="000031E4" w:rsidRPr="0050432D" w:rsidRDefault="000031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Перечень аварийных ситуаций</w:t>
            </w:r>
            <w:r w:rsidR="00FC3680" w:rsidRPr="0050432D">
              <w:rPr>
                <w:rFonts w:ascii="Times New Roman" w:hAnsi="Times New Roman" w:cs="Times New Roman"/>
                <w:sz w:val="28"/>
                <w:szCs w:val="28"/>
              </w:rPr>
              <w:t>.............................</w:t>
            </w:r>
          </w:p>
        </w:tc>
        <w:tc>
          <w:tcPr>
            <w:tcW w:w="500" w:type="dxa"/>
          </w:tcPr>
          <w:p w:rsidR="000031E4" w:rsidRPr="0050432D" w:rsidRDefault="001275DD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FC3680" w:rsidRPr="0050432D" w:rsidTr="00D76A0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0031E4" w:rsidRPr="0050432D" w:rsidRDefault="000031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0031E4" w:rsidRPr="0050432D" w:rsidRDefault="000031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3" w:type="dxa"/>
            <w:gridSpan w:val="2"/>
          </w:tcPr>
          <w:p w:rsidR="000031E4" w:rsidRPr="0050432D" w:rsidRDefault="000031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4.1.4.3</w:t>
            </w:r>
          </w:p>
        </w:tc>
        <w:tc>
          <w:tcPr>
            <w:tcW w:w="5931" w:type="dxa"/>
          </w:tcPr>
          <w:p w:rsidR="000031E4" w:rsidRPr="0050432D" w:rsidRDefault="000031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Требования к надежности технических средств и ПО</w:t>
            </w:r>
            <w:r w:rsidR="00FC3680" w:rsidRPr="0050432D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</w:t>
            </w:r>
          </w:p>
        </w:tc>
        <w:tc>
          <w:tcPr>
            <w:tcW w:w="500" w:type="dxa"/>
          </w:tcPr>
          <w:p w:rsidR="000031E4" w:rsidRPr="0050432D" w:rsidRDefault="001275DD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FC3680" w:rsidRPr="0050432D" w:rsidTr="00D76A0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0031E4" w:rsidRPr="0050432D" w:rsidRDefault="000031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0031E4" w:rsidRPr="0050432D" w:rsidRDefault="000031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3" w:type="dxa"/>
            <w:gridSpan w:val="2"/>
          </w:tcPr>
          <w:p w:rsidR="000031E4" w:rsidRPr="0050432D" w:rsidRDefault="000031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4.1.4.4</w:t>
            </w:r>
          </w:p>
        </w:tc>
        <w:tc>
          <w:tcPr>
            <w:tcW w:w="5931" w:type="dxa"/>
          </w:tcPr>
          <w:p w:rsidR="000031E4" w:rsidRPr="0050432D" w:rsidRDefault="000031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Требования к методам оценки и контроля показателей надежности на разных стадиях создания системы</w:t>
            </w:r>
            <w:r w:rsidR="00FC3680" w:rsidRPr="0050432D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</w:t>
            </w:r>
          </w:p>
        </w:tc>
        <w:tc>
          <w:tcPr>
            <w:tcW w:w="500" w:type="dxa"/>
          </w:tcPr>
          <w:p w:rsidR="000031E4" w:rsidRPr="0050432D" w:rsidRDefault="001275DD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FC3680" w:rsidRPr="0050432D" w:rsidTr="00D76A0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4E7DA8" w:rsidRPr="0050432D" w:rsidRDefault="004E7DA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4E7DA8" w:rsidRPr="0050432D" w:rsidRDefault="004E7DA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4.1.5</w:t>
            </w:r>
          </w:p>
        </w:tc>
        <w:tc>
          <w:tcPr>
            <w:tcW w:w="7084" w:type="dxa"/>
            <w:gridSpan w:val="3"/>
          </w:tcPr>
          <w:p w:rsidR="004E7DA8" w:rsidRPr="0050432D" w:rsidRDefault="00462DC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50432D">
              <w:rPr>
                <w:rFonts w:ascii="Times New Roman" w:hAnsi="Times New Roman" w:cs="Times New Roman"/>
                <w:sz w:val="28"/>
                <w:szCs w:val="28"/>
              </w:rPr>
              <w:t>ребования безопасности</w:t>
            </w:r>
            <w:r w:rsidR="00FC3680" w:rsidRPr="0050432D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</w:t>
            </w:r>
          </w:p>
        </w:tc>
        <w:tc>
          <w:tcPr>
            <w:tcW w:w="500" w:type="dxa"/>
          </w:tcPr>
          <w:p w:rsidR="004E7DA8" w:rsidRPr="0050432D" w:rsidRDefault="001275DD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FC3680" w:rsidRPr="0050432D" w:rsidTr="00D76A0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4E7DA8" w:rsidRPr="0050432D" w:rsidRDefault="004E7DA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4E7DA8" w:rsidRPr="0050432D" w:rsidRDefault="004E7DA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4.1.6</w:t>
            </w:r>
          </w:p>
        </w:tc>
        <w:tc>
          <w:tcPr>
            <w:tcW w:w="7084" w:type="dxa"/>
            <w:gridSpan w:val="3"/>
          </w:tcPr>
          <w:p w:rsidR="004E7DA8" w:rsidRPr="0050432D" w:rsidRDefault="00462DC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50432D">
              <w:rPr>
                <w:rFonts w:ascii="Times New Roman" w:hAnsi="Times New Roman" w:cs="Times New Roman"/>
                <w:sz w:val="28"/>
                <w:szCs w:val="28"/>
              </w:rPr>
              <w:t>ребования к эргономике и технической эстетике</w:t>
            </w:r>
            <w:r w:rsidR="00FC3680" w:rsidRPr="0050432D">
              <w:rPr>
                <w:rFonts w:ascii="Times New Roman" w:hAnsi="Times New Roman" w:cs="Times New Roman"/>
                <w:sz w:val="28"/>
                <w:szCs w:val="28"/>
              </w:rPr>
              <w:t>...............</w:t>
            </w:r>
          </w:p>
        </w:tc>
        <w:tc>
          <w:tcPr>
            <w:tcW w:w="500" w:type="dxa"/>
          </w:tcPr>
          <w:p w:rsidR="004E7DA8" w:rsidRPr="0050432D" w:rsidRDefault="001275DD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FC3680" w:rsidRPr="0050432D" w:rsidTr="00D76A0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4E7DA8" w:rsidRPr="0050432D" w:rsidRDefault="004E7DA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4E7DA8" w:rsidRPr="0050432D" w:rsidRDefault="004E7DA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4.1.7</w:t>
            </w:r>
          </w:p>
        </w:tc>
        <w:tc>
          <w:tcPr>
            <w:tcW w:w="7084" w:type="dxa"/>
            <w:gridSpan w:val="3"/>
          </w:tcPr>
          <w:p w:rsidR="004E7DA8" w:rsidRPr="0050432D" w:rsidRDefault="00462DC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50432D">
              <w:rPr>
                <w:rFonts w:ascii="Times New Roman" w:hAnsi="Times New Roman" w:cs="Times New Roman"/>
                <w:sz w:val="28"/>
                <w:szCs w:val="28"/>
              </w:rPr>
              <w:t>ребования к транс</w:t>
            </w:r>
            <w:r w:rsidR="00FC3680" w:rsidRPr="0050432D">
              <w:rPr>
                <w:rFonts w:ascii="Times New Roman" w:hAnsi="Times New Roman" w:cs="Times New Roman"/>
                <w:sz w:val="28"/>
                <w:szCs w:val="28"/>
              </w:rPr>
              <w:t>портабельности для подвижных АС.....</w:t>
            </w:r>
          </w:p>
        </w:tc>
        <w:tc>
          <w:tcPr>
            <w:tcW w:w="500" w:type="dxa"/>
          </w:tcPr>
          <w:p w:rsidR="004E7DA8" w:rsidRPr="0050432D" w:rsidRDefault="001275DD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FC3680" w:rsidRPr="0050432D" w:rsidTr="00D76A0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4E7DA8" w:rsidRPr="0050432D" w:rsidRDefault="004E7DA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4E7DA8" w:rsidRPr="0050432D" w:rsidRDefault="004E7DA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4.1.8</w:t>
            </w:r>
          </w:p>
        </w:tc>
        <w:tc>
          <w:tcPr>
            <w:tcW w:w="7084" w:type="dxa"/>
            <w:gridSpan w:val="3"/>
          </w:tcPr>
          <w:p w:rsidR="004E7DA8" w:rsidRPr="0050432D" w:rsidRDefault="00462DC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50432D">
              <w:rPr>
                <w:rFonts w:ascii="Times New Roman" w:hAnsi="Times New Roman" w:cs="Times New Roman"/>
                <w:sz w:val="28"/>
                <w:szCs w:val="28"/>
              </w:rPr>
              <w:t>ребования к эксплуатации, техническому обслуживанию, ремонту и хранению компонентов системы</w:t>
            </w:r>
            <w:r w:rsidR="00FC3680" w:rsidRPr="0050432D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...................................................................................</w:t>
            </w:r>
          </w:p>
        </w:tc>
        <w:tc>
          <w:tcPr>
            <w:tcW w:w="500" w:type="dxa"/>
          </w:tcPr>
          <w:p w:rsidR="004E7DA8" w:rsidRPr="0050432D" w:rsidRDefault="001275DD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FC3680" w:rsidRPr="0050432D" w:rsidTr="00D76A0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0031E4" w:rsidRPr="0050432D" w:rsidRDefault="000031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0031E4" w:rsidRPr="0050432D" w:rsidRDefault="000031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3" w:type="dxa"/>
            <w:gridSpan w:val="2"/>
          </w:tcPr>
          <w:p w:rsidR="000031E4" w:rsidRPr="0050432D" w:rsidRDefault="000031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4.1.8.1</w:t>
            </w:r>
          </w:p>
        </w:tc>
        <w:tc>
          <w:tcPr>
            <w:tcW w:w="5931" w:type="dxa"/>
          </w:tcPr>
          <w:p w:rsidR="000031E4" w:rsidRPr="0050432D" w:rsidRDefault="000031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Условия и регламент эксплуатации</w:t>
            </w:r>
            <w:r w:rsidR="00FC3680" w:rsidRPr="0050432D">
              <w:rPr>
                <w:rFonts w:ascii="Times New Roman" w:hAnsi="Times New Roman" w:cs="Times New Roman"/>
                <w:sz w:val="28"/>
                <w:szCs w:val="28"/>
              </w:rPr>
              <w:t>......................</w:t>
            </w:r>
          </w:p>
        </w:tc>
        <w:tc>
          <w:tcPr>
            <w:tcW w:w="500" w:type="dxa"/>
          </w:tcPr>
          <w:p w:rsidR="000031E4" w:rsidRPr="0050432D" w:rsidRDefault="001275DD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FC3680" w:rsidRPr="0050432D" w:rsidTr="00D76A0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0031E4" w:rsidRPr="0050432D" w:rsidRDefault="000031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0031E4" w:rsidRPr="0050432D" w:rsidRDefault="000031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3" w:type="dxa"/>
            <w:gridSpan w:val="2"/>
          </w:tcPr>
          <w:p w:rsidR="000031E4" w:rsidRPr="0050432D" w:rsidRDefault="000031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4.1.8.2</w:t>
            </w:r>
          </w:p>
        </w:tc>
        <w:tc>
          <w:tcPr>
            <w:tcW w:w="5931" w:type="dxa"/>
          </w:tcPr>
          <w:p w:rsidR="000031E4" w:rsidRPr="0050432D" w:rsidRDefault="000031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Предварительные требования к допустимым площадям для размещения персонала и ТС</w:t>
            </w:r>
          </w:p>
          <w:p w:rsidR="000031E4" w:rsidRPr="0050432D" w:rsidRDefault="0050432D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0031E4" w:rsidRPr="0050432D">
              <w:rPr>
                <w:rFonts w:ascii="Times New Roman" w:hAnsi="Times New Roman" w:cs="Times New Roman"/>
                <w:sz w:val="28"/>
                <w:szCs w:val="28"/>
              </w:rPr>
              <w:t>истемы.</w:t>
            </w:r>
            <w:r w:rsidR="00AE2296" w:rsidRPr="0050432D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</w:t>
            </w:r>
          </w:p>
        </w:tc>
        <w:tc>
          <w:tcPr>
            <w:tcW w:w="500" w:type="dxa"/>
          </w:tcPr>
          <w:p w:rsidR="000031E4" w:rsidRPr="0050432D" w:rsidRDefault="001275DD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FC3680" w:rsidRPr="0050432D" w:rsidTr="00D76A0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0031E4" w:rsidRPr="0050432D" w:rsidRDefault="000031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0031E4" w:rsidRPr="0050432D" w:rsidRDefault="000031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3" w:type="dxa"/>
            <w:gridSpan w:val="2"/>
          </w:tcPr>
          <w:p w:rsidR="000031E4" w:rsidRPr="0050432D" w:rsidRDefault="000031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4.1.8.3</w:t>
            </w:r>
          </w:p>
        </w:tc>
        <w:tc>
          <w:tcPr>
            <w:tcW w:w="5931" w:type="dxa"/>
          </w:tcPr>
          <w:p w:rsidR="000031E4" w:rsidRPr="0050432D" w:rsidRDefault="000031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Требования по количеству</w:t>
            </w:r>
            <w:r w:rsidR="00AE2296" w:rsidRPr="0050432D">
              <w:rPr>
                <w:rFonts w:ascii="Times New Roman" w:hAnsi="Times New Roman" w:cs="Times New Roman"/>
                <w:sz w:val="28"/>
                <w:szCs w:val="28"/>
              </w:rPr>
              <w:t>.....................................</w:t>
            </w:r>
          </w:p>
        </w:tc>
        <w:tc>
          <w:tcPr>
            <w:tcW w:w="500" w:type="dxa"/>
          </w:tcPr>
          <w:p w:rsidR="000031E4" w:rsidRPr="0050432D" w:rsidRDefault="001275DD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FC3680" w:rsidRPr="0050432D" w:rsidTr="00D76A0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0031E4" w:rsidRPr="0050432D" w:rsidRDefault="000031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0031E4" w:rsidRPr="0050432D" w:rsidRDefault="000031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3" w:type="dxa"/>
            <w:gridSpan w:val="2"/>
          </w:tcPr>
          <w:p w:rsidR="000031E4" w:rsidRPr="0050432D" w:rsidRDefault="000031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4.1.8.4</w:t>
            </w:r>
          </w:p>
        </w:tc>
        <w:tc>
          <w:tcPr>
            <w:tcW w:w="5931" w:type="dxa"/>
          </w:tcPr>
          <w:p w:rsidR="000031E4" w:rsidRPr="0050432D" w:rsidRDefault="000031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Требования к составу</w:t>
            </w:r>
            <w:r w:rsidR="00AE2296" w:rsidRPr="0050432D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</w:t>
            </w:r>
          </w:p>
        </w:tc>
        <w:tc>
          <w:tcPr>
            <w:tcW w:w="500" w:type="dxa"/>
          </w:tcPr>
          <w:p w:rsidR="000031E4" w:rsidRPr="0050432D" w:rsidRDefault="001275DD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FC3680" w:rsidRPr="0050432D" w:rsidTr="00D76A0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0031E4" w:rsidRPr="0050432D" w:rsidRDefault="000031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0031E4" w:rsidRPr="0050432D" w:rsidRDefault="000031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3" w:type="dxa"/>
            <w:gridSpan w:val="2"/>
          </w:tcPr>
          <w:p w:rsidR="000031E4" w:rsidRPr="0050432D" w:rsidRDefault="000031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4.1.8.5</w:t>
            </w:r>
          </w:p>
        </w:tc>
        <w:tc>
          <w:tcPr>
            <w:tcW w:w="5931" w:type="dxa"/>
          </w:tcPr>
          <w:p w:rsidR="000031E4" w:rsidRPr="0050432D" w:rsidRDefault="000031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Требования к регламенту обслуживания</w:t>
            </w:r>
            <w:r w:rsidR="00AE2296" w:rsidRPr="0050432D">
              <w:rPr>
                <w:rFonts w:ascii="Times New Roman" w:hAnsi="Times New Roman" w:cs="Times New Roman"/>
                <w:sz w:val="28"/>
                <w:szCs w:val="28"/>
              </w:rPr>
              <w:t>..............</w:t>
            </w:r>
          </w:p>
        </w:tc>
        <w:tc>
          <w:tcPr>
            <w:tcW w:w="500" w:type="dxa"/>
          </w:tcPr>
          <w:p w:rsidR="000031E4" w:rsidRPr="0050432D" w:rsidRDefault="001275DD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FC3680" w:rsidRPr="0050432D" w:rsidTr="00D76A0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4E7DA8" w:rsidRPr="0050432D" w:rsidRDefault="004E7DA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4E7DA8" w:rsidRPr="0050432D" w:rsidRDefault="004E7DA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4.1.9</w:t>
            </w:r>
          </w:p>
        </w:tc>
        <w:tc>
          <w:tcPr>
            <w:tcW w:w="7084" w:type="dxa"/>
            <w:gridSpan w:val="3"/>
          </w:tcPr>
          <w:p w:rsidR="004E7DA8" w:rsidRPr="0050432D" w:rsidRDefault="00462DC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50432D">
              <w:rPr>
                <w:rFonts w:ascii="Times New Roman" w:hAnsi="Times New Roman" w:cs="Times New Roman"/>
                <w:sz w:val="28"/>
                <w:szCs w:val="28"/>
              </w:rPr>
              <w:t>ребования к защите информации от несанкционированного доступа</w:t>
            </w:r>
            <w:r w:rsidR="00AE2296" w:rsidRPr="0050432D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</w:t>
            </w:r>
          </w:p>
        </w:tc>
        <w:tc>
          <w:tcPr>
            <w:tcW w:w="500" w:type="dxa"/>
          </w:tcPr>
          <w:p w:rsidR="004E7DA8" w:rsidRPr="0050432D" w:rsidRDefault="001275DD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FC3680" w:rsidRPr="0050432D" w:rsidTr="00D76A0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4E7DA8" w:rsidRPr="0050432D" w:rsidRDefault="004E7DA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4E7DA8" w:rsidRPr="0050432D" w:rsidRDefault="004E7DA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4.1.10</w:t>
            </w:r>
          </w:p>
        </w:tc>
        <w:tc>
          <w:tcPr>
            <w:tcW w:w="7084" w:type="dxa"/>
            <w:gridSpan w:val="3"/>
          </w:tcPr>
          <w:p w:rsidR="004E7DA8" w:rsidRPr="0050432D" w:rsidRDefault="00462DC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50432D">
              <w:rPr>
                <w:rFonts w:ascii="Times New Roman" w:hAnsi="Times New Roman" w:cs="Times New Roman"/>
                <w:sz w:val="28"/>
                <w:szCs w:val="28"/>
              </w:rPr>
              <w:t>ребования по сохранности информации при авариях</w:t>
            </w:r>
            <w:r w:rsidR="00AE2296" w:rsidRPr="0050432D">
              <w:rPr>
                <w:rFonts w:ascii="Times New Roman" w:hAnsi="Times New Roman" w:cs="Times New Roman"/>
                <w:sz w:val="28"/>
                <w:szCs w:val="28"/>
              </w:rPr>
              <w:t>.......</w:t>
            </w:r>
          </w:p>
        </w:tc>
        <w:tc>
          <w:tcPr>
            <w:tcW w:w="500" w:type="dxa"/>
          </w:tcPr>
          <w:p w:rsidR="004E7DA8" w:rsidRPr="0050432D" w:rsidRDefault="001275DD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FC3680" w:rsidRPr="0050432D" w:rsidTr="00D76A0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4E7DA8" w:rsidRPr="0050432D" w:rsidRDefault="004E7DA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4E7DA8" w:rsidRPr="0050432D" w:rsidRDefault="004E7DA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4.1.11</w:t>
            </w:r>
          </w:p>
        </w:tc>
        <w:tc>
          <w:tcPr>
            <w:tcW w:w="7084" w:type="dxa"/>
            <w:gridSpan w:val="3"/>
          </w:tcPr>
          <w:p w:rsidR="004E7DA8" w:rsidRPr="0050432D" w:rsidRDefault="00462DC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50432D">
              <w:rPr>
                <w:rFonts w:ascii="Times New Roman" w:hAnsi="Times New Roman" w:cs="Times New Roman"/>
                <w:sz w:val="28"/>
                <w:szCs w:val="28"/>
              </w:rPr>
              <w:t>ребования к защите от внешних воздействий</w:t>
            </w:r>
            <w:r w:rsidR="00AE2296" w:rsidRPr="0050432D">
              <w:rPr>
                <w:rFonts w:ascii="Times New Roman" w:hAnsi="Times New Roman" w:cs="Times New Roman"/>
                <w:sz w:val="28"/>
                <w:szCs w:val="28"/>
              </w:rPr>
              <w:t>....................</w:t>
            </w:r>
          </w:p>
        </w:tc>
        <w:tc>
          <w:tcPr>
            <w:tcW w:w="500" w:type="dxa"/>
          </w:tcPr>
          <w:p w:rsidR="004E7DA8" w:rsidRPr="0050432D" w:rsidRDefault="001275DD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FC3680" w:rsidRPr="0050432D" w:rsidTr="00D76A0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4E7DA8" w:rsidRPr="0050432D" w:rsidRDefault="004E7DA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4E7DA8" w:rsidRPr="0050432D" w:rsidRDefault="004E7DA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4.1.12</w:t>
            </w:r>
          </w:p>
        </w:tc>
        <w:tc>
          <w:tcPr>
            <w:tcW w:w="7084" w:type="dxa"/>
            <w:gridSpan w:val="3"/>
          </w:tcPr>
          <w:p w:rsidR="004E7DA8" w:rsidRPr="0050432D" w:rsidRDefault="00462DC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50432D">
              <w:rPr>
                <w:rFonts w:ascii="Times New Roman" w:hAnsi="Times New Roman" w:cs="Times New Roman"/>
                <w:sz w:val="28"/>
                <w:szCs w:val="28"/>
              </w:rPr>
              <w:t>ребования к патентной чистоте</w:t>
            </w:r>
            <w:r w:rsidR="00AE2296" w:rsidRPr="0050432D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</w:t>
            </w:r>
          </w:p>
        </w:tc>
        <w:tc>
          <w:tcPr>
            <w:tcW w:w="500" w:type="dxa"/>
          </w:tcPr>
          <w:p w:rsidR="004E7DA8" w:rsidRPr="0050432D" w:rsidRDefault="001275DD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FC3680" w:rsidRPr="0050432D" w:rsidTr="00D76A0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4E7DA8" w:rsidRPr="0050432D" w:rsidRDefault="004E7DA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4E7DA8" w:rsidRPr="0050432D" w:rsidRDefault="004E7DA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4.1.13</w:t>
            </w:r>
          </w:p>
        </w:tc>
        <w:tc>
          <w:tcPr>
            <w:tcW w:w="7084" w:type="dxa"/>
            <w:gridSpan w:val="3"/>
          </w:tcPr>
          <w:p w:rsidR="004E7DA8" w:rsidRPr="0050432D" w:rsidRDefault="00462DC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50432D">
              <w:rPr>
                <w:rFonts w:ascii="Times New Roman" w:hAnsi="Times New Roman" w:cs="Times New Roman"/>
                <w:sz w:val="28"/>
                <w:szCs w:val="28"/>
              </w:rPr>
              <w:t>ребования по стандартизации и унификации</w:t>
            </w:r>
            <w:r w:rsidR="00AE2296" w:rsidRPr="0050432D">
              <w:rPr>
                <w:rFonts w:ascii="Times New Roman" w:hAnsi="Times New Roman" w:cs="Times New Roman"/>
                <w:sz w:val="28"/>
                <w:szCs w:val="28"/>
              </w:rPr>
              <w:t>....................</w:t>
            </w:r>
          </w:p>
        </w:tc>
        <w:tc>
          <w:tcPr>
            <w:tcW w:w="500" w:type="dxa"/>
          </w:tcPr>
          <w:p w:rsidR="004E7DA8" w:rsidRPr="0050432D" w:rsidRDefault="001275DD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FC3680" w:rsidRPr="0050432D" w:rsidTr="00D76A0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4E7DA8" w:rsidRPr="0050432D" w:rsidRDefault="004E7DA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4E7DA8" w:rsidRPr="0050432D" w:rsidRDefault="004E7DA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4.1.14</w:t>
            </w:r>
          </w:p>
        </w:tc>
        <w:tc>
          <w:tcPr>
            <w:tcW w:w="7084" w:type="dxa"/>
            <w:gridSpan w:val="3"/>
          </w:tcPr>
          <w:p w:rsidR="004E7DA8" w:rsidRPr="0050432D" w:rsidRDefault="00462DC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4E7DA8" w:rsidRPr="0050432D">
              <w:rPr>
                <w:rFonts w:ascii="Times New Roman" w:hAnsi="Times New Roman" w:cs="Times New Roman"/>
                <w:sz w:val="28"/>
                <w:szCs w:val="28"/>
              </w:rPr>
              <w:t>ополнительные требования</w:t>
            </w:r>
            <w:r w:rsidR="00AE2296" w:rsidRPr="0050432D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</w:t>
            </w:r>
          </w:p>
        </w:tc>
        <w:tc>
          <w:tcPr>
            <w:tcW w:w="500" w:type="dxa"/>
          </w:tcPr>
          <w:p w:rsidR="004E7DA8" w:rsidRPr="0050432D" w:rsidRDefault="001275DD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2650E4" w:rsidRPr="0050432D" w:rsidTr="00D76A0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2650E4" w:rsidRPr="0050432D" w:rsidRDefault="002650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8001" w:type="dxa"/>
            <w:gridSpan w:val="4"/>
          </w:tcPr>
          <w:p w:rsidR="002650E4" w:rsidRPr="0050432D" w:rsidRDefault="00462DC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A50890" w:rsidRPr="0050432D">
              <w:rPr>
                <w:rFonts w:ascii="Times New Roman" w:hAnsi="Times New Roman" w:cs="Times New Roman"/>
                <w:sz w:val="28"/>
                <w:szCs w:val="28"/>
              </w:rPr>
              <w:t>ребования к функциям, выполняемым системой</w:t>
            </w:r>
            <w:r w:rsidR="00AE2296" w:rsidRPr="0050432D">
              <w:rPr>
                <w:rFonts w:ascii="Times New Roman" w:hAnsi="Times New Roman" w:cs="Times New Roman"/>
                <w:sz w:val="28"/>
                <w:szCs w:val="28"/>
              </w:rPr>
              <w:t>............................</w:t>
            </w:r>
          </w:p>
        </w:tc>
        <w:tc>
          <w:tcPr>
            <w:tcW w:w="500" w:type="dxa"/>
          </w:tcPr>
          <w:p w:rsidR="002650E4" w:rsidRPr="0050432D" w:rsidRDefault="00697966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2650E4" w:rsidRPr="0050432D" w:rsidTr="00D76A08">
        <w:trPr>
          <w:gridBefore w:val="1"/>
          <w:wBefore w:w="278" w:type="dxa"/>
        </w:trPr>
        <w:tc>
          <w:tcPr>
            <w:tcW w:w="566" w:type="dxa"/>
            <w:gridSpan w:val="2"/>
          </w:tcPr>
          <w:p w:rsidR="002650E4" w:rsidRPr="0050432D" w:rsidRDefault="002650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8001" w:type="dxa"/>
            <w:gridSpan w:val="4"/>
          </w:tcPr>
          <w:p w:rsidR="002650E4" w:rsidRPr="0050432D" w:rsidRDefault="00462DC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A50890" w:rsidRPr="0050432D">
              <w:rPr>
                <w:rFonts w:ascii="Times New Roman" w:hAnsi="Times New Roman" w:cs="Times New Roman"/>
                <w:sz w:val="28"/>
                <w:szCs w:val="28"/>
              </w:rPr>
              <w:t>ребования к видам обеспечения</w:t>
            </w:r>
            <w:r w:rsidR="00AE2296" w:rsidRPr="0050432D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</w:t>
            </w:r>
          </w:p>
        </w:tc>
        <w:tc>
          <w:tcPr>
            <w:tcW w:w="500" w:type="dxa"/>
          </w:tcPr>
          <w:p w:rsidR="002650E4" w:rsidRPr="0050432D" w:rsidRDefault="00697966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2650E4" w:rsidRPr="0050432D" w:rsidTr="00D76A08">
        <w:tc>
          <w:tcPr>
            <w:tcW w:w="419" w:type="dxa"/>
            <w:gridSpan w:val="2"/>
          </w:tcPr>
          <w:p w:rsidR="002650E4" w:rsidRPr="0050432D" w:rsidRDefault="002650E4" w:rsidP="0069796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426" w:type="dxa"/>
            <w:gridSpan w:val="5"/>
          </w:tcPr>
          <w:p w:rsidR="002650E4" w:rsidRPr="0050432D" w:rsidRDefault="002650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b/>
                <w:sz w:val="28"/>
                <w:szCs w:val="28"/>
              </w:rPr>
              <w:t>Состав и содержание работ по созданию системы</w:t>
            </w:r>
            <w:r w:rsidR="00AE2296" w:rsidRPr="0050432D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r w:rsidR="0050432D" w:rsidRPr="0050432D">
              <w:rPr>
                <w:rFonts w:ascii="Times New Roman" w:hAnsi="Times New Roman" w:cs="Times New Roman"/>
                <w:sz w:val="28"/>
                <w:szCs w:val="28"/>
              </w:rPr>
              <w:t>...........................</w:t>
            </w:r>
          </w:p>
        </w:tc>
        <w:tc>
          <w:tcPr>
            <w:tcW w:w="500" w:type="dxa"/>
          </w:tcPr>
          <w:p w:rsidR="002650E4" w:rsidRPr="0050432D" w:rsidRDefault="00697966" w:rsidP="0069796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27</w:t>
            </w:r>
          </w:p>
        </w:tc>
      </w:tr>
      <w:tr w:rsidR="002650E4" w:rsidRPr="0050432D" w:rsidTr="00D76A08">
        <w:tc>
          <w:tcPr>
            <w:tcW w:w="419" w:type="dxa"/>
            <w:gridSpan w:val="2"/>
          </w:tcPr>
          <w:p w:rsidR="002650E4" w:rsidRPr="0050432D" w:rsidRDefault="002650E4" w:rsidP="0069796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8426" w:type="dxa"/>
            <w:gridSpan w:val="5"/>
          </w:tcPr>
          <w:p w:rsidR="002650E4" w:rsidRPr="0050432D" w:rsidRDefault="002650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b/>
                <w:sz w:val="28"/>
                <w:szCs w:val="28"/>
              </w:rPr>
              <w:t>Порядок контроля и приемки системы</w:t>
            </w:r>
            <w:r w:rsidR="00AE2296" w:rsidRPr="0050432D">
              <w:rPr>
                <w:rFonts w:ascii="Times New Roman" w:hAnsi="Times New Roman" w:cs="Times New Roman"/>
                <w:sz w:val="28"/>
                <w:szCs w:val="28"/>
              </w:rPr>
              <w:t>....................</w:t>
            </w:r>
            <w:r w:rsidR="0050432D" w:rsidRPr="0050432D">
              <w:rPr>
                <w:rFonts w:ascii="Times New Roman" w:hAnsi="Times New Roman" w:cs="Times New Roman"/>
                <w:sz w:val="28"/>
                <w:szCs w:val="28"/>
              </w:rPr>
              <w:t>...........................</w:t>
            </w:r>
          </w:p>
        </w:tc>
        <w:tc>
          <w:tcPr>
            <w:tcW w:w="500" w:type="dxa"/>
          </w:tcPr>
          <w:p w:rsidR="002650E4" w:rsidRPr="0050432D" w:rsidRDefault="00697966" w:rsidP="0069796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28</w:t>
            </w:r>
          </w:p>
        </w:tc>
      </w:tr>
      <w:tr w:rsidR="002650E4" w:rsidRPr="0050432D" w:rsidTr="00D76A08">
        <w:tc>
          <w:tcPr>
            <w:tcW w:w="419" w:type="dxa"/>
            <w:gridSpan w:val="2"/>
          </w:tcPr>
          <w:p w:rsidR="002650E4" w:rsidRPr="0050432D" w:rsidRDefault="002650E4" w:rsidP="0069796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8426" w:type="dxa"/>
            <w:gridSpan w:val="5"/>
          </w:tcPr>
          <w:p w:rsidR="002650E4" w:rsidRPr="0050432D" w:rsidRDefault="002650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AE2296" w:rsidRPr="0050432D">
              <w:rPr>
                <w:rFonts w:ascii="Times New Roman" w:hAnsi="Times New Roman" w:cs="Times New Roman"/>
                <w:sz w:val="28"/>
                <w:szCs w:val="28"/>
              </w:rPr>
              <w:t>.............</w:t>
            </w:r>
            <w:r w:rsidR="0050432D" w:rsidRPr="0050432D">
              <w:rPr>
                <w:rFonts w:ascii="Times New Roman" w:hAnsi="Times New Roman" w:cs="Times New Roman"/>
                <w:sz w:val="28"/>
                <w:szCs w:val="28"/>
              </w:rPr>
              <w:t>...........................</w:t>
            </w:r>
          </w:p>
        </w:tc>
        <w:tc>
          <w:tcPr>
            <w:tcW w:w="500" w:type="dxa"/>
          </w:tcPr>
          <w:p w:rsidR="002650E4" w:rsidRPr="0050432D" w:rsidRDefault="00697966" w:rsidP="0069796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</w:p>
        </w:tc>
      </w:tr>
      <w:tr w:rsidR="002650E4" w:rsidRPr="0050432D" w:rsidTr="00D76A08">
        <w:tc>
          <w:tcPr>
            <w:tcW w:w="419" w:type="dxa"/>
            <w:gridSpan w:val="2"/>
          </w:tcPr>
          <w:p w:rsidR="002650E4" w:rsidRPr="0050432D" w:rsidRDefault="002650E4" w:rsidP="0069796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8426" w:type="dxa"/>
            <w:gridSpan w:val="5"/>
          </w:tcPr>
          <w:p w:rsidR="002650E4" w:rsidRPr="0050432D" w:rsidRDefault="002650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Требования к документированию</w:t>
            </w:r>
            <w:r w:rsidR="00FC3680" w:rsidRPr="0050432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E2296" w:rsidRPr="0050432D">
              <w:rPr>
                <w:rFonts w:ascii="Times New Roman" w:hAnsi="Times New Roman" w:cs="Times New Roman"/>
                <w:sz w:val="28"/>
                <w:szCs w:val="28"/>
              </w:rPr>
              <w:t>...........................</w:t>
            </w:r>
            <w:r w:rsidR="0050432D" w:rsidRPr="0050432D">
              <w:rPr>
                <w:rFonts w:ascii="Times New Roman" w:hAnsi="Times New Roman" w:cs="Times New Roman"/>
                <w:sz w:val="28"/>
                <w:szCs w:val="28"/>
              </w:rPr>
              <w:t>............................</w:t>
            </w:r>
          </w:p>
        </w:tc>
        <w:tc>
          <w:tcPr>
            <w:tcW w:w="500" w:type="dxa"/>
          </w:tcPr>
          <w:p w:rsidR="002650E4" w:rsidRPr="0050432D" w:rsidRDefault="00697966" w:rsidP="0069796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  <w:tr w:rsidR="002650E4" w:rsidRPr="0050432D" w:rsidTr="00D76A08">
        <w:tc>
          <w:tcPr>
            <w:tcW w:w="419" w:type="dxa"/>
            <w:gridSpan w:val="2"/>
          </w:tcPr>
          <w:p w:rsidR="002650E4" w:rsidRPr="0050432D" w:rsidRDefault="002650E4" w:rsidP="0069796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8426" w:type="dxa"/>
            <w:gridSpan w:val="5"/>
          </w:tcPr>
          <w:p w:rsidR="002650E4" w:rsidRPr="0050432D" w:rsidRDefault="002650E4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b/>
                <w:sz w:val="28"/>
                <w:szCs w:val="28"/>
              </w:rPr>
              <w:t>Источники разработки</w:t>
            </w:r>
            <w:r w:rsidR="00FC3680" w:rsidRPr="0050432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E2296" w:rsidRPr="0050432D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</w:t>
            </w:r>
            <w:r w:rsidR="0050432D" w:rsidRPr="0050432D">
              <w:rPr>
                <w:rFonts w:ascii="Times New Roman" w:hAnsi="Times New Roman" w:cs="Times New Roman"/>
                <w:sz w:val="28"/>
                <w:szCs w:val="28"/>
              </w:rPr>
              <w:t>.............................</w:t>
            </w:r>
          </w:p>
        </w:tc>
        <w:tc>
          <w:tcPr>
            <w:tcW w:w="500" w:type="dxa"/>
          </w:tcPr>
          <w:p w:rsidR="002650E4" w:rsidRPr="0050432D" w:rsidRDefault="00697966" w:rsidP="0069796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31</w:t>
            </w:r>
          </w:p>
        </w:tc>
      </w:tr>
    </w:tbl>
    <w:p w:rsidR="0050432D" w:rsidRPr="0050432D" w:rsidRDefault="0050432D" w:rsidP="0050432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0432D" w:rsidRPr="0050432D" w:rsidRDefault="0050432D" w:rsidP="0050432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br w:type="page"/>
      </w:r>
      <w:bookmarkStart w:id="1" w:name="_GoBack"/>
      <w:bookmarkEnd w:id="1"/>
    </w:p>
    <w:p w:rsidR="006F3EE5" w:rsidRPr="0050432D" w:rsidRDefault="006F3EE5" w:rsidP="0050432D">
      <w:pPr>
        <w:pStyle w:val="a8"/>
        <w:numPr>
          <w:ilvl w:val="0"/>
          <w:numId w:val="108"/>
        </w:numPr>
        <w:spacing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432D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сведения.</w:t>
      </w:r>
    </w:p>
    <w:p w:rsidR="006F3EE5" w:rsidRPr="0050432D" w:rsidRDefault="006F3EE5" w:rsidP="0050432D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Полное наименование системы и ее условное обозначение.</w:t>
      </w:r>
    </w:p>
    <w:p w:rsidR="0082043C" w:rsidRPr="0050432D" w:rsidRDefault="0082043C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Полное наименование системы: "Информационная система 'Компьютерный салон'".</w:t>
      </w:r>
    </w:p>
    <w:p w:rsidR="0082043C" w:rsidRPr="0050432D" w:rsidRDefault="0082043C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Условные обозначения программы:</w:t>
      </w:r>
    </w:p>
    <w:p w:rsidR="0082043C" w:rsidRPr="0050432D" w:rsidRDefault="0082043C" w:rsidP="0050432D">
      <w:pPr>
        <w:pStyle w:val="a8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"Программа учета поступления компьютеров и комплектующих";</w:t>
      </w:r>
    </w:p>
    <w:p w:rsidR="0082043C" w:rsidRPr="0050432D" w:rsidRDefault="0082043C" w:rsidP="0050432D">
      <w:pPr>
        <w:pStyle w:val="a8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"Программа учета реализации компьютеров и комплектующих";</w:t>
      </w:r>
    </w:p>
    <w:p w:rsidR="0082043C" w:rsidRPr="0050432D" w:rsidRDefault="0082043C" w:rsidP="0050432D">
      <w:pPr>
        <w:pStyle w:val="a8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"Программа учета остатков компьютеров и комплектующих";</w:t>
      </w:r>
    </w:p>
    <w:p w:rsidR="0082043C" w:rsidRPr="0050432D" w:rsidRDefault="0082043C" w:rsidP="0050432D">
      <w:pPr>
        <w:pStyle w:val="a8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"Программа учета цен на компьютеры и комплектующие";</w:t>
      </w:r>
    </w:p>
    <w:p w:rsidR="0082043C" w:rsidRPr="0050432D" w:rsidRDefault="0082043C" w:rsidP="0050432D">
      <w:pPr>
        <w:pStyle w:val="a8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"Программа учета клиентов и их заказов";</w:t>
      </w:r>
    </w:p>
    <w:p w:rsidR="0082043C" w:rsidRPr="0050432D" w:rsidRDefault="0082043C" w:rsidP="0050432D">
      <w:pPr>
        <w:pStyle w:val="a8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"Программа учета сотрудников и их деятельности";</w:t>
      </w:r>
    </w:p>
    <w:p w:rsidR="0082043C" w:rsidRPr="0050432D" w:rsidRDefault="0082043C" w:rsidP="0050432D">
      <w:pPr>
        <w:pStyle w:val="a8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"Программа учета финансовых операций";</w:t>
      </w:r>
    </w:p>
    <w:p w:rsidR="0082043C" w:rsidRPr="0050432D" w:rsidRDefault="0082043C" w:rsidP="0050432D">
      <w:pPr>
        <w:pStyle w:val="a8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"Программа учета статистики продаж";</w:t>
      </w:r>
    </w:p>
    <w:p w:rsidR="0082043C" w:rsidRPr="0050432D" w:rsidRDefault="0082043C" w:rsidP="0050432D">
      <w:pPr>
        <w:pStyle w:val="a8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"Программа учета отзывов и претензий клиентов";</w:t>
      </w:r>
    </w:p>
    <w:p w:rsidR="0082043C" w:rsidRPr="0050432D" w:rsidRDefault="0082043C" w:rsidP="0050432D">
      <w:pPr>
        <w:pStyle w:val="a8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"Программа учета технических характеристик компьютеров и комплектующих";</w:t>
      </w:r>
    </w:p>
    <w:p w:rsidR="0082043C" w:rsidRPr="0050432D" w:rsidRDefault="0082043C" w:rsidP="0050432D">
      <w:pPr>
        <w:pStyle w:val="a8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"Программа учета гарантий и сервисного обслуживания";</w:t>
      </w:r>
    </w:p>
    <w:p w:rsidR="0082043C" w:rsidRPr="0050432D" w:rsidRDefault="0082043C" w:rsidP="0050432D">
      <w:pPr>
        <w:pStyle w:val="a8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"Программа учета рекламных акций и скидок";</w:t>
      </w:r>
    </w:p>
    <w:p w:rsidR="0082043C" w:rsidRPr="0050432D" w:rsidRDefault="0082043C" w:rsidP="0050432D">
      <w:pPr>
        <w:pStyle w:val="a8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"Программа учета поставщиков и их товаров";</w:t>
      </w:r>
    </w:p>
    <w:p w:rsidR="0082043C" w:rsidRPr="0050432D" w:rsidRDefault="0082043C" w:rsidP="0050432D">
      <w:pPr>
        <w:pStyle w:val="a8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"Программа учета доставки и оплаты товаров";</w:t>
      </w:r>
    </w:p>
    <w:p w:rsidR="0082043C" w:rsidRPr="0050432D" w:rsidRDefault="0082043C" w:rsidP="0050432D">
      <w:pPr>
        <w:pStyle w:val="a8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"Программа учета взаимодействия с конкурентами";</w:t>
      </w:r>
    </w:p>
    <w:p w:rsidR="0082043C" w:rsidRPr="0050432D" w:rsidRDefault="0082043C" w:rsidP="0050432D">
      <w:pPr>
        <w:pStyle w:val="a8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"Программа учета внутренних процессов и операций";</w:t>
      </w:r>
    </w:p>
    <w:p w:rsidR="0082043C" w:rsidRPr="0050432D" w:rsidRDefault="0082043C" w:rsidP="0050432D">
      <w:pPr>
        <w:pStyle w:val="a8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"Программа учета безопасности и защиты информации";</w:t>
      </w:r>
    </w:p>
    <w:p w:rsidR="0082043C" w:rsidRPr="0050432D" w:rsidRDefault="0082043C" w:rsidP="0050432D">
      <w:pPr>
        <w:pStyle w:val="a8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"Программа учета резервного копирования и восстановления данных";</w:t>
      </w:r>
    </w:p>
    <w:p w:rsidR="0082043C" w:rsidRPr="0050432D" w:rsidRDefault="0082043C" w:rsidP="0050432D">
      <w:pPr>
        <w:pStyle w:val="a8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"Программа учета обновлений и модернизации системы";</w:t>
      </w:r>
    </w:p>
    <w:p w:rsidR="0082043C" w:rsidRPr="0050432D" w:rsidRDefault="0082043C" w:rsidP="0050432D">
      <w:pPr>
        <w:pStyle w:val="a8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"Программа учета отчетности и анализа деятельности".</w:t>
      </w:r>
    </w:p>
    <w:p w:rsidR="006F3EE5" w:rsidRPr="0050432D" w:rsidRDefault="006F3EE5" w:rsidP="0050432D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Шифр темы или шифр договора.</w:t>
      </w:r>
    </w:p>
    <w:p w:rsidR="0082043C" w:rsidRPr="0050432D" w:rsidRDefault="0082043C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Шифр темы: 14.01.01.</w:t>
      </w:r>
    </w:p>
    <w:p w:rsidR="0082043C" w:rsidRPr="0050432D" w:rsidRDefault="0082043C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Шифр договора информационной системы: 14.01.01-2023.</w:t>
      </w:r>
    </w:p>
    <w:p w:rsidR="006F3EE5" w:rsidRPr="0050432D" w:rsidRDefault="006F3EE5" w:rsidP="0050432D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Наименование предприятий разработчика и заказчика системы и их реквизиты.</w:t>
      </w:r>
    </w:p>
    <w:p w:rsidR="0082043C" w:rsidRPr="0050432D" w:rsidRDefault="0082043C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Разработчик: ООО «</w:t>
      </w:r>
      <w:r w:rsidRPr="0050432D">
        <w:rPr>
          <w:rFonts w:ascii="Times New Roman" w:hAnsi="Times New Roman" w:cs="Times New Roman"/>
          <w:sz w:val="28"/>
          <w:szCs w:val="28"/>
          <w:lang w:val="en-US"/>
        </w:rPr>
        <w:t>BROOKET</w:t>
      </w:r>
      <w:r w:rsidRPr="0050432D">
        <w:rPr>
          <w:rFonts w:ascii="Times New Roman" w:hAnsi="Times New Roman" w:cs="Times New Roman"/>
          <w:sz w:val="28"/>
          <w:szCs w:val="28"/>
        </w:rPr>
        <w:t>»</w:t>
      </w:r>
    </w:p>
    <w:p w:rsidR="0082043C" w:rsidRPr="0050432D" w:rsidRDefault="0082043C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Адрес: г. Бугуруслан, ул. Челюскина, д. 10</w:t>
      </w:r>
    </w:p>
    <w:p w:rsidR="0082043C" w:rsidRPr="0050432D" w:rsidRDefault="0082043C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ИНН: 7706010016</w:t>
      </w:r>
    </w:p>
    <w:p w:rsidR="0082043C" w:rsidRPr="0050432D" w:rsidRDefault="0082043C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ОГРН: 10277060016001</w:t>
      </w:r>
    </w:p>
    <w:p w:rsidR="0082043C" w:rsidRPr="0050432D" w:rsidRDefault="0082043C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Телефон: +7 (922) 123-45-67</w:t>
      </w:r>
    </w:p>
    <w:p w:rsidR="0082043C" w:rsidRPr="0050432D" w:rsidRDefault="0082043C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Факс: +7 (922) 123-45-68</w:t>
      </w:r>
    </w:p>
    <w:p w:rsidR="0082043C" w:rsidRPr="0050432D" w:rsidRDefault="0082043C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 xml:space="preserve">Электронная почта: </w:t>
      </w:r>
      <w:proofErr w:type="spellStart"/>
      <w:r w:rsidRPr="0050432D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50432D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50432D">
        <w:rPr>
          <w:rFonts w:ascii="Times New Roman" w:hAnsi="Times New Roman" w:cs="Times New Roman"/>
          <w:sz w:val="28"/>
          <w:szCs w:val="28"/>
          <w:lang w:val="en-US"/>
        </w:rPr>
        <w:t>brooket</w:t>
      </w:r>
      <w:proofErr w:type="spellEnd"/>
      <w:r w:rsidRPr="0050432D">
        <w:rPr>
          <w:rFonts w:ascii="Times New Roman" w:hAnsi="Times New Roman" w:cs="Times New Roman"/>
          <w:sz w:val="28"/>
          <w:szCs w:val="28"/>
        </w:rPr>
        <w:t>-company.ru</w:t>
      </w:r>
    </w:p>
    <w:p w:rsidR="0082043C" w:rsidRPr="0050432D" w:rsidRDefault="0082043C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Заказчик (пользователь): ГАПОУ «БНК»</w:t>
      </w:r>
    </w:p>
    <w:p w:rsidR="0082043C" w:rsidRPr="0050432D" w:rsidRDefault="0082043C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Адрес: г. Бугуруслан, ул. Ленина, д. 5</w:t>
      </w:r>
    </w:p>
    <w:p w:rsidR="0082043C" w:rsidRPr="0050432D" w:rsidRDefault="0082043C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ИНН: 7706010017</w:t>
      </w:r>
    </w:p>
    <w:p w:rsidR="0082043C" w:rsidRPr="0050432D" w:rsidRDefault="0082043C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ОГРН: 10277060017002</w:t>
      </w:r>
    </w:p>
    <w:p w:rsidR="0082043C" w:rsidRPr="0050432D" w:rsidRDefault="0082043C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Телефон: +7 (922) 222-77-88</w:t>
      </w:r>
    </w:p>
    <w:p w:rsidR="0082043C" w:rsidRPr="0050432D" w:rsidRDefault="0082043C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lastRenderedPageBreak/>
        <w:t>Факс: +7 (922) 222-77-89</w:t>
      </w:r>
    </w:p>
    <w:p w:rsidR="0082043C" w:rsidRPr="0050432D" w:rsidRDefault="0082043C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 xml:space="preserve">Электронная почта: </w:t>
      </w:r>
      <w:proofErr w:type="spellStart"/>
      <w:r w:rsidRPr="0050432D">
        <w:rPr>
          <w:rFonts w:ascii="Times New Roman" w:hAnsi="Times New Roman" w:cs="Times New Roman"/>
          <w:sz w:val="28"/>
          <w:szCs w:val="28"/>
        </w:rPr>
        <w:t>info@computer</w:t>
      </w:r>
      <w:proofErr w:type="spellEnd"/>
      <w:r w:rsidRPr="0050432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0432D">
        <w:rPr>
          <w:rFonts w:ascii="Times New Roman" w:hAnsi="Times New Roman" w:cs="Times New Roman"/>
          <w:sz w:val="28"/>
          <w:szCs w:val="28"/>
          <w:lang w:val="en-US"/>
        </w:rPr>
        <w:t>bnk</w:t>
      </w:r>
      <w:proofErr w:type="spellEnd"/>
      <w:r w:rsidRPr="0050432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0432D">
        <w:rPr>
          <w:rFonts w:ascii="Times New Roman" w:hAnsi="Times New Roman" w:cs="Times New Roman"/>
          <w:sz w:val="28"/>
          <w:szCs w:val="28"/>
        </w:rPr>
        <w:t>ru</w:t>
      </w:r>
      <w:proofErr w:type="spellEnd"/>
    </w:p>
    <w:p w:rsidR="006F3EE5" w:rsidRPr="0050432D" w:rsidRDefault="006F3EE5" w:rsidP="0050432D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Перечень документов, на основании которых создается система, кем и</w:t>
      </w:r>
      <w:r w:rsidR="0082043C" w:rsidRPr="0050432D">
        <w:rPr>
          <w:rFonts w:ascii="Times New Roman" w:hAnsi="Times New Roman" w:cs="Times New Roman"/>
          <w:sz w:val="28"/>
          <w:szCs w:val="28"/>
        </w:rPr>
        <w:t xml:space="preserve"> когда утверждены эти документы:</w:t>
      </w:r>
    </w:p>
    <w:p w:rsidR="0082043C" w:rsidRPr="0050432D" w:rsidRDefault="0082043C" w:rsidP="0050432D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 xml:space="preserve">Техническое задание на разработку информационной системы "Компьютерный салон". Утверждено заказчиком </w:t>
      </w:r>
      <w:r w:rsidR="004A24EF" w:rsidRPr="0050432D">
        <w:rPr>
          <w:rFonts w:ascii="Times New Roman" w:hAnsi="Times New Roman" w:cs="Times New Roman"/>
          <w:sz w:val="28"/>
          <w:szCs w:val="28"/>
        </w:rPr>
        <w:t>системы;</w:t>
      </w:r>
    </w:p>
    <w:p w:rsidR="0082043C" w:rsidRPr="0050432D" w:rsidRDefault="0082043C" w:rsidP="0050432D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Проект технического задания на разработку информационной системы "Компьютерный салон". У</w:t>
      </w:r>
      <w:r w:rsidR="004A24EF" w:rsidRPr="0050432D">
        <w:rPr>
          <w:rFonts w:ascii="Times New Roman" w:hAnsi="Times New Roman" w:cs="Times New Roman"/>
          <w:sz w:val="28"/>
          <w:szCs w:val="28"/>
        </w:rPr>
        <w:t>твержден разработчиком системы;</w:t>
      </w:r>
    </w:p>
    <w:p w:rsidR="0082043C" w:rsidRPr="0050432D" w:rsidRDefault="0082043C" w:rsidP="0050432D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Проект архитектуры информационной системы "Компьютерный салон". У</w:t>
      </w:r>
      <w:r w:rsidR="004A24EF" w:rsidRPr="0050432D">
        <w:rPr>
          <w:rFonts w:ascii="Times New Roman" w:hAnsi="Times New Roman" w:cs="Times New Roman"/>
          <w:sz w:val="28"/>
          <w:szCs w:val="28"/>
        </w:rPr>
        <w:t>твержден разработчиком системы;</w:t>
      </w:r>
    </w:p>
    <w:p w:rsidR="0082043C" w:rsidRPr="0050432D" w:rsidRDefault="0082043C" w:rsidP="0050432D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Проект функциональной части информационной системы "Компьютерный салон". Утвержден раз</w:t>
      </w:r>
      <w:r w:rsidR="004A24EF" w:rsidRPr="0050432D">
        <w:rPr>
          <w:rFonts w:ascii="Times New Roman" w:hAnsi="Times New Roman" w:cs="Times New Roman"/>
          <w:sz w:val="28"/>
          <w:szCs w:val="28"/>
        </w:rPr>
        <w:t>работчиком системы;</w:t>
      </w:r>
    </w:p>
    <w:p w:rsidR="0082043C" w:rsidRPr="0050432D" w:rsidRDefault="0082043C" w:rsidP="0050432D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Проект базы данных информационной системы "Компьютерный салон". У</w:t>
      </w:r>
      <w:r w:rsidR="004A24EF" w:rsidRPr="0050432D">
        <w:rPr>
          <w:rFonts w:ascii="Times New Roman" w:hAnsi="Times New Roman" w:cs="Times New Roman"/>
          <w:sz w:val="28"/>
          <w:szCs w:val="28"/>
        </w:rPr>
        <w:t>твержден разработчиком системы;</w:t>
      </w:r>
    </w:p>
    <w:p w:rsidR="0082043C" w:rsidRPr="0050432D" w:rsidRDefault="0082043C" w:rsidP="0050432D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Проект интерфейсов пользователя информационной системы "Компьютерный салон". У</w:t>
      </w:r>
      <w:r w:rsidR="004A24EF" w:rsidRPr="0050432D">
        <w:rPr>
          <w:rFonts w:ascii="Times New Roman" w:hAnsi="Times New Roman" w:cs="Times New Roman"/>
          <w:sz w:val="28"/>
          <w:szCs w:val="28"/>
        </w:rPr>
        <w:t>твержден разработчиком системы;</w:t>
      </w:r>
    </w:p>
    <w:p w:rsidR="0082043C" w:rsidRPr="0050432D" w:rsidRDefault="0082043C" w:rsidP="0050432D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Проект системы безопасности информационной системы "Компьютерный салон". У</w:t>
      </w:r>
      <w:r w:rsidR="004A24EF" w:rsidRPr="0050432D">
        <w:rPr>
          <w:rFonts w:ascii="Times New Roman" w:hAnsi="Times New Roman" w:cs="Times New Roman"/>
          <w:sz w:val="28"/>
          <w:szCs w:val="28"/>
        </w:rPr>
        <w:t>твержден разработчиком системы;</w:t>
      </w:r>
    </w:p>
    <w:p w:rsidR="0082043C" w:rsidRPr="0050432D" w:rsidRDefault="0082043C" w:rsidP="0050432D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 xml:space="preserve">Проект системы резервного копирования и восстановления данных информационной системы "Компьютерный салон". </w:t>
      </w:r>
      <w:r w:rsidR="004A24EF" w:rsidRPr="0050432D">
        <w:rPr>
          <w:rFonts w:ascii="Times New Roman" w:hAnsi="Times New Roman" w:cs="Times New Roman"/>
          <w:sz w:val="28"/>
          <w:szCs w:val="28"/>
        </w:rPr>
        <w:t>Утвержден разработчиком системы;</w:t>
      </w:r>
    </w:p>
    <w:p w:rsidR="0082043C" w:rsidRPr="0050432D" w:rsidRDefault="0082043C" w:rsidP="0050432D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Проект системы технической поддержки и обслуживания информационной системы "Компьютерный салон". У</w:t>
      </w:r>
      <w:r w:rsidR="004A24EF" w:rsidRPr="0050432D">
        <w:rPr>
          <w:rFonts w:ascii="Times New Roman" w:hAnsi="Times New Roman" w:cs="Times New Roman"/>
          <w:sz w:val="28"/>
          <w:szCs w:val="28"/>
        </w:rPr>
        <w:t>твержден разработчиком системы;</w:t>
      </w:r>
    </w:p>
    <w:p w:rsidR="0082043C" w:rsidRPr="0050432D" w:rsidRDefault="0082043C" w:rsidP="0050432D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Проект системы отчетности и анализа деятельности информационной системы "Компьютерный салон". Утвержден разработчиком системы.</w:t>
      </w:r>
    </w:p>
    <w:p w:rsidR="006F3EE5" w:rsidRPr="0050432D" w:rsidRDefault="006F3EE5" w:rsidP="0050432D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системы.</w:t>
      </w:r>
    </w:p>
    <w:p w:rsidR="0041206F" w:rsidRPr="0050432D" w:rsidRDefault="0041206F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Начало работы: 22 декабря 2023 года</w:t>
      </w:r>
    </w:p>
    <w:p w:rsidR="0041206F" w:rsidRPr="0050432D" w:rsidRDefault="0041206F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Окончание работы: 29 декабря 2023 года</w:t>
      </w:r>
    </w:p>
    <w:p w:rsidR="006F3EE5" w:rsidRPr="0050432D" w:rsidRDefault="006F3EE5" w:rsidP="0050432D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Сведения об источниках и порядке финансирования работ.</w:t>
      </w:r>
    </w:p>
    <w:p w:rsidR="0041206F" w:rsidRPr="0050432D" w:rsidRDefault="0041206F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Источники финансирования:</w:t>
      </w:r>
    </w:p>
    <w:p w:rsidR="0041206F" w:rsidRPr="0050432D" w:rsidRDefault="007B3397" w:rsidP="0050432D">
      <w:pPr>
        <w:pStyle w:val="a8"/>
        <w:numPr>
          <w:ilvl w:val="0"/>
          <w:numId w:val="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 xml:space="preserve">Заказчик </w:t>
      </w:r>
      <w:r w:rsidR="0041206F" w:rsidRPr="0050432D">
        <w:rPr>
          <w:rFonts w:ascii="Times New Roman" w:hAnsi="Times New Roman" w:cs="Times New Roman"/>
          <w:sz w:val="28"/>
          <w:szCs w:val="28"/>
        </w:rPr>
        <w:t>системы;</w:t>
      </w:r>
    </w:p>
    <w:p w:rsidR="0041206F" w:rsidRPr="0050432D" w:rsidRDefault="0041206F" w:rsidP="0050432D">
      <w:pPr>
        <w:pStyle w:val="a8"/>
        <w:numPr>
          <w:ilvl w:val="0"/>
          <w:numId w:val="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Разработчик системы</w:t>
      </w:r>
      <w:r w:rsidR="007B3397" w:rsidRPr="0050432D">
        <w:rPr>
          <w:rFonts w:ascii="Times New Roman" w:hAnsi="Times New Roman" w:cs="Times New Roman"/>
          <w:sz w:val="28"/>
          <w:szCs w:val="28"/>
        </w:rPr>
        <w:t>;</w:t>
      </w:r>
    </w:p>
    <w:p w:rsidR="0041206F" w:rsidRPr="0050432D" w:rsidRDefault="007B3397" w:rsidP="0050432D">
      <w:pPr>
        <w:pStyle w:val="a8"/>
        <w:numPr>
          <w:ilvl w:val="0"/>
          <w:numId w:val="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Другие источники финансирования.</w:t>
      </w:r>
    </w:p>
    <w:p w:rsidR="0041206F" w:rsidRPr="0050432D" w:rsidRDefault="0041206F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Порядок финансирования:</w:t>
      </w:r>
    </w:p>
    <w:p w:rsidR="0041206F" w:rsidRPr="0050432D" w:rsidRDefault="0041206F" w:rsidP="0050432D">
      <w:pPr>
        <w:pStyle w:val="a8"/>
        <w:numPr>
          <w:ilvl w:val="0"/>
          <w:numId w:val="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Финансирование работ программы информационной системы осуществляется в соответств</w:t>
      </w:r>
      <w:r w:rsidR="007B3397" w:rsidRPr="0050432D">
        <w:rPr>
          <w:rFonts w:ascii="Times New Roman" w:hAnsi="Times New Roman" w:cs="Times New Roman"/>
          <w:sz w:val="28"/>
          <w:szCs w:val="28"/>
        </w:rPr>
        <w:t xml:space="preserve">ии с договором между заказчиком </w:t>
      </w:r>
      <w:r w:rsidRPr="0050432D">
        <w:rPr>
          <w:rFonts w:ascii="Times New Roman" w:hAnsi="Times New Roman" w:cs="Times New Roman"/>
          <w:sz w:val="28"/>
          <w:szCs w:val="28"/>
        </w:rPr>
        <w:t>с</w:t>
      </w:r>
      <w:r w:rsidR="007B3397" w:rsidRPr="0050432D">
        <w:rPr>
          <w:rFonts w:ascii="Times New Roman" w:hAnsi="Times New Roman" w:cs="Times New Roman"/>
          <w:sz w:val="28"/>
          <w:szCs w:val="28"/>
        </w:rPr>
        <w:t>истемы и разработчиком системы;</w:t>
      </w:r>
    </w:p>
    <w:p w:rsidR="0041206F" w:rsidRPr="0050432D" w:rsidRDefault="0041206F" w:rsidP="0050432D">
      <w:pPr>
        <w:pStyle w:val="a8"/>
        <w:numPr>
          <w:ilvl w:val="0"/>
          <w:numId w:val="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Финансирование работ программы информационной системы может осуществляться в виде предоплаты, авансов, оплаты п</w:t>
      </w:r>
      <w:r w:rsidR="007B3397" w:rsidRPr="0050432D">
        <w:rPr>
          <w:rFonts w:ascii="Times New Roman" w:hAnsi="Times New Roman" w:cs="Times New Roman"/>
          <w:sz w:val="28"/>
          <w:szCs w:val="28"/>
        </w:rPr>
        <w:t xml:space="preserve">о факту выполнения работ и </w:t>
      </w:r>
      <w:proofErr w:type="spellStart"/>
      <w:r w:rsidR="007B3397" w:rsidRPr="0050432D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7B3397" w:rsidRPr="0050432D">
        <w:rPr>
          <w:rFonts w:ascii="Times New Roman" w:hAnsi="Times New Roman" w:cs="Times New Roman"/>
          <w:sz w:val="28"/>
          <w:szCs w:val="28"/>
        </w:rPr>
        <w:t>;</w:t>
      </w:r>
    </w:p>
    <w:p w:rsidR="0041206F" w:rsidRPr="0050432D" w:rsidRDefault="0041206F" w:rsidP="0050432D">
      <w:pPr>
        <w:pStyle w:val="a8"/>
        <w:numPr>
          <w:ilvl w:val="0"/>
          <w:numId w:val="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lastRenderedPageBreak/>
        <w:t>Финансирование работ программы информационной системы может осуществляться в рамках бюджета заказчика системы, бюджета разработчика системы или бюджета других источников финансирования.</w:t>
      </w:r>
    </w:p>
    <w:p w:rsidR="006F3EE5" w:rsidRPr="0050432D" w:rsidRDefault="006F3EE5" w:rsidP="0050432D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системы.</w:t>
      </w:r>
    </w:p>
    <w:p w:rsidR="007B3397" w:rsidRPr="0050432D" w:rsidRDefault="007B3397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Оформление результатов работ:</w:t>
      </w:r>
    </w:p>
    <w:p w:rsidR="007B3397" w:rsidRPr="0050432D" w:rsidRDefault="007B3397" w:rsidP="0050432D">
      <w:pPr>
        <w:pStyle w:val="a8"/>
        <w:numPr>
          <w:ilvl w:val="0"/>
          <w:numId w:val="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Результаты работ оформляются в соответствии с требованиями технического задания и проектов системы;</w:t>
      </w:r>
    </w:p>
    <w:p w:rsidR="007B3397" w:rsidRPr="0050432D" w:rsidRDefault="007B3397" w:rsidP="0050432D">
      <w:pPr>
        <w:pStyle w:val="a8"/>
        <w:numPr>
          <w:ilvl w:val="0"/>
          <w:numId w:val="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Результаты работ могут быть представлены в виде программного кода, документации, отчетов, протоколов и т.д.</w:t>
      </w:r>
    </w:p>
    <w:p w:rsidR="007B3397" w:rsidRPr="0050432D" w:rsidRDefault="007B3397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Проверка и тестирование результатов работ:</w:t>
      </w:r>
    </w:p>
    <w:p w:rsidR="007B3397" w:rsidRPr="0050432D" w:rsidRDefault="007B3397" w:rsidP="0050432D">
      <w:pPr>
        <w:pStyle w:val="a8"/>
        <w:numPr>
          <w:ilvl w:val="0"/>
          <w:numId w:val="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Результаты работ проверяются и тестируются разработчиком системы и заказчиком системы;</w:t>
      </w:r>
    </w:p>
    <w:p w:rsidR="007B3397" w:rsidRPr="0050432D" w:rsidRDefault="007B3397" w:rsidP="0050432D">
      <w:pPr>
        <w:pStyle w:val="a8"/>
        <w:numPr>
          <w:ilvl w:val="0"/>
          <w:numId w:val="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Проверка и тестирование результатов работ проводятся в соответствии с планом тестирования и методиками тестирования.</w:t>
      </w:r>
    </w:p>
    <w:p w:rsidR="007B3397" w:rsidRPr="0050432D" w:rsidRDefault="007B3397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Предъявление результатов работ заказчику:</w:t>
      </w:r>
    </w:p>
    <w:p w:rsidR="007B3397" w:rsidRPr="0050432D" w:rsidRDefault="007B3397" w:rsidP="0050432D">
      <w:pPr>
        <w:pStyle w:val="a8"/>
        <w:numPr>
          <w:ilvl w:val="0"/>
          <w:numId w:val="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Результаты работ предъявляются заказчику системы в соответствии с договором между заказчиком системы и разработчиком системы;</w:t>
      </w:r>
    </w:p>
    <w:p w:rsidR="007B3397" w:rsidRPr="0050432D" w:rsidRDefault="007B3397" w:rsidP="0050432D">
      <w:pPr>
        <w:pStyle w:val="a8"/>
        <w:numPr>
          <w:ilvl w:val="0"/>
          <w:numId w:val="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Результаты работ могут быть предъявлены в виде программного кода, документации, отчетов, протоколов и т.д.;</w:t>
      </w:r>
    </w:p>
    <w:p w:rsidR="0050432D" w:rsidRPr="0050432D" w:rsidRDefault="007B3397" w:rsidP="0050432D">
      <w:pPr>
        <w:pStyle w:val="a8"/>
        <w:numPr>
          <w:ilvl w:val="0"/>
          <w:numId w:val="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Заказчик системы может провести приемку результатов работ и выдать приемную акт.</w:t>
      </w:r>
    </w:p>
    <w:p w:rsidR="007B3397" w:rsidRPr="0050432D" w:rsidRDefault="0050432D" w:rsidP="0050432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br w:type="page"/>
      </w:r>
    </w:p>
    <w:p w:rsidR="006F3EE5" w:rsidRPr="0050432D" w:rsidRDefault="006F3EE5" w:rsidP="0050432D">
      <w:pPr>
        <w:pStyle w:val="a8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432D">
        <w:rPr>
          <w:rFonts w:ascii="Times New Roman" w:hAnsi="Times New Roman" w:cs="Times New Roman"/>
          <w:b/>
          <w:sz w:val="28"/>
          <w:szCs w:val="28"/>
        </w:rPr>
        <w:lastRenderedPageBreak/>
        <w:t>Назначение и цели создания системы.</w:t>
      </w:r>
    </w:p>
    <w:p w:rsidR="006F3EE5" w:rsidRPr="0050432D" w:rsidRDefault="006F3EE5" w:rsidP="0050432D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 xml:space="preserve">Назначение </w:t>
      </w:r>
      <w:r w:rsidR="00FC3680" w:rsidRPr="0050432D">
        <w:rPr>
          <w:rFonts w:ascii="Times New Roman" w:hAnsi="Times New Roman" w:cs="Times New Roman"/>
          <w:sz w:val="28"/>
          <w:szCs w:val="28"/>
        </w:rPr>
        <w:t>системы.</w:t>
      </w:r>
    </w:p>
    <w:p w:rsidR="007B3397" w:rsidRPr="0050432D" w:rsidRDefault="007B3397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Управление поступлением компьютеров и их комплектующих:</w:t>
      </w:r>
    </w:p>
    <w:p w:rsidR="007B3397" w:rsidRPr="0050432D" w:rsidRDefault="007B3397" w:rsidP="0050432D">
      <w:pPr>
        <w:pStyle w:val="a8"/>
        <w:numPr>
          <w:ilvl w:val="0"/>
          <w:numId w:val="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Регистрация поступления компьютеров и их комплектующих в системе;</w:t>
      </w:r>
    </w:p>
    <w:p w:rsidR="007B3397" w:rsidRPr="0050432D" w:rsidRDefault="007B3397" w:rsidP="0050432D">
      <w:pPr>
        <w:pStyle w:val="a8"/>
        <w:numPr>
          <w:ilvl w:val="0"/>
          <w:numId w:val="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Управление запасами компьютеров и их комплектующих;</w:t>
      </w:r>
    </w:p>
    <w:p w:rsidR="007B3397" w:rsidRPr="0050432D" w:rsidRDefault="007B3397" w:rsidP="0050432D">
      <w:pPr>
        <w:pStyle w:val="a8"/>
        <w:numPr>
          <w:ilvl w:val="0"/>
          <w:numId w:val="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Определение потребностей в компьютерах и их комплектующих.</w:t>
      </w:r>
    </w:p>
    <w:p w:rsidR="007B3397" w:rsidRPr="0050432D" w:rsidRDefault="007B3397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Управление реализацией компьютеров и их комплектующих:</w:t>
      </w:r>
    </w:p>
    <w:p w:rsidR="007B3397" w:rsidRPr="0050432D" w:rsidRDefault="007B3397" w:rsidP="0050432D">
      <w:pPr>
        <w:pStyle w:val="a8"/>
        <w:numPr>
          <w:ilvl w:val="0"/>
          <w:numId w:val="1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Регистрация реализации компьютеров и их комплектующих в системе;</w:t>
      </w:r>
    </w:p>
    <w:p w:rsidR="007B3397" w:rsidRPr="0050432D" w:rsidRDefault="007B3397" w:rsidP="0050432D">
      <w:pPr>
        <w:pStyle w:val="a8"/>
        <w:numPr>
          <w:ilvl w:val="0"/>
          <w:numId w:val="1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Управление продажами компьютеров и их комплектующих;</w:t>
      </w:r>
    </w:p>
    <w:p w:rsidR="007B3397" w:rsidRPr="0050432D" w:rsidRDefault="007B3397" w:rsidP="0050432D">
      <w:pPr>
        <w:pStyle w:val="a8"/>
        <w:numPr>
          <w:ilvl w:val="0"/>
          <w:numId w:val="1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Определение потребностей покупателей в компьютерах и их комплектующих.</w:t>
      </w:r>
    </w:p>
    <w:p w:rsidR="007B3397" w:rsidRPr="0050432D" w:rsidRDefault="007B3397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Управление информацией о компьютерах и их комплектующих:</w:t>
      </w:r>
    </w:p>
    <w:p w:rsidR="007B3397" w:rsidRPr="0050432D" w:rsidRDefault="007B3397" w:rsidP="0050432D">
      <w:pPr>
        <w:pStyle w:val="a8"/>
        <w:numPr>
          <w:ilvl w:val="0"/>
          <w:numId w:val="1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Создание и хранение базы данных о компьютерах и их комплектующих;</w:t>
      </w:r>
    </w:p>
    <w:p w:rsidR="007B3397" w:rsidRPr="0050432D" w:rsidRDefault="007B3397" w:rsidP="0050432D">
      <w:pPr>
        <w:pStyle w:val="a8"/>
        <w:numPr>
          <w:ilvl w:val="0"/>
          <w:numId w:val="1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Определение характеристик компьютеров и их комплектующих;</w:t>
      </w:r>
    </w:p>
    <w:p w:rsidR="007B3397" w:rsidRPr="0050432D" w:rsidRDefault="007B3397" w:rsidP="0050432D">
      <w:pPr>
        <w:pStyle w:val="a8"/>
        <w:numPr>
          <w:ilvl w:val="0"/>
          <w:numId w:val="1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Определение цен на компьютеры и их комплектующих.</w:t>
      </w:r>
    </w:p>
    <w:p w:rsidR="007B3397" w:rsidRPr="0050432D" w:rsidRDefault="007B3397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Управление взаимодействием с покупателями:</w:t>
      </w:r>
    </w:p>
    <w:p w:rsidR="007B3397" w:rsidRPr="0050432D" w:rsidRDefault="007B3397" w:rsidP="0050432D">
      <w:pPr>
        <w:pStyle w:val="a8"/>
        <w:numPr>
          <w:ilvl w:val="0"/>
          <w:numId w:val="1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Определение потребностей покупателей в компьютерах и их комплектующих;</w:t>
      </w:r>
    </w:p>
    <w:p w:rsidR="007B3397" w:rsidRPr="0050432D" w:rsidRDefault="007B3397" w:rsidP="0050432D">
      <w:pPr>
        <w:pStyle w:val="a8"/>
        <w:numPr>
          <w:ilvl w:val="0"/>
          <w:numId w:val="1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Определение предпочтений покупателей в компьютерах и их комплектующих;</w:t>
      </w:r>
    </w:p>
    <w:p w:rsidR="007B3397" w:rsidRPr="0050432D" w:rsidRDefault="007B3397" w:rsidP="0050432D">
      <w:pPr>
        <w:pStyle w:val="a8"/>
        <w:numPr>
          <w:ilvl w:val="0"/>
          <w:numId w:val="1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Определение удовлетворенности покупателей компьютерами и их комплектующими.</w:t>
      </w:r>
    </w:p>
    <w:p w:rsidR="006F3EE5" w:rsidRPr="0050432D" w:rsidRDefault="006F3EE5" w:rsidP="0050432D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Цели создания системы</w:t>
      </w:r>
      <w:r w:rsidR="00FC3680" w:rsidRPr="0050432D">
        <w:rPr>
          <w:rFonts w:ascii="Times New Roman" w:hAnsi="Times New Roman" w:cs="Times New Roman"/>
          <w:sz w:val="28"/>
          <w:szCs w:val="28"/>
        </w:rPr>
        <w:t>.</w:t>
      </w:r>
    </w:p>
    <w:p w:rsidR="007B3397" w:rsidRPr="0050432D" w:rsidRDefault="007B3397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Управление поступлением и реализацией компьютеров и их комплектующих:</w:t>
      </w:r>
    </w:p>
    <w:p w:rsidR="007B3397" w:rsidRPr="0050432D" w:rsidRDefault="007B3397" w:rsidP="0050432D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Создание системы для управления поступлением и реализацией компьютеров и их комплектующих;</w:t>
      </w:r>
    </w:p>
    <w:p w:rsidR="007B3397" w:rsidRPr="0050432D" w:rsidRDefault="007B3397" w:rsidP="0050432D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Обеспечение контроля за запасами компьютеров и их комплектующих;</w:t>
      </w:r>
    </w:p>
    <w:p w:rsidR="007B3397" w:rsidRPr="0050432D" w:rsidRDefault="007B3397" w:rsidP="0050432D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Определение потребностей в компьютерах и их комплектующих.</w:t>
      </w:r>
    </w:p>
    <w:p w:rsidR="007B3397" w:rsidRPr="0050432D" w:rsidRDefault="007B3397" w:rsidP="0050432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Управление информацией о компьютерах и их комплектующих:</w:t>
      </w:r>
    </w:p>
    <w:p w:rsidR="007B3397" w:rsidRPr="0050432D" w:rsidRDefault="007B3397" w:rsidP="0050432D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Создание системы для управления информацией о компьютерах и их комплектующих;</w:t>
      </w:r>
    </w:p>
    <w:p w:rsidR="007B3397" w:rsidRPr="0050432D" w:rsidRDefault="007B3397" w:rsidP="0050432D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Обеспечение контроля за характеристиками компьютеров и их комплектующих;</w:t>
      </w:r>
    </w:p>
    <w:p w:rsidR="007B3397" w:rsidRPr="0050432D" w:rsidRDefault="007B3397" w:rsidP="0050432D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Определение цен на компьютеры и их комплектующих.</w:t>
      </w:r>
    </w:p>
    <w:p w:rsidR="007B3397" w:rsidRPr="0050432D" w:rsidRDefault="007B3397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Управление взаимодействием с покупателями:</w:t>
      </w:r>
    </w:p>
    <w:p w:rsidR="007B3397" w:rsidRPr="0050432D" w:rsidRDefault="007B3397" w:rsidP="0050432D">
      <w:pPr>
        <w:pStyle w:val="a8"/>
        <w:numPr>
          <w:ilvl w:val="0"/>
          <w:numId w:val="1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Создание системы для управления взаимодействием с покупателями;</w:t>
      </w:r>
    </w:p>
    <w:p w:rsidR="007B3397" w:rsidRPr="0050432D" w:rsidRDefault="007B3397" w:rsidP="0050432D">
      <w:pPr>
        <w:pStyle w:val="a8"/>
        <w:numPr>
          <w:ilvl w:val="0"/>
          <w:numId w:val="1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lastRenderedPageBreak/>
        <w:t>Определение потребностей покупателей в компьютерах и их комплектующих;</w:t>
      </w:r>
    </w:p>
    <w:p w:rsidR="007B3397" w:rsidRPr="0050432D" w:rsidRDefault="007B3397" w:rsidP="0050432D">
      <w:pPr>
        <w:pStyle w:val="a8"/>
        <w:numPr>
          <w:ilvl w:val="0"/>
          <w:numId w:val="1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Определение предпочтений покупателей в компьютерах и их комплектующих;</w:t>
      </w:r>
    </w:p>
    <w:p w:rsidR="007B3397" w:rsidRPr="0050432D" w:rsidRDefault="007B3397" w:rsidP="0050432D">
      <w:pPr>
        <w:pStyle w:val="a8"/>
        <w:numPr>
          <w:ilvl w:val="0"/>
          <w:numId w:val="1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Определение удовлетворенности покупателей компьютерами и их комплектующими.</w:t>
      </w:r>
    </w:p>
    <w:p w:rsidR="007B3397" w:rsidRPr="0050432D" w:rsidRDefault="007B3397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Улучшение эффективности работы компьютерного салона:</w:t>
      </w:r>
    </w:p>
    <w:p w:rsidR="007B3397" w:rsidRPr="0050432D" w:rsidRDefault="007B3397" w:rsidP="0050432D">
      <w:pPr>
        <w:pStyle w:val="a8"/>
        <w:numPr>
          <w:ilvl w:val="0"/>
          <w:numId w:val="1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Создание системы для оптимизации работы компьютерного салона;</w:t>
      </w:r>
    </w:p>
    <w:p w:rsidR="007B3397" w:rsidRPr="0050432D" w:rsidRDefault="007B3397" w:rsidP="0050432D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Определение наиболее эффективных методов управления компьютерным салоном;</w:t>
      </w:r>
    </w:p>
    <w:p w:rsidR="0050432D" w:rsidRPr="0050432D" w:rsidRDefault="007B3397" w:rsidP="0050432D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Определение наиболее эффективных методов взаимодействия с покупателями.</w:t>
      </w:r>
    </w:p>
    <w:p w:rsidR="007B3397" w:rsidRPr="0050432D" w:rsidRDefault="0050432D" w:rsidP="0050432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br w:type="page"/>
      </w:r>
    </w:p>
    <w:p w:rsidR="006F3EE5" w:rsidRPr="0050432D" w:rsidRDefault="006F3EE5" w:rsidP="0050432D">
      <w:pPr>
        <w:pStyle w:val="a8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432D">
        <w:rPr>
          <w:rFonts w:ascii="Times New Roman" w:hAnsi="Times New Roman" w:cs="Times New Roman"/>
          <w:b/>
          <w:sz w:val="28"/>
          <w:szCs w:val="28"/>
        </w:rPr>
        <w:lastRenderedPageBreak/>
        <w:t>Характеристика объектов автоматизации.</w:t>
      </w:r>
    </w:p>
    <w:p w:rsidR="006F3EE5" w:rsidRPr="0050432D" w:rsidRDefault="006F3EE5" w:rsidP="0050432D">
      <w:pPr>
        <w:pStyle w:val="a8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Краткие сведения об объекте автоматизации или ссылки на документы, содержащие такую информацию.</w:t>
      </w:r>
    </w:p>
    <w:p w:rsidR="00E06AD3" w:rsidRPr="0050432D" w:rsidRDefault="00E06AD3" w:rsidP="0050432D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Объектом автоматизации является компьютерный салон, который занимается поступлением и реализацией компьютеров и их комплектующих. Целью автоматизации является создание системы программы информационной системы, которая позволит эффективно управлять данными о поступлении и реализации компьютеров и их комплектующих, а также взаимодействовать с покупателями.</w:t>
      </w:r>
    </w:p>
    <w:p w:rsidR="006F3EE5" w:rsidRPr="0050432D" w:rsidRDefault="006F3EE5" w:rsidP="0050432D">
      <w:pPr>
        <w:pStyle w:val="a8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Сведения об условиях эксплуатации объекта автоматизации и характеристиках окружающей среды.</w:t>
      </w:r>
    </w:p>
    <w:p w:rsidR="00E06AD3" w:rsidRPr="0050432D" w:rsidRDefault="00E06AD3" w:rsidP="0050432D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Технические характеристики оборудования:</w:t>
      </w:r>
    </w:p>
    <w:p w:rsidR="00E06AD3" w:rsidRPr="0050432D" w:rsidRDefault="00E06AD3" w:rsidP="0050432D">
      <w:pPr>
        <w:pStyle w:val="a8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Операционная система, на которой будет работать программа;</w:t>
      </w:r>
    </w:p>
    <w:p w:rsidR="00E06AD3" w:rsidRPr="0050432D" w:rsidRDefault="00E06AD3" w:rsidP="0050432D">
      <w:pPr>
        <w:pStyle w:val="a8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Процессор, который будет использоваться для выполнения программы;</w:t>
      </w:r>
    </w:p>
    <w:p w:rsidR="00E06AD3" w:rsidRPr="0050432D" w:rsidRDefault="00E06AD3" w:rsidP="0050432D">
      <w:pPr>
        <w:pStyle w:val="a8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Оперативная память, которая будет использоваться для выполнения программы;</w:t>
      </w:r>
    </w:p>
    <w:p w:rsidR="00E06AD3" w:rsidRPr="0050432D" w:rsidRDefault="00E06AD3" w:rsidP="0050432D">
      <w:pPr>
        <w:pStyle w:val="a8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Жесткий диск, на котором будет храниться программа и данные.</w:t>
      </w:r>
    </w:p>
    <w:p w:rsidR="00E06AD3" w:rsidRPr="0050432D" w:rsidRDefault="00E06AD3" w:rsidP="0050432D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программному обеспечению:</w:t>
      </w:r>
    </w:p>
    <w:p w:rsidR="00E06AD3" w:rsidRPr="0050432D" w:rsidRDefault="00E06AD3" w:rsidP="0050432D">
      <w:pPr>
        <w:pStyle w:val="a8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операционной системе, на которой будет работать программа;</w:t>
      </w:r>
    </w:p>
    <w:p w:rsidR="00E06AD3" w:rsidRPr="0050432D" w:rsidRDefault="00E06AD3" w:rsidP="0050432D">
      <w:pPr>
        <w:pStyle w:val="a8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программному обеспечению, которое будет использоваться вместе с программой;</w:t>
      </w:r>
    </w:p>
    <w:p w:rsidR="00E06AD3" w:rsidRPr="0050432D" w:rsidRDefault="00E06AD3" w:rsidP="0050432D">
      <w:pPr>
        <w:pStyle w:val="a8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сетевым протоколам и серверам, которые будут использоваться для работы программы.</w:t>
      </w:r>
    </w:p>
    <w:p w:rsidR="00E06AD3" w:rsidRPr="0050432D" w:rsidRDefault="00E06AD3" w:rsidP="0050432D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персоналу:</w:t>
      </w:r>
    </w:p>
    <w:p w:rsidR="00E06AD3" w:rsidRPr="0050432D" w:rsidRDefault="00E06AD3" w:rsidP="0050432D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квалификации персонала, который будет работать с программой;</w:t>
      </w:r>
    </w:p>
    <w:p w:rsidR="00E06AD3" w:rsidRPr="0050432D" w:rsidRDefault="00E06AD3" w:rsidP="0050432D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обучению персонала, который будет работать с программой;</w:t>
      </w:r>
    </w:p>
    <w:p w:rsidR="00E06AD3" w:rsidRPr="0050432D" w:rsidRDefault="00E06AD3" w:rsidP="0050432D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опыту работы персонала с программным обеспечением.</w:t>
      </w:r>
    </w:p>
    <w:p w:rsidR="00E06AD3" w:rsidRPr="0050432D" w:rsidRDefault="00E06AD3" w:rsidP="0050432D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безопасности:</w:t>
      </w:r>
    </w:p>
    <w:p w:rsidR="00E06AD3" w:rsidRPr="0050432D" w:rsidRDefault="00E06AD3" w:rsidP="0050432D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защите данных, которые будут храниться в программе;</w:t>
      </w:r>
    </w:p>
    <w:p w:rsidR="00E06AD3" w:rsidRPr="0050432D" w:rsidRDefault="00E06AD3" w:rsidP="0050432D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защите программного обеспечения от несанкционированного доступа;</w:t>
      </w:r>
    </w:p>
    <w:p w:rsidR="00E06AD3" w:rsidRPr="0050432D" w:rsidRDefault="00E06AD3" w:rsidP="0050432D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защите сети, которая будет использоваться для работы программы.</w:t>
      </w:r>
    </w:p>
    <w:p w:rsidR="00E06AD3" w:rsidRPr="0050432D" w:rsidRDefault="00E06AD3" w:rsidP="0050432D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окружающей среде:</w:t>
      </w:r>
    </w:p>
    <w:p w:rsidR="00E06AD3" w:rsidRPr="0050432D" w:rsidRDefault="00E06AD3" w:rsidP="0050432D">
      <w:pPr>
        <w:pStyle w:val="a8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температуре и влажности помещения, в котором будет работать программа;</w:t>
      </w:r>
    </w:p>
    <w:p w:rsidR="00E06AD3" w:rsidRPr="0050432D" w:rsidRDefault="00E06AD3" w:rsidP="0050432D">
      <w:pPr>
        <w:pStyle w:val="a8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уровню шума и вибрации помещения, в котором будет работать программа;</w:t>
      </w:r>
    </w:p>
    <w:p w:rsidR="0050432D" w:rsidRPr="0050432D" w:rsidRDefault="00E06AD3" w:rsidP="0050432D">
      <w:pPr>
        <w:pStyle w:val="a8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lastRenderedPageBreak/>
        <w:t>Требования к электропитанию, которое будет использоваться для работы программы.</w:t>
      </w:r>
    </w:p>
    <w:p w:rsidR="00E06AD3" w:rsidRPr="0050432D" w:rsidRDefault="0050432D" w:rsidP="0050432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br w:type="page"/>
      </w:r>
    </w:p>
    <w:p w:rsidR="006F3EE5" w:rsidRPr="0050432D" w:rsidRDefault="006F3EE5" w:rsidP="0050432D">
      <w:pPr>
        <w:pStyle w:val="a8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432D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системе.</w:t>
      </w:r>
    </w:p>
    <w:p w:rsidR="005405A1" w:rsidRPr="0050432D" w:rsidRDefault="005405A1" w:rsidP="0050432D">
      <w:pPr>
        <w:pStyle w:val="a8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системе в целом.</w:t>
      </w:r>
    </w:p>
    <w:p w:rsidR="005405A1" w:rsidRPr="0050432D" w:rsidRDefault="005405A1" w:rsidP="0050432D">
      <w:pPr>
        <w:pStyle w:val="a8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системы.</w:t>
      </w:r>
    </w:p>
    <w:p w:rsidR="008830F9" w:rsidRPr="0050432D" w:rsidRDefault="008830F9" w:rsidP="0050432D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Программа информационной системы "Компьютерный салон" включает в себя требования к структуре и функционированию системы:</w:t>
      </w:r>
    </w:p>
    <w:p w:rsidR="008830F9" w:rsidRPr="0050432D" w:rsidRDefault="008830F9" w:rsidP="0050432D">
      <w:pPr>
        <w:pStyle w:val="a8"/>
        <w:numPr>
          <w:ilvl w:val="0"/>
          <w:numId w:val="10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Перечень подсистем, их назначение и основные характеристики, требования к числу уровней иерархии и степени централизации системы;</w:t>
      </w:r>
    </w:p>
    <w:p w:rsidR="008830F9" w:rsidRPr="0050432D" w:rsidRDefault="008830F9" w:rsidP="0050432D">
      <w:pPr>
        <w:pStyle w:val="a8"/>
        <w:numPr>
          <w:ilvl w:val="0"/>
          <w:numId w:val="10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способам и средствам связи для информационного обмена между компонентами системы;</w:t>
      </w:r>
    </w:p>
    <w:p w:rsidR="008830F9" w:rsidRPr="0050432D" w:rsidRDefault="008830F9" w:rsidP="0050432D">
      <w:pPr>
        <w:pStyle w:val="a8"/>
        <w:numPr>
          <w:ilvl w:val="0"/>
          <w:numId w:val="10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 п.);</w:t>
      </w:r>
    </w:p>
    <w:p w:rsidR="008830F9" w:rsidRPr="0050432D" w:rsidRDefault="008830F9" w:rsidP="0050432D">
      <w:pPr>
        <w:pStyle w:val="a8"/>
        <w:numPr>
          <w:ilvl w:val="0"/>
          <w:numId w:val="10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режимам функционирования системы;</w:t>
      </w:r>
    </w:p>
    <w:p w:rsidR="008830F9" w:rsidRPr="0050432D" w:rsidRDefault="008830F9" w:rsidP="0050432D">
      <w:pPr>
        <w:pStyle w:val="a8"/>
        <w:numPr>
          <w:ilvl w:val="0"/>
          <w:numId w:val="10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по диагностированию системы;</w:t>
      </w:r>
    </w:p>
    <w:p w:rsidR="008830F9" w:rsidRPr="0050432D" w:rsidRDefault="008830F9" w:rsidP="0050432D">
      <w:pPr>
        <w:pStyle w:val="a8"/>
        <w:numPr>
          <w:ilvl w:val="0"/>
          <w:numId w:val="10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Перспективы развития, модернизации системы.</w:t>
      </w:r>
    </w:p>
    <w:p w:rsidR="005405A1" w:rsidRPr="0050432D" w:rsidRDefault="005405A1" w:rsidP="0050432D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системы и режиму его работы.</w:t>
      </w:r>
    </w:p>
    <w:p w:rsidR="003F7B4B" w:rsidRPr="0050432D" w:rsidRDefault="003F7B4B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Численность персонала:</w:t>
      </w:r>
    </w:p>
    <w:p w:rsidR="003F7B4B" w:rsidRPr="0050432D" w:rsidRDefault="003F7B4B" w:rsidP="0050432D">
      <w:pPr>
        <w:pStyle w:val="a8"/>
        <w:numPr>
          <w:ilvl w:val="0"/>
          <w:numId w:val="5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Определение необходимой численности персонала для обеспечения эффекти</w:t>
      </w:r>
      <w:r w:rsidR="0026667E" w:rsidRPr="0050432D">
        <w:rPr>
          <w:rFonts w:ascii="Times New Roman" w:hAnsi="Times New Roman" w:cs="Times New Roman"/>
          <w:sz w:val="28"/>
          <w:szCs w:val="28"/>
        </w:rPr>
        <w:t>вного функционирования системы;</w:t>
      </w:r>
    </w:p>
    <w:p w:rsidR="003F7B4B" w:rsidRPr="0050432D" w:rsidRDefault="003F7B4B" w:rsidP="0050432D">
      <w:pPr>
        <w:pStyle w:val="a8"/>
        <w:numPr>
          <w:ilvl w:val="0"/>
          <w:numId w:val="5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Определение необходимой численности персонала для обеспечения безопасности и надежности системы.</w:t>
      </w:r>
    </w:p>
    <w:p w:rsidR="003F7B4B" w:rsidRPr="0050432D" w:rsidRDefault="003F7B4B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Квалификация персонала:</w:t>
      </w:r>
    </w:p>
    <w:p w:rsidR="003F7B4B" w:rsidRPr="0050432D" w:rsidRDefault="003F7B4B" w:rsidP="0050432D">
      <w:pPr>
        <w:pStyle w:val="a8"/>
        <w:numPr>
          <w:ilvl w:val="0"/>
          <w:numId w:val="5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Определение требуемых квалификационных требований для пер</w:t>
      </w:r>
      <w:r w:rsidR="0026667E" w:rsidRPr="0050432D">
        <w:rPr>
          <w:rFonts w:ascii="Times New Roman" w:hAnsi="Times New Roman" w:cs="Times New Roman"/>
          <w:sz w:val="28"/>
          <w:szCs w:val="28"/>
        </w:rPr>
        <w:t>сонала, работающего с системой;</w:t>
      </w:r>
    </w:p>
    <w:p w:rsidR="003F7B4B" w:rsidRPr="0050432D" w:rsidRDefault="003F7B4B" w:rsidP="0050432D">
      <w:pPr>
        <w:pStyle w:val="a8"/>
        <w:numPr>
          <w:ilvl w:val="0"/>
          <w:numId w:val="5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Определение требуемых квалификационных требований для персонала, отвечающего за безопасность и надежность си</w:t>
      </w:r>
      <w:r w:rsidR="0026667E" w:rsidRPr="0050432D">
        <w:rPr>
          <w:rFonts w:ascii="Times New Roman" w:hAnsi="Times New Roman" w:cs="Times New Roman"/>
          <w:sz w:val="28"/>
          <w:szCs w:val="28"/>
        </w:rPr>
        <w:t>стемы;</w:t>
      </w:r>
    </w:p>
    <w:p w:rsidR="003F7B4B" w:rsidRPr="0050432D" w:rsidRDefault="003F7B4B" w:rsidP="0050432D">
      <w:pPr>
        <w:pStyle w:val="a8"/>
        <w:numPr>
          <w:ilvl w:val="0"/>
          <w:numId w:val="5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Определение требуемых квалификационных требований для персонала, отвечающего за обслуживание и ремонт системы.</w:t>
      </w:r>
    </w:p>
    <w:p w:rsidR="003F7B4B" w:rsidRPr="0050432D" w:rsidRDefault="003F7B4B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Режим работы персонала:</w:t>
      </w:r>
    </w:p>
    <w:p w:rsidR="003F7B4B" w:rsidRPr="0050432D" w:rsidRDefault="003F7B4B" w:rsidP="0050432D">
      <w:pPr>
        <w:pStyle w:val="a8"/>
        <w:numPr>
          <w:ilvl w:val="0"/>
          <w:numId w:val="5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Определение режима работы персонала, необходимого для обеспечения эффекти</w:t>
      </w:r>
      <w:r w:rsidR="0026667E" w:rsidRPr="0050432D">
        <w:rPr>
          <w:rFonts w:ascii="Times New Roman" w:hAnsi="Times New Roman" w:cs="Times New Roman"/>
          <w:sz w:val="28"/>
          <w:szCs w:val="28"/>
        </w:rPr>
        <w:t>вного функционирования системы;</w:t>
      </w:r>
    </w:p>
    <w:p w:rsidR="003F7B4B" w:rsidRPr="0050432D" w:rsidRDefault="003F7B4B" w:rsidP="0050432D">
      <w:pPr>
        <w:pStyle w:val="a8"/>
        <w:numPr>
          <w:ilvl w:val="0"/>
          <w:numId w:val="5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Определение режима работы персонала, необходимого для обеспечения без</w:t>
      </w:r>
      <w:r w:rsidR="0026667E" w:rsidRPr="0050432D">
        <w:rPr>
          <w:rFonts w:ascii="Times New Roman" w:hAnsi="Times New Roman" w:cs="Times New Roman"/>
          <w:sz w:val="28"/>
          <w:szCs w:val="28"/>
        </w:rPr>
        <w:t>опасности и надежности системы;</w:t>
      </w:r>
    </w:p>
    <w:p w:rsidR="003F7B4B" w:rsidRPr="0050432D" w:rsidRDefault="003F7B4B" w:rsidP="0050432D">
      <w:pPr>
        <w:pStyle w:val="a8"/>
        <w:numPr>
          <w:ilvl w:val="0"/>
          <w:numId w:val="5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Определение режима работы персонала, необходимого для обеспечения обслуживания и ремонта системы.</w:t>
      </w:r>
    </w:p>
    <w:p w:rsidR="005405A1" w:rsidRPr="0050432D" w:rsidRDefault="005405A1" w:rsidP="0050432D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численности персонала АС.</w:t>
      </w:r>
    </w:p>
    <w:p w:rsidR="00DF7DAE" w:rsidRPr="0050432D" w:rsidRDefault="00DF7DAE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квалификации персонала:</w:t>
      </w:r>
    </w:p>
    <w:p w:rsidR="00DF7DAE" w:rsidRPr="0050432D" w:rsidRDefault="00DF7DAE" w:rsidP="0050432D">
      <w:pPr>
        <w:pStyle w:val="a8"/>
        <w:numPr>
          <w:ilvl w:val="0"/>
          <w:numId w:val="2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образованию, такие как наличие высшего технического или экономического образования;</w:t>
      </w:r>
    </w:p>
    <w:p w:rsidR="00DF7DAE" w:rsidRPr="0050432D" w:rsidRDefault="00DF7DAE" w:rsidP="0050432D">
      <w:pPr>
        <w:pStyle w:val="a8"/>
        <w:numPr>
          <w:ilvl w:val="0"/>
          <w:numId w:val="2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опыту работы, такие как опыт работы в сфере информационных технологий или торговли;</w:t>
      </w:r>
    </w:p>
    <w:p w:rsidR="00DF7DAE" w:rsidRPr="0050432D" w:rsidRDefault="00DF7DAE" w:rsidP="0050432D">
      <w:pPr>
        <w:pStyle w:val="a8"/>
        <w:numPr>
          <w:ilvl w:val="0"/>
          <w:numId w:val="2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lastRenderedPageBreak/>
        <w:t>Требования к знаниям и навыкам, такие как знание языков программирования, баз данных, сетей и т.д.</w:t>
      </w:r>
    </w:p>
    <w:p w:rsidR="00DF7DAE" w:rsidRPr="0050432D" w:rsidRDefault="00DF7DAE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численности персонала:</w:t>
      </w:r>
    </w:p>
    <w:p w:rsidR="00DF7DAE" w:rsidRPr="0050432D" w:rsidRDefault="00DF7DAE" w:rsidP="0050432D">
      <w:pPr>
        <w:pStyle w:val="a8"/>
        <w:numPr>
          <w:ilvl w:val="0"/>
          <w:numId w:val="2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количеству пользователей, которые будут работать с системой;</w:t>
      </w:r>
    </w:p>
    <w:p w:rsidR="00DF7DAE" w:rsidRPr="0050432D" w:rsidRDefault="00DF7DAE" w:rsidP="0050432D">
      <w:pPr>
        <w:pStyle w:val="a8"/>
        <w:numPr>
          <w:ilvl w:val="0"/>
          <w:numId w:val="2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количеству администраторов, которые будут отвечать за администрирование системы;</w:t>
      </w:r>
    </w:p>
    <w:p w:rsidR="00DF7DAE" w:rsidRPr="0050432D" w:rsidRDefault="00DF7DAE" w:rsidP="0050432D">
      <w:pPr>
        <w:pStyle w:val="a8"/>
        <w:numPr>
          <w:ilvl w:val="0"/>
          <w:numId w:val="2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количеству технического персонала, который будет отвечать за техническое обслуживание системы.</w:t>
      </w:r>
    </w:p>
    <w:p w:rsidR="00DF7DAE" w:rsidRPr="0050432D" w:rsidRDefault="00DF7DAE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структуре персонала:</w:t>
      </w:r>
    </w:p>
    <w:p w:rsidR="00DF7DAE" w:rsidRPr="0050432D" w:rsidRDefault="00DF7DAE" w:rsidP="0050432D">
      <w:pPr>
        <w:pStyle w:val="a8"/>
        <w:numPr>
          <w:ilvl w:val="0"/>
          <w:numId w:val="2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разделению обязанностей между пользователями, администраторами и техническим персоналом;</w:t>
      </w:r>
    </w:p>
    <w:p w:rsidR="00DF7DAE" w:rsidRPr="0050432D" w:rsidRDefault="00DF7DAE" w:rsidP="0050432D">
      <w:pPr>
        <w:pStyle w:val="a8"/>
        <w:numPr>
          <w:ilvl w:val="0"/>
          <w:numId w:val="2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взаимодействию между пользователями, администраторами и техническим персоналом;</w:t>
      </w:r>
    </w:p>
    <w:p w:rsidR="00DF7DAE" w:rsidRPr="0050432D" w:rsidRDefault="00DF7DAE" w:rsidP="0050432D">
      <w:pPr>
        <w:pStyle w:val="a8"/>
        <w:numPr>
          <w:ilvl w:val="0"/>
          <w:numId w:val="2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координации работы между пользователями, администраторами и техническим персоналом.</w:t>
      </w:r>
    </w:p>
    <w:p w:rsidR="00DF7DAE" w:rsidRPr="0050432D" w:rsidRDefault="00DF7DAE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обучению персонала:</w:t>
      </w:r>
    </w:p>
    <w:p w:rsidR="00DF7DAE" w:rsidRPr="0050432D" w:rsidRDefault="00DF7DAE" w:rsidP="0050432D">
      <w:pPr>
        <w:pStyle w:val="a8"/>
        <w:numPr>
          <w:ilvl w:val="0"/>
          <w:numId w:val="2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проведению обучающих семинаров и тренингов для персонала;</w:t>
      </w:r>
    </w:p>
    <w:p w:rsidR="00DF7DAE" w:rsidRPr="0050432D" w:rsidRDefault="00DF7DAE" w:rsidP="0050432D">
      <w:pPr>
        <w:pStyle w:val="a8"/>
        <w:numPr>
          <w:ilvl w:val="0"/>
          <w:numId w:val="2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 xml:space="preserve">Требования к созданию обучающих материалов, таких как руководства, </w:t>
      </w:r>
      <w:proofErr w:type="spellStart"/>
      <w:r w:rsidRPr="0050432D">
        <w:rPr>
          <w:rFonts w:ascii="Times New Roman" w:hAnsi="Times New Roman" w:cs="Times New Roman"/>
          <w:sz w:val="28"/>
          <w:szCs w:val="28"/>
        </w:rPr>
        <w:t>видеоуроки</w:t>
      </w:r>
      <w:proofErr w:type="spellEnd"/>
      <w:r w:rsidRPr="0050432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0432D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50432D">
        <w:rPr>
          <w:rFonts w:ascii="Times New Roman" w:hAnsi="Times New Roman" w:cs="Times New Roman"/>
          <w:sz w:val="28"/>
          <w:szCs w:val="28"/>
        </w:rPr>
        <w:t>;</w:t>
      </w:r>
    </w:p>
    <w:p w:rsidR="00DF7DAE" w:rsidRPr="0050432D" w:rsidRDefault="00DF7DAE" w:rsidP="0050432D">
      <w:pPr>
        <w:pStyle w:val="a8"/>
        <w:numPr>
          <w:ilvl w:val="0"/>
          <w:numId w:val="2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проведению тестирования знаний персонала.</w:t>
      </w:r>
    </w:p>
    <w:p w:rsidR="005405A1" w:rsidRPr="0050432D" w:rsidRDefault="005405A1" w:rsidP="0050432D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квалификации персонала.</w:t>
      </w:r>
    </w:p>
    <w:p w:rsidR="00DF7DAE" w:rsidRPr="0050432D" w:rsidRDefault="00DF7DAE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квалификации персонала:</w:t>
      </w:r>
    </w:p>
    <w:p w:rsidR="00DF7DAE" w:rsidRPr="0050432D" w:rsidRDefault="00DF7DAE" w:rsidP="0050432D">
      <w:pPr>
        <w:pStyle w:val="a8"/>
        <w:numPr>
          <w:ilvl w:val="0"/>
          <w:numId w:val="2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образованию, такие как наличие высшего технического или экономического образования;</w:t>
      </w:r>
    </w:p>
    <w:p w:rsidR="00DF7DAE" w:rsidRPr="0050432D" w:rsidRDefault="00DF7DAE" w:rsidP="0050432D">
      <w:pPr>
        <w:pStyle w:val="a8"/>
        <w:numPr>
          <w:ilvl w:val="0"/>
          <w:numId w:val="2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опыту работы, такие как опыт работы в сфере информационных технологий или торговли;</w:t>
      </w:r>
    </w:p>
    <w:p w:rsidR="00DF7DAE" w:rsidRPr="0050432D" w:rsidRDefault="00DF7DAE" w:rsidP="0050432D">
      <w:pPr>
        <w:pStyle w:val="a8"/>
        <w:numPr>
          <w:ilvl w:val="0"/>
          <w:numId w:val="2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знаниям и навыкам, такие как знание языков программирования, баз данных, сетей и т.д.</w:t>
      </w:r>
    </w:p>
    <w:p w:rsidR="00DF7DAE" w:rsidRPr="0050432D" w:rsidRDefault="00DF7DAE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Порядок подготовки персонала:</w:t>
      </w:r>
    </w:p>
    <w:p w:rsidR="00DF7DAE" w:rsidRPr="0050432D" w:rsidRDefault="00DF7DAE" w:rsidP="0050432D">
      <w:pPr>
        <w:pStyle w:val="a8"/>
        <w:numPr>
          <w:ilvl w:val="0"/>
          <w:numId w:val="2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Обучение персонала на базе учебных программ и учебных материалов;</w:t>
      </w:r>
    </w:p>
    <w:p w:rsidR="00DF7DAE" w:rsidRPr="0050432D" w:rsidRDefault="00DF7DAE" w:rsidP="0050432D">
      <w:pPr>
        <w:pStyle w:val="a8"/>
        <w:numPr>
          <w:ilvl w:val="0"/>
          <w:numId w:val="2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Организация обучающих семинаров и тренингов для персонала;</w:t>
      </w:r>
    </w:p>
    <w:p w:rsidR="00DF7DAE" w:rsidRPr="0050432D" w:rsidRDefault="00DF7DAE" w:rsidP="0050432D">
      <w:pPr>
        <w:pStyle w:val="a8"/>
        <w:numPr>
          <w:ilvl w:val="0"/>
          <w:numId w:val="2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 xml:space="preserve">Создание обучающих материалов, таких как руководства, </w:t>
      </w:r>
      <w:proofErr w:type="spellStart"/>
      <w:r w:rsidRPr="0050432D">
        <w:rPr>
          <w:rFonts w:ascii="Times New Roman" w:hAnsi="Times New Roman" w:cs="Times New Roman"/>
          <w:sz w:val="28"/>
          <w:szCs w:val="28"/>
        </w:rPr>
        <w:t>видеоуроки</w:t>
      </w:r>
      <w:proofErr w:type="spellEnd"/>
      <w:r w:rsidRPr="0050432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0432D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50432D">
        <w:rPr>
          <w:rFonts w:ascii="Times New Roman" w:hAnsi="Times New Roman" w:cs="Times New Roman"/>
          <w:sz w:val="28"/>
          <w:szCs w:val="28"/>
        </w:rPr>
        <w:t>;</w:t>
      </w:r>
    </w:p>
    <w:p w:rsidR="00DF7DAE" w:rsidRPr="0050432D" w:rsidRDefault="00DF7DAE" w:rsidP="0050432D">
      <w:pPr>
        <w:pStyle w:val="a8"/>
        <w:numPr>
          <w:ilvl w:val="0"/>
          <w:numId w:val="2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Проведение тестирования знаний персонала.</w:t>
      </w:r>
    </w:p>
    <w:p w:rsidR="00DF7DAE" w:rsidRPr="0050432D" w:rsidRDefault="00DF7DAE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Порядок контроля знаний и навыков персонала:</w:t>
      </w:r>
    </w:p>
    <w:p w:rsidR="00DF7DAE" w:rsidRPr="0050432D" w:rsidRDefault="00DF7DAE" w:rsidP="0050432D">
      <w:pPr>
        <w:pStyle w:val="a8"/>
        <w:numPr>
          <w:ilvl w:val="0"/>
          <w:numId w:val="2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Проведение тестирования знаний персонала на регулярной основе;</w:t>
      </w:r>
    </w:p>
    <w:p w:rsidR="00DF7DAE" w:rsidRPr="0050432D" w:rsidRDefault="00DF7DAE" w:rsidP="0050432D">
      <w:pPr>
        <w:pStyle w:val="a8"/>
        <w:numPr>
          <w:ilvl w:val="0"/>
          <w:numId w:val="2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Проведение оценки знаний и навыков персонала на основе результатов тестирования;</w:t>
      </w:r>
    </w:p>
    <w:p w:rsidR="00DF7DAE" w:rsidRPr="0050432D" w:rsidRDefault="00DF7DAE" w:rsidP="0050432D">
      <w:pPr>
        <w:pStyle w:val="a8"/>
        <w:numPr>
          <w:ilvl w:val="0"/>
          <w:numId w:val="2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Проведение корректировки учебных программ и учебных материалов на основе результатов тестирования;</w:t>
      </w:r>
    </w:p>
    <w:p w:rsidR="00DF7DAE" w:rsidRPr="0050432D" w:rsidRDefault="00DF7DAE" w:rsidP="0050432D">
      <w:pPr>
        <w:pStyle w:val="a8"/>
        <w:numPr>
          <w:ilvl w:val="0"/>
          <w:numId w:val="2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Проведение мотивации персонала к обучению и саморазвитию.</w:t>
      </w:r>
    </w:p>
    <w:p w:rsidR="005405A1" w:rsidRPr="0050432D" w:rsidRDefault="005405A1" w:rsidP="0050432D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lastRenderedPageBreak/>
        <w:t>Требуемый режим работы персонала АС.</w:t>
      </w:r>
    </w:p>
    <w:p w:rsidR="001156C7" w:rsidRPr="0050432D" w:rsidRDefault="001156C7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Рабочий график:</w:t>
      </w:r>
    </w:p>
    <w:p w:rsidR="001156C7" w:rsidRPr="0050432D" w:rsidRDefault="001156C7" w:rsidP="0050432D">
      <w:pPr>
        <w:pStyle w:val="a8"/>
        <w:numPr>
          <w:ilvl w:val="0"/>
          <w:numId w:val="2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Определение рабочего времени персонала, кот</w:t>
      </w:r>
      <w:r w:rsidR="00805D73" w:rsidRPr="0050432D">
        <w:rPr>
          <w:rFonts w:ascii="Times New Roman" w:hAnsi="Times New Roman" w:cs="Times New Roman"/>
          <w:sz w:val="28"/>
          <w:szCs w:val="28"/>
        </w:rPr>
        <w:t>орый будет работать с системой;</w:t>
      </w:r>
    </w:p>
    <w:p w:rsidR="001156C7" w:rsidRPr="0050432D" w:rsidRDefault="001156C7" w:rsidP="0050432D">
      <w:pPr>
        <w:pStyle w:val="a8"/>
        <w:numPr>
          <w:ilvl w:val="0"/>
          <w:numId w:val="2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Определение рабочих дней и часов, когда персонал будет доступе</w:t>
      </w:r>
      <w:r w:rsidR="00805D73" w:rsidRPr="0050432D">
        <w:rPr>
          <w:rFonts w:ascii="Times New Roman" w:hAnsi="Times New Roman" w:cs="Times New Roman"/>
          <w:sz w:val="28"/>
          <w:szCs w:val="28"/>
        </w:rPr>
        <w:t>н для работы с системой;</w:t>
      </w:r>
    </w:p>
    <w:p w:rsidR="001156C7" w:rsidRPr="0050432D" w:rsidRDefault="001156C7" w:rsidP="0050432D">
      <w:pPr>
        <w:pStyle w:val="a8"/>
        <w:numPr>
          <w:ilvl w:val="0"/>
          <w:numId w:val="2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Определение рабочих дней и часов, когда персонал будет доступен для технического обслуживания системы.</w:t>
      </w:r>
    </w:p>
    <w:p w:rsidR="001156C7" w:rsidRPr="0050432D" w:rsidRDefault="001156C7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Ограничения на работу:</w:t>
      </w:r>
    </w:p>
    <w:p w:rsidR="001156C7" w:rsidRPr="0050432D" w:rsidRDefault="001156C7" w:rsidP="0050432D">
      <w:pPr>
        <w:pStyle w:val="a8"/>
        <w:numPr>
          <w:ilvl w:val="0"/>
          <w:numId w:val="2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Определение ограничений на работу персонала, таких как ограничения на доступ к системе, ограничения на количество времени, которое персонал может работать с системой, и т.д.</w:t>
      </w:r>
    </w:p>
    <w:p w:rsidR="001156C7" w:rsidRPr="0050432D" w:rsidRDefault="001156C7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Ограничения на доступ:</w:t>
      </w:r>
    </w:p>
    <w:p w:rsidR="001156C7" w:rsidRPr="0050432D" w:rsidRDefault="001156C7" w:rsidP="0050432D">
      <w:pPr>
        <w:pStyle w:val="a8"/>
        <w:numPr>
          <w:ilvl w:val="0"/>
          <w:numId w:val="2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Определение ограничений на доступ персонала к системе, таких как ограничения на доступ к определенным функциям системы, ограничения на доступ к определенным данным системы, и т.д.</w:t>
      </w:r>
    </w:p>
    <w:p w:rsidR="001156C7" w:rsidRPr="0050432D" w:rsidRDefault="001156C7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Ограничения на использование системы:</w:t>
      </w:r>
    </w:p>
    <w:p w:rsidR="001156C7" w:rsidRPr="0050432D" w:rsidRDefault="001156C7" w:rsidP="0050432D">
      <w:pPr>
        <w:pStyle w:val="a8"/>
        <w:numPr>
          <w:ilvl w:val="0"/>
          <w:numId w:val="2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Определение ограничений на использование системы персоналом, таких как ограничения на количество операций, которые персонал может выполнить с системой, ограничения на количество данных, которые персонал может обрабатывать с системой, и т.д.</w:t>
      </w:r>
    </w:p>
    <w:p w:rsidR="001156C7" w:rsidRPr="0050432D" w:rsidRDefault="001156C7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Ограничения на обновление системы:</w:t>
      </w:r>
    </w:p>
    <w:p w:rsidR="001156C7" w:rsidRPr="0050432D" w:rsidRDefault="001156C7" w:rsidP="0050432D">
      <w:pPr>
        <w:pStyle w:val="a8"/>
        <w:numPr>
          <w:ilvl w:val="0"/>
          <w:numId w:val="2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Определение ограничений на обновление системы персоналом, таких как ограничения на обновление системы без предварительного уведомления администратора системы, ограничения на обновление системы без предварительного тестирования обновлений, и т.д.</w:t>
      </w:r>
    </w:p>
    <w:p w:rsidR="005405A1" w:rsidRPr="0050432D" w:rsidRDefault="005405A1" w:rsidP="0050432D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Показатели назначения.</w:t>
      </w:r>
    </w:p>
    <w:p w:rsidR="00805D73" w:rsidRPr="0050432D" w:rsidRDefault="00805D73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Скорость обработки данных:</w:t>
      </w:r>
    </w:p>
    <w:p w:rsidR="00805D73" w:rsidRPr="0050432D" w:rsidRDefault="00805D73" w:rsidP="0050432D">
      <w:pPr>
        <w:pStyle w:val="a8"/>
        <w:numPr>
          <w:ilvl w:val="0"/>
          <w:numId w:val="2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Среднее время обработки запросов к системе;</w:t>
      </w:r>
    </w:p>
    <w:p w:rsidR="00805D73" w:rsidRPr="0050432D" w:rsidRDefault="00805D73" w:rsidP="0050432D">
      <w:pPr>
        <w:pStyle w:val="a8"/>
        <w:numPr>
          <w:ilvl w:val="0"/>
          <w:numId w:val="2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Среднее время обработки транзакций в системе;</w:t>
      </w:r>
    </w:p>
    <w:p w:rsidR="00805D73" w:rsidRPr="0050432D" w:rsidRDefault="00805D73" w:rsidP="0050432D">
      <w:pPr>
        <w:pStyle w:val="a8"/>
        <w:numPr>
          <w:ilvl w:val="0"/>
          <w:numId w:val="2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Среднее время обработки данных в системе.</w:t>
      </w:r>
    </w:p>
    <w:p w:rsidR="00805D73" w:rsidRPr="0050432D" w:rsidRDefault="00805D73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Высокое качество данных:</w:t>
      </w:r>
    </w:p>
    <w:p w:rsidR="00805D73" w:rsidRPr="0050432D" w:rsidRDefault="00805D73" w:rsidP="0050432D">
      <w:pPr>
        <w:pStyle w:val="a8"/>
        <w:numPr>
          <w:ilvl w:val="0"/>
          <w:numId w:val="3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Количество ошибок в данных, которые хранятся в системе;</w:t>
      </w:r>
    </w:p>
    <w:p w:rsidR="00805D73" w:rsidRPr="0050432D" w:rsidRDefault="00805D73" w:rsidP="0050432D">
      <w:pPr>
        <w:pStyle w:val="a8"/>
        <w:numPr>
          <w:ilvl w:val="0"/>
          <w:numId w:val="3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Количество неполных данных, которые хранятся в системе;</w:t>
      </w:r>
    </w:p>
    <w:p w:rsidR="00805D73" w:rsidRPr="0050432D" w:rsidRDefault="00805D73" w:rsidP="0050432D">
      <w:pPr>
        <w:pStyle w:val="a8"/>
        <w:numPr>
          <w:ilvl w:val="0"/>
          <w:numId w:val="3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Количество дубликатов данных, которые хранятся в системе.</w:t>
      </w:r>
    </w:p>
    <w:p w:rsidR="00805D73" w:rsidRPr="0050432D" w:rsidRDefault="00805D73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Высокая доступность системы:</w:t>
      </w:r>
    </w:p>
    <w:p w:rsidR="00805D73" w:rsidRPr="0050432D" w:rsidRDefault="00805D73" w:rsidP="0050432D">
      <w:pPr>
        <w:pStyle w:val="a8"/>
        <w:numPr>
          <w:ilvl w:val="0"/>
          <w:numId w:val="3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Среднее время доступности системы;</w:t>
      </w:r>
    </w:p>
    <w:p w:rsidR="00805D73" w:rsidRPr="0050432D" w:rsidRDefault="00805D73" w:rsidP="0050432D">
      <w:pPr>
        <w:pStyle w:val="a8"/>
        <w:numPr>
          <w:ilvl w:val="0"/>
          <w:numId w:val="3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Количество отказов системы;</w:t>
      </w:r>
    </w:p>
    <w:p w:rsidR="00805D73" w:rsidRPr="0050432D" w:rsidRDefault="00805D73" w:rsidP="0050432D">
      <w:pPr>
        <w:pStyle w:val="a8"/>
        <w:numPr>
          <w:ilvl w:val="0"/>
          <w:numId w:val="3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Среднее время восстановления системы после отказа.</w:t>
      </w:r>
    </w:p>
    <w:p w:rsidR="00805D73" w:rsidRPr="0050432D" w:rsidRDefault="00805D73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Высокая безопасность системы:</w:t>
      </w:r>
    </w:p>
    <w:p w:rsidR="00805D73" w:rsidRPr="0050432D" w:rsidRDefault="00805D73" w:rsidP="0050432D">
      <w:pPr>
        <w:pStyle w:val="a8"/>
        <w:numPr>
          <w:ilvl w:val="0"/>
          <w:numId w:val="3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Количество уязвимостей в системе;</w:t>
      </w:r>
    </w:p>
    <w:p w:rsidR="00805D73" w:rsidRPr="0050432D" w:rsidRDefault="00805D73" w:rsidP="0050432D">
      <w:pPr>
        <w:pStyle w:val="a8"/>
        <w:numPr>
          <w:ilvl w:val="0"/>
          <w:numId w:val="3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Количество успешных атак на систему;</w:t>
      </w:r>
    </w:p>
    <w:p w:rsidR="00805D73" w:rsidRPr="0050432D" w:rsidRDefault="00805D73" w:rsidP="0050432D">
      <w:pPr>
        <w:pStyle w:val="a8"/>
        <w:numPr>
          <w:ilvl w:val="0"/>
          <w:numId w:val="3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Количество несанкционированных доступов к системе.</w:t>
      </w:r>
    </w:p>
    <w:p w:rsidR="00805D73" w:rsidRPr="0050432D" w:rsidRDefault="00805D73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Высокая удобство использования системы:</w:t>
      </w:r>
    </w:p>
    <w:p w:rsidR="00805D73" w:rsidRPr="0050432D" w:rsidRDefault="00805D73" w:rsidP="0050432D">
      <w:pPr>
        <w:pStyle w:val="a8"/>
        <w:numPr>
          <w:ilvl w:val="0"/>
          <w:numId w:val="3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lastRenderedPageBreak/>
        <w:t>Среднее время обучения персонала для работы с системой;</w:t>
      </w:r>
    </w:p>
    <w:p w:rsidR="00805D73" w:rsidRPr="0050432D" w:rsidRDefault="00805D73" w:rsidP="0050432D">
      <w:pPr>
        <w:pStyle w:val="a8"/>
        <w:numPr>
          <w:ilvl w:val="0"/>
          <w:numId w:val="3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Среднее время на освоение новых функций системы;</w:t>
      </w:r>
    </w:p>
    <w:p w:rsidR="00805D73" w:rsidRPr="0050432D" w:rsidRDefault="00805D73" w:rsidP="0050432D">
      <w:pPr>
        <w:pStyle w:val="a8"/>
        <w:numPr>
          <w:ilvl w:val="0"/>
          <w:numId w:val="3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Среднее время на решение проблем с системой.</w:t>
      </w:r>
    </w:p>
    <w:p w:rsidR="005405A1" w:rsidRPr="0050432D" w:rsidRDefault="005405A1" w:rsidP="0050432D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надежности.</w:t>
      </w:r>
    </w:p>
    <w:p w:rsidR="003F7B4B" w:rsidRPr="0050432D" w:rsidRDefault="003F7B4B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Надежность программного обеспечения:</w:t>
      </w:r>
    </w:p>
    <w:p w:rsidR="003F7B4B" w:rsidRPr="0050432D" w:rsidRDefault="003F7B4B" w:rsidP="0050432D">
      <w:pPr>
        <w:pStyle w:val="a8"/>
        <w:numPr>
          <w:ilvl w:val="0"/>
          <w:numId w:val="5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Использование проверенных технологий и методов разработки программного обеспечения;</w:t>
      </w:r>
    </w:p>
    <w:p w:rsidR="003F7B4B" w:rsidRPr="0050432D" w:rsidRDefault="003F7B4B" w:rsidP="0050432D">
      <w:pPr>
        <w:pStyle w:val="a8"/>
        <w:numPr>
          <w:ilvl w:val="0"/>
          <w:numId w:val="5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Использование тестов и отладки для обнаружения и устранения ошибок;</w:t>
      </w:r>
    </w:p>
    <w:p w:rsidR="003F7B4B" w:rsidRPr="0050432D" w:rsidRDefault="003F7B4B" w:rsidP="0050432D">
      <w:pPr>
        <w:pStyle w:val="a8"/>
        <w:numPr>
          <w:ilvl w:val="0"/>
          <w:numId w:val="5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Использование мер предосторожности для предотвращения сбоев и ошибок.</w:t>
      </w:r>
    </w:p>
    <w:p w:rsidR="003F7B4B" w:rsidRPr="0050432D" w:rsidRDefault="003F7B4B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Надежность данных:</w:t>
      </w:r>
    </w:p>
    <w:p w:rsidR="003F7B4B" w:rsidRPr="0050432D" w:rsidRDefault="003F7B4B" w:rsidP="0050432D">
      <w:pPr>
        <w:pStyle w:val="a8"/>
        <w:numPr>
          <w:ilvl w:val="0"/>
          <w:numId w:val="5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Использование мер предосторожности для защиты данных от потери, повреждения или кражи;</w:t>
      </w:r>
    </w:p>
    <w:p w:rsidR="003F7B4B" w:rsidRPr="0050432D" w:rsidRDefault="003F7B4B" w:rsidP="0050432D">
      <w:pPr>
        <w:pStyle w:val="a8"/>
        <w:numPr>
          <w:ilvl w:val="0"/>
          <w:numId w:val="5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Использование мер предосторожности для защиты данных от несанкционированного доступа;</w:t>
      </w:r>
    </w:p>
    <w:p w:rsidR="003F7B4B" w:rsidRPr="0050432D" w:rsidRDefault="003F7B4B" w:rsidP="0050432D">
      <w:pPr>
        <w:pStyle w:val="a8"/>
        <w:numPr>
          <w:ilvl w:val="0"/>
          <w:numId w:val="5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Использование мер предосторожности для защиты данных от вредоносного программного обеспечения.</w:t>
      </w:r>
    </w:p>
    <w:p w:rsidR="003F7B4B" w:rsidRPr="0050432D" w:rsidRDefault="003F7B4B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Надежность сети:</w:t>
      </w:r>
    </w:p>
    <w:p w:rsidR="003F7B4B" w:rsidRPr="0050432D" w:rsidRDefault="003F7B4B" w:rsidP="0050432D">
      <w:pPr>
        <w:pStyle w:val="a8"/>
        <w:numPr>
          <w:ilvl w:val="0"/>
          <w:numId w:val="5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Использование мер предосторожности для защиты сети от несанкционированного доступа;</w:t>
      </w:r>
    </w:p>
    <w:p w:rsidR="003F7B4B" w:rsidRPr="0050432D" w:rsidRDefault="003F7B4B" w:rsidP="0050432D">
      <w:pPr>
        <w:pStyle w:val="a8"/>
        <w:numPr>
          <w:ilvl w:val="0"/>
          <w:numId w:val="5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Использование мер предосторожности для защиты сети от вредоносного программного обеспечения;</w:t>
      </w:r>
    </w:p>
    <w:p w:rsidR="003F7B4B" w:rsidRPr="0050432D" w:rsidRDefault="003F7B4B" w:rsidP="0050432D">
      <w:pPr>
        <w:pStyle w:val="a8"/>
        <w:numPr>
          <w:ilvl w:val="0"/>
          <w:numId w:val="5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Использование мер предосторожности для защиты сети от сбоев и ошибок.</w:t>
      </w:r>
    </w:p>
    <w:p w:rsidR="003F7B4B" w:rsidRPr="0050432D" w:rsidRDefault="003F7B4B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Надежность оборудования:</w:t>
      </w:r>
    </w:p>
    <w:p w:rsidR="003F7B4B" w:rsidRPr="0050432D" w:rsidRDefault="003F7B4B" w:rsidP="0050432D">
      <w:pPr>
        <w:pStyle w:val="a8"/>
        <w:numPr>
          <w:ilvl w:val="0"/>
          <w:numId w:val="5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Использование проверенного оборудования;</w:t>
      </w:r>
    </w:p>
    <w:p w:rsidR="003F7B4B" w:rsidRPr="0050432D" w:rsidRDefault="003F7B4B" w:rsidP="0050432D">
      <w:pPr>
        <w:pStyle w:val="a8"/>
        <w:numPr>
          <w:ilvl w:val="0"/>
          <w:numId w:val="5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Использование мер предосторожности для предотвращения сбоев и ошибок оборудования;</w:t>
      </w:r>
    </w:p>
    <w:p w:rsidR="003F7B4B" w:rsidRPr="0050432D" w:rsidRDefault="003F7B4B" w:rsidP="0050432D">
      <w:pPr>
        <w:pStyle w:val="a8"/>
        <w:numPr>
          <w:ilvl w:val="0"/>
          <w:numId w:val="5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Использование мер предосторожности для защиты оборудования от повреждения.</w:t>
      </w:r>
    </w:p>
    <w:p w:rsidR="005405A1" w:rsidRPr="0050432D" w:rsidRDefault="005405A1" w:rsidP="0050432D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Состав и количественные значения показателей надежности для системы.</w:t>
      </w:r>
    </w:p>
    <w:p w:rsidR="00805D73" w:rsidRPr="0050432D" w:rsidRDefault="00805D73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Среднее время между отказами (MTBF):</w:t>
      </w:r>
    </w:p>
    <w:p w:rsidR="00805D73" w:rsidRPr="0050432D" w:rsidRDefault="00805D73" w:rsidP="0050432D">
      <w:pPr>
        <w:pStyle w:val="a8"/>
        <w:numPr>
          <w:ilvl w:val="0"/>
          <w:numId w:val="3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Среднее время, которое проходит между двумя отказами системы или ее подсистемы.</w:t>
      </w:r>
    </w:p>
    <w:p w:rsidR="00805D73" w:rsidRPr="0050432D" w:rsidRDefault="00805D73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Среднее время восстановления (MTTR):</w:t>
      </w:r>
    </w:p>
    <w:p w:rsidR="00805D73" w:rsidRPr="0050432D" w:rsidRDefault="00805D73" w:rsidP="0050432D">
      <w:pPr>
        <w:pStyle w:val="a8"/>
        <w:numPr>
          <w:ilvl w:val="0"/>
          <w:numId w:val="3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Среднее время, которое требуется для восстановления системы или ее подсистемы после отказа.</w:t>
      </w:r>
    </w:p>
    <w:p w:rsidR="00805D73" w:rsidRPr="0050432D" w:rsidRDefault="00805D73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Уровень надежности (A):</w:t>
      </w:r>
    </w:p>
    <w:p w:rsidR="00805D73" w:rsidRPr="0050432D" w:rsidRDefault="00805D73" w:rsidP="0050432D">
      <w:pPr>
        <w:pStyle w:val="a8"/>
        <w:numPr>
          <w:ilvl w:val="0"/>
          <w:numId w:val="3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Коэффициент, который показывает, насколько система или ее подсистема надежна.</w:t>
      </w:r>
    </w:p>
    <w:p w:rsidR="00805D73" w:rsidRPr="0050432D" w:rsidRDefault="00805D73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Вероятность отказа (P):</w:t>
      </w:r>
    </w:p>
    <w:p w:rsidR="00805D73" w:rsidRPr="0050432D" w:rsidRDefault="00805D73" w:rsidP="0050432D">
      <w:pPr>
        <w:pStyle w:val="a8"/>
        <w:numPr>
          <w:ilvl w:val="0"/>
          <w:numId w:val="3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lastRenderedPageBreak/>
        <w:t>Вероятность, что система или ее подсистема откажется в течение определенного периода времени.</w:t>
      </w:r>
    </w:p>
    <w:p w:rsidR="00805D73" w:rsidRPr="0050432D" w:rsidRDefault="00805D73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Коэффициент надежности (R):</w:t>
      </w:r>
    </w:p>
    <w:p w:rsidR="00805D73" w:rsidRPr="0050432D" w:rsidRDefault="00805D73" w:rsidP="0050432D">
      <w:pPr>
        <w:pStyle w:val="a8"/>
        <w:numPr>
          <w:ilvl w:val="0"/>
          <w:numId w:val="3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Коэффициент, который показывает, насколько система или ее подсистема надежна в сравнении с другими системами или подсистемами.</w:t>
      </w:r>
    </w:p>
    <w:p w:rsidR="00805D73" w:rsidRPr="0050432D" w:rsidRDefault="00805D73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Коэффициент доступности (A):</w:t>
      </w:r>
    </w:p>
    <w:p w:rsidR="00805D73" w:rsidRPr="0050432D" w:rsidRDefault="00805D73" w:rsidP="0050432D">
      <w:pPr>
        <w:pStyle w:val="a8"/>
        <w:numPr>
          <w:ilvl w:val="0"/>
          <w:numId w:val="3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Коэффициент, который показывает, насколько система или ее подсистема доступна для использования.</w:t>
      </w:r>
    </w:p>
    <w:p w:rsidR="00805D73" w:rsidRPr="0050432D" w:rsidRDefault="00805D73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Коэффициент безопасности (S):</w:t>
      </w:r>
    </w:p>
    <w:p w:rsidR="00805D73" w:rsidRPr="0050432D" w:rsidRDefault="00805D73" w:rsidP="0050432D">
      <w:pPr>
        <w:pStyle w:val="a8"/>
        <w:numPr>
          <w:ilvl w:val="0"/>
          <w:numId w:val="3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Коэффициент, который показывает, насколько система или ее подсистема безопасна для использования.</w:t>
      </w:r>
    </w:p>
    <w:p w:rsidR="00805D73" w:rsidRPr="0050432D" w:rsidRDefault="00805D73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Коэффициент качества (Q):</w:t>
      </w:r>
    </w:p>
    <w:p w:rsidR="00805D73" w:rsidRPr="0050432D" w:rsidRDefault="00805D73" w:rsidP="0050432D">
      <w:pPr>
        <w:pStyle w:val="a8"/>
        <w:numPr>
          <w:ilvl w:val="0"/>
          <w:numId w:val="3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Коэффициент, который показывает, насколько система или ее подсистема качественна.</w:t>
      </w:r>
    </w:p>
    <w:p w:rsidR="005405A1" w:rsidRPr="0050432D" w:rsidRDefault="005405A1" w:rsidP="0050432D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Перечень аварийных ситуаций.</w:t>
      </w:r>
    </w:p>
    <w:p w:rsidR="00805D73" w:rsidRPr="0050432D" w:rsidRDefault="00805D73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Отказ системы:</w:t>
      </w:r>
    </w:p>
    <w:p w:rsidR="00805D73" w:rsidRPr="0050432D" w:rsidRDefault="00805D73" w:rsidP="0050432D">
      <w:pPr>
        <w:pStyle w:val="a8"/>
        <w:numPr>
          <w:ilvl w:val="0"/>
          <w:numId w:val="3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Среднее время между отказами (MTBF);</w:t>
      </w:r>
    </w:p>
    <w:p w:rsidR="00805D73" w:rsidRPr="0050432D" w:rsidRDefault="00805D73" w:rsidP="0050432D">
      <w:pPr>
        <w:pStyle w:val="a8"/>
        <w:numPr>
          <w:ilvl w:val="0"/>
          <w:numId w:val="3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Среднее время восстановления (MTTR);</w:t>
      </w:r>
    </w:p>
    <w:p w:rsidR="00805D73" w:rsidRPr="0050432D" w:rsidRDefault="00805D73" w:rsidP="0050432D">
      <w:pPr>
        <w:pStyle w:val="a8"/>
        <w:numPr>
          <w:ilvl w:val="0"/>
          <w:numId w:val="3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Уровень надежности (A);</w:t>
      </w:r>
    </w:p>
    <w:p w:rsidR="00805D73" w:rsidRPr="0050432D" w:rsidRDefault="00805D73" w:rsidP="0050432D">
      <w:pPr>
        <w:pStyle w:val="a8"/>
        <w:numPr>
          <w:ilvl w:val="0"/>
          <w:numId w:val="3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Вероятность отказа (P);</w:t>
      </w:r>
    </w:p>
    <w:p w:rsidR="00805D73" w:rsidRPr="0050432D" w:rsidRDefault="00805D73" w:rsidP="0050432D">
      <w:pPr>
        <w:pStyle w:val="a8"/>
        <w:numPr>
          <w:ilvl w:val="0"/>
          <w:numId w:val="3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Коэффициент надежности (R);</w:t>
      </w:r>
    </w:p>
    <w:p w:rsidR="00805D73" w:rsidRPr="0050432D" w:rsidRDefault="00805D73" w:rsidP="0050432D">
      <w:pPr>
        <w:pStyle w:val="a8"/>
        <w:numPr>
          <w:ilvl w:val="0"/>
          <w:numId w:val="3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Коэффициент доступности (A);</w:t>
      </w:r>
    </w:p>
    <w:p w:rsidR="00805D73" w:rsidRPr="0050432D" w:rsidRDefault="00805D73" w:rsidP="0050432D">
      <w:pPr>
        <w:pStyle w:val="a8"/>
        <w:numPr>
          <w:ilvl w:val="0"/>
          <w:numId w:val="3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Коэффициент безопасности (S);</w:t>
      </w:r>
    </w:p>
    <w:p w:rsidR="00805D73" w:rsidRPr="0050432D" w:rsidRDefault="00805D73" w:rsidP="0050432D">
      <w:pPr>
        <w:pStyle w:val="a8"/>
        <w:numPr>
          <w:ilvl w:val="0"/>
          <w:numId w:val="3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Коэффициент качества (Q).</w:t>
      </w:r>
    </w:p>
    <w:p w:rsidR="00805D73" w:rsidRPr="0050432D" w:rsidRDefault="00805D73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Несанкционированный доступ:</w:t>
      </w:r>
    </w:p>
    <w:p w:rsidR="00805D73" w:rsidRPr="0050432D" w:rsidRDefault="00805D73" w:rsidP="0050432D">
      <w:pPr>
        <w:pStyle w:val="a8"/>
        <w:numPr>
          <w:ilvl w:val="0"/>
          <w:numId w:val="3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Количество успешных атак на систему;</w:t>
      </w:r>
    </w:p>
    <w:p w:rsidR="00805D73" w:rsidRPr="0050432D" w:rsidRDefault="00805D73" w:rsidP="0050432D">
      <w:pPr>
        <w:pStyle w:val="a8"/>
        <w:numPr>
          <w:ilvl w:val="0"/>
          <w:numId w:val="3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Количество несанкционированных доступов к системе;</w:t>
      </w:r>
    </w:p>
    <w:p w:rsidR="00805D73" w:rsidRPr="0050432D" w:rsidRDefault="00805D73" w:rsidP="0050432D">
      <w:pPr>
        <w:pStyle w:val="a8"/>
        <w:numPr>
          <w:ilvl w:val="0"/>
          <w:numId w:val="3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Количество уязвимостей в системе;</w:t>
      </w:r>
    </w:p>
    <w:p w:rsidR="00805D73" w:rsidRPr="0050432D" w:rsidRDefault="00805D73" w:rsidP="0050432D">
      <w:pPr>
        <w:pStyle w:val="a8"/>
        <w:numPr>
          <w:ilvl w:val="0"/>
          <w:numId w:val="3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Количество дубликатов данных, которые хранятся в системе;</w:t>
      </w:r>
    </w:p>
    <w:p w:rsidR="00805D73" w:rsidRPr="0050432D" w:rsidRDefault="00805D73" w:rsidP="0050432D">
      <w:pPr>
        <w:pStyle w:val="a8"/>
        <w:numPr>
          <w:ilvl w:val="0"/>
          <w:numId w:val="3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Количество неполных данных, которые хранятся в системе;</w:t>
      </w:r>
    </w:p>
    <w:p w:rsidR="00805D73" w:rsidRPr="0050432D" w:rsidRDefault="00805D73" w:rsidP="0050432D">
      <w:pPr>
        <w:pStyle w:val="a8"/>
        <w:numPr>
          <w:ilvl w:val="0"/>
          <w:numId w:val="3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Количество ошибок в данных, которые хранятся в системе.</w:t>
      </w:r>
    </w:p>
    <w:p w:rsidR="00805D73" w:rsidRPr="0050432D" w:rsidRDefault="00805D73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Потеря данных:</w:t>
      </w:r>
    </w:p>
    <w:p w:rsidR="00805D73" w:rsidRPr="0050432D" w:rsidRDefault="00805D73" w:rsidP="0050432D">
      <w:pPr>
        <w:pStyle w:val="a8"/>
        <w:numPr>
          <w:ilvl w:val="0"/>
          <w:numId w:val="3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Количество потерянных данных;</w:t>
      </w:r>
    </w:p>
    <w:p w:rsidR="00805D73" w:rsidRPr="0050432D" w:rsidRDefault="00805D73" w:rsidP="0050432D">
      <w:pPr>
        <w:pStyle w:val="a8"/>
        <w:numPr>
          <w:ilvl w:val="0"/>
          <w:numId w:val="3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Количество поврежденных данных;</w:t>
      </w:r>
    </w:p>
    <w:p w:rsidR="00805D73" w:rsidRPr="0050432D" w:rsidRDefault="00805D73" w:rsidP="0050432D">
      <w:pPr>
        <w:pStyle w:val="a8"/>
        <w:numPr>
          <w:ilvl w:val="0"/>
          <w:numId w:val="3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Количество неполных данных, которые хранятся в системе;</w:t>
      </w:r>
    </w:p>
    <w:p w:rsidR="00805D73" w:rsidRPr="0050432D" w:rsidRDefault="00805D73" w:rsidP="0050432D">
      <w:pPr>
        <w:pStyle w:val="a8"/>
        <w:numPr>
          <w:ilvl w:val="0"/>
          <w:numId w:val="3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Количество дубликатов данных, которые хранятся в системе;</w:t>
      </w:r>
    </w:p>
    <w:p w:rsidR="00805D73" w:rsidRPr="0050432D" w:rsidRDefault="00805D73" w:rsidP="0050432D">
      <w:pPr>
        <w:pStyle w:val="a8"/>
        <w:numPr>
          <w:ilvl w:val="0"/>
          <w:numId w:val="3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Количество ошибок в данных, которые хранятся в системе.</w:t>
      </w:r>
    </w:p>
    <w:p w:rsidR="00805D73" w:rsidRPr="0050432D" w:rsidRDefault="00805D73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Недоступность системы:</w:t>
      </w:r>
    </w:p>
    <w:p w:rsidR="00805D73" w:rsidRPr="0050432D" w:rsidRDefault="00805D73" w:rsidP="0050432D">
      <w:pPr>
        <w:pStyle w:val="a8"/>
        <w:numPr>
          <w:ilvl w:val="0"/>
          <w:numId w:val="3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Среднее время доступности системы;</w:t>
      </w:r>
    </w:p>
    <w:p w:rsidR="00805D73" w:rsidRPr="0050432D" w:rsidRDefault="00805D73" w:rsidP="0050432D">
      <w:pPr>
        <w:pStyle w:val="a8"/>
        <w:numPr>
          <w:ilvl w:val="0"/>
          <w:numId w:val="3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Количество отказов системы;</w:t>
      </w:r>
    </w:p>
    <w:p w:rsidR="00805D73" w:rsidRPr="0050432D" w:rsidRDefault="00805D73" w:rsidP="0050432D">
      <w:pPr>
        <w:pStyle w:val="a8"/>
        <w:numPr>
          <w:ilvl w:val="0"/>
          <w:numId w:val="3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Среднее время восстановления системы после отказа;</w:t>
      </w:r>
    </w:p>
    <w:p w:rsidR="00805D73" w:rsidRPr="0050432D" w:rsidRDefault="00805D73" w:rsidP="0050432D">
      <w:pPr>
        <w:pStyle w:val="a8"/>
        <w:numPr>
          <w:ilvl w:val="0"/>
          <w:numId w:val="3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Коэффициент доступности (A).</w:t>
      </w:r>
    </w:p>
    <w:p w:rsidR="00805D73" w:rsidRPr="0050432D" w:rsidRDefault="00805D73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Несоответствие требованиям:</w:t>
      </w:r>
    </w:p>
    <w:p w:rsidR="00805D73" w:rsidRPr="0050432D" w:rsidRDefault="00805D73" w:rsidP="0050432D">
      <w:pPr>
        <w:pStyle w:val="a8"/>
        <w:numPr>
          <w:ilvl w:val="0"/>
          <w:numId w:val="3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Количество несоответствий требованиям;</w:t>
      </w:r>
    </w:p>
    <w:p w:rsidR="00805D73" w:rsidRPr="0050432D" w:rsidRDefault="00805D73" w:rsidP="0050432D">
      <w:pPr>
        <w:pStyle w:val="a8"/>
        <w:numPr>
          <w:ilvl w:val="0"/>
          <w:numId w:val="3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lastRenderedPageBreak/>
        <w:t>Количество ошибок в данных, которые хранятся в системе;</w:t>
      </w:r>
    </w:p>
    <w:p w:rsidR="00805D73" w:rsidRPr="0050432D" w:rsidRDefault="00805D73" w:rsidP="0050432D">
      <w:pPr>
        <w:pStyle w:val="a8"/>
        <w:numPr>
          <w:ilvl w:val="0"/>
          <w:numId w:val="3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Количество неполных данных, которые хранятся в системе;</w:t>
      </w:r>
    </w:p>
    <w:p w:rsidR="00805D73" w:rsidRPr="0050432D" w:rsidRDefault="00805D73" w:rsidP="0050432D">
      <w:pPr>
        <w:pStyle w:val="a8"/>
        <w:numPr>
          <w:ilvl w:val="0"/>
          <w:numId w:val="3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Количество дубликатов данных, которые хранятся в системе.</w:t>
      </w:r>
    </w:p>
    <w:p w:rsidR="005405A1" w:rsidRPr="0050432D" w:rsidRDefault="005405A1" w:rsidP="0050432D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надежности технических средств и ПО.</w:t>
      </w:r>
    </w:p>
    <w:p w:rsidR="00805D73" w:rsidRPr="0050432D" w:rsidRDefault="00805D73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Надежность оборудования:</w:t>
      </w:r>
    </w:p>
    <w:p w:rsidR="00805D73" w:rsidRPr="0050432D" w:rsidRDefault="00805D73" w:rsidP="0050432D">
      <w:pPr>
        <w:pStyle w:val="a8"/>
        <w:numPr>
          <w:ilvl w:val="0"/>
          <w:numId w:val="3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качеству и долговечности оборудования, используемого в системе;</w:t>
      </w:r>
    </w:p>
    <w:p w:rsidR="00805D73" w:rsidRPr="0050432D" w:rsidRDefault="00805D73" w:rsidP="0050432D">
      <w:pPr>
        <w:pStyle w:val="a8"/>
        <w:numPr>
          <w:ilvl w:val="0"/>
          <w:numId w:val="3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надёжности оборудования, используемого в системе;</w:t>
      </w:r>
    </w:p>
    <w:p w:rsidR="00805D73" w:rsidRPr="0050432D" w:rsidRDefault="00805D73" w:rsidP="0050432D">
      <w:pPr>
        <w:pStyle w:val="a8"/>
        <w:numPr>
          <w:ilvl w:val="0"/>
          <w:numId w:val="3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безопасности оборудования, используемого в системе;</w:t>
      </w:r>
    </w:p>
    <w:p w:rsidR="00805D73" w:rsidRPr="0050432D" w:rsidRDefault="00805D73" w:rsidP="0050432D">
      <w:pPr>
        <w:pStyle w:val="a8"/>
        <w:numPr>
          <w:ilvl w:val="0"/>
          <w:numId w:val="3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соответствию стандартам оборудования, используемого в системе.</w:t>
      </w:r>
    </w:p>
    <w:p w:rsidR="00805D73" w:rsidRPr="0050432D" w:rsidRDefault="00805D73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Надежность программного обеспечения:</w:t>
      </w:r>
    </w:p>
    <w:p w:rsidR="00805D73" w:rsidRPr="0050432D" w:rsidRDefault="00805D73" w:rsidP="0050432D">
      <w:pPr>
        <w:pStyle w:val="a8"/>
        <w:numPr>
          <w:ilvl w:val="0"/>
          <w:numId w:val="4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качеству и надёжности программного обеспечения, используемого в системе;</w:t>
      </w:r>
    </w:p>
    <w:p w:rsidR="00805D73" w:rsidRPr="0050432D" w:rsidRDefault="00805D73" w:rsidP="0050432D">
      <w:pPr>
        <w:pStyle w:val="a8"/>
        <w:numPr>
          <w:ilvl w:val="0"/>
          <w:numId w:val="4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безопасности программного обеспечения, используемого в системе;</w:t>
      </w:r>
    </w:p>
    <w:p w:rsidR="00805D73" w:rsidRPr="0050432D" w:rsidRDefault="00805D73" w:rsidP="0050432D">
      <w:pPr>
        <w:pStyle w:val="a8"/>
        <w:numPr>
          <w:ilvl w:val="0"/>
          <w:numId w:val="4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соответствию стандартам программного обеспечения, используемого в системе;</w:t>
      </w:r>
    </w:p>
    <w:p w:rsidR="00805D73" w:rsidRPr="0050432D" w:rsidRDefault="00805D73" w:rsidP="0050432D">
      <w:pPr>
        <w:pStyle w:val="a8"/>
        <w:numPr>
          <w:ilvl w:val="0"/>
          <w:numId w:val="4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совместимости программного обеспечения, используемого в системе.</w:t>
      </w:r>
    </w:p>
    <w:p w:rsidR="00805D73" w:rsidRPr="0050432D" w:rsidRDefault="00805D73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Надежность сети:</w:t>
      </w:r>
    </w:p>
    <w:p w:rsidR="00805D73" w:rsidRPr="0050432D" w:rsidRDefault="00805D73" w:rsidP="0050432D">
      <w:pPr>
        <w:pStyle w:val="a8"/>
        <w:numPr>
          <w:ilvl w:val="0"/>
          <w:numId w:val="4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качеству и надёжности сети, используемой в системе;</w:t>
      </w:r>
    </w:p>
    <w:p w:rsidR="00805D73" w:rsidRPr="0050432D" w:rsidRDefault="00805D73" w:rsidP="0050432D">
      <w:pPr>
        <w:pStyle w:val="a8"/>
        <w:numPr>
          <w:ilvl w:val="0"/>
          <w:numId w:val="4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безопасности сети, используемой в системе;</w:t>
      </w:r>
    </w:p>
    <w:p w:rsidR="00805D73" w:rsidRPr="0050432D" w:rsidRDefault="00805D73" w:rsidP="0050432D">
      <w:pPr>
        <w:pStyle w:val="a8"/>
        <w:numPr>
          <w:ilvl w:val="0"/>
          <w:numId w:val="4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соответствию стандартам сети, используемой в системе;</w:t>
      </w:r>
    </w:p>
    <w:p w:rsidR="00805D73" w:rsidRPr="0050432D" w:rsidRDefault="00805D73" w:rsidP="0050432D">
      <w:pPr>
        <w:pStyle w:val="a8"/>
        <w:numPr>
          <w:ilvl w:val="0"/>
          <w:numId w:val="4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совместимости сети, используемой в системе.</w:t>
      </w:r>
    </w:p>
    <w:p w:rsidR="00805D73" w:rsidRPr="0050432D" w:rsidRDefault="00805D73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Надежность базы данных:</w:t>
      </w:r>
    </w:p>
    <w:p w:rsidR="00805D73" w:rsidRPr="0050432D" w:rsidRDefault="00805D73" w:rsidP="0050432D">
      <w:pPr>
        <w:pStyle w:val="a8"/>
        <w:numPr>
          <w:ilvl w:val="0"/>
          <w:numId w:val="4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качеству и надёжности базы данных, используемой в системе;</w:t>
      </w:r>
    </w:p>
    <w:p w:rsidR="00805D73" w:rsidRPr="0050432D" w:rsidRDefault="00805D73" w:rsidP="0050432D">
      <w:pPr>
        <w:pStyle w:val="a8"/>
        <w:numPr>
          <w:ilvl w:val="0"/>
          <w:numId w:val="4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безопасности базы данных, используемой в системе;</w:t>
      </w:r>
    </w:p>
    <w:p w:rsidR="00805D73" w:rsidRPr="0050432D" w:rsidRDefault="00805D73" w:rsidP="0050432D">
      <w:pPr>
        <w:pStyle w:val="a8"/>
        <w:numPr>
          <w:ilvl w:val="0"/>
          <w:numId w:val="4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соответствию стандартам базы данных, используемой в системе;</w:t>
      </w:r>
    </w:p>
    <w:p w:rsidR="00805D73" w:rsidRPr="0050432D" w:rsidRDefault="00805D73" w:rsidP="0050432D">
      <w:pPr>
        <w:pStyle w:val="a8"/>
        <w:numPr>
          <w:ilvl w:val="0"/>
          <w:numId w:val="4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совместимости базы данных, используемой в системе.</w:t>
      </w:r>
    </w:p>
    <w:p w:rsidR="00805D73" w:rsidRPr="0050432D" w:rsidRDefault="00805D73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Надежность сервера:</w:t>
      </w:r>
    </w:p>
    <w:p w:rsidR="00805D73" w:rsidRPr="0050432D" w:rsidRDefault="00805D73" w:rsidP="0050432D">
      <w:pPr>
        <w:pStyle w:val="a8"/>
        <w:numPr>
          <w:ilvl w:val="0"/>
          <w:numId w:val="4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качеству и надёжности сервера, используемого в системе;</w:t>
      </w:r>
    </w:p>
    <w:p w:rsidR="00805D73" w:rsidRPr="0050432D" w:rsidRDefault="00805D73" w:rsidP="0050432D">
      <w:pPr>
        <w:pStyle w:val="a8"/>
        <w:numPr>
          <w:ilvl w:val="0"/>
          <w:numId w:val="4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безопасности сервера, используемого в системе;</w:t>
      </w:r>
    </w:p>
    <w:p w:rsidR="00805D73" w:rsidRPr="0050432D" w:rsidRDefault="00805D73" w:rsidP="0050432D">
      <w:pPr>
        <w:pStyle w:val="a8"/>
        <w:numPr>
          <w:ilvl w:val="0"/>
          <w:numId w:val="4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соответствию стандартам сервера, используемого в системе;</w:t>
      </w:r>
    </w:p>
    <w:p w:rsidR="00805D73" w:rsidRPr="0050432D" w:rsidRDefault="00805D73" w:rsidP="0050432D">
      <w:pPr>
        <w:pStyle w:val="a8"/>
        <w:numPr>
          <w:ilvl w:val="0"/>
          <w:numId w:val="4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совместимости сервера, используемого в системе.</w:t>
      </w:r>
    </w:p>
    <w:p w:rsidR="005405A1" w:rsidRPr="0050432D" w:rsidRDefault="005405A1" w:rsidP="0050432D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lastRenderedPageBreak/>
        <w:t>Требования к методам оценки и контроля показателей надежности на разных стадиях создания системы.</w:t>
      </w:r>
    </w:p>
    <w:p w:rsidR="003F7B4B" w:rsidRPr="0050432D" w:rsidRDefault="003F7B4B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Оценка надежности на стадии проектирования:</w:t>
      </w:r>
    </w:p>
    <w:p w:rsidR="003F7B4B" w:rsidRPr="0050432D" w:rsidRDefault="003F7B4B" w:rsidP="0050432D">
      <w:pPr>
        <w:pStyle w:val="a8"/>
        <w:numPr>
          <w:ilvl w:val="0"/>
          <w:numId w:val="4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Использование методов анализа надежности для оценки надежности системы на стадии проектирования;</w:t>
      </w:r>
    </w:p>
    <w:p w:rsidR="003F7B4B" w:rsidRPr="0050432D" w:rsidRDefault="003F7B4B" w:rsidP="0050432D">
      <w:pPr>
        <w:pStyle w:val="a8"/>
        <w:numPr>
          <w:ilvl w:val="0"/>
          <w:numId w:val="4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Использование методов моделирования для оценки надежности системы на стадии проектирования;</w:t>
      </w:r>
    </w:p>
    <w:p w:rsidR="003F7B4B" w:rsidRPr="0050432D" w:rsidRDefault="003F7B4B" w:rsidP="0050432D">
      <w:pPr>
        <w:pStyle w:val="a8"/>
        <w:numPr>
          <w:ilvl w:val="0"/>
          <w:numId w:val="4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Использование методов анализа рисков для оценки надежности системы на стадии проектирования.</w:t>
      </w:r>
    </w:p>
    <w:p w:rsidR="003F7B4B" w:rsidRPr="0050432D" w:rsidRDefault="003F7B4B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Оценка надежности на стадии разработки:</w:t>
      </w:r>
    </w:p>
    <w:p w:rsidR="003F7B4B" w:rsidRPr="0050432D" w:rsidRDefault="003F7B4B" w:rsidP="0050432D">
      <w:pPr>
        <w:pStyle w:val="a8"/>
        <w:numPr>
          <w:ilvl w:val="0"/>
          <w:numId w:val="4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Использование методов тестирования для оценки надежности системы на стадии разработки;</w:t>
      </w:r>
    </w:p>
    <w:p w:rsidR="003F7B4B" w:rsidRPr="0050432D" w:rsidRDefault="003F7B4B" w:rsidP="0050432D">
      <w:pPr>
        <w:pStyle w:val="a8"/>
        <w:numPr>
          <w:ilvl w:val="0"/>
          <w:numId w:val="4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Использование методов анализа кода для оценки надежности системы на стадии разработки;</w:t>
      </w:r>
    </w:p>
    <w:p w:rsidR="003F7B4B" w:rsidRPr="0050432D" w:rsidRDefault="003F7B4B" w:rsidP="0050432D">
      <w:pPr>
        <w:pStyle w:val="a8"/>
        <w:numPr>
          <w:ilvl w:val="0"/>
          <w:numId w:val="4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Использование методов анализа производительности для оценки надежности системы на стадии разработки.</w:t>
      </w:r>
    </w:p>
    <w:p w:rsidR="003F7B4B" w:rsidRPr="0050432D" w:rsidRDefault="003F7B4B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Оценка надежности на стадии внедрения:</w:t>
      </w:r>
    </w:p>
    <w:p w:rsidR="003F7B4B" w:rsidRPr="0050432D" w:rsidRDefault="003F7B4B" w:rsidP="0050432D">
      <w:pPr>
        <w:pStyle w:val="a8"/>
        <w:numPr>
          <w:ilvl w:val="0"/>
          <w:numId w:val="4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Использование методов тестирования для оценки надежности системы на стадии внедрения;</w:t>
      </w:r>
    </w:p>
    <w:p w:rsidR="003F7B4B" w:rsidRPr="0050432D" w:rsidRDefault="003F7B4B" w:rsidP="0050432D">
      <w:pPr>
        <w:pStyle w:val="a8"/>
        <w:numPr>
          <w:ilvl w:val="0"/>
          <w:numId w:val="4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Использование методов анализа производительности для оценки надежности системы на стадии внедрения;</w:t>
      </w:r>
    </w:p>
    <w:p w:rsidR="003F7B4B" w:rsidRPr="0050432D" w:rsidRDefault="003F7B4B" w:rsidP="0050432D">
      <w:pPr>
        <w:pStyle w:val="a8"/>
        <w:numPr>
          <w:ilvl w:val="0"/>
          <w:numId w:val="4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Использование методов анализа безопасности для оценки надежности системы на стадии внедрения.</w:t>
      </w:r>
    </w:p>
    <w:p w:rsidR="003F7B4B" w:rsidRPr="0050432D" w:rsidRDefault="003F7B4B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Оценка надежности на стадии эксплуатации:</w:t>
      </w:r>
    </w:p>
    <w:p w:rsidR="003F7B4B" w:rsidRPr="0050432D" w:rsidRDefault="003F7B4B" w:rsidP="0050432D">
      <w:pPr>
        <w:pStyle w:val="a8"/>
        <w:numPr>
          <w:ilvl w:val="0"/>
          <w:numId w:val="4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Использование методов мониторинга для оценки надежности системы на стадии эксплуатации;</w:t>
      </w:r>
    </w:p>
    <w:p w:rsidR="003F7B4B" w:rsidRPr="0050432D" w:rsidRDefault="003F7B4B" w:rsidP="0050432D">
      <w:pPr>
        <w:pStyle w:val="a8"/>
        <w:numPr>
          <w:ilvl w:val="0"/>
          <w:numId w:val="4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Использование методов анализа производительности для оценки надежности системы на стадии эксплуатации;</w:t>
      </w:r>
    </w:p>
    <w:p w:rsidR="003F7B4B" w:rsidRPr="0050432D" w:rsidRDefault="003F7B4B" w:rsidP="0050432D">
      <w:pPr>
        <w:pStyle w:val="a8"/>
        <w:numPr>
          <w:ilvl w:val="0"/>
          <w:numId w:val="4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Использование методов анализа безопасности для оценки надежности системы на стадии эксплуатации.</w:t>
      </w:r>
    </w:p>
    <w:p w:rsidR="005405A1" w:rsidRPr="0050432D" w:rsidRDefault="005405A1" w:rsidP="0050432D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безопасности.</w:t>
      </w:r>
    </w:p>
    <w:p w:rsidR="003F7B4B" w:rsidRPr="0050432D" w:rsidRDefault="003F7B4B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Обеспечение безопасности при монтаже:</w:t>
      </w:r>
    </w:p>
    <w:p w:rsidR="003F7B4B" w:rsidRPr="0050432D" w:rsidRDefault="003F7B4B" w:rsidP="0050432D">
      <w:pPr>
        <w:pStyle w:val="a8"/>
        <w:numPr>
          <w:ilvl w:val="0"/>
          <w:numId w:val="4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Использование специальных инструментов и оборудования для монтажа;</w:t>
      </w:r>
    </w:p>
    <w:p w:rsidR="003F7B4B" w:rsidRPr="0050432D" w:rsidRDefault="003F7B4B" w:rsidP="0050432D">
      <w:pPr>
        <w:pStyle w:val="a8"/>
        <w:numPr>
          <w:ilvl w:val="0"/>
          <w:numId w:val="4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Использование защитных средств (перчаток, очков и т. д.) для предотвращения травм;</w:t>
      </w:r>
    </w:p>
    <w:p w:rsidR="003F7B4B" w:rsidRPr="0050432D" w:rsidRDefault="003F7B4B" w:rsidP="0050432D">
      <w:pPr>
        <w:pStyle w:val="a8"/>
        <w:numPr>
          <w:ilvl w:val="0"/>
          <w:numId w:val="4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Использование мер предосторожности для предотвращения воздействия электрического тока, электромагнитных полей, акустических шумов и т. п.</w:t>
      </w:r>
    </w:p>
    <w:p w:rsidR="003F7B4B" w:rsidRPr="0050432D" w:rsidRDefault="003F7B4B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Обеспечение безопасности при наладке:</w:t>
      </w:r>
    </w:p>
    <w:p w:rsidR="003F7B4B" w:rsidRPr="0050432D" w:rsidRDefault="003F7B4B" w:rsidP="0050432D">
      <w:pPr>
        <w:pStyle w:val="a8"/>
        <w:numPr>
          <w:ilvl w:val="0"/>
          <w:numId w:val="4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Использование специальных инструментов и оборудования для наладки;</w:t>
      </w:r>
    </w:p>
    <w:p w:rsidR="003F7B4B" w:rsidRPr="0050432D" w:rsidRDefault="003F7B4B" w:rsidP="0050432D">
      <w:pPr>
        <w:pStyle w:val="a8"/>
        <w:numPr>
          <w:ilvl w:val="0"/>
          <w:numId w:val="4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lastRenderedPageBreak/>
        <w:t>Использование мер предосторожности для предотвращения воздействия электрического тока, электромагнитных полей, акустических шумов и т. п;</w:t>
      </w:r>
    </w:p>
    <w:p w:rsidR="003F7B4B" w:rsidRPr="0050432D" w:rsidRDefault="003F7B4B" w:rsidP="0050432D">
      <w:pPr>
        <w:pStyle w:val="a8"/>
        <w:numPr>
          <w:ilvl w:val="0"/>
          <w:numId w:val="4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Использование мер предосторожности для предотвращения травм.</w:t>
      </w:r>
    </w:p>
    <w:p w:rsidR="003F7B4B" w:rsidRPr="0050432D" w:rsidRDefault="003F7B4B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Обеспечение безопасности при эксплуатации:</w:t>
      </w:r>
    </w:p>
    <w:p w:rsidR="003F7B4B" w:rsidRPr="0050432D" w:rsidRDefault="003F7B4B" w:rsidP="0050432D">
      <w:pPr>
        <w:pStyle w:val="a8"/>
        <w:numPr>
          <w:ilvl w:val="0"/>
          <w:numId w:val="5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Использование мер предосторожности для предотвращения воздействия электрического тока, электромагнитных полей, акустических шумов и т. п;</w:t>
      </w:r>
    </w:p>
    <w:p w:rsidR="003F7B4B" w:rsidRPr="0050432D" w:rsidRDefault="003F7B4B" w:rsidP="0050432D">
      <w:pPr>
        <w:pStyle w:val="a8"/>
        <w:numPr>
          <w:ilvl w:val="0"/>
          <w:numId w:val="5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Использование мер предосторожности для предотвращения травм;</w:t>
      </w:r>
    </w:p>
    <w:p w:rsidR="003F7B4B" w:rsidRPr="0050432D" w:rsidRDefault="003F7B4B" w:rsidP="0050432D">
      <w:pPr>
        <w:pStyle w:val="a8"/>
        <w:numPr>
          <w:ilvl w:val="0"/>
          <w:numId w:val="5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Использование мер предосторожности для предотвращения чрезмерного освещения, вибрационных и шумовых нагрузок.</w:t>
      </w:r>
    </w:p>
    <w:p w:rsidR="003F7B4B" w:rsidRPr="0050432D" w:rsidRDefault="003F7B4B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Обеспечение безопасности при обслуживании:</w:t>
      </w:r>
    </w:p>
    <w:p w:rsidR="003F7B4B" w:rsidRPr="0050432D" w:rsidRDefault="003F7B4B" w:rsidP="0050432D">
      <w:pPr>
        <w:pStyle w:val="a8"/>
        <w:numPr>
          <w:ilvl w:val="0"/>
          <w:numId w:val="5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Использование специальных инструментов и оборудования для обслуживания;</w:t>
      </w:r>
    </w:p>
    <w:p w:rsidR="003F7B4B" w:rsidRPr="0050432D" w:rsidRDefault="003F7B4B" w:rsidP="0050432D">
      <w:pPr>
        <w:pStyle w:val="a8"/>
        <w:numPr>
          <w:ilvl w:val="0"/>
          <w:numId w:val="5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 xml:space="preserve">Использование мер предосторожности для предотвращения воздействия электрического тока, электромагнитных полей, акустических шумов и </w:t>
      </w:r>
      <w:proofErr w:type="spellStart"/>
      <w:r w:rsidRPr="0050432D">
        <w:rPr>
          <w:rFonts w:ascii="Times New Roman" w:hAnsi="Times New Roman" w:cs="Times New Roman"/>
          <w:sz w:val="28"/>
          <w:szCs w:val="28"/>
        </w:rPr>
        <w:t>т.п</w:t>
      </w:r>
      <w:proofErr w:type="spellEnd"/>
      <w:r w:rsidRPr="0050432D">
        <w:rPr>
          <w:rFonts w:ascii="Times New Roman" w:hAnsi="Times New Roman" w:cs="Times New Roman"/>
          <w:sz w:val="28"/>
          <w:szCs w:val="28"/>
        </w:rPr>
        <w:t>;</w:t>
      </w:r>
    </w:p>
    <w:p w:rsidR="003F7B4B" w:rsidRPr="0050432D" w:rsidRDefault="003F7B4B" w:rsidP="0050432D">
      <w:pPr>
        <w:pStyle w:val="a8"/>
        <w:numPr>
          <w:ilvl w:val="0"/>
          <w:numId w:val="5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Использование мер предосторожности для предотвращения травм.</w:t>
      </w:r>
    </w:p>
    <w:p w:rsidR="003F7B4B" w:rsidRPr="0050432D" w:rsidRDefault="003F7B4B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Обеспечение безопасности при ремонте:</w:t>
      </w:r>
    </w:p>
    <w:p w:rsidR="003F7B4B" w:rsidRPr="0050432D" w:rsidRDefault="003F7B4B" w:rsidP="0050432D">
      <w:pPr>
        <w:pStyle w:val="a8"/>
        <w:numPr>
          <w:ilvl w:val="0"/>
          <w:numId w:val="5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Использование специальных инструментов и оборудования для ремонта;</w:t>
      </w:r>
    </w:p>
    <w:p w:rsidR="003F7B4B" w:rsidRPr="0050432D" w:rsidRDefault="003F7B4B" w:rsidP="0050432D">
      <w:pPr>
        <w:pStyle w:val="a8"/>
        <w:numPr>
          <w:ilvl w:val="0"/>
          <w:numId w:val="5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Использование мер предосторожности для предотвращения воздействия электрического тока, электромагнитных полей, акустических шумов и т. П;</w:t>
      </w:r>
    </w:p>
    <w:p w:rsidR="003F7B4B" w:rsidRPr="0050432D" w:rsidRDefault="003F7B4B" w:rsidP="0050432D">
      <w:pPr>
        <w:pStyle w:val="a8"/>
        <w:numPr>
          <w:ilvl w:val="0"/>
          <w:numId w:val="5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Использование мер предосторожности для предотвращения травм.</w:t>
      </w:r>
    </w:p>
    <w:p w:rsidR="005405A1" w:rsidRPr="0050432D" w:rsidRDefault="005405A1" w:rsidP="0050432D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эргономике и технической эстетике.</w:t>
      </w:r>
    </w:p>
    <w:p w:rsidR="0026667E" w:rsidRPr="0050432D" w:rsidRDefault="0026667E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Эргономика:</w:t>
      </w:r>
    </w:p>
    <w:p w:rsidR="0026667E" w:rsidRPr="0050432D" w:rsidRDefault="0026667E" w:rsidP="0050432D">
      <w:pPr>
        <w:pStyle w:val="a8"/>
        <w:numPr>
          <w:ilvl w:val="0"/>
          <w:numId w:val="6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Удобство использования интерфейса пользователя;</w:t>
      </w:r>
    </w:p>
    <w:p w:rsidR="0026667E" w:rsidRPr="0050432D" w:rsidRDefault="0026667E" w:rsidP="0050432D">
      <w:pPr>
        <w:pStyle w:val="a8"/>
        <w:numPr>
          <w:ilvl w:val="0"/>
          <w:numId w:val="6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Удобство использования клавиатуры и мыши;</w:t>
      </w:r>
    </w:p>
    <w:p w:rsidR="0026667E" w:rsidRPr="0050432D" w:rsidRDefault="0026667E" w:rsidP="0050432D">
      <w:pPr>
        <w:pStyle w:val="a8"/>
        <w:numPr>
          <w:ilvl w:val="0"/>
          <w:numId w:val="6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Удобство использования экрана;</w:t>
      </w:r>
    </w:p>
    <w:p w:rsidR="0026667E" w:rsidRPr="0050432D" w:rsidRDefault="0026667E" w:rsidP="0050432D">
      <w:pPr>
        <w:pStyle w:val="a8"/>
        <w:numPr>
          <w:ilvl w:val="0"/>
          <w:numId w:val="6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Удобство использования звуковой системы;</w:t>
      </w:r>
    </w:p>
    <w:p w:rsidR="0026667E" w:rsidRPr="0050432D" w:rsidRDefault="0026667E" w:rsidP="0050432D">
      <w:pPr>
        <w:pStyle w:val="a8"/>
        <w:numPr>
          <w:ilvl w:val="0"/>
          <w:numId w:val="6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Удобство использования системы ввода-вывода.</w:t>
      </w:r>
    </w:p>
    <w:p w:rsidR="0026667E" w:rsidRPr="0050432D" w:rsidRDefault="0026667E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Техническая эстетика:</w:t>
      </w:r>
    </w:p>
    <w:p w:rsidR="0026667E" w:rsidRPr="0050432D" w:rsidRDefault="0026667E" w:rsidP="0050432D">
      <w:pPr>
        <w:pStyle w:val="a8"/>
        <w:numPr>
          <w:ilvl w:val="0"/>
          <w:numId w:val="6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Удобство использования внешнего вида системы;</w:t>
      </w:r>
    </w:p>
    <w:p w:rsidR="0026667E" w:rsidRPr="0050432D" w:rsidRDefault="0026667E" w:rsidP="0050432D">
      <w:pPr>
        <w:pStyle w:val="a8"/>
        <w:numPr>
          <w:ilvl w:val="0"/>
          <w:numId w:val="6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Удобство использования цветовых схемы системы;</w:t>
      </w:r>
    </w:p>
    <w:p w:rsidR="0026667E" w:rsidRPr="0050432D" w:rsidRDefault="0026667E" w:rsidP="0050432D">
      <w:pPr>
        <w:pStyle w:val="a8"/>
        <w:numPr>
          <w:ilvl w:val="0"/>
          <w:numId w:val="6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Удобство использования шрифтов и иконок системы;</w:t>
      </w:r>
    </w:p>
    <w:p w:rsidR="0026667E" w:rsidRPr="0050432D" w:rsidRDefault="0026667E" w:rsidP="0050432D">
      <w:pPr>
        <w:pStyle w:val="a8"/>
        <w:numPr>
          <w:ilvl w:val="0"/>
          <w:numId w:val="6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Удобство использования звуковых эффектов системы;</w:t>
      </w:r>
    </w:p>
    <w:p w:rsidR="0026667E" w:rsidRPr="0050432D" w:rsidRDefault="0026667E" w:rsidP="0050432D">
      <w:pPr>
        <w:pStyle w:val="a8"/>
        <w:numPr>
          <w:ilvl w:val="0"/>
          <w:numId w:val="6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Удобство использования анимации системы.</w:t>
      </w:r>
    </w:p>
    <w:p w:rsidR="0026667E" w:rsidRPr="0050432D" w:rsidRDefault="0026667E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Комфортность условий работы:</w:t>
      </w:r>
    </w:p>
    <w:p w:rsidR="0026667E" w:rsidRPr="0050432D" w:rsidRDefault="0026667E" w:rsidP="0050432D">
      <w:pPr>
        <w:pStyle w:val="a8"/>
        <w:numPr>
          <w:ilvl w:val="0"/>
          <w:numId w:val="6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Удобство использования рабочего места;</w:t>
      </w:r>
    </w:p>
    <w:p w:rsidR="0026667E" w:rsidRPr="0050432D" w:rsidRDefault="0026667E" w:rsidP="0050432D">
      <w:pPr>
        <w:pStyle w:val="a8"/>
        <w:numPr>
          <w:ilvl w:val="0"/>
          <w:numId w:val="6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Удобство использования освещения;</w:t>
      </w:r>
    </w:p>
    <w:p w:rsidR="0026667E" w:rsidRPr="0050432D" w:rsidRDefault="0026667E" w:rsidP="0050432D">
      <w:pPr>
        <w:pStyle w:val="a8"/>
        <w:numPr>
          <w:ilvl w:val="0"/>
          <w:numId w:val="6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Удобство использования температуры и влажности;</w:t>
      </w:r>
    </w:p>
    <w:p w:rsidR="0026667E" w:rsidRPr="0050432D" w:rsidRDefault="0026667E" w:rsidP="0050432D">
      <w:pPr>
        <w:pStyle w:val="a8"/>
        <w:numPr>
          <w:ilvl w:val="0"/>
          <w:numId w:val="6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 xml:space="preserve">Удобство использования </w:t>
      </w:r>
      <w:proofErr w:type="spellStart"/>
      <w:r w:rsidRPr="0050432D">
        <w:rPr>
          <w:rFonts w:ascii="Times New Roman" w:hAnsi="Times New Roman" w:cs="Times New Roman"/>
          <w:sz w:val="28"/>
          <w:szCs w:val="28"/>
        </w:rPr>
        <w:t>шумозащиты</w:t>
      </w:r>
      <w:proofErr w:type="spellEnd"/>
      <w:r w:rsidRPr="0050432D">
        <w:rPr>
          <w:rFonts w:ascii="Times New Roman" w:hAnsi="Times New Roman" w:cs="Times New Roman"/>
          <w:sz w:val="28"/>
          <w:szCs w:val="28"/>
        </w:rPr>
        <w:t>;</w:t>
      </w:r>
    </w:p>
    <w:p w:rsidR="0026667E" w:rsidRPr="0050432D" w:rsidRDefault="0026667E" w:rsidP="0050432D">
      <w:pPr>
        <w:pStyle w:val="a8"/>
        <w:numPr>
          <w:ilvl w:val="0"/>
          <w:numId w:val="6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Удобство использования вентиляции.</w:t>
      </w:r>
    </w:p>
    <w:p w:rsidR="005405A1" w:rsidRPr="0050432D" w:rsidRDefault="005405A1" w:rsidP="0050432D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lastRenderedPageBreak/>
        <w:t>Требования к транспортабельности для подвижных АС.</w:t>
      </w:r>
    </w:p>
    <w:p w:rsidR="0026667E" w:rsidRPr="0050432D" w:rsidRDefault="0026667E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Удобство переноса:</w:t>
      </w:r>
    </w:p>
    <w:p w:rsidR="0026667E" w:rsidRPr="0050432D" w:rsidRDefault="0026667E" w:rsidP="0050432D">
      <w:pPr>
        <w:pStyle w:val="a8"/>
        <w:numPr>
          <w:ilvl w:val="0"/>
          <w:numId w:val="6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Удобство переноса системы вручную;</w:t>
      </w:r>
    </w:p>
    <w:p w:rsidR="0026667E" w:rsidRPr="0050432D" w:rsidRDefault="0026667E" w:rsidP="0050432D">
      <w:pPr>
        <w:pStyle w:val="a8"/>
        <w:numPr>
          <w:ilvl w:val="0"/>
          <w:numId w:val="6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Удобство переноса системы на тележке или вручную;</w:t>
      </w:r>
    </w:p>
    <w:p w:rsidR="0026667E" w:rsidRPr="0050432D" w:rsidRDefault="0026667E" w:rsidP="0050432D">
      <w:pPr>
        <w:pStyle w:val="a8"/>
        <w:numPr>
          <w:ilvl w:val="0"/>
          <w:numId w:val="6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Удобство переноса системы на транспорте.</w:t>
      </w:r>
    </w:p>
    <w:p w:rsidR="0026667E" w:rsidRPr="0050432D" w:rsidRDefault="0026667E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Удобство хранения:</w:t>
      </w:r>
    </w:p>
    <w:p w:rsidR="0026667E" w:rsidRPr="0050432D" w:rsidRDefault="0026667E" w:rsidP="0050432D">
      <w:pPr>
        <w:pStyle w:val="a8"/>
        <w:numPr>
          <w:ilvl w:val="0"/>
          <w:numId w:val="6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Удобство хранения системы в транспортном контейнере;</w:t>
      </w:r>
    </w:p>
    <w:p w:rsidR="0026667E" w:rsidRPr="0050432D" w:rsidRDefault="0026667E" w:rsidP="0050432D">
      <w:pPr>
        <w:pStyle w:val="a8"/>
        <w:numPr>
          <w:ilvl w:val="0"/>
          <w:numId w:val="6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Удобство хранения системы в транспортном контейнере с системой охлаждения;</w:t>
      </w:r>
    </w:p>
    <w:p w:rsidR="0026667E" w:rsidRPr="0050432D" w:rsidRDefault="0026667E" w:rsidP="0050432D">
      <w:pPr>
        <w:pStyle w:val="a8"/>
        <w:numPr>
          <w:ilvl w:val="0"/>
          <w:numId w:val="6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Удобство хранения системы в транспортном контейнере с системой защиты от воздействия внешних факторов.</w:t>
      </w:r>
    </w:p>
    <w:p w:rsidR="0026667E" w:rsidRPr="0050432D" w:rsidRDefault="0026667E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Удобство монтажа и демонтажа:</w:t>
      </w:r>
    </w:p>
    <w:p w:rsidR="0026667E" w:rsidRPr="0050432D" w:rsidRDefault="0026667E" w:rsidP="0050432D">
      <w:pPr>
        <w:pStyle w:val="a8"/>
        <w:numPr>
          <w:ilvl w:val="0"/>
          <w:numId w:val="6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Удобство монтажа и демонтажа системы;</w:t>
      </w:r>
    </w:p>
    <w:p w:rsidR="0026667E" w:rsidRPr="0050432D" w:rsidRDefault="0026667E" w:rsidP="0050432D">
      <w:pPr>
        <w:pStyle w:val="a8"/>
        <w:numPr>
          <w:ilvl w:val="0"/>
          <w:numId w:val="6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Удобство монтажа и демонтажа системы с помощью инструментов;</w:t>
      </w:r>
    </w:p>
    <w:p w:rsidR="0026667E" w:rsidRPr="0050432D" w:rsidRDefault="0026667E" w:rsidP="0050432D">
      <w:pPr>
        <w:pStyle w:val="a8"/>
        <w:numPr>
          <w:ilvl w:val="0"/>
          <w:numId w:val="6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Удобство монтажа и демонтажа системы без инструментов.</w:t>
      </w:r>
    </w:p>
    <w:p w:rsidR="0026667E" w:rsidRPr="0050432D" w:rsidRDefault="0026667E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Удобство подключения:</w:t>
      </w:r>
    </w:p>
    <w:p w:rsidR="0026667E" w:rsidRPr="0050432D" w:rsidRDefault="0026667E" w:rsidP="0050432D">
      <w:pPr>
        <w:pStyle w:val="a8"/>
        <w:numPr>
          <w:ilvl w:val="0"/>
          <w:numId w:val="6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Удобство подключения системы к источнику питания;</w:t>
      </w:r>
    </w:p>
    <w:p w:rsidR="0026667E" w:rsidRPr="0050432D" w:rsidRDefault="0026667E" w:rsidP="0050432D">
      <w:pPr>
        <w:pStyle w:val="a8"/>
        <w:numPr>
          <w:ilvl w:val="0"/>
          <w:numId w:val="6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Удобство подключения системы к сети;</w:t>
      </w:r>
    </w:p>
    <w:p w:rsidR="0026667E" w:rsidRPr="0050432D" w:rsidRDefault="0026667E" w:rsidP="0050432D">
      <w:pPr>
        <w:pStyle w:val="a8"/>
        <w:numPr>
          <w:ilvl w:val="0"/>
          <w:numId w:val="6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Удобство подключения системы к другим устройствам.</w:t>
      </w:r>
    </w:p>
    <w:p w:rsidR="0026667E" w:rsidRPr="0050432D" w:rsidRDefault="0026667E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Удобство обслуживания:</w:t>
      </w:r>
    </w:p>
    <w:p w:rsidR="0026667E" w:rsidRPr="0050432D" w:rsidRDefault="0026667E" w:rsidP="0050432D">
      <w:pPr>
        <w:pStyle w:val="a8"/>
        <w:numPr>
          <w:ilvl w:val="0"/>
          <w:numId w:val="6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Удобство обслуживания системы;</w:t>
      </w:r>
    </w:p>
    <w:p w:rsidR="0026667E" w:rsidRPr="0050432D" w:rsidRDefault="0026667E" w:rsidP="0050432D">
      <w:pPr>
        <w:pStyle w:val="a8"/>
        <w:numPr>
          <w:ilvl w:val="0"/>
          <w:numId w:val="6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Удобство обслуживания системы с помощью инструментов;</w:t>
      </w:r>
    </w:p>
    <w:p w:rsidR="0026667E" w:rsidRPr="0050432D" w:rsidRDefault="0026667E" w:rsidP="0050432D">
      <w:pPr>
        <w:pStyle w:val="a8"/>
        <w:numPr>
          <w:ilvl w:val="0"/>
          <w:numId w:val="6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Удобство обслуживания системы без инструментов.</w:t>
      </w:r>
    </w:p>
    <w:p w:rsidR="005405A1" w:rsidRPr="0050432D" w:rsidRDefault="005405A1" w:rsidP="0050432D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компонентов системы.</w:t>
      </w:r>
    </w:p>
    <w:p w:rsidR="005405A1" w:rsidRPr="0050432D" w:rsidRDefault="005405A1" w:rsidP="0050432D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Условия и регламент эксплуатации.</w:t>
      </w:r>
    </w:p>
    <w:p w:rsidR="0026667E" w:rsidRPr="0050432D" w:rsidRDefault="0026667E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Условия эксплуатации:</w:t>
      </w:r>
    </w:p>
    <w:p w:rsidR="0026667E" w:rsidRPr="0050432D" w:rsidRDefault="0026667E" w:rsidP="0050432D">
      <w:pPr>
        <w:pStyle w:val="a8"/>
        <w:numPr>
          <w:ilvl w:val="0"/>
          <w:numId w:val="6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Условия эк</w:t>
      </w:r>
      <w:r w:rsidR="00377032" w:rsidRPr="0050432D">
        <w:rPr>
          <w:rFonts w:ascii="Times New Roman" w:hAnsi="Times New Roman" w:cs="Times New Roman"/>
          <w:sz w:val="28"/>
          <w:szCs w:val="28"/>
        </w:rPr>
        <w:t>сплуатации системы в помещении;</w:t>
      </w:r>
    </w:p>
    <w:p w:rsidR="0026667E" w:rsidRPr="0050432D" w:rsidRDefault="0026667E" w:rsidP="0050432D">
      <w:pPr>
        <w:pStyle w:val="a8"/>
        <w:numPr>
          <w:ilvl w:val="0"/>
          <w:numId w:val="6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Условия эксплуатац</w:t>
      </w:r>
      <w:r w:rsidR="00377032" w:rsidRPr="0050432D">
        <w:rPr>
          <w:rFonts w:ascii="Times New Roman" w:hAnsi="Times New Roman" w:cs="Times New Roman"/>
          <w:sz w:val="28"/>
          <w:szCs w:val="28"/>
        </w:rPr>
        <w:t>ии системы на открытом воздухе;</w:t>
      </w:r>
    </w:p>
    <w:p w:rsidR="0026667E" w:rsidRPr="0050432D" w:rsidRDefault="0026667E" w:rsidP="0050432D">
      <w:pPr>
        <w:pStyle w:val="a8"/>
        <w:numPr>
          <w:ilvl w:val="0"/>
          <w:numId w:val="6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Условия эксплуатации системы в условиях повышенной влажност</w:t>
      </w:r>
      <w:r w:rsidR="00377032" w:rsidRPr="0050432D">
        <w:rPr>
          <w:rFonts w:ascii="Times New Roman" w:hAnsi="Times New Roman" w:cs="Times New Roman"/>
          <w:sz w:val="28"/>
          <w:szCs w:val="28"/>
        </w:rPr>
        <w:t>и;</w:t>
      </w:r>
    </w:p>
    <w:p w:rsidR="0026667E" w:rsidRPr="0050432D" w:rsidRDefault="0026667E" w:rsidP="0050432D">
      <w:pPr>
        <w:pStyle w:val="a8"/>
        <w:numPr>
          <w:ilvl w:val="0"/>
          <w:numId w:val="6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Условия эксплуатации системы в у</w:t>
      </w:r>
      <w:r w:rsidR="00377032" w:rsidRPr="0050432D">
        <w:rPr>
          <w:rFonts w:ascii="Times New Roman" w:hAnsi="Times New Roman" w:cs="Times New Roman"/>
          <w:sz w:val="28"/>
          <w:szCs w:val="28"/>
        </w:rPr>
        <w:t>словиях повышенной температуры;</w:t>
      </w:r>
    </w:p>
    <w:p w:rsidR="0026667E" w:rsidRPr="0050432D" w:rsidRDefault="0026667E" w:rsidP="0050432D">
      <w:pPr>
        <w:pStyle w:val="a8"/>
        <w:numPr>
          <w:ilvl w:val="0"/>
          <w:numId w:val="6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Условия эксплуатации системы в условиях повышенного шума.</w:t>
      </w:r>
    </w:p>
    <w:p w:rsidR="0026667E" w:rsidRPr="0050432D" w:rsidRDefault="0026667E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Периодичность обслуживания:</w:t>
      </w:r>
    </w:p>
    <w:p w:rsidR="0026667E" w:rsidRPr="0050432D" w:rsidRDefault="0026667E" w:rsidP="0050432D">
      <w:pPr>
        <w:pStyle w:val="a8"/>
        <w:numPr>
          <w:ilvl w:val="0"/>
          <w:numId w:val="6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Пери</w:t>
      </w:r>
      <w:r w:rsidR="00377032" w:rsidRPr="0050432D">
        <w:rPr>
          <w:rFonts w:ascii="Times New Roman" w:hAnsi="Times New Roman" w:cs="Times New Roman"/>
          <w:sz w:val="28"/>
          <w:szCs w:val="28"/>
        </w:rPr>
        <w:t>одичность обслуживания системы;</w:t>
      </w:r>
    </w:p>
    <w:p w:rsidR="0026667E" w:rsidRPr="0050432D" w:rsidRDefault="0026667E" w:rsidP="0050432D">
      <w:pPr>
        <w:pStyle w:val="a8"/>
        <w:numPr>
          <w:ilvl w:val="0"/>
          <w:numId w:val="6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Периодичность обслуживания системы</w:t>
      </w:r>
      <w:r w:rsidR="00377032" w:rsidRPr="0050432D">
        <w:rPr>
          <w:rFonts w:ascii="Times New Roman" w:hAnsi="Times New Roman" w:cs="Times New Roman"/>
          <w:sz w:val="28"/>
          <w:szCs w:val="28"/>
        </w:rPr>
        <w:t xml:space="preserve"> с учетом условий эксплуатации;</w:t>
      </w:r>
    </w:p>
    <w:p w:rsidR="0026667E" w:rsidRPr="0050432D" w:rsidRDefault="0026667E" w:rsidP="0050432D">
      <w:pPr>
        <w:pStyle w:val="a8"/>
        <w:numPr>
          <w:ilvl w:val="0"/>
          <w:numId w:val="6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Периодичность обслуживания систем</w:t>
      </w:r>
      <w:r w:rsidR="00377032" w:rsidRPr="0050432D">
        <w:rPr>
          <w:rFonts w:ascii="Times New Roman" w:hAnsi="Times New Roman" w:cs="Times New Roman"/>
          <w:sz w:val="28"/>
          <w:szCs w:val="28"/>
        </w:rPr>
        <w:t>ы с учетом нагрузки на систему;</w:t>
      </w:r>
    </w:p>
    <w:p w:rsidR="0026667E" w:rsidRPr="0050432D" w:rsidRDefault="0026667E" w:rsidP="0050432D">
      <w:pPr>
        <w:pStyle w:val="a8"/>
        <w:numPr>
          <w:ilvl w:val="0"/>
          <w:numId w:val="6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Периодичность обслуживания сис</w:t>
      </w:r>
      <w:r w:rsidR="00377032" w:rsidRPr="0050432D">
        <w:rPr>
          <w:rFonts w:ascii="Times New Roman" w:hAnsi="Times New Roman" w:cs="Times New Roman"/>
          <w:sz w:val="28"/>
          <w:szCs w:val="28"/>
        </w:rPr>
        <w:t>темы с учетом возраста системы;</w:t>
      </w:r>
    </w:p>
    <w:p w:rsidR="0026667E" w:rsidRPr="0050432D" w:rsidRDefault="0026667E" w:rsidP="0050432D">
      <w:pPr>
        <w:pStyle w:val="a8"/>
        <w:numPr>
          <w:ilvl w:val="0"/>
          <w:numId w:val="6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Периодичность обслуживания системы с учетом типа системы.</w:t>
      </w:r>
    </w:p>
    <w:p w:rsidR="0026667E" w:rsidRPr="0050432D" w:rsidRDefault="0026667E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lastRenderedPageBreak/>
        <w:t>Виды обслуживания:</w:t>
      </w:r>
    </w:p>
    <w:p w:rsidR="0026667E" w:rsidRPr="0050432D" w:rsidRDefault="00377032" w:rsidP="0050432D">
      <w:pPr>
        <w:pStyle w:val="a8"/>
        <w:numPr>
          <w:ilvl w:val="0"/>
          <w:numId w:val="7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Виды обслуживания системы;</w:t>
      </w:r>
    </w:p>
    <w:p w:rsidR="0026667E" w:rsidRPr="0050432D" w:rsidRDefault="0026667E" w:rsidP="0050432D">
      <w:pPr>
        <w:pStyle w:val="a8"/>
        <w:numPr>
          <w:ilvl w:val="0"/>
          <w:numId w:val="7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 xml:space="preserve">Виды обслуживания системы </w:t>
      </w:r>
      <w:r w:rsidR="00377032" w:rsidRPr="0050432D">
        <w:rPr>
          <w:rFonts w:ascii="Times New Roman" w:hAnsi="Times New Roman" w:cs="Times New Roman"/>
          <w:sz w:val="28"/>
          <w:szCs w:val="28"/>
        </w:rPr>
        <w:t>с учетом условий эксплуатации;</w:t>
      </w:r>
    </w:p>
    <w:p w:rsidR="0026667E" w:rsidRPr="0050432D" w:rsidRDefault="0026667E" w:rsidP="0050432D">
      <w:pPr>
        <w:pStyle w:val="a8"/>
        <w:numPr>
          <w:ilvl w:val="0"/>
          <w:numId w:val="7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Виды обслуживания систем</w:t>
      </w:r>
      <w:r w:rsidR="00377032" w:rsidRPr="0050432D">
        <w:rPr>
          <w:rFonts w:ascii="Times New Roman" w:hAnsi="Times New Roman" w:cs="Times New Roman"/>
          <w:sz w:val="28"/>
          <w:szCs w:val="28"/>
        </w:rPr>
        <w:t>ы с учетом нагрузки на систему;</w:t>
      </w:r>
    </w:p>
    <w:p w:rsidR="0026667E" w:rsidRPr="0050432D" w:rsidRDefault="0026667E" w:rsidP="0050432D">
      <w:pPr>
        <w:pStyle w:val="a8"/>
        <w:numPr>
          <w:ilvl w:val="0"/>
          <w:numId w:val="7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Виды обслуживания сис</w:t>
      </w:r>
      <w:r w:rsidR="00377032" w:rsidRPr="0050432D">
        <w:rPr>
          <w:rFonts w:ascii="Times New Roman" w:hAnsi="Times New Roman" w:cs="Times New Roman"/>
          <w:sz w:val="28"/>
          <w:szCs w:val="28"/>
        </w:rPr>
        <w:t>темы с учетом возраста системы;</w:t>
      </w:r>
    </w:p>
    <w:p w:rsidR="0026667E" w:rsidRPr="0050432D" w:rsidRDefault="0026667E" w:rsidP="0050432D">
      <w:pPr>
        <w:pStyle w:val="a8"/>
        <w:numPr>
          <w:ilvl w:val="0"/>
          <w:numId w:val="7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Виды обслуживания системы с учетом типа системы.</w:t>
      </w:r>
    </w:p>
    <w:p w:rsidR="0026667E" w:rsidRPr="0050432D" w:rsidRDefault="0026667E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Допустимость работы без обслуживания:</w:t>
      </w:r>
    </w:p>
    <w:p w:rsidR="0026667E" w:rsidRPr="0050432D" w:rsidRDefault="0026667E" w:rsidP="0050432D">
      <w:pPr>
        <w:pStyle w:val="a8"/>
        <w:numPr>
          <w:ilvl w:val="0"/>
          <w:numId w:val="7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Допустимость работы без обслу</w:t>
      </w:r>
      <w:r w:rsidR="00377032" w:rsidRPr="0050432D">
        <w:rPr>
          <w:rFonts w:ascii="Times New Roman" w:hAnsi="Times New Roman" w:cs="Times New Roman"/>
          <w:sz w:val="28"/>
          <w:szCs w:val="28"/>
        </w:rPr>
        <w:t>живания системы;</w:t>
      </w:r>
    </w:p>
    <w:p w:rsidR="0026667E" w:rsidRPr="0050432D" w:rsidRDefault="0026667E" w:rsidP="0050432D">
      <w:pPr>
        <w:pStyle w:val="a8"/>
        <w:numPr>
          <w:ilvl w:val="0"/>
          <w:numId w:val="7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Допустимость работы без обслуживания системы</w:t>
      </w:r>
      <w:r w:rsidR="00377032" w:rsidRPr="0050432D">
        <w:rPr>
          <w:rFonts w:ascii="Times New Roman" w:hAnsi="Times New Roman" w:cs="Times New Roman"/>
          <w:sz w:val="28"/>
          <w:szCs w:val="28"/>
        </w:rPr>
        <w:t xml:space="preserve"> с учетом условий эксплуатации;</w:t>
      </w:r>
    </w:p>
    <w:p w:rsidR="0026667E" w:rsidRPr="0050432D" w:rsidRDefault="0026667E" w:rsidP="0050432D">
      <w:pPr>
        <w:pStyle w:val="a8"/>
        <w:numPr>
          <w:ilvl w:val="0"/>
          <w:numId w:val="7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Допустимость работы без обслуживания систем</w:t>
      </w:r>
      <w:r w:rsidR="00377032" w:rsidRPr="0050432D">
        <w:rPr>
          <w:rFonts w:ascii="Times New Roman" w:hAnsi="Times New Roman" w:cs="Times New Roman"/>
          <w:sz w:val="28"/>
          <w:szCs w:val="28"/>
        </w:rPr>
        <w:t>ы с учетом нагрузки на систему;</w:t>
      </w:r>
    </w:p>
    <w:p w:rsidR="0026667E" w:rsidRPr="0050432D" w:rsidRDefault="0026667E" w:rsidP="0050432D">
      <w:pPr>
        <w:pStyle w:val="a8"/>
        <w:numPr>
          <w:ilvl w:val="0"/>
          <w:numId w:val="7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Допустимость работы без обслуживания сис</w:t>
      </w:r>
      <w:r w:rsidR="00377032" w:rsidRPr="0050432D">
        <w:rPr>
          <w:rFonts w:ascii="Times New Roman" w:hAnsi="Times New Roman" w:cs="Times New Roman"/>
          <w:sz w:val="28"/>
          <w:szCs w:val="28"/>
        </w:rPr>
        <w:t>темы с учетом возраста системы;</w:t>
      </w:r>
    </w:p>
    <w:p w:rsidR="0026667E" w:rsidRPr="0050432D" w:rsidRDefault="0026667E" w:rsidP="0050432D">
      <w:pPr>
        <w:pStyle w:val="a8"/>
        <w:numPr>
          <w:ilvl w:val="0"/>
          <w:numId w:val="7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Допустимость работы без обслуживания системы с учетом типа системы.</w:t>
      </w:r>
    </w:p>
    <w:p w:rsidR="005405A1" w:rsidRPr="0050432D" w:rsidRDefault="005405A1" w:rsidP="0050432D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Предварительные требования к допустимым площадям для размещения персонала и ТС.</w:t>
      </w:r>
    </w:p>
    <w:p w:rsidR="007511CF" w:rsidRPr="0050432D" w:rsidRDefault="007511CF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Площадь для размещения персонала:</w:t>
      </w:r>
    </w:p>
    <w:p w:rsidR="007511CF" w:rsidRPr="0050432D" w:rsidRDefault="007511CF" w:rsidP="0050432D">
      <w:pPr>
        <w:pStyle w:val="a8"/>
        <w:numPr>
          <w:ilvl w:val="0"/>
          <w:numId w:val="7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Минимальная площадь для размещения персонала;</w:t>
      </w:r>
    </w:p>
    <w:p w:rsidR="007511CF" w:rsidRPr="0050432D" w:rsidRDefault="007511CF" w:rsidP="0050432D">
      <w:pPr>
        <w:pStyle w:val="a8"/>
        <w:numPr>
          <w:ilvl w:val="0"/>
          <w:numId w:val="7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Максимальная площадь для размещения персонала;</w:t>
      </w:r>
    </w:p>
    <w:p w:rsidR="007511CF" w:rsidRPr="0050432D" w:rsidRDefault="007511CF" w:rsidP="0050432D">
      <w:pPr>
        <w:pStyle w:val="a8"/>
        <w:numPr>
          <w:ilvl w:val="0"/>
          <w:numId w:val="7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освещению и вентиляции помещения для персонала;</w:t>
      </w:r>
    </w:p>
    <w:p w:rsidR="007511CF" w:rsidRPr="0050432D" w:rsidRDefault="007511CF" w:rsidP="0050432D">
      <w:pPr>
        <w:pStyle w:val="a8"/>
        <w:numPr>
          <w:ilvl w:val="0"/>
          <w:numId w:val="7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удобству и комфорту помещения для персонала.</w:t>
      </w:r>
    </w:p>
    <w:p w:rsidR="007511CF" w:rsidRPr="0050432D" w:rsidRDefault="007511CF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Площадь для размещения ТС системы:</w:t>
      </w:r>
    </w:p>
    <w:p w:rsidR="007511CF" w:rsidRPr="0050432D" w:rsidRDefault="007511CF" w:rsidP="0050432D">
      <w:pPr>
        <w:pStyle w:val="a8"/>
        <w:numPr>
          <w:ilvl w:val="0"/>
          <w:numId w:val="7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Минимальная площадь для размещения ТС системы;</w:t>
      </w:r>
    </w:p>
    <w:p w:rsidR="007511CF" w:rsidRPr="0050432D" w:rsidRDefault="007511CF" w:rsidP="0050432D">
      <w:pPr>
        <w:pStyle w:val="a8"/>
        <w:numPr>
          <w:ilvl w:val="0"/>
          <w:numId w:val="7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Максимальная площадь для размещения ТС системы;</w:t>
      </w:r>
    </w:p>
    <w:p w:rsidR="007511CF" w:rsidRPr="0050432D" w:rsidRDefault="007511CF" w:rsidP="0050432D">
      <w:pPr>
        <w:pStyle w:val="a8"/>
        <w:numPr>
          <w:ilvl w:val="0"/>
          <w:numId w:val="7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температуре и влажности помещения для ТС системы;</w:t>
      </w:r>
    </w:p>
    <w:p w:rsidR="007511CF" w:rsidRPr="0050432D" w:rsidRDefault="007511CF" w:rsidP="0050432D">
      <w:pPr>
        <w:pStyle w:val="a8"/>
        <w:numPr>
          <w:ilvl w:val="0"/>
          <w:numId w:val="7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уровню шума помещения для ТС системы.</w:t>
      </w:r>
    </w:p>
    <w:p w:rsidR="007511CF" w:rsidRPr="0050432D" w:rsidRDefault="007511CF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Параметры сетей энергоснабжения:</w:t>
      </w:r>
    </w:p>
    <w:p w:rsidR="007511CF" w:rsidRPr="0050432D" w:rsidRDefault="007511CF" w:rsidP="0050432D">
      <w:pPr>
        <w:pStyle w:val="a8"/>
        <w:numPr>
          <w:ilvl w:val="0"/>
          <w:numId w:val="7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напряжению сети энергоснабжения;</w:t>
      </w:r>
    </w:p>
    <w:p w:rsidR="007511CF" w:rsidRPr="0050432D" w:rsidRDefault="007511CF" w:rsidP="0050432D">
      <w:pPr>
        <w:pStyle w:val="a8"/>
        <w:numPr>
          <w:ilvl w:val="0"/>
          <w:numId w:val="7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частоте сети энергоснабжения;</w:t>
      </w:r>
    </w:p>
    <w:p w:rsidR="007511CF" w:rsidRPr="0050432D" w:rsidRDefault="007511CF" w:rsidP="0050432D">
      <w:pPr>
        <w:pStyle w:val="a8"/>
        <w:numPr>
          <w:ilvl w:val="0"/>
          <w:numId w:val="7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току сети энергоснабжения;</w:t>
      </w:r>
    </w:p>
    <w:p w:rsidR="007511CF" w:rsidRPr="0050432D" w:rsidRDefault="007511CF" w:rsidP="0050432D">
      <w:pPr>
        <w:pStyle w:val="a8"/>
        <w:numPr>
          <w:ilvl w:val="0"/>
          <w:numId w:val="7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качеству электроэнергии сети энергоснабжения.</w:t>
      </w:r>
    </w:p>
    <w:p w:rsidR="007511CF" w:rsidRPr="0050432D" w:rsidRDefault="007511CF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сетям связи:</w:t>
      </w:r>
    </w:p>
    <w:p w:rsidR="007511CF" w:rsidRPr="0050432D" w:rsidRDefault="007511CF" w:rsidP="0050432D">
      <w:pPr>
        <w:pStyle w:val="a8"/>
        <w:numPr>
          <w:ilvl w:val="0"/>
          <w:numId w:val="7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скорости сетей связи;</w:t>
      </w:r>
    </w:p>
    <w:p w:rsidR="007511CF" w:rsidRPr="0050432D" w:rsidRDefault="007511CF" w:rsidP="0050432D">
      <w:pPr>
        <w:pStyle w:val="a8"/>
        <w:numPr>
          <w:ilvl w:val="0"/>
          <w:numId w:val="7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надежности сетей связи;</w:t>
      </w:r>
    </w:p>
    <w:p w:rsidR="007511CF" w:rsidRPr="0050432D" w:rsidRDefault="007511CF" w:rsidP="0050432D">
      <w:pPr>
        <w:pStyle w:val="a8"/>
        <w:numPr>
          <w:ilvl w:val="0"/>
          <w:numId w:val="7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безопасности сетей связи;</w:t>
      </w:r>
    </w:p>
    <w:p w:rsidR="007511CF" w:rsidRPr="0050432D" w:rsidRDefault="007511CF" w:rsidP="0050432D">
      <w:pPr>
        <w:pStyle w:val="a8"/>
        <w:numPr>
          <w:ilvl w:val="0"/>
          <w:numId w:val="7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доступности сетей связи.</w:t>
      </w:r>
    </w:p>
    <w:p w:rsidR="007511CF" w:rsidRPr="0050432D" w:rsidRDefault="007511CF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сетям водоснабжения и канализации:</w:t>
      </w:r>
    </w:p>
    <w:p w:rsidR="007511CF" w:rsidRPr="0050432D" w:rsidRDefault="007511CF" w:rsidP="0050432D">
      <w:pPr>
        <w:pStyle w:val="a8"/>
        <w:numPr>
          <w:ilvl w:val="0"/>
          <w:numId w:val="7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напору сетей водоснабжения;</w:t>
      </w:r>
    </w:p>
    <w:p w:rsidR="007511CF" w:rsidRPr="0050432D" w:rsidRDefault="007511CF" w:rsidP="0050432D">
      <w:pPr>
        <w:pStyle w:val="a8"/>
        <w:numPr>
          <w:ilvl w:val="0"/>
          <w:numId w:val="7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качеству воды сетей водоснабжения;</w:t>
      </w:r>
    </w:p>
    <w:p w:rsidR="007511CF" w:rsidRPr="0050432D" w:rsidRDefault="007511CF" w:rsidP="0050432D">
      <w:pPr>
        <w:pStyle w:val="a8"/>
        <w:numPr>
          <w:ilvl w:val="0"/>
          <w:numId w:val="7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напору сетей канализации;</w:t>
      </w:r>
    </w:p>
    <w:p w:rsidR="005405A1" w:rsidRPr="0050432D" w:rsidRDefault="007511CF" w:rsidP="0050432D">
      <w:pPr>
        <w:pStyle w:val="a8"/>
        <w:numPr>
          <w:ilvl w:val="0"/>
          <w:numId w:val="7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качеству воды сетей канализации.</w:t>
      </w:r>
    </w:p>
    <w:p w:rsidR="005405A1" w:rsidRPr="0050432D" w:rsidRDefault="005405A1" w:rsidP="0050432D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lastRenderedPageBreak/>
        <w:t>Требования по количеству.</w:t>
      </w:r>
    </w:p>
    <w:p w:rsidR="007511CF" w:rsidRPr="0050432D" w:rsidRDefault="007511CF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Количество обслуживающего персонала:</w:t>
      </w:r>
    </w:p>
    <w:p w:rsidR="007511CF" w:rsidRPr="0050432D" w:rsidRDefault="007511CF" w:rsidP="0050432D">
      <w:pPr>
        <w:pStyle w:val="a8"/>
        <w:numPr>
          <w:ilvl w:val="0"/>
          <w:numId w:val="7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минимальному количеству обслуживающего персонала;</w:t>
      </w:r>
    </w:p>
    <w:p w:rsidR="007511CF" w:rsidRPr="0050432D" w:rsidRDefault="007511CF" w:rsidP="0050432D">
      <w:pPr>
        <w:pStyle w:val="a8"/>
        <w:numPr>
          <w:ilvl w:val="0"/>
          <w:numId w:val="7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максимальному количеству обслуживающего персонала;</w:t>
      </w:r>
    </w:p>
    <w:p w:rsidR="007511CF" w:rsidRPr="0050432D" w:rsidRDefault="007511CF" w:rsidP="0050432D">
      <w:pPr>
        <w:pStyle w:val="a8"/>
        <w:numPr>
          <w:ilvl w:val="0"/>
          <w:numId w:val="7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распределению обязанностей между персоналом;</w:t>
      </w:r>
    </w:p>
    <w:p w:rsidR="007511CF" w:rsidRPr="0050432D" w:rsidRDefault="007511CF" w:rsidP="0050432D">
      <w:pPr>
        <w:pStyle w:val="a8"/>
        <w:numPr>
          <w:ilvl w:val="0"/>
          <w:numId w:val="7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взаимодействию между персоналом.</w:t>
      </w:r>
    </w:p>
    <w:p w:rsidR="007511CF" w:rsidRPr="0050432D" w:rsidRDefault="007511CF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Квалификация обслуживающего персонала:</w:t>
      </w:r>
    </w:p>
    <w:p w:rsidR="007511CF" w:rsidRPr="0050432D" w:rsidRDefault="007511CF" w:rsidP="0050432D">
      <w:pPr>
        <w:pStyle w:val="a8"/>
        <w:numPr>
          <w:ilvl w:val="0"/>
          <w:numId w:val="7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образованию обслуживающего персонала;</w:t>
      </w:r>
    </w:p>
    <w:p w:rsidR="007511CF" w:rsidRPr="0050432D" w:rsidRDefault="007511CF" w:rsidP="0050432D">
      <w:pPr>
        <w:pStyle w:val="a8"/>
        <w:numPr>
          <w:ilvl w:val="0"/>
          <w:numId w:val="7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опыту работы обслуживающего персонала;</w:t>
      </w:r>
    </w:p>
    <w:p w:rsidR="007511CF" w:rsidRPr="0050432D" w:rsidRDefault="007511CF" w:rsidP="0050432D">
      <w:pPr>
        <w:pStyle w:val="a8"/>
        <w:numPr>
          <w:ilvl w:val="0"/>
          <w:numId w:val="7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знаниям и навыкам обслуживающего персонала;</w:t>
      </w:r>
    </w:p>
    <w:p w:rsidR="007511CF" w:rsidRPr="0050432D" w:rsidRDefault="007511CF" w:rsidP="0050432D">
      <w:pPr>
        <w:pStyle w:val="a8"/>
        <w:numPr>
          <w:ilvl w:val="0"/>
          <w:numId w:val="7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коммуникабельности и этикету обслуживающего персонала.</w:t>
      </w:r>
    </w:p>
    <w:p w:rsidR="007511CF" w:rsidRPr="0050432D" w:rsidRDefault="007511CF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Режимы работы обслуживающего персонала:</w:t>
      </w:r>
    </w:p>
    <w:p w:rsidR="007511CF" w:rsidRPr="0050432D" w:rsidRDefault="007511CF" w:rsidP="0050432D">
      <w:pPr>
        <w:pStyle w:val="a8"/>
        <w:numPr>
          <w:ilvl w:val="0"/>
          <w:numId w:val="7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рабочему графику обслуживающего персонала;</w:t>
      </w:r>
    </w:p>
    <w:p w:rsidR="007511CF" w:rsidRPr="0050432D" w:rsidRDefault="007511CF" w:rsidP="0050432D">
      <w:pPr>
        <w:pStyle w:val="a8"/>
        <w:numPr>
          <w:ilvl w:val="0"/>
          <w:numId w:val="7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рабочим дням и часам обслуживающего персонала;</w:t>
      </w:r>
    </w:p>
    <w:p w:rsidR="007511CF" w:rsidRPr="0050432D" w:rsidRDefault="007511CF" w:rsidP="0050432D">
      <w:pPr>
        <w:pStyle w:val="a8"/>
        <w:numPr>
          <w:ilvl w:val="0"/>
          <w:numId w:val="7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рабочим перерывам и отпускам обслуживающего персонала;</w:t>
      </w:r>
    </w:p>
    <w:p w:rsidR="007511CF" w:rsidRPr="0050432D" w:rsidRDefault="007511CF" w:rsidP="0050432D">
      <w:pPr>
        <w:pStyle w:val="a8"/>
        <w:numPr>
          <w:ilvl w:val="0"/>
          <w:numId w:val="7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рабочим условиям обслуживающего персонала.</w:t>
      </w:r>
    </w:p>
    <w:p w:rsidR="005405A1" w:rsidRPr="0050432D" w:rsidRDefault="005405A1" w:rsidP="0050432D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составу.</w:t>
      </w:r>
    </w:p>
    <w:p w:rsidR="007511CF" w:rsidRPr="0050432D" w:rsidRDefault="007511CF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Состав комплекта запасных изделий и приборов:</w:t>
      </w:r>
    </w:p>
    <w:p w:rsidR="007511CF" w:rsidRPr="0050432D" w:rsidRDefault="007511CF" w:rsidP="0050432D">
      <w:pPr>
        <w:pStyle w:val="a8"/>
        <w:numPr>
          <w:ilvl w:val="0"/>
          <w:numId w:val="8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количеству и типу запасных изделий и приборов;</w:t>
      </w:r>
    </w:p>
    <w:p w:rsidR="007511CF" w:rsidRPr="0050432D" w:rsidRDefault="007511CF" w:rsidP="0050432D">
      <w:pPr>
        <w:pStyle w:val="a8"/>
        <w:numPr>
          <w:ilvl w:val="0"/>
          <w:numId w:val="8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качеству запасных изделий и приборов;</w:t>
      </w:r>
    </w:p>
    <w:p w:rsidR="007511CF" w:rsidRPr="0050432D" w:rsidRDefault="007511CF" w:rsidP="0050432D">
      <w:pPr>
        <w:pStyle w:val="a8"/>
        <w:numPr>
          <w:ilvl w:val="0"/>
          <w:numId w:val="8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соответствию запасных изделий и приборов стандартам и нормам;</w:t>
      </w:r>
    </w:p>
    <w:p w:rsidR="007511CF" w:rsidRPr="0050432D" w:rsidRDefault="007511CF" w:rsidP="0050432D">
      <w:pPr>
        <w:pStyle w:val="a8"/>
        <w:numPr>
          <w:ilvl w:val="0"/>
          <w:numId w:val="8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маркировке запасных изделий и приборов.</w:t>
      </w:r>
    </w:p>
    <w:p w:rsidR="007511CF" w:rsidRPr="0050432D" w:rsidRDefault="007511CF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Размещение комплекта запасных изделий и приборов:</w:t>
      </w:r>
    </w:p>
    <w:p w:rsidR="007511CF" w:rsidRPr="0050432D" w:rsidRDefault="007511CF" w:rsidP="0050432D">
      <w:pPr>
        <w:pStyle w:val="a8"/>
        <w:numPr>
          <w:ilvl w:val="0"/>
          <w:numId w:val="8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местоположению комплекта запасных изделий и приборов;</w:t>
      </w:r>
    </w:p>
    <w:p w:rsidR="007511CF" w:rsidRPr="0050432D" w:rsidRDefault="007511CF" w:rsidP="0050432D">
      <w:pPr>
        <w:pStyle w:val="a8"/>
        <w:numPr>
          <w:ilvl w:val="0"/>
          <w:numId w:val="8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доступности комплекта запасных изделий и приборов;</w:t>
      </w:r>
    </w:p>
    <w:p w:rsidR="007511CF" w:rsidRPr="0050432D" w:rsidRDefault="007511CF" w:rsidP="0050432D">
      <w:pPr>
        <w:pStyle w:val="a8"/>
        <w:numPr>
          <w:ilvl w:val="0"/>
          <w:numId w:val="8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безопасности комплекта запасных изделий и приборов;</w:t>
      </w:r>
    </w:p>
    <w:p w:rsidR="007511CF" w:rsidRPr="0050432D" w:rsidRDefault="007511CF" w:rsidP="0050432D">
      <w:pPr>
        <w:pStyle w:val="a8"/>
        <w:numPr>
          <w:ilvl w:val="0"/>
          <w:numId w:val="8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удобству комплекта запасных изделий и приборов.</w:t>
      </w:r>
    </w:p>
    <w:p w:rsidR="007511CF" w:rsidRPr="0050432D" w:rsidRDefault="007511CF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Условия хранения комплекта запасных изделий и приборов:</w:t>
      </w:r>
    </w:p>
    <w:p w:rsidR="007511CF" w:rsidRPr="0050432D" w:rsidRDefault="007511CF" w:rsidP="0050432D">
      <w:pPr>
        <w:pStyle w:val="a8"/>
        <w:numPr>
          <w:ilvl w:val="0"/>
          <w:numId w:val="8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температуре и влажности помещения для хранения комплекта запасных изделий и приборов;</w:t>
      </w:r>
    </w:p>
    <w:p w:rsidR="007511CF" w:rsidRPr="0050432D" w:rsidRDefault="007511CF" w:rsidP="0050432D">
      <w:pPr>
        <w:pStyle w:val="a8"/>
        <w:numPr>
          <w:ilvl w:val="0"/>
          <w:numId w:val="8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освещению помещения для хранения комплекта запасных изделий и приборов;</w:t>
      </w:r>
    </w:p>
    <w:p w:rsidR="007511CF" w:rsidRPr="0050432D" w:rsidRDefault="007511CF" w:rsidP="0050432D">
      <w:pPr>
        <w:pStyle w:val="a8"/>
        <w:numPr>
          <w:ilvl w:val="0"/>
          <w:numId w:val="8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уровню шума помещения для хранения комплекта запасных изделий и приборов;</w:t>
      </w:r>
    </w:p>
    <w:p w:rsidR="007511CF" w:rsidRPr="0050432D" w:rsidRDefault="007511CF" w:rsidP="0050432D">
      <w:pPr>
        <w:pStyle w:val="a8"/>
        <w:numPr>
          <w:ilvl w:val="0"/>
          <w:numId w:val="8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защите комплекта запасных изделий и приборов от внешних воздействий.</w:t>
      </w:r>
    </w:p>
    <w:p w:rsidR="005405A1" w:rsidRPr="0050432D" w:rsidRDefault="005405A1" w:rsidP="0050432D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lastRenderedPageBreak/>
        <w:t>Требования к регламенту обслуживания.</w:t>
      </w:r>
    </w:p>
    <w:p w:rsidR="007511CF" w:rsidRPr="0050432D" w:rsidRDefault="007511CF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Планирование регламента обслуживания:</w:t>
      </w:r>
    </w:p>
    <w:p w:rsidR="007511CF" w:rsidRPr="0050432D" w:rsidRDefault="007511CF" w:rsidP="0050432D">
      <w:pPr>
        <w:pStyle w:val="a8"/>
        <w:numPr>
          <w:ilvl w:val="0"/>
          <w:numId w:val="8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периодичности проведения обслуживания</w:t>
      </w:r>
      <w:r w:rsidR="00903BC3" w:rsidRPr="0050432D">
        <w:rPr>
          <w:rFonts w:ascii="Times New Roman" w:hAnsi="Times New Roman" w:cs="Times New Roman"/>
          <w:sz w:val="28"/>
          <w:szCs w:val="28"/>
        </w:rPr>
        <w:t>;</w:t>
      </w:r>
    </w:p>
    <w:p w:rsidR="007511CF" w:rsidRPr="0050432D" w:rsidRDefault="007511CF" w:rsidP="0050432D">
      <w:pPr>
        <w:pStyle w:val="a8"/>
        <w:numPr>
          <w:ilvl w:val="0"/>
          <w:numId w:val="8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составу и объему проводимых работ</w:t>
      </w:r>
      <w:r w:rsidR="00903BC3" w:rsidRPr="0050432D">
        <w:rPr>
          <w:rFonts w:ascii="Times New Roman" w:hAnsi="Times New Roman" w:cs="Times New Roman"/>
          <w:sz w:val="28"/>
          <w:szCs w:val="28"/>
        </w:rPr>
        <w:t>;</w:t>
      </w:r>
    </w:p>
    <w:p w:rsidR="007511CF" w:rsidRPr="0050432D" w:rsidRDefault="007511CF" w:rsidP="0050432D">
      <w:pPr>
        <w:pStyle w:val="a8"/>
        <w:numPr>
          <w:ilvl w:val="0"/>
          <w:numId w:val="8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квалификации специалистов, проводящих обслуживание</w:t>
      </w:r>
      <w:r w:rsidR="00903BC3" w:rsidRPr="0050432D">
        <w:rPr>
          <w:rFonts w:ascii="Times New Roman" w:hAnsi="Times New Roman" w:cs="Times New Roman"/>
          <w:sz w:val="28"/>
          <w:szCs w:val="28"/>
        </w:rPr>
        <w:t>;</w:t>
      </w:r>
    </w:p>
    <w:p w:rsidR="007511CF" w:rsidRPr="0050432D" w:rsidRDefault="007511CF" w:rsidP="0050432D">
      <w:pPr>
        <w:pStyle w:val="a8"/>
        <w:numPr>
          <w:ilvl w:val="0"/>
          <w:numId w:val="8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используемому оборудованию и инструментарию.</w:t>
      </w:r>
    </w:p>
    <w:p w:rsidR="007511CF" w:rsidRPr="0050432D" w:rsidRDefault="007511CF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Проведение регламента обслуживания:</w:t>
      </w:r>
    </w:p>
    <w:p w:rsidR="007511CF" w:rsidRPr="0050432D" w:rsidRDefault="007511CF" w:rsidP="0050432D">
      <w:pPr>
        <w:pStyle w:val="a8"/>
        <w:numPr>
          <w:ilvl w:val="0"/>
          <w:numId w:val="8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организации работы специалистов, проводящих обслуживание;</w:t>
      </w:r>
    </w:p>
    <w:p w:rsidR="007511CF" w:rsidRPr="0050432D" w:rsidRDefault="007511CF" w:rsidP="0050432D">
      <w:pPr>
        <w:pStyle w:val="a8"/>
        <w:numPr>
          <w:ilvl w:val="0"/>
          <w:numId w:val="8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контролю качества проводимых работ;</w:t>
      </w:r>
    </w:p>
    <w:p w:rsidR="007511CF" w:rsidRPr="0050432D" w:rsidRDefault="007511CF" w:rsidP="0050432D">
      <w:pPr>
        <w:pStyle w:val="a8"/>
        <w:numPr>
          <w:ilvl w:val="0"/>
          <w:numId w:val="8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документированию проводимых работ;</w:t>
      </w:r>
    </w:p>
    <w:p w:rsidR="007511CF" w:rsidRPr="0050432D" w:rsidRDefault="007511CF" w:rsidP="0050432D">
      <w:pPr>
        <w:pStyle w:val="a8"/>
        <w:numPr>
          <w:ilvl w:val="0"/>
          <w:numId w:val="8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обеспечению безопасности при проведении работ.</w:t>
      </w:r>
    </w:p>
    <w:p w:rsidR="007511CF" w:rsidRPr="0050432D" w:rsidRDefault="007511CF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Контроль и оценка регламента обслуживания:</w:t>
      </w:r>
    </w:p>
    <w:p w:rsidR="007511CF" w:rsidRPr="0050432D" w:rsidRDefault="007511CF" w:rsidP="0050432D">
      <w:pPr>
        <w:pStyle w:val="a8"/>
        <w:numPr>
          <w:ilvl w:val="0"/>
          <w:numId w:val="8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периодичности проведения контроля и оценки регламента обслуживания;</w:t>
      </w:r>
    </w:p>
    <w:p w:rsidR="007511CF" w:rsidRPr="0050432D" w:rsidRDefault="007511CF" w:rsidP="0050432D">
      <w:pPr>
        <w:pStyle w:val="a8"/>
        <w:numPr>
          <w:ilvl w:val="0"/>
          <w:numId w:val="8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составу и объему проводимых контрольных и оценочных работ;</w:t>
      </w:r>
    </w:p>
    <w:p w:rsidR="007511CF" w:rsidRPr="0050432D" w:rsidRDefault="007511CF" w:rsidP="0050432D">
      <w:pPr>
        <w:pStyle w:val="a8"/>
        <w:numPr>
          <w:ilvl w:val="0"/>
          <w:numId w:val="8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квалификации специалистов, проводящих контроль и оценку регламента обслуживания;</w:t>
      </w:r>
    </w:p>
    <w:p w:rsidR="007511CF" w:rsidRPr="0050432D" w:rsidRDefault="007511CF" w:rsidP="0050432D">
      <w:pPr>
        <w:pStyle w:val="a8"/>
        <w:numPr>
          <w:ilvl w:val="0"/>
          <w:numId w:val="8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используемому оборудованию и инструментарию.</w:t>
      </w:r>
    </w:p>
    <w:p w:rsidR="005405A1" w:rsidRPr="0050432D" w:rsidRDefault="005405A1" w:rsidP="0050432D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доступа.</w:t>
      </w:r>
    </w:p>
    <w:p w:rsidR="00903BC3" w:rsidRPr="0050432D" w:rsidRDefault="00903BC3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Определение уровня конфиденциальности информации:</w:t>
      </w:r>
    </w:p>
    <w:p w:rsidR="00903BC3" w:rsidRPr="0050432D" w:rsidRDefault="00903BC3" w:rsidP="0050432D">
      <w:pPr>
        <w:pStyle w:val="a8"/>
        <w:numPr>
          <w:ilvl w:val="0"/>
          <w:numId w:val="8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классификации информации по степени ее важности и конфиденциальности;</w:t>
      </w:r>
    </w:p>
    <w:p w:rsidR="00903BC3" w:rsidRPr="0050432D" w:rsidRDefault="00903BC3" w:rsidP="0050432D">
      <w:pPr>
        <w:pStyle w:val="a8"/>
        <w:numPr>
          <w:ilvl w:val="0"/>
          <w:numId w:val="8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определению уровня доступа к информации для различных категорий пользователей.</w:t>
      </w:r>
    </w:p>
    <w:p w:rsidR="00903BC3" w:rsidRPr="0050432D" w:rsidRDefault="00903BC3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Управление доступом к информации:</w:t>
      </w:r>
    </w:p>
    <w:p w:rsidR="00903BC3" w:rsidRPr="0050432D" w:rsidRDefault="00903BC3" w:rsidP="0050432D">
      <w:pPr>
        <w:pStyle w:val="a8"/>
        <w:numPr>
          <w:ilvl w:val="0"/>
          <w:numId w:val="8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контролю и ограничению доступа к информации;</w:t>
      </w:r>
    </w:p>
    <w:p w:rsidR="00903BC3" w:rsidRPr="0050432D" w:rsidRDefault="00903BC3" w:rsidP="0050432D">
      <w:pPr>
        <w:pStyle w:val="a8"/>
        <w:numPr>
          <w:ilvl w:val="0"/>
          <w:numId w:val="8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 xml:space="preserve">Требования к использованию средств защиты информации, таких как пароли, цифровые подписи, шифрование и </w:t>
      </w:r>
      <w:proofErr w:type="spellStart"/>
      <w:r w:rsidRPr="0050432D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50432D">
        <w:rPr>
          <w:rFonts w:ascii="Times New Roman" w:hAnsi="Times New Roman" w:cs="Times New Roman"/>
          <w:sz w:val="28"/>
          <w:szCs w:val="28"/>
        </w:rPr>
        <w:t>;</w:t>
      </w:r>
    </w:p>
    <w:p w:rsidR="00903BC3" w:rsidRPr="0050432D" w:rsidRDefault="00903BC3" w:rsidP="0050432D">
      <w:pPr>
        <w:pStyle w:val="a8"/>
        <w:numPr>
          <w:ilvl w:val="0"/>
          <w:numId w:val="8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регистрации и документированию доступа к информации.</w:t>
      </w:r>
    </w:p>
    <w:p w:rsidR="00903BC3" w:rsidRPr="0050432D" w:rsidRDefault="00903BC3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Защита информации от утечки:</w:t>
      </w:r>
    </w:p>
    <w:p w:rsidR="00903BC3" w:rsidRPr="0050432D" w:rsidRDefault="00903BC3" w:rsidP="0050432D">
      <w:pPr>
        <w:pStyle w:val="a8"/>
        <w:numPr>
          <w:ilvl w:val="0"/>
          <w:numId w:val="8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обеспечению конфиденциальности информации при ее передаче и хранении;</w:t>
      </w:r>
    </w:p>
    <w:p w:rsidR="00903BC3" w:rsidRPr="0050432D" w:rsidRDefault="00903BC3" w:rsidP="0050432D">
      <w:pPr>
        <w:pStyle w:val="a8"/>
        <w:numPr>
          <w:ilvl w:val="0"/>
          <w:numId w:val="8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 при ее передаче по сети;</w:t>
      </w:r>
    </w:p>
    <w:p w:rsidR="00903BC3" w:rsidRPr="0050432D" w:rsidRDefault="00903BC3" w:rsidP="0050432D">
      <w:pPr>
        <w:pStyle w:val="a8"/>
        <w:numPr>
          <w:ilvl w:val="0"/>
          <w:numId w:val="8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защите информации от утечки при ее хранении на различных носителях.</w:t>
      </w:r>
    </w:p>
    <w:p w:rsidR="00903BC3" w:rsidRPr="0050432D" w:rsidRDefault="00903BC3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Обеспечение целостности информации:</w:t>
      </w:r>
    </w:p>
    <w:p w:rsidR="00903BC3" w:rsidRPr="0050432D" w:rsidRDefault="00903BC3" w:rsidP="0050432D">
      <w:pPr>
        <w:pStyle w:val="a8"/>
        <w:numPr>
          <w:ilvl w:val="0"/>
          <w:numId w:val="8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несанкционированных изменений;</w:t>
      </w:r>
    </w:p>
    <w:p w:rsidR="00903BC3" w:rsidRPr="0050432D" w:rsidRDefault="00903BC3" w:rsidP="0050432D">
      <w:pPr>
        <w:pStyle w:val="a8"/>
        <w:numPr>
          <w:ilvl w:val="0"/>
          <w:numId w:val="8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lastRenderedPageBreak/>
        <w:t>Требования к контролю и документированию изменений информации;</w:t>
      </w:r>
    </w:p>
    <w:p w:rsidR="00903BC3" w:rsidRPr="0050432D" w:rsidRDefault="00903BC3" w:rsidP="0050432D">
      <w:pPr>
        <w:pStyle w:val="a8"/>
        <w:numPr>
          <w:ilvl w:val="0"/>
          <w:numId w:val="8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обеспечению целостности информации при ее передаче и хранении.</w:t>
      </w:r>
    </w:p>
    <w:p w:rsidR="00903BC3" w:rsidRPr="0050432D" w:rsidRDefault="00903BC3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Обеспечение доступности информации:</w:t>
      </w:r>
    </w:p>
    <w:p w:rsidR="00903BC3" w:rsidRPr="0050432D" w:rsidRDefault="00903BC3" w:rsidP="0050432D">
      <w:pPr>
        <w:pStyle w:val="a8"/>
        <w:numPr>
          <w:ilvl w:val="0"/>
          <w:numId w:val="9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обеспечению доступности информации для авторизованных пользователей;</w:t>
      </w:r>
    </w:p>
    <w:p w:rsidR="00903BC3" w:rsidRPr="0050432D" w:rsidRDefault="00903BC3" w:rsidP="0050432D">
      <w:pPr>
        <w:pStyle w:val="a8"/>
        <w:numPr>
          <w:ilvl w:val="0"/>
          <w:numId w:val="9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обеспечению доступности информации в случае сбоев и аварийных ситуаций;</w:t>
      </w:r>
    </w:p>
    <w:p w:rsidR="00903BC3" w:rsidRPr="0050432D" w:rsidRDefault="00903BC3" w:rsidP="0050432D">
      <w:pPr>
        <w:pStyle w:val="a8"/>
        <w:numPr>
          <w:ilvl w:val="0"/>
          <w:numId w:val="9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обеспечению резервирования и восстановления информации.</w:t>
      </w:r>
    </w:p>
    <w:p w:rsidR="005405A1" w:rsidRPr="0050432D" w:rsidRDefault="005405A1" w:rsidP="0050432D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по сохранности информации при авариях.</w:t>
      </w:r>
    </w:p>
    <w:p w:rsidR="00903BC3" w:rsidRPr="0050432D" w:rsidRDefault="00903BC3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Аварии:</w:t>
      </w:r>
    </w:p>
    <w:p w:rsidR="00903BC3" w:rsidRPr="0050432D" w:rsidRDefault="00903BC3" w:rsidP="0050432D">
      <w:pPr>
        <w:pStyle w:val="a8"/>
        <w:numPr>
          <w:ilvl w:val="0"/>
          <w:numId w:val="9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Системные сбои и ошибки;</w:t>
      </w:r>
    </w:p>
    <w:p w:rsidR="00903BC3" w:rsidRPr="0050432D" w:rsidRDefault="00903BC3" w:rsidP="0050432D">
      <w:pPr>
        <w:pStyle w:val="a8"/>
        <w:numPr>
          <w:ilvl w:val="0"/>
          <w:numId w:val="9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Непредвиденные отключения питания;</w:t>
      </w:r>
    </w:p>
    <w:p w:rsidR="00903BC3" w:rsidRPr="0050432D" w:rsidRDefault="00903BC3" w:rsidP="0050432D">
      <w:pPr>
        <w:pStyle w:val="a8"/>
        <w:numPr>
          <w:ilvl w:val="0"/>
          <w:numId w:val="9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Выход из строя оборудования;</w:t>
      </w:r>
    </w:p>
    <w:p w:rsidR="00903BC3" w:rsidRPr="0050432D" w:rsidRDefault="00903BC3" w:rsidP="0050432D">
      <w:pPr>
        <w:pStyle w:val="a8"/>
        <w:numPr>
          <w:ilvl w:val="0"/>
          <w:numId w:val="9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Выход из строя программного обеспечения;</w:t>
      </w:r>
    </w:p>
    <w:p w:rsidR="00903BC3" w:rsidRPr="0050432D" w:rsidRDefault="00903BC3" w:rsidP="0050432D">
      <w:pPr>
        <w:pStyle w:val="a8"/>
        <w:numPr>
          <w:ilvl w:val="0"/>
          <w:numId w:val="9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Выход из строя сетевого оборудования.</w:t>
      </w:r>
    </w:p>
    <w:p w:rsidR="00903BC3" w:rsidRPr="0050432D" w:rsidRDefault="00903BC3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Отказы технических средств:</w:t>
      </w:r>
    </w:p>
    <w:p w:rsidR="00903BC3" w:rsidRPr="0050432D" w:rsidRDefault="00903BC3" w:rsidP="0050432D">
      <w:pPr>
        <w:pStyle w:val="a8"/>
        <w:numPr>
          <w:ilvl w:val="0"/>
          <w:numId w:val="9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Непредвиденные отказы оборудования;</w:t>
      </w:r>
    </w:p>
    <w:p w:rsidR="00903BC3" w:rsidRPr="0050432D" w:rsidRDefault="00903BC3" w:rsidP="0050432D">
      <w:pPr>
        <w:pStyle w:val="a8"/>
        <w:numPr>
          <w:ilvl w:val="0"/>
          <w:numId w:val="9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Непредвиденные отказы программного обеспечения;</w:t>
      </w:r>
    </w:p>
    <w:p w:rsidR="00903BC3" w:rsidRPr="0050432D" w:rsidRDefault="00903BC3" w:rsidP="0050432D">
      <w:pPr>
        <w:pStyle w:val="a8"/>
        <w:numPr>
          <w:ilvl w:val="0"/>
          <w:numId w:val="9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Непредвиденные отказы сетевого оборудования.</w:t>
      </w:r>
    </w:p>
    <w:p w:rsidR="00903BC3" w:rsidRPr="0050432D" w:rsidRDefault="00903BC3" w:rsidP="0050432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Несанкционированные действия пользователей:</w:t>
      </w:r>
    </w:p>
    <w:p w:rsidR="00903BC3" w:rsidRPr="0050432D" w:rsidRDefault="00903BC3" w:rsidP="0050432D">
      <w:pPr>
        <w:pStyle w:val="a8"/>
        <w:numPr>
          <w:ilvl w:val="0"/>
          <w:numId w:val="9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Несанкционированные изменения информации;</w:t>
      </w:r>
    </w:p>
    <w:p w:rsidR="00903BC3" w:rsidRPr="0050432D" w:rsidRDefault="00903BC3" w:rsidP="0050432D">
      <w:pPr>
        <w:pStyle w:val="a8"/>
        <w:numPr>
          <w:ilvl w:val="0"/>
          <w:numId w:val="9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Несанкционированный доступ к информации;</w:t>
      </w:r>
    </w:p>
    <w:p w:rsidR="00903BC3" w:rsidRPr="0050432D" w:rsidRDefault="00903BC3" w:rsidP="0050432D">
      <w:pPr>
        <w:pStyle w:val="a8"/>
        <w:numPr>
          <w:ilvl w:val="0"/>
          <w:numId w:val="9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Несанкционированное удаление информации.</w:t>
      </w:r>
    </w:p>
    <w:p w:rsidR="00903BC3" w:rsidRPr="0050432D" w:rsidRDefault="00903BC3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Внешние угрозы:</w:t>
      </w:r>
    </w:p>
    <w:p w:rsidR="00903BC3" w:rsidRPr="0050432D" w:rsidRDefault="00903BC3" w:rsidP="0050432D">
      <w:pPr>
        <w:pStyle w:val="a8"/>
        <w:numPr>
          <w:ilvl w:val="0"/>
          <w:numId w:val="9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Внешние атаки на систему;</w:t>
      </w:r>
    </w:p>
    <w:p w:rsidR="00903BC3" w:rsidRPr="0050432D" w:rsidRDefault="00903BC3" w:rsidP="0050432D">
      <w:pPr>
        <w:pStyle w:val="a8"/>
        <w:numPr>
          <w:ilvl w:val="0"/>
          <w:numId w:val="9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Внешние угрозы для информации;</w:t>
      </w:r>
    </w:p>
    <w:p w:rsidR="00903BC3" w:rsidRPr="0050432D" w:rsidRDefault="00903BC3" w:rsidP="0050432D">
      <w:pPr>
        <w:pStyle w:val="a8"/>
        <w:numPr>
          <w:ilvl w:val="0"/>
          <w:numId w:val="9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Внешние угрозы для оборудования.</w:t>
      </w:r>
    </w:p>
    <w:p w:rsidR="00903BC3" w:rsidRPr="0050432D" w:rsidRDefault="00903BC3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Природные катаклизмы:</w:t>
      </w:r>
    </w:p>
    <w:p w:rsidR="00903BC3" w:rsidRPr="0050432D" w:rsidRDefault="00903BC3" w:rsidP="0050432D">
      <w:pPr>
        <w:pStyle w:val="a8"/>
        <w:numPr>
          <w:ilvl w:val="0"/>
          <w:numId w:val="9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Землетрясения;</w:t>
      </w:r>
    </w:p>
    <w:p w:rsidR="00903BC3" w:rsidRPr="0050432D" w:rsidRDefault="00903BC3" w:rsidP="0050432D">
      <w:pPr>
        <w:pStyle w:val="a8"/>
        <w:numPr>
          <w:ilvl w:val="0"/>
          <w:numId w:val="9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Пожары;</w:t>
      </w:r>
    </w:p>
    <w:p w:rsidR="00903BC3" w:rsidRPr="0050432D" w:rsidRDefault="00903BC3" w:rsidP="0050432D">
      <w:pPr>
        <w:pStyle w:val="a8"/>
        <w:numPr>
          <w:ilvl w:val="0"/>
          <w:numId w:val="9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Наводнения;</w:t>
      </w:r>
    </w:p>
    <w:p w:rsidR="00903BC3" w:rsidRPr="0050432D" w:rsidRDefault="00903BC3" w:rsidP="0050432D">
      <w:pPr>
        <w:pStyle w:val="a8"/>
        <w:numPr>
          <w:ilvl w:val="0"/>
          <w:numId w:val="9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Другие природные катаклизмы.</w:t>
      </w:r>
    </w:p>
    <w:p w:rsidR="005405A1" w:rsidRPr="0050432D" w:rsidRDefault="005405A1" w:rsidP="0050432D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защите от внешних воздействий.</w:t>
      </w:r>
    </w:p>
    <w:p w:rsidR="00903BC3" w:rsidRPr="0050432D" w:rsidRDefault="00903BC3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радиоэлектронной защите средств АС:</w:t>
      </w:r>
    </w:p>
    <w:p w:rsidR="00903BC3" w:rsidRPr="0050432D" w:rsidRDefault="00903BC3" w:rsidP="0050432D">
      <w:pPr>
        <w:pStyle w:val="a8"/>
        <w:numPr>
          <w:ilvl w:val="0"/>
          <w:numId w:val="9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защите от помех и шумов;</w:t>
      </w:r>
    </w:p>
    <w:p w:rsidR="00903BC3" w:rsidRPr="0050432D" w:rsidRDefault="00903BC3" w:rsidP="0050432D">
      <w:pPr>
        <w:pStyle w:val="a8"/>
        <w:numPr>
          <w:ilvl w:val="0"/>
          <w:numId w:val="9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защите от несанкционированного доступа к информации;</w:t>
      </w:r>
    </w:p>
    <w:p w:rsidR="00903BC3" w:rsidRPr="0050432D" w:rsidRDefault="00903BC3" w:rsidP="0050432D">
      <w:pPr>
        <w:pStyle w:val="a8"/>
        <w:numPr>
          <w:ilvl w:val="0"/>
          <w:numId w:val="9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защите от радиоэлектронных атак.</w:t>
      </w:r>
    </w:p>
    <w:p w:rsidR="00903BC3" w:rsidRPr="0050432D" w:rsidRDefault="00903BC3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lastRenderedPageBreak/>
        <w:t>Требования по стойкости, устойчивости и прочности к внешним воздействиям (среде применения) программы информационной системы «Компьютерный салон»:</w:t>
      </w:r>
    </w:p>
    <w:p w:rsidR="00903BC3" w:rsidRPr="0050432D" w:rsidRDefault="00903BC3" w:rsidP="0050432D">
      <w:pPr>
        <w:pStyle w:val="a8"/>
        <w:numPr>
          <w:ilvl w:val="0"/>
          <w:numId w:val="9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защите от механических воздействий (удары, вибрации, сотрясения);</w:t>
      </w:r>
    </w:p>
    <w:p w:rsidR="00903BC3" w:rsidRPr="0050432D" w:rsidRDefault="00903BC3" w:rsidP="0050432D">
      <w:pPr>
        <w:pStyle w:val="a8"/>
        <w:numPr>
          <w:ilvl w:val="0"/>
          <w:numId w:val="9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защите от температурных воздействий (изменение температуры, влажности);</w:t>
      </w:r>
    </w:p>
    <w:p w:rsidR="00903BC3" w:rsidRPr="0050432D" w:rsidRDefault="00903BC3" w:rsidP="0050432D">
      <w:pPr>
        <w:pStyle w:val="a8"/>
        <w:numPr>
          <w:ilvl w:val="0"/>
          <w:numId w:val="9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защите от электромагнитных воздействий (помехи, электромагнитные поля);</w:t>
      </w:r>
    </w:p>
    <w:p w:rsidR="00903BC3" w:rsidRPr="0050432D" w:rsidRDefault="00903BC3" w:rsidP="0050432D">
      <w:pPr>
        <w:pStyle w:val="a8"/>
        <w:numPr>
          <w:ilvl w:val="0"/>
          <w:numId w:val="9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защите от химических воздействий (высокая влажность, загрязнение);</w:t>
      </w:r>
    </w:p>
    <w:p w:rsidR="00903BC3" w:rsidRPr="0050432D" w:rsidRDefault="00903BC3" w:rsidP="0050432D">
      <w:pPr>
        <w:pStyle w:val="a8"/>
        <w:numPr>
          <w:ilvl w:val="0"/>
          <w:numId w:val="9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защите от биологических воздействий (пыль, насекомые, грибки).</w:t>
      </w:r>
    </w:p>
    <w:p w:rsidR="005405A1" w:rsidRPr="0050432D" w:rsidRDefault="005405A1" w:rsidP="0050432D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патентной чистоте.</w:t>
      </w:r>
    </w:p>
    <w:p w:rsidR="00846A53" w:rsidRPr="0050432D" w:rsidRDefault="00846A53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В перечень стран, в отношении которых должна быть обеспечена патентная чистота системы "Компьютерный салон", могут быть включены следующие страны:</w:t>
      </w:r>
    </w:p>
    <w:p w:rsidR="00846A53" w:rsidRPr="0050432D" w:rsidRDefault="00846A53" w:rsidP="0050432D">
      <w:pPr>
        <w:pStyle w:val="a8"/>
        <w:numPr>
          <w:ilvl w:val="0"/>
          <w:numId w:val="9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Россия;</w:t>
      </w:r>
    </w:p>
    <w:p w:rsidR="00846A53" w:rsidRPr="0050432D" w:rsidRDefault="00846A53" w:rsidP="0050432D">
      <w:pPr>
        <w:pStyle w:val="a8"/>
        <w:numPr>
          <w:ilvl w:val="0"/>
          <w:numId w:val="9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США;</w:t>
      </w:r>
    </w:p>
    <w:p w:rsidR="00846A53" w:rsidRPr="0050432D" w:rsidRDefault="00846A53" w:rsidP="0050432D">
      <w:pPr>
        <w:pStyle w:val="a8"/>
        <w:numPr>
          <w:ilvl w:val="0"/>
          <w:numId w:val="9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Германия;</w:t>
      </w:r>
    </w:p>
    <w:p w:rsidR="00846A53" w:rsidRPr="0050432D" w:rsidRDefault="00846A53" w:rsidP="0050432D">
      <w:pPr>
        <w:pStyle w:val="a8"/>
        <w:numPr>
          <w:ilvl w:val="0"/>
          <w:numId w:val="9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Франция;</w:t>
      </w:r>
    </w:p>
    <w:p w:rsidR="00846A53" w:rsidRPr="0050432D" w:rsidRDefault="00846A53" w:rsidP="0050432D">
      <w:pPr>
        <w:pStyle w:val="a8"/>
        <w:numPr>
          <w:ilvl w:val="0"/>
          <w:numId w:val="9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Великобритания;</w:t>
      </w:r>
    </w:p>
    <w:p w:rsidR="00846A53" w:rsidRPr="0050432D" w:rsidRDefault="00846A53" w:rsidP="0050432D">
      <w:pPr>
        <w:pStyle w:val="a8"/>
        <w:numPr>
          <w:ilvl w:val="0"/>
          <w:numId w:val="9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Китай;</w:t>
      </w:r>
    </w:p>
    <w:p w:rsidR="00846A53" w:rsidRPr="0050432D" w:rsidRDefault="00846A53" w:rsidP="0050432D">
      <w:pPr>
        <w:pStyle w:val="a8"/>
        <w:numPr>
          <w:ilvl w:val="0"/>
          <w:numId w:val="9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Япония;</w:t>
      </w:r>
    </w:p>
    <w:p w:rsidR="00846A53" w:rsidRPr="0050432D" w:rsidRDefault="00846A53" w:rsidP="0050432D">
      <w:pPr>
        <w:pStyle w:val="a8"/>
        <w:numPr>
          <w:ilvl w:val="0"/>
          <w:numId w:val="9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Южная Корея;</w:t>
      </w:r>
    </w:p>
    <w:p w:rsidR="00846A53" w:rsidRPr="0050432D" w:rsidRDefault="00846A53" w:rsidP="0050432D">
      <w:pPr>
        <w:pStyle w:val="a8"/>
        <w:numPr>
          <w:ilvl w:val="0"/>
          <w:numId w:val="9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Индия;</w:t>
      </w:r>
    </w:p>
    <w:p w:rsidR="00846A53" w:rsidRPr="0050432D" w:rsidRDefault="00846A53" w:rsidP="0050432D">
      <w:pPr>
        <w:pStyle w:val="a8"/>
        <w:numPr>
          <w:ilvl w:val="0"/>
          <w:numId w:val="9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Бразилия.</w:t>
      </w:r>
    </w:p>
    <w:p w:rsidR="005405A1" w:rsidRPr="0050432D" w:rsidRDefault="005405A1" w:rsidP="0050432D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унификации.</w:t>
      </w:r>
    </w:p>
    <w:p w:rsidR="00846A53" w:rsidRPr="0050432D" w:rsidRDefault="00846A53" w:rsidP="0050432D">
      <w:pPr>
        <w:pStyle w:val="a8"/>
        <w:numPr>
          <w:ilvl w:val="0"/>
          <w:numId w:val="9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Степень использования стандартных, унифицированных методов реализации функций (задач) системы;</w:t>
      </w:r>
    </w:p>
    <w:p w:rsidR="00846A53" w:rsidRPr="0050432D" w:rsidRDefault="00846A53" w:rsidP="0050432D">
      <w:pPr>
        <w:pStyle w:val="a8"/>
        <w:numPr>
          <w:ilvl w:val="0"/>
          <w:numId w:val="9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Степень использования поставляемых программных средств;</w:t>
      </w:r>
    </w:p>
    <w:p w:rsidR="00846A53" w:rsidRPr="0050432D" w:rsidRDefault="00846A53" w:rsidP="0050432D">
      <w:pPr>
        <w:pStyle w:val="a8"/>
        <w:numPr>
          <w:ilvl w:val="0"/>
          <w:numId w:val="9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Степень использования типовых математических методов и моделей;</w:t>
      </w:r>
    </w:p>
    <w:p w:rsidR="00846A53" w:rsidRPr="0050432D" w:rsidRDefault="00846A53" w:rsidP="0050432D">
      <w:pPr>
        <w:pStyle w:val="a8"/>
        <w:numPr>
          <w:ilvl w:val="0"/>
          <w:numId w:val="9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Степень использования типовых проектных решений</w:t>
      </w:r>
    </w:p>
    <w:p w:rsidR="00846A53" w:rsidRPr="0050432D" w:rsidRDefault="00846A53" w:rsidP="0050432D">
      <w:pPr>
        <w:pStyle w:val="a8"/>
        <w:numPr>
          <w:ilvl w:val="0"/>
          <w:numId w:val="9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Степень использования унифицированных форм управленческих документов;</w:t>
      </w:r>
    </w:p>
    <w:p w:rsidR="00846A53" w:rsidRPr="0050432D" w:rsidRDefault="00846A53" w:rsidP="0050432D">
      <w:pPr>
        <w:pStyle w:val="a8"/>
        <w:numPr>
          <w:ilvl w:val="0"/>
          <w:numId w:val="9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Степень использования типовых автоматизированных рабочих мест, компонентов и комплексов программы информационной системы.</w:t>
      </w:r>
    </w:p>
    <w:p w:rsidR="005405A1" w:rsidRPr="0050432D" w:rsidRDefault="005405A1" w:rsidP="0050432D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Дополнительные требования.</w:t>
      </w:r>
    </w:p>
    <w:p w:rsidR="00846A53" w:rsidRPr="0050432D" w:rsidRDefault="00846A53" w:rsidP="0050432D">
      <w:pPr>
        <w:pStyle w:val="a8"/>
        <w:numPr>
          <w:ilvl w:val="0"/>
          <w:numId w:val="9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 xml:space="preserve">Требования к оснащению системы устройствами для обучения персонала (тренажерами, другими устройствами аналогичного назначения) и документацией на них. Это может включать в себя требования к качеству и функциональности обучающих устройств, а также к содержанию и структуре </w:t>
      </w:r>
      <w:r w:rsidRPr="0050432D">
        <w:rPr>
          <w:rFonts w:ascii="Times New Roman" w:hAnsi="Times New Roman" w:cs="Times New Roman"/>
          <w:sz w:val="28"/>
          <w:szCs w:val="28"/>
        </w:rPr>
        <w:lastRenderedPageBreak/>
        <w:t>документации, которая должна быть предоставлена вместе с обучающими устройствами;</w:t>
      </w:r>
    </w:p>
    <w:p w:rsidR="00846A53" w:rsidRPr="0050432D" w:rsidRDefault="00846A53" w:rsidP="0050432D">
      <w:pPr>
        <w:pStyle w:val="a8"/>
        <w:numPr>
          <w:ilvl w:val="0"/>
          <w:numId w:val="9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сервисной аппаратуре, стендам для проверки элементов системы. Это может включать в себя требования к качеству и функциональности сервисной аппаратуры и стендов, а также к точности и достоверности результатов проверки элементов системы;</w:t>
      </w:r>
    </w:p>
    <w:p w:rsidR="00846A53" w:rsidRPr="0050432D" w:rsidRDefault="00846A53" w:rsidP="0050432D">
      <w:pPr>
        <w:pStyle w:val="a8"/>
        <w:numPr>
          <w:ilvl w:val="0"/>
          <w:numId w:val="9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системе, связанные с особыми условиями эксплуатации. Это может включать в себя требования к работе системы в условиях высокой влажности, пыли, вибрации, а также к работе системы в условиях низких температур и других особых условий эксплуатации;</w:t>
      </w:r>
    </w:p>
    <w:p w:rsidR="00846A53" w:rsidRPr="0050432D" w:rsidRDefault="00846A53" w:rsidP="0050432D">
      <w:pPr>
        <w:pStyle w:val="a8"/>
        <w:numPr>
          <w:ilvl w:val="0"/>
          <w:numId w:val="9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 xml:space="preserve">Специальные требования по усмотрению разработчика или заказчика системы. Это может включать в себя любые дополнительные требования, которые могут быть предъявлены разработчиком или заказчиком системы, например, требования к безопасности, к </w:t>
      </w:r>
      <w:proofErr w:type="spellStart"/>
      <w:r w:rsidRPr="0050432D">
        <w:rPr>
          <w:rFonts w:ascii="Times New Roman" w:hAnsi="Times New Roman" w:cs="Times New Roman"/>
          <w:sz w:val="28"/>
          <w:szCs w:val="28"/>
        </w:rPr>
        <w:t>энергоэффективности</w:t>
      </w:r>
      <w:proofErr w:type="spellEnd"/>
      <w:r w:rsidRPr="0050432D">
        <w:rPr>
          <w:rFonts w:ascii="Times New Roman" w:hAnsi="Times New Roman" w:cs="Times New Roman"/>
          <w:sz w:val="28"/>
          <w:szCs w:val="28"/>
        </w:rPr>
        <w:t>, к соответствию стандартам и другим требованиям.</w:t>
      </w:r>
    </w:p>
    <w:p w:rsidR="005405A1" w:rsidRPr="0050432D" w:rsidRDefault="005405A1" w:rsidP="0050432D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функциям, выполняемым системой.</w:t>
      </w:r>
    </w:p>
    <w:p w:rsidR="00846A53" w:rsidRPr="0050432D" w:rsidRDefault="00846A53" w:rsidP="0050432D">
      <w:pPr>
        <w:pStyle w:val="a8"/>
        <w:numPr>
          <w:ilvl w:val="0"/>
          <w:numId w:val="10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защите информации, в том числе к обеспечению конфиденциальности, целостности и доступности данных;</w:t>
      </w:r>
    </w:p>
    <w:p w:rsidR="00846A53" w:rsidRPr="0050432D" w:rsidRDefault="00846A53" w:rsidP="0050432D">
      <w:pPr>
        <w:pStyle w:val="a8"/>
        <w:numPr>
          <w:ilvl w:val="0"/>
          <w:numId w:val="10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интеграции системы с другими информационными системами, используемыми в организации;</w:t>
      </w:r>
    </w:p>
    <w:p w:rsidR="00846A53" w:rsidRPr="0050432D" w:rsidRDefault="00846A53" w:rsidP="0050432D">
      <w:pPr>
        <w:pStyle w:val="a8"/>
        <w:numPr>
          <w:ilvl w:val="0"/>
          <w:numId w:val="10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возможности расширения и модернизации системы в будущем;</w:t>
      </w:r>
    </w:p>
    <w:p w:rsidR="00846A53" w:rsidRPr="0050432D" w:rsidRDefault="00846A53" w:rsidP="0050432D">
      <w:pPr>
        <w:pStyle w:val="a8"/>
        <w:numPr>
          <w:ilvl w:val="0"/>
          <w:numId w:val="10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обучению персонала, работающего с системой, и созданию соответствующей документации;</w:t>
      </w:r>
    </w:p>
    <w:p w:rsidR="00846A53" w:rsidRPr="0050432D" w:rsidRDefault="00846A53" w:rsidP="0050432D">
      <w:pPr>
        <w:pStyle w:val="a8"/>
        <w:numPr>
          <w:ilvl w:val="0"/>
          <w:numId w:val="10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обеспечению соответствия системы действующим нормативным документам и стандартам.</w:t>
      </w:r>
    </w:p>
    <w:p w:rsidR="005405A1" w:rsidRPr="0050432D" w:rsidRDefault="005405A1" w:rsidP="0050432D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к видам обеспечения.</w:t>
      </w:r>
    </w:p>
    <w:p w:rsidR="008830F9" w:rsidRPr="0050432D" w:rsidRDefault="008830F9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Для математического обеспечения системы указываются требования к составу, области применения и способам использования в системе математических методов и моделей, типовых алгоритмов и алгоритмов, подлежащих разработке.</w:t>
      </w:r>
    </w:p>
    <w:p w:rsidR="008830F9" w:rsidRPr="0050432D" w:rsidRDefault="008830F9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Для информационного обеспечения системы указываются требования к составу, структуре и способам организации данных в системе, информационному обмену между компонентами системы, информационной совместимости со смежными системами,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предприятии, применению систем управления базами данных, структуре процесса сбора, обработки, передачи данных в системе и представлению данных, защите данных от разрушений при авариях и сбоях в электропитании системы, контролю, хранению, обновлении и восстановлению данных, процедуре придания юридической силы документам, продуцируемым техническими средствами АС.</w:t>
      </w:r>
    </w:p>
    <w:p w:rsidR="008830F9" w:rsidRPr="0050432D" w:rsidRDefault="008830F9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lastRenderedPageBreak/>
        <w:t>Для лингвистического обеспечения системы указываются требования к применению в системе языков программирования высокого уровня, языков взаимодействия пользователей и технических средств системы, требования к кодированию и декодированию данных, языкам ввода-вывода данных, языкам манипулирования данными, средствам описания предметной области (объекта автоматизации), способам организации диалога.</w:t>
      </w:r>
    </w:p>
    <w:p w:rsidR="008830F9" w:rsidRPr="0050432D" w:rsidRDefault="008830F9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Для программного обеспечения системы указываются требования к покупным программным средствам, независимости программных средств от используемых СВТ и операционной среды, качеству программных средств, способам его обеспечения и контроля, необходимости согласования вновь разрабатываемых программных средств с фондом алгоритмов и программ.</w:t>
      </w:r>
    </w:p>
    <w:p w:rsidR="008830F9" w:rsidRPr="0050432D" w:rsidRDefault="008830F9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Для технического обеспечения системы указываются требования к видам технических средств, функциональным, конструктивным и эксплуатационным характеристикам средств технического обеспечения системы.</w:t>
      </w:r>
    </w:p>
    <w:p w:rsidR="008830F9" w:rsidRPr="0050432D" w:rsidRDefault="008830F9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 xml:space="preserve">В требованиях к метрологическому обеспечению приводятся предварительный перечень измерительных каналов, требования к точности измерений параметров и метрологическим характеристикам измерительных каналов, требования к метрологической совместимости технических средств системы, перечень управляющих и вычислительных каналов системы, для которых необходимо оценивать </w:t>
      </w:r>
      <w:proofErr w:type="spellStart"/>
      <w:r w:rsidRPr="0050432D">
        <w:rPr>
          <w:rFonts w:ascii="Times New Roman" w:hAnsi="Times New Roman" w:cs="Times New Roman"/>
          <w:sz w:val="28"/>
          <w:szCs w:val="28"/>
        </w:rPr>
        <w:t>точностные</w:t>
      </w:r>
      <w:proofErr w:type="spellEnd"/>
      <w:r w:rsidRPr="0050432D">
        <w:rPr>
          <w:rFonts w:ascii="Times New Roman" w:hAnsi="Times New Roman" w:cs="Times New Roman"/>
          <w:sz w:val="28"/>
          <w:szCs w:val="28"/>
        </w:rPr>
        <w:t xml:space="preserve"> характеристики, требования к метрологическому обеспечению технических и программных средств, входящих в состав измерительных каналов системы, средств встроенного контроля, метрологической пригодности измерительных каналов и средств измерений, используемых при наладке и испытаниях системы, вид метрологической аттестации (государственная или ведомственная) с указанием порядка ее выполнения и организаций, проводящих аттестацию.</w:t>
      </w:r>
    </w:p>
    <w:p w:rsidR="008830F9" w:rsidRPr="0050432D" w:rsidRDefault="008830F9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Для организационного обеспечения указываются требования к структуре и функциям подразделений, участвующих в функционировании системы или обеспечивающих эксплуатацию, организации функционирования системы и порядку взаимодействия персонала АС и персонала объекта автоматизации, защите от ошибочных действий персонала системы.</w:t>
      </w:r>
    </w:p>
    <w:p w:rsidR="0050432D" w:rsidRPr="0050432D" w:rsidRDefault="008830F9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Для методического обеспечения САПР указываются требования к составу нормативно-технической документации системы (перечень применяемых при ее функционировании стандартов, нормативов, методик и т. п.).</w:t>
      </w:r>
    </w:p>
    <w:p w:rsidR="008830F9" w:rsidRPr="0050432D" w:rsidRDefault="0050432D" w:rsidP="0050432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br w:type="page"/>
      </w:r>
    </w:p>
    <w:p w:rsidR="005405A1" w:rsidRPr="0050432D" w:rsidRDefault="005405A1" w:rsidP="0050432D">
      <w:pPr>
        <w:pStyle w:val="a8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432D">
        <w:rPr>
          <w:rFonts w:ascii="Times New Roman" w:hAnsi="Times New Roman" w:cs="Times New Roman"/>
          <w:b/>
          <w:sz w:val="28"/>
          <w:szCs w:val="28"/>
        </w:rPr>
        <w:lastRenderedPageBreak/>
        <w:t>Состав и содержание работ по созданию системы.</w:t>
      </w:r>
    </w:p>
    <w:p w:rsidR="008830F9" w:rsidRPr="0050432D" w:rsidRDefault="008830F9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Программа информационной системы "Компьютерный салон включает в себя раздел "Состав и содержание работ по созданию (развитию) системы", который содержит:</w:t>
      </w:r>
    </w:p>
    <w:p w:rsidR="008830F9" w:rsidRPr="0050432D" w:rsidRDefault="008830F9" w:rsidP="0050432D">
      <w:pPr>
        <w:pStyle w:val="a8"/>
        <w:numPr>
          <w:ilvl w:val="0"/>
          <w:numId w:val="10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Перечень стадий и этапов работ по созданию системы в соответствии с ГОСТ 34.601, сроки их выполнения, перечень организаций — исполнителей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разработчик) за проведение этих работ;</w:t>
      </w:r>
    </w:p>
    <w:p w:rsidR="008830F9" w:rsidRPr="0050432D" w:rsidRDefault="008830F9" w:rsidP="0050432D">
      <w:pPr>
        <w:pStyle w:val="a8"/>
        <w:numPr>
          <w:ilvl w:val="0"/>
          <w:numId w:val="10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Перечень документов по ГОСТ 34.201, предъявляемых по окончании соответствующих стадий и этапов работ;</w:t>
      </w:r>
    </w:p>
    <w:p w:rsidR="008830F9" w:rsidRPr="0050432D" w:rsidRDefault="008830F9" w:rsidP="0050432D">
      <w:pPr>
        <w:pStyle w:val="a8"/>
        <w:numPr>
          <w:ilvl w:val="0"/>
          <w:numId w:val="10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Вид и порядок проведения экспертизы технической документации (стадия, этап, объем проверяемой документации, организация-эксперт);</w:t>
      </w:r>
    </w:p>
    <w:p w:rsidR="008830F9" w:rsidRPr="0050432D" w:rsidRDefault="008830F9" w:rsidP="0050432D">
      <w:pPr>
        <w:pStyle w:val="a8"/>
        <w:numPr>
          <w:ilvl w:val="0"/>
          <w:numId w:val="10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Программу работ, направленных на обеспечение требуемого уровня надежности разрабатываемой системы (при необходимости);</w:t>
      </w:r>
    </w:p>
    <w:p w:rsidR="0050432D" w:rsidRPr="0050432D" w:rsidRDefault="008830F9" w:rsidP="0050432D">
      <w:pPr>
        <w:pStyle w:val="a8"/>
        <w:numPr>
          <w:ilvl w:val="0"/>
          <w:numId w:val="10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Перечень работ по метрологическому обеспечению на всех стадиях создания системы с указанием их сроков выполнения и организаций-исполнителей (при необходимости).</w:t>
      </w:r>
    </w:p>
    <w:p w:rsidR="008830F9" w:rsidRPr="0050432D" w:rsidRDefault="0050432D" w:rsidP="0050432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br w:type="page"/>
      </w:r>
    </w:p>
    <w:p w:rsidR="00FC3680" w:rsidRPr="0050432D" w:rsidRDefault="00FC3680" w:rsidP="0050432D">
      <w:pPr>
        <w:pStyle w:val="a8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432D">
        <w:rPr>
          <w:rFonts w:ascii="Times New Roman" w:hAnsi="Times New Roman" w:cs="Times New Roman"/>
          <w:b/>
          <w:sz w:val="28"/>
          <w:szCs w:val="28"/>
        </w:rPr>
        <w:lastRenderedPageBreak/>
        <w:t>Порядок контроля и приемки системы.</w:t>
      </w:r>
    </w:p>
    <w:p w:rsidR="008830F9" w:rsidRPr="0050432D" w:rsidRDefault="008830F9" w:rsidP="0050432D">
      <w:pPr>
        <w:pStyle w:val="a8"/>
        <w:numPr>
          <w:ilvl w:val="0"/>
          <w:numId w:val="10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</w:p>
    <w:p w:rsidR="008830F9" w:rsidRPr="0050432D" w:rsidRDefault="008830F9" w:rsidP="0050432D">
      <w:pPr>
        <w:pStyle w:val="a8"/>
        <w:numPr>
          <w:ilvl w:val="0"/>
          <w:numId w:val="10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</w:r>
    </w:p>
    <w:p w:rsidR="0050432D" w:rsidRPr="0050432D" w:rsidRDefault="008830F9" w:rsidP="0050432D">
      <w:pPr>
        <w:pStyle w:val="a8"/>
        <w:numPr>
          <w:ilvl w:val="0"/>
          <w:numId w:val="10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Статус приемочной комиссии (государственная, межведомственная, ведомственная).</w:t>
      </w:r>
    </w:p>
    <w:p w:rsidR="008830F9" w:rsidRPr="0050432D" w:rsidRDefault="0050432D" w:rsidP="0050432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br w:type="page"/>
      </w:r>
    </w:p>
    <w:p w:rsidR="00FC3680" w:rsidRPr="0050432D" w:rsidRDefault="00FC3680" w:rsidP="0050432D">
      <w:pPr>
        <w:pStyle w:val="a8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432D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составу и содержанию работ по подготовке объекта автоматизации к вводу системы в действие.</w:t>
      </w:r>
    </w:p>
    <w:p w:rsidR="00E12E38" w:rsidRPr="0050432D" w:rsidRDefault="00E12E38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В перечень основных мероприятий включают:</w:t>
      </w:r>
    </w:p>
    <w:p w:rsidR="00E12E38" w:rsidRPr="0050432D" w:rsidRDefault="00E12E38" w:rsidP="0050432D">
      <w:pPr>
        <w:pStyle w:val="a8"/>
        <w:numPr>
          <w:ilvl w:val="0"/>
          <w:numId w:val="10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Приведение поступающей в систему информации (в соответствии с требованиями к информативному и лингвистическому обеспечению) к виду, пригодному для обработки с помощью ЭВМ;</w:t>
      </w:r>
    </w:p>
    <w:p w:rsidR="00E12E38" w:rsidRPr="0050432D" w:rsidRDefault="00E12E38" w:rsidP="0050432D">
      <w:pPr>
        <w:pStyle w:val="a8"/>
        <w:numPr>
          <w:ilvl w:val="0"/>
          <w:numId w:val="10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Изменения, которые необходимо осуществить в объекте автоматизации;</w:t>
      </w:r>
    </w:p>
    <w:p w:rsidR="00E12E38" w:rsidRPr="0050432D" w:rsidRDefault="00E12E38" w:rsidP="0050432D">
      <w:pPr>
        <w:pStyle w:val="a8"/>
        <w:numPr>
          <w:ilvl w:val="0"/>
          <w:numId w:val="10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</w:p>
    <w:p w:rsidR="00E12E38" w:rsidRPr="0050432D" w:rsidRDefault="00E12E38" w:rsidP="0050432D">
      <w:pPr>
        <w:pStyle w:val="a8"/>
        <w:numPr>
          <w:ilvl w:val="0"/>
          <w:numId w:val="10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Создание необходимых для функционирования системы подразделений и служб;</w:t>
      </w:r>
    </w:p>
    <w:p w:rsidR="00E12E38" w:rsidRPr="0050432D" w:rsidRDefault="00E12E38" w:rsidP="0050432D">
      <w:pPr>
        <w:pStyle w:val="a8"/>
        <w:numPr>
          <w:ilvl w:val="0"/>
          <w:numId w:val="10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Сроки и порядок комплектования штатов и обучения персонала.</w:t>
      </w:r>
    </w:p>
    <w:p w:rsidR="00E12E38" w:rsidRPr="0050432D" w:rsidRDefault="00E12E38" w:rsidP="0050432D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Например, для АСУ приводят:</w:t>
      </w:r>
    </w:p>
    <w:p w:rsidR="00E12E38" w:rsidRPr="0050432D" w:rsidRDefault="00E12E38" w:rsidP="0050432D">
      <w:pPr>
        <w:pStyle w:val="a8"/>
        <w:numPr>
          <w:ilvl w:val="0"/>
          <w:numId w:val="10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Изменения применяемых методов управления;</w:t>
      </w:r>
    </w:p>
    <w:p w:rsidR="0050432D" w:rsidRPr="0050432D" w:rsidRDefault="00E12E38" w:rsidP="0050432D">
      <w:pPr>
        <w:pStyle w:val="a8"/>
        <w:numPr>
          <w:ilvl w:val="0"/>
          <w:numId w:val="10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Создание условий для работы компонентов АСУ, при которых гарантируется соответствие системы требованиям, содержащимся в ТЗ.</w:t>
      </w:r>
    </w:p>
    <w:p w:rsidR="00E12E38" w:rsidRPr="0050432D" w:rsidRDefault="0050432D" w:rsidP="0050432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br w:type="page"/>
      </w:r>
    </w:p>
    <w:p w:rsidR="00FC3680" w:rsidRPr="0050432D" w:rsidRDefault="00FC3680" w:rsidP="0050432D">
      <w:pPr>
        <w:pStyle w:val="a8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432D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документированию.</w:t>
      </w:r>
    </w:p>
    <w:p w:rsidR="00E12E38" w:rsidRPr="0050432D" w:rsidRDefault="00E12E38" w:rsidP="0050432D">
      <w:pPr>
        <w:pStyle w:val="a8"/>
        <w:numPr>
          <w:ilvl w:val="0"/>
          <w:numId w:val="10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Согласованный разработчиком и заказчиком системы перечень подлежащих разработке комплектов и видов документов, соответствующих требованиям ГОСТ 34.201 и НТД отрасли заказчика;</w:t>
      </w:r>
    </w:p>
    <w:p w:rsidR="00E12E38" w:rsidRPr="0050432D" w:rsidRDefault="00E12E38" w:rsidP="0050432D">
      <w:pPr>
        <w:pStyle w:val="a8"/>
        <w:numPr>
          <w:ilvl w:val="0"/>
          <w:numId w:val="10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Перечень документов, выпускаемых на машинных носителях; требования к микрофильмированию документации;</w:t>
      </w:r>
    </w:p>
    <w:p w:rsidR="00E12E38" w:rsidRPr="0050432D" w:rsidRDefault="00E12E38" w:rsidP="0050432D">
      <w:pPr>
        <w:pStyle w:val="a8"/>
        <w:numPr>
          <w:ilvl w:val="0"/>
          <w:numId w:val="10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Требования по документированию комплектующих элементов межотраслевого применения в соответствии с требованиями ЕСКД и ЕСПД;</w:t>
      </w:r>
    </w:p>
    <w:p w:rsidR="0050432D" w:rsidRPr="0050432D" w:rsidRDefault="00E12E38" w:rsidP="0050432D">
      <w:pPr>
        <w:pStyle w:val="a8"/>
        <w:numPr>
          <w:ilvl w:val="0"/>
          <w:numId w:val="10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</w:t>
      </w:r>
    </w:p>
    <w:p w:rsidR="00E12E38" w:rsidRPr="0050432D" w:rsidRDefault="0050432D" w:rsidP="0050432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br w:type="page"/>
      </w:r>
    </w:p>
    <w:p w:rsidR="00FC3680" w:rsidRPr="0050432D" w:rsidRDefault="00FC3680" w:rsidP="0050432D">
      <w:pPr>
        <w:pStyle w:val="a8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432D">
        <w:rPr>
          <w:rFonts w:ascii="Times New Roman" w:hAnsi="Times New Roman" w:cs="Times New Roman"/>
          <w:b/>
          <w:sz w:val="28"/>
          <w:szCs w:val="28"/>
        </w:rPr>
        <w:lastRenderedPageBreak/>
        <w:t>Источники разработки.</w:t>
      </w:r>
    </w:p>
    <w:p w:rsidR="00E12E38" w:rsidRPr="0050432D" w:rsidRDefault="00E12E38" w:rsidP="0050432D">
      <w:pPr>
        <w:pStyle w:val="a8"/>
        <w:numPr>
          <w:ilvl w:val="0"/>
          <w:numId w:val="10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 xml:space="preserve">СУБД (системы управления базами данных) - например, </w:t>
      </w:r>
      <w:proofErr w:type="spellStart"/>
      <w:r w:rsidRPr="0050432D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50432D">
        <w:rPr>
          <w:rFonts w:ascii="Times New Roman" w:hAnsi="Times New Roman" w:cs="Times New Roman"/>
          <w:sz w:val="28"/>
          <w:szCs w:val="28"/>
        </w:rPr>
        <w:t xml:space="preserve">, PostgreSQL, </w:t>
      </w:r>
      <w:proofErr w:type="spellStart"/>
      <w:r w:rsidRPr="0050432D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50432D">
        <w:rPr>
          <w:rFonts w:ascii="Times New Roman" w:hAnsi="Times New Roman" w:cs="Times New Roman"/>
          <w:sz w:val="28"/>
          <w:szCs w:val="28"/>
        </w:rPr>
        <w:t xml:space="preserve">, Microsoft SQL </w:t>
      </w:r>
      <w:proofErr w:type="spellStart"/>
      <w:r w:rsidRPr="0050432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50432D">
        <w:rPr>
          <w:rFonts w:ascii="Times New Roman" w:hAnsi="Times New Roman" w:cs="Times New Roman"/>
          <w:sz w:val="28"/>
          <w:szCs w:val="28"/>
        </w:rPr>
        <w:t xml:space="preserve"> и другие;</w:t>
      </w:r>
    </w:p>
    <w:p w:rsidR="00E12E38" w:rsidRPr="0050432D" w:rsidRDefault="00E12E38" w:rsidP="0050432D">
      <w:pPr>
        <w:pStyle w:val="a8"/>
        <w:numPr>
          <w:ilvl w:val="0"/>
          <w:numId w:val="10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 xml:space="preserve">Языки программирования - например, </w:t>
      </w:r>
      <w:proofErr w:type="spellStart"/>
      <w:r w:rsidRPr="0050432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0432D">
        <w:rPr>
          <w:rFonts w:ascii="Times New Roman" w:hAnsi="Times New Roman" w:cs="Times New Roman"/>
          <w:sz w:val="28"/>
          <w:szCs w:val="28"/>
        </w:rPr>
        <w:t>, Python, C#, PHP и другие;</w:t>
      </w:r>
    </w:p>
    <w:p w:rsidR="00E12E38" w:rsidRPr="0050432D" w:rsidRDefault="00E12E38" w:rsidP="0050432D">
      <w:pPr>
        <w:pStyle w:val="a8"/>
        <w:numPr>
          <w:ilvl w:val="0"/>
          <w:numId w:val="10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 xml:space="preserve">Фреймворки и библиотеки - например, </w:t>
      </w:r>
      <w:proofErr w:type="spellStart"/>
      <w:r w:rsidRPr="0050432D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50432D">
        <w:rPr>
          <w:rFonts w:ascii="Times New Roman" w:hAnsi="Times New Roman" w:cs="Times New Roman"/>
          <w:sz w:val="28"/>
          <w:szCs w:val="28"/>
        </w:rPr>
        <w:t xml:space="preserve">, Django, </w:t>
      </w:r>
      <w:proofErr w:type="spellStart"/>
      <w:r w:rsidRPr="0050432D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50432D">
        <w:rPr>
          <w:rFonts w:ascii="Times New Roman" w:hAnsi="Times New Roman" w:cs="Times New Roman"/>
          <w:sz w:val="28"/>
          <w:szCs w:val="28"/>
        </w:rPr>
        <w:t>, React и другие;</w:t>
      </w:r>
    </w:p>
    <w:p w:rsidR="00E12E38" w:rsidRPr="0050432D" w:rsidRDefault="00E12E38" w:rsidP="0050432D">
      <w:pPr>
        <w:pStyle w:val="a8"/>
        <w:numPr>
          <w:ilvl w:val="0"/>
          <w:numId w:val="10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 xml:space="preserve">Инструменты для разработки пользовательского интерфейса - например, </w:t>
      </w:r>
      <w:proofErr w:type="spellStart"/>
      <w:r w:rsidRPr="0050432D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5043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32D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50432D">
        <w:rPr>
          <w:rFonts w:ascii="Times New Roman" w:hAnsi="Times New Roman" w:cs="Times New Roman"/>
          <w:sz w:val="28"/>
          <w:szCs w:val="28"/>
        </w:rPr>
        <w:t xml:space="preserve">-UI, </w:t>
      </w:r>
      <w:proofErr w:type="spellStart"/>
      <w:r w:rsidRPr="0050432D">
        <w:rPr>
          <w:rFonts w:ascii="Times New Roman" w:hAnsi="Times New Roman" w:cs="Times New Roman"/>
          <w:sz w:val="28"/>
          <w:szCs w:val="28"/>
        </w:rPr>
        <w:t>Ant</w:t>
      </w:r>
      <w:proofErr w:type="spellEnd"/>
      <w:r w:rsidRPr="00504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32D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50432D">
        <w:rPr>
          <w:rFonts w:ascii="Times New Roman" w:hAnsi="Times New Roman" w:cs="Times New Roman"/>
          <w:sz w:val="28"/>
          <w:szCs w:val="28"/>
        </w:rPr>
        <w:t xml:space="preserve"> и другие;</w:t>
      </w:r>
    </w:p>
    <w:p w:rsidR="00E12E38" w:rsidRPr="0050432D" w:rsidRDefault="00E12E38" w:rsidP="0050432D">
      <w:pPr>
        <w:pStyle w:val="a8"/>
        <w:numPr>
          <w:ilvl w:val="0"/>
          <w:numId w:val="10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 xml:space="preserve">Инструменты для тестирования и отладки - например, </w:t>
      </w:r>
      <w:proofErr w:type="spellStart"/>
      <w:r w:rsidRPr="0050432D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5043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32D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5043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32D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50432D">
        <w:rPr>
          <w:rFonts w:ascii="Times New Roman" w:hAnsi="Times New Roman" w:cs="Times New Roman"/>
          <w:sz w:val="28"/>
          <w:szCs w:val="28"/>
        </w:rPr>
        <w:t xml:space="preserve"> и другие;</w:t>
      </w:r>
    </w:p>
    <w:p w:rsidR="00E12E38" w:rsidRPr="0050432D" w:rsidRDefault="00E12E38" w:rsidP="0050432D">
      <w:pPr>
        <w:pStyle w:val="a8"/>
        <w:numPr>
          <w:ilvl w:val="0"/>
          <w:numId w:val="10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 xml:space="preserve">Инструменты для управления версиями кода - например, Git, SVN, </w:t>
      </w:r>
      <w:proofErr w:type="spellStart"/>
      <w:r w:rsidRPr="0050432D">
        <w:rPr>
          <w:rFonts w:ascii="Times New Roman" w:hAnsi="Times New Roman" w:cs="Times New Roman"/>
          <w:sz w:val="28"/>
          <w:szCs w:val="28"/>
        </w:rPr>
        <w:t>Mercurial</w:t>
      </w:r>
      <w:proofErr w:type="spellEnd"/>
      <w:r w:rsidRPr="0050432D">
        <w:rPr>
          <w:rFonts w:ascii="Times New Roman" w:hAnsi="Times New Roman" w:cs="Times New Roman"/>
          <w:sz w:val="28"/>
          <w:szCs w:val="28"/>
        </w:rPr>
        <w:t xml:space="preserve"> и другие;</w:t>
      </w:r>
    </w:p>
    <w:p w:rsidR="0050432D" w:rsidRPr="0050432D" w:rsidRDefault="00E12E38" w:rsidP="0050432D">
      <w:pPr>
        <w:pStyle w:val="a8"/>
        <w:numPr>
          <w:ilvl w:val="0"/>
          <w:numId w:val="10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 xml:space="preserve">Инструменты для построения и развертывания приложения - например, </w:t>
      </w:r>
      <w:proofErr w:type="spellStart"/>
      <w:r w:rsidRPr="0050432D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5043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32D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5043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32D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50432D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:rsidR="0050432D" w:rsidRPr="0050432D" w:rsidRDefault="0050432D" w:rsidP="0050432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br w:type="page"/>
      </w:r>
    </w:p>
    <w:p w:rsidR="00652BE8" w:rsidRPr="0050432D" w:rsidRDefault="00652BE8" w:rsidP="0050432D">
      <w:pPr>
        <w:pStyle w:val="a8"/>
        <w:numPr>
          <w:ilvl w:val="0"/>
          <w:numId w:val="10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F3EE5" w:rsidRPr="0050432D" w:rsidRDefault="00652BE8" w:rsidP="0050432D">
      <w:pPr>
        <w:tabs>
          <w:tab w:val="left" w:pos="3360"/>
        </w:tabs>
        <w:spacing w:line="240" w:lineRule="auto"/>
        <w:ind w:firstLine="851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50432D">
        <w:rPr>
          <w:rFonts w:ascii="Times New Roman" w:hAnsi="Times New Roman" w:cs="Times New Roman"/>
          <w:caps/>
          <w:sz w:val="28"/>
          <w:szCs w:val="28"/>
        </w:rPr>
        <w:t>Составили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2"/>
        <w:gridCol w:w="1860"/>
        <w:gridCol w:w="1852"/>
        <w:gridCol w:w="1828"/>
        <w:gridCol w:w="1843"/>
      </w:tblGrid>
      <w:tr w:rsidR="00652BE8" w:rsidRPr="0050432D" w:rsidTr="00652BE8">
        <w:tc>
          <w:tcPr>
            <w:tcW w:w="1869" w:type="dxa"/>
          </w:tcPr>
          <w:p w:rsidR="00652BE8" w:rsidRPr="0050432D" w:rsidRDefault="00652BE8" w:rsidP="0050432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1869" w:type="dxa"/>
          </w:tcPr>
          <w:p w:rsidR="00652BE8" w:rsidRPr="0050432D" w:rsidRDefault="00652BE8" w:rsidP="0050432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Должность исполнителя</w:t>
            </w:r>
          </w:p>
        </w:tc>
        <w:tc>
          <w:tcPr>
            <w:tcW w:w="1869" w:type="dxa"/>
          </w:tcPr>
          <w:p w:rsidR="00652BE8" w:rsidRPr="0050432D" w:rsidRDefault="00652BE8" w:rsidP="0050432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869" w:type="dxa"/>
          </w:tcPr>
          <w:p w:rsidR="00652BE8" w:rsidRPr="0050432D" w:rsidRDefault="00652BE8" w:rsidP="0050432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869" w:type="dxa"/>
          </w:tcPr>
          <w:p w:rsidR="00652BE8" w:rsidRPr="0050432D" w:rsidRDefault="00652BE8" w:rsidP="0050432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652BE8" w:rsidRPr="0050432D" w:rsidTr="00652BE8">
        <w:tc>
          <w:tcPr>
            <w:tcW w:w="1869" w:type="dxa"/>
          </w:tcPr>
          <w:p w:rsidR="00652BE8" w:rsidRPr="0050432D" w:rsidRDefault="00652BE8" w:rsidP="0050432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ООО «</w:t>
            </w:r>
            <w:r w:rsidRPr="005043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BROOKET</w:t>
            </w: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69" w:type="dxa"/>
          </w:tcPr>
          <w:p w:rsidR="00652BE8" w:rsidRPr="0050432D" w:rsidRDefault="00652BE8" w:rsidP="0050432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Владелец</w:t>
            </w:r>
          </w:p>
        </w:tc>
        <w:tc>
          <w:tcPr>
            <w:tcW w:w="1869" w:type="dxa"/>
          </w:tcPr>
          <w:p w:rsidR="00652BE8" w:rsidRPr="0050432D" w:rsidRDefault="00652BE8" w:rsidP="0050432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Филиппов Илья Алексеевич</w:t>
            </w:r>
          </w:p>
        </w:tc>
        <w:tc>
          <w:tcPr>
            <w:tcW w:w="1869" w:type="dxa"/>
          </w:tcPr>
          <w:p w:rsidR="00652BE8" w:rsidRPr="0050432D" w:rsidRDefault="00652BE8" w:rsidP="0050432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43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Brooky</w:t>
            </w:r>
            <w:proofErr w:type="spellEnd"/>
          </w:p>
        </w:tc>
        <w:tc>
          <w:tcPr>
            <w:tcW w:w="1869" w:type="dxa"/>
          </w:tcPr>
          <w:p w:rsidR="00652BE8" w:rsidRPr="0050432D" w:rsidRDefault="00652BE8" w:rsidP="0050432D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.12.2023</w:t>
            </w:r>
          </w:p>
        </w:tc>
      </w:tr>
    </w:tbl>
    <w:p w:rsidR="00652BE8" w:rsidRPr="0050432D" w:rsidRDefault="00652BE8" w:rsidP="0050432D">
      <w:pPr>
        <w:tabs>
          <w:tab w:val="left" w:pos="3360"/>
        </w:tabs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52BE8" w:rsidRPr="0050432D" w:rsidRDefault="00652BE8" w:rsidP="0050432D">
      <w:pPr>
        <w:tabs>
          <w:tab w:val="left" w:pos="3360"/>
        </w:tabs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32D">
        <w:rPr>
          <w:rFonts w:ascii="Times New Roman" w:hAnsi="Times New Roman" w:cs="Times New Roman"/>
          <w:sz w:val="28"/>
          <w:szCs w:val="28"/>
        </w:rPr>
        <w:t>СОГЛАСОВАНО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1"/>
        <w:gridCol w:w="1837"/>
        <w:gridCol w:w="2008"/>
        <w:gridCol w:w="1758"/>
        <w:gridCol w:w="1781"/>
      </w:tblGrid>
      <w:tr w:rsidR="00652BE8" w:rsidRPr="0050432D" w:rsidTr="00652BE8">
        <w:tc>
          <w:tcPr>
            <w:tcW w:w="1869" w:type="dxa"/>
          </w:tcPr>
          <w:p w:rsidR="00652BE8" w:rsidRPr="0050432D" w:rsidRDefault="00652BE8" w:rsidP="00697966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1869" w:type="dxa"/>
          </w:tcPr>
          <w:p w:rsidR="00652BE8" w:rsidRPr="0050432D" w:rsidRDefault="00652BE8" w:rsidP="00697966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Должность исполнителя</w:t>
            </w:r>
          </w:p>
        </w:tc>
        <w:tc>
          <w:tcPr>
            <w:tcW w:w="1869" w:type="dxa"/>
          </w:tcPr>
          <w:p w:rsidR="00652BE8" w:rsidRPr="0050432D" w:rsidRDefault="00652BE8" w:rsidP="00697966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869" w:type="dxa"/>
          </w:tcPr>
          <w:p w:rsidR="00652BE8" w:rsidRPr="0050432D" w:rsidRDefault="00652BE8" w:rsidP="00697966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869" w:type="dxa"/>
          </w:tcPr>
          <w:p w:rsidR="00652BE8" w:rsidRPr="0050432D" w:rsidRDefault="00652BE8" w:rsidP="00697966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652BE8" w:rsidRPr="0050432D" w:rsidTr="00652BE8">
        <w:tc>
          <w:tcPr>
            <w:tcW w:w="1869" w:type="dxa"/>
          </w:tcPr>
          <w:p w:rsidR="00652BE8" w:rsidRPr="0050432D" w:rsidRDefault="00652BE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ГАПОУ «БНК» г. Бугуруслана Оренбургской</w:t>
            </w:r>
          </w:p>
          <w:p w:rsidR="00652BE8" w:rsidRPr="0050432D" w:rsidRDefault="00652BE8" w:rsidP="00697966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652BE8" w:rsidRPr="0050432D" w:rsidRDefault="00652BE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 xml:space="preserve">Отделение по ППССЗ </w:t>
            </w:r>
          </w:p>
          <w:p w:rsidR="00652BE8" w:rsidRPr="0050432D" w:rsidRDefault="00652BE8" w:rsidP="00697966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652BE8" w:rsidRPr="0050432D" w:rsidRDefault="00652BE8" w:rsidP="00697966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Борисова Татьяна Федоровна</w:t>
            </w:r>
          </w:p>
        </w:tc>
        <w:tc>
          <w:tcPr>
            <w:tcW w:w="1869" w:type="dxa"/>
          </w:tcPr>
          <w:p w:rsidR="00652BE8" w:rsidRPr="0050432D" w:rsidRDefault="00652BE8" w:rsidP="00697966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БорТФ</w:t>
            </w:r>
            <w:proofErr w:type="spellEnd"/>
          </w:p>
        </w:tc>
        <w:tc>
          <w:tcPr>
            <w:tcW w:w="1869" w:type="dxa"/>
          </w:tcPr>
          <w:p w:rsidR="00652BE8" w:rsidRPr="0050432D" w:rsidRDefault="00652BE8" w:rsidP="00697966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26.12.2023</w:t>
            </w:r>
          </w:p>
        </w:tc>
      </w:tr>
      <w:tr w:rsidR="00652BE8" w:rsidRPr="0050432D" w:rsidTr="00652BE8">
        <w:tc>
          <w:tcPr>
            <w:tcW w:w="1869" w:type="dxa"/>
          </w:tcPr>
          <w:p w:rsidR="00652BE8" w:rsidRPr="0050432D" w:rsidRDefault="00652BE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ГАПОУ «БНК» г. Бугуруслана Оренбургской</w:t>
            </w:r>
          </w:p>
          <w:p w:rsidR="00652BE8" w:rsidRPr="0050432D" w:rsidRDefault="00652BE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652BE8" w:rsidRPr="0050432D" w:rsidRDefault="00652BE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 xml:space="preserve">Отделение по ППССЗ </w:t>
            </w:r>
          </w:p>
          <w:p w:rsidR="00652BE8" w:rsidRPr="0050432D" w:rsidRDefault="00652BE8" w:rsidP="0069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652BE8" w:rsidRPr="0050432D" w:rsidRDefault="00652BE8" w:rsidP="00697966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Добротворская</w:t>
            </w:r>
            <w:proofErr w:type="spellEnd"/>
            <w:r w:rsidRPr="0050432D">
              <w:rPr>
                <w:rFonts w:ascii="Times New Roman" w:hAnsi="Times New Roman" w:cs="Times New Roman"/>
                <w:sz w:val="28"/>
                <w:szCs w:val="28"/>
              </w:rPr>
              <w:t xml:space="preserve"> Антонина Павловна</w:t>
            </w:r>
          </w:p>
        </w:tc>
        <w:tc>
          <w:tcPr>
            <w:tcW w:w="1869" w:type="dxa"/>
          </w:tcPr>
          <w:p w:rsidR="00652BE8" w:rsidRPr="0050432D" w:rsidRDefault="00652BE8" w:rsidP="00697966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ДоброАП</w:t>
            </w:r>
            <w:proofErr w:type="spellEnd"/>
          </w:p>
        </w:tc>
        <w:tc>
          <w:tcPr>
            <w:tcW w:w="1869" w:type="dxa"/>
          </w:tcPr>
          <w:p w:rsidR="00652BE8" w:rsidRPr="0050432D" w:rsidRDefault="00652BE8" w:rsidP="00697966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32D">
              <w:rPr>
                <w:rFonts w:ascii="Times New Roman" w:hAnsi="Times New Roman" w:cs="Times New Roman"/>
                <w:sz w:val="28"/>
                <w:szCs w:val="28"/>
              </w:rPr>
              <w:t>26.12.2023</w:t>
            </w:r>
          </w:p>
        </w:tc>
      </w:tr>
    </w:tbl>
    <w:p w:rsidR="00652BE8" w:rsidRPr="0050432D" w:rsidRDefault="00652BE8" w:rsidP="0050432D">
      <w:pPr>
        <w:tabs>
          <w:tab w:val="left" w:pos="3360"/>
        </w:tabs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652BE8" w:rsidRPr="0050432D" w:rsidSect="002650E4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B62" w:rsidRDefault="00AB5B62" w:rsidP="002650E4">
      <w:pPr>
        <w:spacing w:after="0" w:line="240" w:lineRule="auto"/>
      </w:pPr>
      <w:r>
        <w:separator/>
      </w:r>
    </w:p>
  </w:endnote>
  <w:endnote w:type="continuationSeparator" w:id="0">
    <w:p w:rsidR="00AB5B62" w:rsidRDefault="00AB5B62" w:rsidP="00265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B62" w:rsidRDefault="00AB5B62" w:rsidP="002650E4">
      <w:pPr>
        <w:spacing w:after="0" w:line="240" w:lineRule="auto"/>
      </w:pPr>
      <w:r>
        <w:separator/>
      </w:r>
    </w:p>
  </w:footnote>
  <w:footnote w:type="continuationSeparator" w:id="0">
    <w:p w:rsidR="00AB5B62" w:rsidRDefault="00AB5B62" w:rsidP="00265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1211456"/>
      <w:docPartObj>
        <w:docPartGallery w:val="Page Numbers (Top of Page)"/>
        <w:docPartUnique/>
      </w:docPartObj>
    </w:sdtPr>
    <w:sdtContent>
      <w:p w:rsidR="0050432D" w:rsidRDefault="0050432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6A08">
          <w:rPr>
            <w:noProof/>
          </w:rPr>
          <w:t>12</w:t>
        </w:r>
        <w:r>
          <w:fldChar w:fldCharType="end"/>
        </w:r>
      </w:p>
    </w:sdtContent>
  </w:sdt>
  <w:p w:rsidR="0050432D" w:rsidRDefault="0050432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42426"/>
    <w:multiLevelType w:val="hybridMultilevel"/>
    <w:tmpl w:val="E87EA6CC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917471"/>
    <w:multiLevelType w:val="hybridMultilevel"/>
    <w:tmpl w:val="D5EEB738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46134EC"/>
    <w:multiLevelType w:val="hybridMultilevel"/>
    <w:tmpl w:val="E0583E82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5F0005A"/>
    <w:multiLevelType w:val="hybridMultilevel"/>
    <w:tmpl w:val="5F5471A6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0922152D"/>
    <w:multiLevelType w:val="hybridMultilevel"/>
    <w:tmpl w:val="034A88D4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9BE6FCF"/>
    <w:multiLevelType w:val="hybridMultilevel"/>
    <w:tmpl w:val="6A0493A6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0B15531D"/>
    <w:multiLevelType w:val="hybridMultilevel"/>
    <w:tmpl w:val="9912EA18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" w15:restartNumberingAfterBreak="0">
    <w:nsid w:val="0CB35D1C"/>
    <w:multiLevelType w:val="hybridMultilevel"/>
    <w:tmpl w:val="64CC7FA0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2AB532B"/>
    <w:multiLevelType w:val="hybridMultilevel"/>
    <w:tmpl w:val="BC267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D7734E"/>
    <w:multiLevelType w:val="hybridMultilevel"/>
    <w:tmpl w:val="9E56FAD4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4011F70"/>
    <w:multiLevelType w:val="hybridMultilevel"/>
    <w:tmpl w:val="60AC30FC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6A5688C"/>
    <w:multiLevelType w:val="hybridMultilevel"/>
    <w:tmpl w:val="26B66A24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6F61B6F"/>
    <w:multiLevelType w:val="hybridMultilevel"/>
    <w:tmpl w:val="7258FB78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839688C"/>
    <w:multiLevelType w:val="hybridMultilevel"/>
    <w:tmpl w:val="3B963F66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18AF1804"/>
    <w:multiLevelType w:val="hybridMultilevel"/>
    <w:tmpl w:val="1CF65FD2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19DA6C12"/>
    <w:multiLevelType w:val="hybridMultilevel"/>
    <w:tmpl w:val="5846E0F8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1BC50068"/>
    <w:multiLevelType w:val="hybridMultilevel"/>
    <w:tmpl w:val="A684AAE0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7" w15:restartNumberingAfterBreak="0">
    <w:nsid w:val="1BC76089"/>
    <w:multiLevelType w:val="hybridMultilevel"/>
    <w:tmpl w:val="43CEAE82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1F6B10B4"/>
    <w:multiLevelType w:val="hybridMultilevel"/>
    <w:tmpl w:val="DEEE0C80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25D11CB"/>
    <w:multiLevelType w:val="hybridMultilevel"/>
    <w:tmpl w:val="92B0E618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2399623C"/>
    <w:multiLevelType w:val="hybridMultilevel"/>
    <w:tmpl w:val="D1C4E732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4BD1DD4"/>
    <w:multiLevelType w:val="hybridMultilevel"/>
    <w:tmpl w:val="083673A0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66F23F0"/>
    <w:multiLevelType w:val="hybridMultilevel"/>
    <w:tmpl w:val="D4929362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269D1D33"/>
    <w:multiLevelType w:val="hybridMultilevel"/>
    <w:tmpl w:val="E9F86C60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26BD6D6F"/>
    <w:multiLevelType w:val="hybridMultilevel"/>
    <w:tmpl w:val="07328CA8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26C87586"/>
    <w:multiLevelType w:val="hybridMultilevel"/>
    <w:tmpl w:val="C8DE876E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26FB22FF"/>
    <w:multiLevelType w:val="hybridMultilevel"/>
    <w:tmpl w:val="6FD4A8F6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29DC23C7"/>
    <w:multiLevelType w:val="hybridMultilevel"/>
    <w:tmpl w:val="681677BC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2B440140"/>
    <w:multiLevelType w:val="hybridMultilevel"/>
    <w:tmpl w:val="25F21FFE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2C0A306D"/>
    <w:multiLevelType w:val="hybridMultilevel"/>
    <w:tmpl w:val="F67EFABE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2DC509BB"/>
    <w:multiLevelType w:val="hybridMultilevel"/>
    <w:tmpl w:val="0B808FF0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2E256D35"/>
    <w:multiLevelType w:val="hybridMultilevel"/>
    <w:tmpl w:val="C9F8D57C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2E81413C"/>
    <w:multiLevelType w:val="hybridMultilevel"/>
    <w:tmpl w:val="C2E8C424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30944F62"/>
    <w:multiLevelType w:val="hybridMultilevel"/>
    <w:tmpl w:val="51187DA4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4" w15:restartNumberingAfterBreak="0">
    <w:nsid w:val="32534728"/>
    <w:multiLevelType w:val="hybridMultilevel"/>
    <w:tmpl w:val="0EBEEB56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3260495D"/>
    <w:multiLevelType w:val="hybridMultilevel"/>
    <w:tmpl w:val="7408B8C0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32A51619"/>
    <w:multiLevelType w:val="multilevel"/>
    <w:tmpl w:val="98F467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7" w15:restartNumberingAfterBreak="0">
    <w:nsid w:val="3367372F"/>
    <w:multiLevelType w:val="hybridMultilevel"/>
    <w:tmpl w:val="ADD69A44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36ED5A34"/>
    <w:multiLevelType w:val="hybridMultilevel"/>
    <w:tmpl w:val="A942ECB8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383D2F15"/>
    <w:multiLevelType w:val="hybridMultilevel"/>
    <w:tmpl w:val="EB8C0E46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38B528FE"/>
    <w:multiLevelType w:val="hybridMultilevel"/>
    <w:tmpl w:val="93DCFA14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39275B34"/>
    <w:multiLevelType w:val="hybridMultilevel"/>
    <w:tmpl w:val="6B4C9FE4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392924E7"/>
    <w:multiLevelType w:val="hybridMultilevel"/>
    <w:tmpl w:val="BD7CB8B4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397339ED"/>
    <w:multiLevelType w:val="hybridMultilevel"/>
    <w:tmpl w:val="F4E241D8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3A0B6B3F"/>
    <w:multiLevelType w:val="hybridMultilevel"/>
    <w:tmpl w:val="2B829506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5" w15:restartNumberingAfterBreak="0">
    <w:nsid w:val="3D576FD6"/>
    <w:multiLevelType w:val="hybridMultilevel"/>
    <w:tmpl w:val="8D52EFC4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6" w15:restartNumberingAfterBreak="0">
    <w:nsid w:val="3D651C22"/>
    <w:multiLevelType w:val="hybridMultilevel"/>
    <w:tmpl w:val="ED4E6BD2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3DA06624"/>
    <w:multiLevelType w:val="hybridMultilevel"/>
    <w:tmpl w:val="836E8CDC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8" w15:restartNumberingAfterBreak="0">
    <w:nsid w:val="3DFE71DD"/>
    <w:multiLevelType w:val="hybridMultilevel"/>
    <w:tmpl w:val="E1122AF2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9" w15:restartNumberingAfterBreak="0">
    <w:nsid w:val="3ED650AC"/>
    <w:multiLevelType w:val="hybridMultilevel"/>
    <w:tmpl w:val="441E88F4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0" w15:restartNumberingAfterBreak="0">
    <w:nsid w:val="403566DC"/>
    <w:multiLevelType w:val="hybridMultilevel"/>
    <w:tmpl w:val="8B34CE84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1" w15:restartNumberingAfterBreak="0">
    <w:nsid w:val="445112BB"/>
    <w:multiLevelType w:val="hybridMultilevel"/>
    <w:tmpl w:val="A50C301C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2" w15:restartNumberingAfterBreak="0">
    <w:nsid w:val="44FC4D86"/>
    <w:multiLevelType w:val="hybridMultilevel"/>
    <w:tmpl w:val="97925D42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46377B2C"/>
    <w:multiLevelType w:val="hybridMultilevel"/>
    <w:tmpl w:val="4086DF5E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46DB7015"/>
    <w:multiLevelType w:val="hybridMultilevel"/>
    <w:tmpl w:val="43FA2838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5" w15:restartNumberingAfterBreak="0">
    <w:nsid w:val="49062676"/>
    <w:multiLevelType w:val="hybridMultilevel"/>
    <w:tmpl w:val="645C9FC4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6" w15:restartNumberingAfterBreak="0">
    <w:nsid w:val="4D464C70"/>
    <w:multiLevelType w:val="hybridMultilevel"/>
    <w:tmpl w:val="6D18C3D8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7" w15:restartNumberingAfterBreak="0">
    <w:nsid w:val="51B254DE"/>
    <w:multiLevelType w:val="hybridMultilevel"/>
    <w:tmpl w:val="7700DEC2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8" w15:restartNumberingAfterBreak="0">
    <w:nsid w:val="51D406ED"/>
    <w:multiLevelType w:val="hybridMultilevel"/>
    <w:tmpl w:val="608EB83E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9" w15:restartNumberingAfterBreak="0">
    <w:nsid w:val="520009E1"/>
    <w:multiLevelType w:val="hybridMultilevel"/>
    <w:tmpl w:val="59161044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0" w15:restartNumberingAfterBreak="0">
    <w:nsid w:val="52293022"/>
    <w:multiLevelType w:val="hybridMultilevel"/>
    <w:tmpl w:val="8932BF64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1" w15:restartNumberingAfterBreak="0">
    <w:nsid w:val="531B7972"/>
    <w:multiLevelType w:val="hybridMultilevel"/>
    <w:tmpl w:val="DADE1D74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2" w15:restartNumberingAfterBreak="0">
    <w:nsid w:val="56292121"/>
    <w:multiLevelType w:val="hybridMultilevel"/>
    <w:tmpl w:val="28E0877C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56484AFC"/>
    <w:multiLevelType w:val="hybridMultilevel"/>
    <w:tmpl w:val="DCC623C0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4" w15:restartNumberingAfterBreak="0">
    <w:nsid w:val="57040EA2"/>
    <w:multiLevelType w:val="hybridMultilevel"/>
    <w:tmpl w:val="1B1673EA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5" w15:restartNumberingAfterBreak="0">
    <w:nsid w:val="5884072E"/>
    <w:multiLevelType w:val="hybridMultilevel"/>
    <w:tmpl w:val="1C786B2A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6" w15:restartNumberingAfterBreak="0">
    <w:nsid w:val="597C34A0"/>
    <w:multiLevelType w:val="hybridMultilevel"/>
    <w:tmpl w:val="584845BA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7" w15:restartNumberingAfterBreak="0">
    <w:nsid w:val="59DB7C37"/>
    <w:multiLevelType w:val="hybridMultilevel"/>
    <w:tmpl w:val="298AE4A4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8" w15:restartNumberingAfterBreak="0">
    <w:nsid w:val="5A512E3D"/>
    <w:multiLevelType w:val="hybridMultilevel"/>
    <w:tmpl w:val="17FA1198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9" w15:restartNumberingAfterBreak="0">
    <w:nsid w:val="5A6D3F56"/>
    <w:multiLevelType w:val="hybridMultilevel"/>
    <w:tmpl w:val="2DA0CBFC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0" w15:restartNumberingAfterBreak="0">
    <w:nsid w:val="5A966637"/>
    <w:multiLevelType w:val="hybridMultilevel"/>
    <w:tmpl w:val="4ACCFA1C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1" w15:restartNumberingAfterBreak="0">
    <w:nsid w:val="5B714C94"/>
    <w:multiLevelType w:val="hybridMultilevel"/>
    <w:tmpl w:val="1E642514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5D012C51"/>
    <w:multiLevelType w:val="hybridMultilevel"/>
    <w:tmpl w:val="CE203CE0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3" w15:restartNumberingAfterBreak="0">
    <w:nsid w:val="5DD15FD4"/>
    <w:multiLevelType w:val="hybridMultilevel"/>
    <w:tmpl w:val="139EF524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4" w15:restartNumberingAfterBreak="0">
    <w:nsid w:val="5DE74091"/>
    <w:multiLevelType w:val="hybridMultilevel"/>
    <w:tmpl w:val="648E2840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5" w15:restartNumberingAfterBreak="0">
    <w:nsid w:val="5E4C589A"/>
    <w:multiLevelType w:val="hybridMultilevel"/>
    <w:tmpl w:val="A546DB5A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6" w15:restartNumberingAfterBreak="0">
    <w:nsid w:val="5F3428AA"/>
    <w:multiLevelType w:val="hybridMultilevel"/>
    <w:tmpl w:val="94FE4F16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7" w15:restartNumberingAfterBreak="0">
    <w:nsid w:val="5FBC7B87"/>
    <w:multiLevelType w:val="hybridMultilevel"/>
    <w:tmpl w:val="71A07724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8" w15:restartNumberingAfterBreak="0">
    <w:nsid w:val="5FDD770F"/>
    <w:multiLevelType w:val="hybridMultilevel"/>
    <w:tmpl w:val="98F4685C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9" w15:restartNumberingAfterBreak="0">
    <w:nsid w:val="6216422C"/>
    <w:multiLevelType w:val="hybridMultilevel"/>
    <w:tmpl w:val="A608345E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0" w15:restartNumberingAfterBreak="0">
    <w:nsid w:val="636B45F4"/>
    <w:multiLevelType w:val="hybridMultilevel"/>
    <w:tmpl w:val="ADFE9B42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1" w15:restartNumberingAfterBreak="0">
    <w:nsid w:val="64DD3D20"/>
    <w:multiLevelType w:val="hybridMultilevel"/>
    <w:tmpl w:val="509E2780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2" w15:restartNumberingAfterBreak="0">
    <w:nsid w:val="64EE4B04"/>
    <w:multiLevelType w:val="hybridMultilevel"/>
    <w:tmpl w:val="2954E7DE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3" w15:restartNumberingAfterBreak="0">
    <w:nsid w:val="652F7D2C"/>
    <w:multiLevelType w:val="hybridMultilevel"/>
    <w:tmpl w:val="89E2058C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4" w15:restartNumberingAfterBreak="0">
    <w:nsid w:val="68432DC1"/>
    <w:multiLevelType w:val="hybridMultilevel"/>
    <w:tmpl w:val="084A832C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5" w15:restartNumberingAfterBreak="0">
    <w:nsid w:val="69715218"/>
    <w:multiLevelType w:val="hybridMultilevel"/>
    <w:tmpl w:val="6CF469F4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6" w15:restartNumberingAfterBreak="0">
    <w:nsid w:val="69AC321B"/>
    <w:multiLevelType w:val="hybridMultilevel"/>
    <w:tmpl w:val="DD68895C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7" w15:restartNumberingAfterBreak="0">
    <w:nsid w:val="69FC26BD"/>
    <w:multiLevelType w:val="hybridMultilevel"/>
    <w:tmpl w:val="CE1EE9A2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8" w15:restartNumberingAfterBreak="0">
    <w:nsid w:val="6C5663F8"/>
    <w:multiLevelType w:val="hybridMultilevel"/>
    <w:tmpl w:val="E2BC05AC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9" w15:restartNumberingAfterBreak="0">
    <w:nsid w:val="6DA0574F"/>
    <w:multiLevelType w:val="hybridMultilevel"/>
    <w:tmpl w:val="9918A7DA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0" w15:restartNumberingAfterBreak="0">
    <w:nsid w:val="7025084C"/>
    <w:multiLevelType w:val="hybridMultilevel"/>
    <w:tmpl w:val="E79C04B4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1" w15:restartNumberingAfterBreak="0">
    <w:nsid w:val="70A24292"/>
    <w:multiLevelType w:val="hybridMultilevel"/>
    <w:tmpl w:val="2DE29A0E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2" w15:restartNumberingAfterBreak="0">
    <w:nsid w:val="70FD5819"/>
    <w:multiLevelType w:val="hybridMultilevel"/>
    <w:tmpl w:val="10FC13AA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3" w15:restartNumberingAfterBreak="0">
    <w:nsid w:val="71AB7F52"/>
    <w:multiLevelType w:val="hybridMultilevel"/>
    <w:tmpl w:val="651AF02A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4" w15:restartNumberingAfterBreak="0">
    <w:nsid w:val="72DC2EBF"/>
    <w:multiLevelType w:val="hybridMultilevel"/>
    <w:tmpl w:val="0CA44BC0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5" w15:restartNumberingAfterBreak="0">
    <w:nsid w:val="744954BD"/>
    <w:multiLevelType w:val="hybridMultilevel"/>
    <w:tmpl w:val="53929DA2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6" w15:restartNumberingAfterBreak="0">
    <w:nsid w:val="74E96900"/>
    <w:multiLevelType w:val="hybridMultilevel"/>
    <w:tmpl w:val="FC1C51B8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7" w15:restartNumberingAfterBreak="0">
    <w:nsid w:val="758A1120"/>
    <w:multiLevelType w:val="hybridMultilevel"/>
    <w:tmpl w:val="5D26DF14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8" w15:restartNumberingAfterBreak="0">
    <w:nsid w:val="765F6368"/>
    <w:multiLevelType w:val="hybridMultilevel"/>
    <w:tmpl w:val="8F6E19E4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9" w15:restartNumberingAfterBreak="0">
    <w:nsid w:val="77041748"/>
    <w:multiLevelType w:val="hybridMultilevel"/>
    <w:tmpl w:val="BFB2A5F6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0" w15:restartNumberingAfterBreak="0">
    <w:nsid w:val="79410DDD"/>
    <w:multiLevelType w:val="hybridMultilevel"/>
    <w:tmpl w:val="281AEF60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1" w15:restartNumberingAfterBreak="0">
    <w:nsid w:val="79B13BD6"/>
    <w:multiLevelType w:val="hybridMultilevel"/>
    <w:tmpl w:val="67ACD178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2" w15:restartNumberingAfterBreak="0">
    <w:nsid w:val="7ABF3604"/>
    <w:multiLevelType w:val="hybridMultilevel"/>
    <w:tmpl w:val="F22C2230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3" w15:restartNumberingAfterBreak="0">
    <w:nsid w:val="7CEF2BAB"/>
    <w:multiLevelType w:val="hybridMultilevel"/>
    <w:tmpl w:val="14F2C52E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4" w15:restartNumberingAfterBreak="0">
    <w:nsid w:val="7D0326BB"/>
    <w:multiLevelType w:val="hybridMultilevel"/>
    <w:tmpl w:val="1A020EA0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5" w15:restartNumberingAfterBreak="0">
    <w:nsid w:val="7D5E540F"/>
    <w:multiLevelType w:val="hybridMultilevel"/>
    <w:tmpl w:val="08644F52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6" w15:restartNumberingAfterBreak="0">
    <w:nsid w:val="7E891FDA"/>
    <w:multiLevelType w:val="hybridMultilevel"/>
    <w:tmpl w:val="263AE2FA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7" w15:restartNumberingAfterBreak="0">
    <w:nsid w:val="7F4F537D"/>
    <w:multiLevelType w:val="hybridMultilevel"/>
    <w:tmpl w:val="51CE9F7C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6"/>
  </w:num>
  <w:num w:numId="3">
    <w:abstractNumId w:val="3"/>
  </w:num>
  <w:num w:numId="4">
    <w:abstractNumId w:val="16"/>
  </w:num>
  <w:num w:numId="5">
    <w:abstractNumId w:val="102"/>
  </w:num>
  <w:num w:numId="6">
    <w:abstractNumId w:val="92"/>
  </w:num>
  <w:num w:numId="7">
    <w:abstractNumId w:val="93"/>
  </w:num>
  <w:num w:numId="8">
    <w:abstractNumId w:val="5"/>
  </w:num>
  <w:num w:numId="9">
    <w:abstractNumId w:val="33"/>
  </w:num>
  <w:num w:numId="10">
    <w:abstractNumId w:val="44"/>
  </w:num>
  <w:num w:numId="11">
    <w:abstractNumId w:val="47"/>
  </w:num>
  <w:num w:numId="12">
    <w:abstractNumId w:val="45"/>
  </w:num>
  <w:num w:numId="13">
    <w:abstractNumId w:val="60"/>
  </w:num>
  <w:num w:numId="14">
    <w:abstractNumId w:val="48"/>
  </w:num>
  <w:num w:numId="15">
    <w:abstractNumId w:val="87"/>
  </w:num>
  <w:num w:numId="16">
    <w:abstractNumId w:val="77"/>
  </w:num>
  <w:num w:numId="17">
    <w:abstractNumId w:val="106"/>
  </w:num>
  <w:num w:numId="18">
    <w:abstractNumId w:val="17"/>
  </w:num>
  <w:num w:numId="19">
    <w:abstractNumId w:val="15"/>
  </w:num>
  <w:num w:numId="20">
    <w:abstractNumId w:val="22"/>
  </w:num>
  <w:num w:numId="21">
    <w:abstractNumId w:val="62"/>
  </w:num>
  <w:num w:numId="22">
    <w:abstractNumId w:val="21"/>
  </w:num>
  <w:num w:numId="23">
    <w:abstractNumId w:val="26"/>
  </w:num>
  <w:num w:numId="24">
    <w:abstractNumId w:val="34"/>
  </w:num>
  <w:num w:numId="25">
    <w:abstractNumId w:val="91"/>
  </w:num>
  <w:num w:numId="26">
    <w:abstractNumId w:val="66"/>
  </w:num>
  <w:num w:numId="27">
    <w:abstractNumId w:val="35"/>
  </w:num>
  <w:num w:numId="28">
    <w:abstractNumId w:val="101"/>
  </w:num>
  <w:num w:numId="29">
    <w:abstractNumId w:val="57"/>
  </w:num>
  <w:num w:numId="30">
    <w:abstractNumId w:val="41"/>
  </w:num>
  <w:num w:numId="31">
    <w:abstractNumId w:val="32"/>
  </w:num>
  <w:num w:numId="32">
    <w:abstractNumId w:val="10"/>
  </w:num>
  <w:num w:numId="33">
    <w:abstractNumId w:val="73"/>
  </w:num>
  <w:num w:numId="34">
    <w:abstractNumId w:val="58"/>
  </w:num>
  <w:num w:numId="35">
    <w:abstractNumId w:val="80"/>
  </w:num>
  <w:num w:numId="36">
    <w:abstractNumId w:val="84"/>
  </w:num>
  <w:num w:numId="37">
    <w:abstractNumId w:val="55"/>
  </w:num>
  <w:num w:numId="38">
    <w:abstractNumId w:val="79"/>
  </w:num>
  <w:num w:numId="39">
    <w:abstractNumId w:val="98"/>
  </w:num>
  <w:num w:numId="40">
    <w:abstractNumId w:val="74"/>
  </w:num>
  <w:num w:numId="41">
    <w:abstractNumId w:val="40"/>
  </w:num>
  <w:num w:numId="42">
    <w:abstractNumId w:val="46"/>
  </w:num>
  <w:num w:numId="43">
    <w:abstractNumId w:val="64"/>
  </w:num>
  <w:num w:numId="44">
    <w:abstractNumId w:val="71"/>
  </w:num>
  <w:num w:numId="45">
    <w:abstractNumId w:val="90"/>
  </w:num>
  <w:num w:numId="46">
    <w:abstractNumId w:val="88"/>
  </w:num>
  <w:num w:numId="47">
    <w:abstractNumId w:val="105"/>
  </w:num>
  <w:num w:numId="48">
    <w:abstractNumId w:val="0"/>
  </w:num>
  <w:num w:numId="49">
    <w:abstractNumId w:val="39"/>
  </w:num>
  <w:num w:numId="50">
    <w:abstractNumId w:val="100"/>
  </w:num>
  <w:num w:numId="51">
    <w:abstractNumId w:val="85"/>
  </w:num>
  <w:num w:numId="52">
    <w:abstractNumId w:val="28"/>
  </w:num>
  <w:num w:numId="53">
    <w:abstractNumId w:val="19"/>
  </w:num>
  <w:num w:numId="54">
    <w:abstractNumId w:val="95"/>
  </w:num>
  <w:num w:numId="55">
    <w:abstractNumId w:val="96"/>
  </w:num>
  <w:num w:numId="56">
    <w:abstractNumId w:val="42"/>
  </w:num>
  <w:num w:numId="57">
    <w:abstractNumId w:val="75"/>
  </w:num>
  <w:num w:numId="58">
    <w:abstractNumId w:val="56"/>
  </w:num>
  <w:num w:numId="59">
    <w:abstractNumId w:val="81"/>
  </w:num>
  <w:num w:numId="60">
    <w:abstractNumId w:val="53"/>
  </w:num>
  <w:num w:numId="61">
    <w:abstractNumId w:val="83"/>
  </w:num>
  <w:num w:numId="62">
    <w:abstractNumId w:val="14"/>
  </w:num>
  <w:num w:numId="63">
    <w:abstractNumId w:val="54"/>
  </w:num>
  <w:num w:numId="64">
    <w:abstractNumId w:val="23"/>
  </w:num>
  <w:num w:numId="65">
    <w:abstractNumId w:val="9"/>
  </w:num>
  <w:num w:numId="66">
    <w:abstractNumId w:val="2"/>
  </w:num>
  <w:num w:numId="67">
    <w:abstractNumId w:val="24"/>
  </w:num>
  <w:num w:numId="68">
    <w:abstractNumId w:val="72"/>
  </w:num>
  <w:num w:numId="69">
    <w:abstractNumId w:val="78"/>
  </w:num>
  <w:num w:numId="70">
    <w:abstractNumId w:val="1"/>
  </w:num>
  <w:num w:numId="71">
    <w:abstractNumId w:val="49"/>
  </w:num>
  <w:num w:numId="72">
    <w:abstractNumId w:val="12"/>
  </w:num>
  <w:num w:numId="73">
    <w:abstractNumId w:val="65"/>
  </w:num>
  <w:num w:numId="74">
    <w:abstractNumId w:val="51"/>
  </w:num>
  <w:num w:numId="75">
    <w:abstractNumId w:val="7"/>
  </w:num>
  <w:num w:numId="76">
    <w:abstractNumId w:val="76"/>
  </w:num>
  <w:num w:numId="77">
    <w:abstractNumId w:val="82"/>
  </w:num>
  <w:num w:numId="78">
    <w:abstractNumId w:val="94"/>
  </w:num>
  <w:num w:numId="79">
    <w:abstractNumId w:val="43"/>
  </w:num>
  <w:num w:numId="80">
    <w:abstractNumId w:val="59"/>
  </w:num>
  <w:num w:numId="81">
    <w:abstractNumId w:val="31"/>
  </w:num>
  <w:num w:numId="82">
    <w:abstractNumId w:val="70"/>
  </w:num>
  <w:num w:numId="83">
    <w:abstractNumId w:val="37"/>
  </w:num>
  <w:num w:numId="84">
    <w:abstractNumId w:val="69"/>
  </w:num>
  <w:num w:numId="85">
    <w:abstractNumId w:val="18"/>
  </w:num>
  <w:num w:numId="86">
    <w:abstractNumId w:val="61"/>
  </w:num>
  <w:num w:numId="87">
    <w:abstractNumId w:val="29"/>
  </w:num>
  <w:num w:numId="88">
    <w:abstractNumId w:val="86"/>
  </w:num>
  <w:num w:numId="89">
    <w:abstractNumId w:val="4"/>
  </w:num>
  <w:num w:numId="90">
    <w:abstractNumId w:val="68"/>
  </w:num>
  <w:num w:numId="91">
    <w:abstractNumId w:val="107"/>
  </w:num>
  <w:num w:numId="92">
    <w:abstractNumId w:val="103"/>
  </w:num>
  <w:num w:numId="93">
    <w:abstractNumId w:val="104"/>
  </w:num>
  <w:num w:numId="94">
    <w:abstractNumId w:val="50"/>
  </w:num>
  <w:num w:numId="95">
    <w:abstractNumId w:val="13"/>
  </w:num>
  <w:num w:numId="96">
    <w:abstractNumId w:val="63"/>
  </w:num>
  <w:num w:numId="97">
    <w:abstractNumId w:val="20"/>
  </w:num>
  <w:num w:numId="98">
    <w:abstractNumId w:val="38"/>
  </w:num>
  <w:num w:numId="99">
    <w:abstractNumId w:val="67"/>
  </w:num>
  <w:num w:numId="100">
    <w:abstractNumId w:val="97"/>
  </w:num>
  <w:num w:numId="101">
    <w:abstractNumId w:val="30"/>
  </w:num>
  <w:num w:numId="102">
    <w:abstractNumId w:val="11"/>
  </w:num>
  <w:num w:numId="103">
    <w:abstractNumId w:val="25"/>
  </w:num>
  <w:num w:numId="104">
    <w:abstractNumId w:val="89"/>
  </w:num>
  <w:num w:numId="105">
    <w:abstractNumId w:val="52"/>
  </w:num>
  <w:num w:numId="106">
    <w:abstractNumId w:val="27"/>
  </w:num>
  <w:num w:numId="107">
    <w:abstractNumId w:val="99"/>
  </w:num>
  <w:num w:numId="108">
    <w:abstractNumId w:val="8"/>
  </w:num>
  <w:numIdMacAtCleanup w:val="1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989"/>
    <w:rsid w:val="000031E4"/>
    <w:rsid w:val="00011915"/>
    <w:rsid w:val="00034270"/>
    <w:rsid w:val="00076761"/>
    <w:rsid w:val="000C67D5"/>
    <w:rsid w:val="001156C7"/>
    <w:rsid w:val="001275DD"/>
    <w:rsid w:val="002650E4"/>
    <w:rsid w:val="0026667E"/>
    <w:rsid w:val="00377032"/>
    <w:rsid w:val="003F7B4B"/>
    <w:rsid w:val="00410338"/>
    <w:rsid w:val="0041206F"/>
    <w:rsid w:val="00462DC8"/>
    <w:rsid w:val="0048467F"/>
    <w:rsid w:val="004A24EF"/>
    <w:rsid w:val="004C1379"/>
    <w:rsid w:val="004E7DA8"/>
    <w:rsid w:val="0050432D"/>
    <w:rsid w:val="005330E8"/>
    <w:rsid w:val="005405A1"/>
    <w:rsid w:val="0058781A"/>
    <w:rsid w:val="005C0625"/>
    <w:rsid w:val="00652BE8"/>
    <w:rsid w:val="00697966"/>
    <w:rsid w:val="006F3EE5"/>
    <w:rsid w:val="007511CF"/>
    <w:rsid w:val="007B3397"/>
    <w:rsid w:val="007F147D"/>
    <w:rsid w:val="00805D73"/>
    <w:rsid w:val="0082043C"/>
    <w:rsid w:val="00835989"/>
    <w:rsid w:val="00846A53"/>
    <w:rsid w:val="008830F9"/>
    <w:rsid w:val="00903BC3"/>
    <w:rsid w:val="00A50890"/>
    <w:rsid w:val="00A603A8"/>
    <w:rsid w:val="00AA6A1B"/>
    <w:rsid w:val="00AB5B62"/>
    <w:rsid w:val="00AE2296"/>
    <w:rsid w:val="00C557CE"/>
    <w:rsid w:val="00CB5E57"/>
    <w:rsid w:val="00D60852"/>
    <w:rsid w:val="00D76A08"/>
    <w:rsid w:val="00D86177"/>
    <w:rsid w:val="00DC4DD5"/>
    <w:rsid w:val="00DF7DAE"/>
    <w:rsid w:val="00E06AD3"/>
    <w:rsid w:val="00E12E38"/>
    <w:rsid w:val="00E243B6"/>
    <w:rsid w:val="00FC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85144"/>
  <w15:chartTrackingRefBased/>
  <w15:docId w15:val="{5C989819-5E88-4699-986B-CDB2A328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BE8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30E8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65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50E4"/>
    <w:rPr>
      <w:kern w:val="2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265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50E4"/>
    <w:rPr>
      <w:kern w:val="2"/>
      <w14:ligatures w14:val="standardContextual"/>
    </w:rPr>
  </w:style>
  <w:style w:type="paragraph" w:styleId="a8">
    <w:name w:val="List Paragraph"/>
    <w:basedOn w:val="a"/>
    <w:uiPriority w:val="34"/>
    <w:qFormat/>
    <w:rsid w:val="006F3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6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32</Pages>
  <Words>7240</Words>
  <Characters>41274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US_111</dc:creator>
  <cp:keywords/>
  <dc:description/>
  <cp:lastModifiedBy>US_111</cp:lastModifiedBy>
  <cp:revision>24</cp:revision>
  <dcterms:created xsi:type="dcterms:W3CDTF">2023-12-25T08:52:00Z</dcterms:created>
  <dcterms:modified xsi:type="dcterms:W3CDTF">2023-12-28T05:55:00Z</dcterms:modified>
</cp:coreProperties>
</file>