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4900"/>
        <w:gridCol w:w="1465"/>
        <w:gridCol w:w="2707"/>
      </w:tblGrid>
      <w:tr w:rsidR="005C66AA" w:rsidRPr="005C66AA" w14:paraId="17C145FA" w14:textId="77777777" w:rsidTr="00B57B07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A445A31" w14:textId="77777777" w:rsidR="0075375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0939403"/>
            <w:bookmarkEnd w:id="0"/>
            <w:r w:rsidRPr="005C66AA">
              <w:rPr>
                <w:rFonts w:asciiTheme="majorHAnsi" w:eastAsiaTheme="majorHAnsi" w:hAnsiTheme="majorHAnsi"/>
              </w:rPr>
              <w:br w:type="page"/>
            </w: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2AD57BFB" w14:textId="00835AF0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항목</w:t>
            </w:r>
          </w:p>
        </w:tc>
        <w:tc>
          <w:tcPr>
            <w:tcW w:w="4900" w:type="dxa"/>
            <w:vMerge w:val="restart"/>
            <w:vAlign w:val="center"/>
          </w:tcPr>
          <w:p w14:paraId="5B020713" w14:textId="50B53FE3" w:rsidR="004B073B" w:rsidRPr="005C66AA" w:rsidRDefault="00B50EE8" w:rsidP="00FF016C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t xml:space="preserve">Modbus </w:t>
            </w:r>
            <w:r w:rsidR="00334FCF">
              <w:rPr>
                <w:rFonts w:asciiTheme="majorHAnsi" w:eastAsiaTheme="majorHAnsi" w:hAnsiTheme="majorHAnsi" w:hint="eastAsia"/>
              </w:rPr>
              <w:t>RTU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="003F54FC">
              <w:rPr>
                <w:rFonts w:asciiTheme="majorHAnsi" w:eastAsiaTheme="majorHAnsi" w:hAnsiTheme="majorHAnsi" w:hint="eastAsia"/>
              </w:rPr>
              <w:t xml:space="preserve">통신시험 </w:t>
            </w:r>
            <w:r w:rsidR="00DB6E36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465" w:type="dxa"/>
            <w:vAlign w:val="center"/>
          </w:tcPr>
          <w:p w14:paraId="77D65B43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707" w:type="dxa"/>
            <w:vAlign w:val="center"/>
          </w:tcPr>
          <w:p w14:paraId="757800BD" w14:textId="43324927" w:rsidR="004B073B" w:rsidRPr="005C66AA" w:rsidRDefault="00B50EE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Modbus</w:t>
            </w:r>
            <w:r w:rsidR="00DB6E36">
              <w:rPr>
                <w:rFonts w:asciiTheme="majorHAnsi" w:eastAsiaTheme="majorHAnsi" w:hAnsiTheme="majorHAnsi" w:hint="eastAsia"/>
              </w:rPr>
              <w:t xml:space="preserve"> RTU</w:t>
            </w:r>
          </w:p>
        </w:tc>
      </w:tr>
      <w:tr w:rsidR="005C66AA" w:rsidRPr="005C66AA" w14:paraId="01DEAED9" w14:textId="77777777" w:rsidTr="00B57B07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6CA65046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900" w:type="dxa"/>
            <w:vMerge/>
            <w:vAlign w:val="center"/>
          </w:tcPr>
          <w:p w14:paraId="43628012" w14:textId="77777777" w:rsidR="004B073B" w:rsidRPr="005C66AA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65" w:type="dxa"/>
            <w:vAlign w:val="center"/>
          </w:tcPr>
          <w:p w14:paraId="34D80915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707" w:type="dxa"/>
            <w:vAlign w:val="center"/>
          </w:tcPr>
          <w:p w14:paraId="5EE13C99" w14:textId="78704ED8" w:rsidR="004B073B" w:rsidRPr="005C66AA" w:rsidRDefault="00DB6E36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5C66AA" w:rsidRPr="005C66AA" w14:paraId="0BD13DEE" w14:textId="77777777" w:rsidTr="00B57B07">
        <w:trPr>
          <w:trHeight w:val="552"/>
          <w:jc w:val="center"/>
        </w:trPr>
        <w:tc>
          <w:tcPr>
            <w:tcW w:w="704" w:type="dxa"/>
            <w:vAlign w:val="center"/>
          </w:tcPr>
          <w:p w14:paraId="1EE75072" w14:textId="77777777" w:rsidR="0075375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56E67892" w14:textId="5BAD356C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목적</w:t>
            </w:r>
          </w:p>
        </w:tc>
        <w:tc>
          <w:tcPr>
            <w:tcW w:w="9072" w:type="dxa"/>
            <w:gridSpan w:val="3"/>
            <w:vAlign w:val="center"/>
          </w:tcPr>
          <w:p w14:paraId="62AC6CA7" w14:textId="125090D6" w:rsidR="003C5757" w:rsidRPr="005C66AA" w:rsidRDefault="00B50EE8" w:rsidP="00C379C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t>Modbus</w:t>
            </w:r>
            <w:r w:rsidR="00C379C0" w:rsidRPr="005C66AA">
              <w:rPr>
                <w:rFonts w:asciiTheme="majorHAnsi" w:eastAsiaTheme="majorHAnsi" w:hAnsiTheme="majorHAnsi"/>
              </w:rPr>
              <w:t xml:space="preserve"> </w:t>
            </w:r>
            <w:r w:rsidR="003F54FC">
              <w:rPr>
                <w:rFonts w:asciiTheme="majorHAnsi" w:eastAsiaTheme="majorHAnsi" w:hAnsiTheme="majorHAnsi" w:hint="eastAsia"/>
              </w:rPr>
              <w:t>RTU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="007233E3">
              <w:rPr>
                <w:rFonts w:asciiTheme="majorHAnsi" w:eastAsiaTheme="majorHAnsi" w:hAnsiTheme="majorHAnsi" w:hint="eastAsia"/>
              </w:rPr>
              <w:t>Read Holding Register [0x03]</w:t>
            </w:r>
            <w:r w:rsidR="00C379C0" w:rsidRPr="005C66AA">
              <w:rPr>
                <w:rFonts w:asciiTheme="majorHAnsi" w:eastAsiaTheme="majorHAnsi" w:hAnsiTheme="majorHAnsi" w:hint="eastAsia"/>
              </w:rPr>
              <w:t xml:space="preserve"> 명령 입력 시 동작을 확인</w:t>
            </w:r>
            <w:r w:rsidRPr="005C66AA">
              <w:rPr>
                <w:rFonts w:asciiTheme="majorHAnsi" w:eastAsiaTheme="majorHAnsi" w:hAnsiTheme="majorHAnsi" w:hint="eastAsia"/>
              </w:rPr>
              <w:t>한다.</w:t>
            </w:r>
          </w:p>
        </w:tc>
      </w:tr>
      <w:tr w:rsidR="005C66AA" w:rsidRPr="005C66AA" w14:paraId="24434749" w14:textId="77777777" w:rsidTr="00B57B07">
        <w:trPr>
          <w:trHeight w:val="1121"/>
          <w:jc w:val="center"/>
        </w:trPr>
        <w:tc>
          <w:tcPr>
            <w:tcW w:w="704" w:type="dxa"/>
            <w:vAlign w:val="center"/>
          </w:tcPr>
          <w:p w14:paraId="2C902735" w14:textId="77777777" w:rsidR="0075375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적용</w:t>
            </w:r>
          </w:p>
          <w:p w14:paraId="75417F37" w14:textId="1BABE580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483579" w:rsidRPr="002D370D" w14:paraId="768C6917" w14:textId="77777777" w:rsidTr="00255D5B">
              <w:tc>
                <w:tcPr>
                  <w:tcW w:w="1792" w:type="dxa"/>
                  <w:vAlign w:val="center"/>
                </w:tcPr>
                <w:p w14:paraId="633154BB" w14:textId="77777777" w:rsidR="00483579" w:rsidRPr="002D370D" w:rsidRDefault="00483579" w:rsidP="00483579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483579" w:rsidRPr="003A5CD3" w14:paraId="73F96FA5" w14:textId="77777777" w:rsidTr="00255D5B">
              <w:tc>
                <w:tcPr>
                  <w:tcW w:w="1792" w:type="dxa"/>
                  <w:vAlign w:val="center"/>
                </w:tcPr>
                <w:p w14:paraId="03A88B6C" w14:textId="77777777" w:rsidR="00483579" w:rsidRPr="003A5CD3" w:rsidRDefault="00483579" w:rsidP="00483579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220E93A8" w14:textId="77777777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5C66AA" w:rsidRPr="005C66AA" w14:paraId="54A51EE9" w14:textId="77777777" w:rsidTr="00B57B07">
        <w:trPr>
          <w:trHeight w:val="843"/>
          <w:jc w:val="center"/>
        </w:trPr>
        <w:tc>
          <w:tcPr>
            <w:tcW w:w="704" w:type="dxa"/>
            <w:vAlign w:val="center"/>
          </w:tcPr>
          <w:p w14:paraId="1A5B813C" w14:textId="77777777" w:rsidR="0075375D" w:rsidRDefault="00407394" w:rsidP="00407394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441283CA" w14:textId="09BFB3A5" w:rsidR="00407394" w:rsidRPr="005C66AA" w:rsidRDefault="00407394" w:rsidP="00407394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장비</w:t>
            </w:r>
          </w:p>
        </w:tc>
        <w:tc>
          <w:tcPr>
            <w:tcW w:w="9072" w:type="dxa"/>
            <w:gridSpan w:val="3"/>
            <w:vAlign w:val="center"/>
          </w:tcPr>
          <w:p w14:paraId="7A72D1B8" w14:textId="21E48345" w:rsidR="00DB7D68" w:rsidRDefault="00407394" w:rsidP="00407394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 w:rsidR="000D5161">
              <w:rPr>
                <w:rFonts w:asciiTheme="majorHAnsi" w:eastAsiaTheme="majorHAnsi" w:hAnsiTheme="majorHAnsi"/>
              </w:rPr>
              <w:t>.</w:t>
            </w:r>
            <w:r w:rsidR="00B50EE8" w:rsidRPr="005C66AA">
              <w:rPr>
                <w:rFonts w:asciiTheme="majorHAnsi" w:eastAsiaTheme="majorHAnsi" w:hAnsiTheme="majorHAnsi"/>
              </w:rPr>
              <w:t xml:space="preserve"> </w:t>
            </w:r>
            <w:r w:rsidR="00483579">
              <w:rPr>
                <w:rFonts w:asciiTheme="majorHAnsi" w:eastAsiaTheme="majorHAnsi" w:hAnsiTheme="majorHAnsi" w:hint="eastAsia"/>
              </w:rPr>
              <w:t>EC FAN</w:t>
            </w:r>
            <w:r w:rsidR="00483579" w:rsidRPr="00B6650E">
              <w:rPr>
                <w:rFonts w:asciiTheme="majorHAnsi" w:eastAsiaTheme="majorHAnsi" w:hAnsiTheme="majorHAnsi"/>
              </w:rPr>
              <w:t xml:space="preserve"> 1EA</w:t>
            </w:r>
          </w:p>
          <w:p w14:paraId="2A6C3E47" w14:textId="581D632E" w:rsidR="00DB7D68" w:rsidRPr="00DB7D68" w:rsidRDefault="00DB7D68" w:rsidP="00DB7D68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</w:t>
            </w: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Node Address를 1로 설정한 상태에서 시험한다.  설정 방법은 RS485 No.1 시험 참조</w:t>
            </w: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)</w:t>
            </w:r>
          </w:p>
          <w:p w14:paraId="1556AA6C" w14:textId="517F1AAA" w:rsidR="00407394" w:rsidRPr="005C66AA" w:rsidRDefault="00DB7D68" w:rsidP="00407394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-. </w:t>
            </w:r>
            <w:r w:rsidR="00483579">
              <w:rPr>
                <w:rFonts w:asciiTheme="majorHAnsi" w:eastAsiaTheme="majorHAnsi" w:hAnsiTheme="majorHAnsi" w:hint="eastAsia"/>
              </w:rPr>
              <w:t>USB to RS485 Converter</w:t>
            </w:r>
          </w:p>
          <w:p w14:paraId="38D4BEB6" w14:textId="45889C6F" w:rsidR="00DB7D68" w:rsidRPr="005C66AA" w:rsidRDefault="00567099" w:rsidP="0056709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hint="eastAsia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 w:rsidR="000D5161"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 w:hint="eastAsia"/>
              </w:rPr>
              <w:t xml:space="preserve"> Hercules v3.2.8</w:t>
            </w:r>
            <w:r w:rsidR="00125E15">
              <w:rPr>
                <w:rFonts w:asciiTheme="majorHAnsi" w:eastAsiaTheme="majorHAnsi" w:hAnsiTheme="majorHAnsi" w:hint="eastAsia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(테스트 프로그램)</w:t>
            </w:r>
          </w:p>
        </w:tc>
      </w:tr>
      <w:tr w:rsidR="007233E3" w:rsidRPr="005C66AA" w14:paraId="72CD01DF" w14:textId="77777777" w:rsidTr="00B57B07">
        <w:trPr>
          <w:trHeight w:val="2540"/>
          <w:jc w:val="center"/>
        </w:trPr>
        <w:tc>
          <w:tcPr>
            <w:tcW w:w="704" w:type="dxa"/>
            <w:vAlign w:val="center"/>
          </w:tcPr>
          <w:p w14:paraId="7914AC5C" w14:textId="77777777" w:rsidR="0075375D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5D9FC5D5" w14:textId="2873AF31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방법</w:t>
            </w:r>
          </w:p>
        </w:tc>
        <w:tc>
          <w:tcPr>
            <w:tcW w:w="9072" w:type="dxa"/>
            <w:gridSpan w:val="3"/>
            <w:vAlign w:val="center"/>
          </w:tcPr>
          <w:p w14:paraId="5BC4C26C" w14:textId="58758E95" w:rsidR="007233E3" w:rsidRDefault="007233E3" w:rsidP="007233E3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 w:rsidR="006C7811">
              <w:rPr>
                <w:rFonts w:asciiTheme="majorHAnsi" w:eastAsiaTheme="majorHAnsi" w:hAnsiTheme="majorHAnsi" w:hint="eastAsia"/>
              </w:rPr>
              <w:t xml:space="preserve">USB to RS485 Converter를 이용하여 EC FAN과 </w:t>
            </w:r>
            <w:r>
              <w:rPr>
                <w:rFonts w:asciiTheme="majorHAnsi" w:eastAsiaTheme="majorHAnsi" w:hAnsiTheme="majorHAnsi" w:hint="eastAsia"/>
              </w:rPr>
              <w:t>노트북</w:t>
            </w:r>
            <w:r w:rsidR="006C7811">
              <w:rPr>
                <w:rFonts w:asciiTheme="majorHAnsi" w:eastAsiaTheme="majorHAnsi" w:hAnsiTheme="majorHAnsi" w:hint="eastAsia"/>
              </w:rPr>
              <w:t>을</w:t>
            </w:r>
            <w:r>
              <w:rPr>
                <w:rFonts w:asciiTheme="majorHAnsi" w:eastAsiaTheme="majorHAnsi" w:hAnsiTheme="majorHAnsi" w:hint="eastAsia"/>
              </w:rPr>
              <w:t xml:space="preserve">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6638BB1" w14:textId="77777777" w:rsidR="007233E3" w:rsidRPr="007233E3" w:rsidRDefault="007233E3" w:rsidP="007233E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53F2D2B3" w14:textId="77777777" w:rsidR="007233E3" w:rsidRPr="007233E3" w:rsidRDefault="007233E3" w:rsidP="007233E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258A0F38" w14:textId="43489E5E" w:rsidR="007233E3" w:rsidRPr="007233E3" w:rsidRDefault="007233E3" w:rsidP="007233E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 w:rsidR="00BB4035"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3C76AA4A" w14:textId="5C939075" w:rsidR="007233E3" w:rsidRPr="007233E3" w:rsidRDefault="007233E3" w:rsidP="007233E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 w:rsidR="006C7811"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2F6FB5A5" w14:textId="77777777" w:rsidR="007233E3" w:rsidRPr="007233E3" w:rsidRDefault="007233E3" w:rsidP="007233E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6B984FD5" w14:textId="0206CA7C" w:rsidR="007233E3" w:rsidRPr="007233E3" w:rsidRDefault="007233E3" w:rsidP="007233E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 w:rsidR="006C7811"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4D3B96DD" w14:textId="5C1D652E" w:rsidR="007233E3" w:rsidRDefault="0043748F" w:rsidP="007233E3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 w:rsidR="007233E3">
              <w:rPr>
                <w:rFonts w:asciiTheme="majorHAnsi" w:eastAsiaTheme="majorHAnsi" w:hAnsiTheme="majorHAnsi" w:hint="eastAsia"/>
              </w:rPr>
              <w:t>. O</w:t>
            </w:r>
            <w:r w:rsidR="007233E3">
              <w:rPr>
                <w:rFonts w:asciiTheme="majorHAnsi" w:eastAsiaTheme="majorHAnsi" w:hAnsiTheme="majorHAnsi"/>
              </w:rPr>
              <w:t xml:space="preserve">pen </w:t>
            </w:r>
            <w:r w:rsidR="007233E3">
              <w:rPr>
                <w:rFonts w:asciiTheme="majorHAnsi" w:eastAsiaTheme="majorHAnsi" w:hAnsiTheme="majorHAnsi" w:hint="eastAsia"/>
              </w:rPr>
              <w:t xml:space="preserve">버튼을 클릭하여 </w:t>
            </w:r>
            <w:r w:rsidR="007233E3">
              <w:rPr>
                <w:rFonts w:asciiTheme="majorHAnsi" w:eastAsiaTheme="majorHAnsi" w:hAnsiTheme="majorHAnsi"/>
              </w:rPr>
              <w:t>COM Port</w:t>
            </w:r>
            <w:r w:rsidR="007233E3">
              <w:rPr>
                <w:rFonts w:asciiTheme="majorHAnsi" w:eastAsiaTheme="majorHAnsi" w:hAnsiTheme="majorHAnsi" w:hint="eastAsia"/>
              </w:rPr>
              <w:t xml:space="preserve">의 </w:t>
            </w:r>
            <w:r w:rsidR="007233E3">
              <w:rPr>
                <w:rFonts w:asciiTheme="majorHAnsi" w:eastAsiaTheme="majorHAnsi" w:hAnsiTheme="majorHAnsi"/>
              </w:rPr>
              <w:t xml:space="preserve">Opened </w:t>
            </w:r>
            <w:r w:rsidR="007233E3"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02177920" w14:textId="40B16B32" w:rsidR="007233E3" w:rsidRDefault="0043748F" w:rsidP="007233E3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 w:rsidR="007233E3">
              <w:rPr>
                <w:rFonts w:asciiTheme="majorHAnsi" w:eastAsiaTheme="majorHAnsi" w:hAnsiTheme="majorHAnsi"/>
              </w:rPr>
              <w:t xml:space="preserve">. </w:t>
            </w:r>
            <w:r w:rsidR="007233E3"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 w:rsidR="007233E3">
              <w:rPr>
                <w:rFonts w:asciiTheme="majorHAnsi" w:eastAsiaTheme="majorHAnsi" w:hAnsiTheme="majorHAnsi"/>
              </w:rPr>
              <w:t>Read Holding Register</w:t>
            </w:r>
            <w:r w:rsidR="007233E3">
              <w:rPr>
                <w:rFonts w:asciiTheme="majorHAnsi" w:eastAsiaTheme="majorHAnsi" w:hAnsiTheme="majorHAnsi" w:hint="eastAsia"/>
              </w:rPr>
              <w:t xml:space="preserve"> [0x0</w:t>
            </w:r>
            <w:r w:rsidR="007233E3">
              <w:rPr>
                <w:rFonts w:asciiTheme="majorHAnsi" w:eastAsiaTheme="majorHAnsi" w:hAnsiTheme="majorHAnsi"/>
              </w:rPr>
              <w:t>3</w:t>
            </w:r>
            <w:r w:rsidR="007233E3"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7233E3" w:rsidRPr="00C6040D" w14:paraId="20A6093D" w14:textId="77777777" w:rsidTr="00B57B07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98E761F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95677A1" w14:textId="77777777" w:rsidR="007233E3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382957" w14:textId="77777777" w:rsidR="007233E3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696BDE2" w14:textId="77777777" w:rsidR="007233E3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FFF4151" w14:textId="77777777" w:rsidR="007233E3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E79C5CB" w14:textId="77777777" w:rsidR="007233E3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7233E3" w:rsidRPr="00C6040D" w14:paraId="75DB84FC" w14:textId="77777777" w:rsidTr="00B57B07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CBD32D1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53449C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27BCF7E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2D3DECE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174A00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97E8836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63C71E2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7E9C504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380317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7233E3" w:rsidRPr="00C6040D" w14:paraId="77261606" w14:textId="77777777" w:rsidTr="00B57B07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189ACAA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9B1A5A4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F2C3AAD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ED3E9BB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2BA9C39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C08291F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01E721D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B0C92EE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C6DB0D7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7233E3" w:rsidRPr="00C6040D" w14:paraId="0BCA9A1F" w14:textId="77777777" w:rsidTr="00B57B07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27CFEE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6098BB" w14:textId="496F631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1538D2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D00B69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528DF0" w14:textId="339DED16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4C17E4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</w:t>
                  </w:r>
                  <w:r w:rsidR="007B17D4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1C2560" w14:textId="46931DB8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4F0080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 w:rsidR="007B17D4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D2B102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DD9176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223FE5" w14:textId="552F22DB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7B17D4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E</w:t>
                  </w:r>
                  <w:r w:rsidR="001538D2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FA20D6" w14:textId="32096305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1538D2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0A</w:t>
                  </w:r>
                </w:p>
              </w:tc>
            </w:tr>
          </w:tbl>
          <w:p w14:paraId="76874BC9" w14:textId="04840C51" w:rsidR="007233E3" w:rsidRDefault="007233E3" w:rsidP="007233E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967CF3">
              <w:rPr>
                <w:rFonts w:asciiTheme="majorHAnsi" w:eastAsiaTheme="majorHAnsi" w:hAnsiTheme="majorHAnsi" w:hint="eastAsia"/>
              </w:rPr>
              <w:t>팬 주소</w:t>
            </w:r>
            <w:r w:rsidR="00F3656B">
              <w:rPr>
                <w:rFonts w:asciiTheme="majorHAnsi" w:eastAsiaTheme="majorHAnsi" w:hAnsiTheme="majorHAnsi" w:hint="eastAsia"/>
              </w:rPr>
              <w:t xml:space="preserve"> [</w:t>
            </w:r>
            <w:r w:rsidR="004F0080">
              <w:rPr>
                <w:rFonts w:asciiTheme="majorHAnsi" w:eastAsiaTheme="majorHAnsi" w:hAnsiTheme="majorHAnsi" w:hint="eastAsia"/>
              </w:rPr>
              <w:t xml:space="preserve">Fan </w:t>
            </w:r>
            <w:r>
              <w:rPr>
                <w:rFonts w:asciiTheme="majorHAnsi" w:eastAsiaTheme="majorHAnsi" w:hAnsiTheme="majorHAnsi"/>
              </w:rPr>
              <w:t>Address: 0x</w:t>
            </w:r>
            <w:r w:rsidR="00A674EB">
              <w:rPr>
                <w:rFonts w:asciiTheme="majorHAnsi" w:eastAsiaTheme="majorHAnsi" w:hAnsiTheme="majorHAnsi" w:hint="eastAsia"/>
              </w:rPr>
              <w:t>D</w:t>
            </w:r>
            <w:r w:rsidR="004F0080">
              <w:rPr>
                <w:rFonts w:asciiTheme="majorHAnsi" w:eastAsiaTheme="majorHAnsi" w:hAnsiTheme="majorHAnsi" w:hint="eastAsia"/>
              </w:rPr>
              <w:t>100</w:t>
            </w:r>
            <w:r w:rsidR="00F3656B"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</w:t>
            </w:r>
            <w:r w:rsidR="00AE5459">
              <w:rPr>
                <w:rFonts w:asciiTheme="majorHAnsi" w:eastAsiaTheme="majorHAnsi" w:hAnsiTheme="majorHAnsi" w:hint="eastAsia"/>
              </w:rPr>
              <w:t>1</w:t>
            </w:r>
            <w:r w:rsidR="00B14F92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03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A674EB">
              <w:rPr>
                <w:rFonts w:asciiTheme="majorHAnsi" w:eastAsiaTheme="majorHAnsi" w:hAnsiTheme="majorHAnsi" w:hint="eastAsia"/>
              </w:rPr>
              <w:t>D</w:t>
            </w:r>
            <w:r w:rsidR="006C3A7C">
              <w:rPr>
                <w:rFonts w:asciiTheme="majorHAnsi" w:eastAsiaTheme="majorHAnsi" w:hAnsiTheme="majorHAnsi" w:hint="eastAsia"/>
              </w:rPr>
              <w:t>0</w:t>
            </w:r>
            <w:r w:rsidR="00B14F92">
              <w:rPr>
                <w:rFonts w:asciiTheme="majorHAnsi" w:eastAsiaTheme="majorHAnsi" w:hAnsiTheme="majorHAnsi" w:hint="eastAsia"/>
              </w:rPr>
              <w:t xml:space="preserve"> </w:t>
            </w:r>
            <w:r w:rsidR="00B6380C">
              <w:rPr>
                <w:rFonts w:asciiTheme="majorHAnsi" w:eastAsiaTheme="majorHAnsi" w:hAnsiTheme="majorHAnsi" w:hint="eastAsia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 w:rsidR="00B14F92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 w:rsidR="00B6380C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B6380C">
              <w:rPr>
                <w:rFonts w:asciiTheme="majorHAnsi" w:eastAsiaTheme="majorHAnsi" w:hAnsiTheme="majorHAnsi" w:hint="eastAsia"/>
              </w:rPr>
              <w:t>E</w:t>
            </w:r>
            <w:r w:rsidR="00AE5459">
              <w:rPr>
                <w:rFonts w:asciiTheme="majorHAnsi" w:eastAsiaTheme="majorHAnsi" w:hAnsiTheme="majorHAnsi" w:hint="eastAsia"/>
              </w:rPr>
              <w:t>D</w:t>
            </w:r>
            <w:r w:rsidR="00B14F92">
              <w:rPr>
                <w:rFonts w:asciiTheme="majorHAnsi" w:eastAsiaTheme="majorHAnsi" w:hAnsiTheme="majorHAnsi" w:hint="eastAsia"/>
              </w:rPr>
              <w:t xml:space="preserve"> </w:t>
            </w:r>
            <w:r w:rsidR="00AE5459">
              <w:rPr>
                <w:rFonts w:asciiTheme="majorHAnsi" w:eastAsiaTheme="majorHAnsi" w:hAnsiTheme="majorHAnsi" w:hint="eastAsia"/>
              </w:rPr>
              <w:t>0A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3F734486" w14:textId="77777777" w:rsidR="007233E3" w:rsidRDefault="007233E3" w:rsidP="007233E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44188EBD" w14:textId="151198EA" w:rsidR="007233E3" w:rsidRDefault="0043748F" w:rsidP="007233E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 w:rsidR="007233E3">
              <w:rPr>
                <w:rFonts w:asciiTheme="majorHAnsi" w:eastAsiaTheme="majorHAnsi" w:hAnsiTheme="majorHAnsi" w:hint="eastAsia"/>
              </w:rPr>
              <w:t xml:space="preserve">. </w:t>
            </w:r>
            <w:r w:rsidR="007233E3">
              <w:rPr>
                <w:rFonts w:asciiTheme="majorHAnsi" w:eastAsiaTheme="majorHAnsi" w:hAnsiTheme="majorHAnsi" w:hint="eastAsia"/>
                <w:szCs w:val="20"/>
              </w:rPr>
              <w:t>명령 코드 송신 후, 수신되는 값을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47"/>
              <w:gridCol w:w="1297"/>
              <w:gridCol w:w="1322"/>
              <w:gridCol w:w="1488"/>
              <w:gridCol w:w="1157"/>
              <w:gridCol w:w="993"/>
              <w:gridCol w:w="825"/>
              <w:gridCol w:w="827"/>
            </w:tblGrid>
            <w:tr w:rsidR="007233E3" w:rsidRPr="00C6040D" w14:paraId="38131123" w14:textId="77777777" w:rsidTr="00B57B07">
              <w:trPr>
                <w:trHeight w:val="174"/>
              </w:trPr>
              <w:tc>
                <w:tcPr>
                  <w:tcW w:w="8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28BC20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9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EC6252B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3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8C9ABE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Function</w:t>
                  </w:r>
                </w:p>
              </w:tc>
              <w:tc>
                <w:tcPr>
                  <w:tcW w:w="148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71946BC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Byte Count</w:t>
                  </w:r>
                </w:p>
              </w:tc>
              <w:tc>
                <w:tcPr>
                  <w:tcW w:w="2150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FBB80B8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 xml:space="preserve">Register Value </w:t>
                  </w:r>
                </w:p>
              </w:tc>
              <w:tc>
                <w:tcPr>
                  <w:tcW w:w="16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7461EA9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7233E3" w:rsidRPr="00C6040D" w14:paraId="329DE9D1" w14:textId="77777777" w:rsidTr="00B57B07">
              <w:trPr>
                <w:trHeight w:val="173"/>
              </w:trPr>
              <w:tc>
                <w:tcPr>
                  <w:tcW w:w="84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E853A17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9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8125E0B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322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AEB619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48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08C985B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57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BD822C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92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37A4C7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AB966FB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B09702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7233E3" w:rsidRPr="00C6040D" w14:paraId="5604DDA4" w14:textId="77777777" w:rsidTr="00B57B07">
              <w:trPr>
                <w:trHeight w:val="50"/>
              </w:trPr>
              <w:tc>
                <w:tcPr>
                  <w:tcW w:w="84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F1FB257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29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E09B562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32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5803B28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48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36A3D1A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5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B70AE6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722A0E71" w14:textId="77777777" w:rsidR="007233E3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278ECAD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82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41C8AC8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</w:tr>
            <w:tr w:rsidR="007233E3" w:rsidRPr="00C6040D" w14:paraId="1BCD306E" w14:textId="77777777" w:rsidTr="00B57B07">
              <w:trPr>
                <w:trHeight w:val="70"/>
              </w:trPr>
              <w:tc>
                <w:tcPr>
                  <w:tcW w:w="8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7C542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171EF1" w14:textId="041ABE8F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1538D2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3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0AAC3C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4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7E6BD7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FBDC44" w14:textId="2BEF9FE0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9370E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3DE948" w14:textId="2EFE96EF" w:rsidR="007233E3" w:rsidRDefault="007233E3" w:rsidP="007233E3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x0</w:t>
                  </w:r>
                  <w:r w:rsidR="00B6380C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2B3B0E" w14:textId="523FF5A3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1538D2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B8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85885E" w14:textId="1A5B2ECF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1538D2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  <w:r w:rsidR="009370E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</w:tr>
          </w:tbl>
          <w:p w14:paraId="29C79ADE" w14:textId="040D0988" w:rsidR="007233E3" w:rsidRDefault="005C6A0A" w:rsidP="009370ED">
            <w:pPr>
              <w:pStyle w:val="1-0"/>
              <w:numPr>
                <w:ilvl w:val="0"/>
                <w:numId w:val="20"/>
              </w:numPr>
              <w:wordWrap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Set Point</w:t>
            </w:r>
            <w:r w:rsidR="00F3656B">
              <w:rPr>
                <w:rFonts w:asciiTheme="majorHAnsi" w:eastAsiaTheme="majorHAnsi" w:hAnsiTheme="majorHAnsi" w:hint="eastAsia"/>
              </w:rPr>
              <w:t xml:space="preserve"> </w:t>
            </w:r>
            <w:r w:rsidR="007233E3">
              <w:rPr>
                <w:rFonts w:asciiTheme="majorHAnsi" w:eastAsiaTheme="majorHAnsi" w:hAnsiTheme="majorHAnsi" w:hint="eastAsia"/>
              </w:rPr>
              <w:t>[</w:t>
            </w:r>
            <w:r w:rsidR="007233E3">
              <w:rPr>
                <w:rFonts w:asciiTheme="majorHAnsi" w:eastAsiaTheme="majorHAnsi" w:hAnsiTheme="majorHAnsi"/>
              </w:rPr>
              <w:t>0</w:t>
            </w:r>
            <w:r w:rsidR="009370ED">
              <w:rPr>
                <w:rFonts w:asciiTheme="majorHAnsi" w:eastAsiaTheme="majorHAnsi" w:hAnsiTheme="majorHAnsi" w:hint="eastAsia"/>
              </w:rPr>
              <w:t>xD</w:t>
            </w:r>
            <w:r w:rsidR="007233E3"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>1</w:t>
            </w:r>
            <w:r w:rsidR="007233E3">
              <w:rPr>
                <w:rFonts w:asciiTheme="majorHAnsi" w:eastAsiaTheme="majorHAnsi" w:hAnsiTheme="majorHAnsi"/>
              </w:rPr>
              <w:t xml:space="preserve">] : </w:t>
            </w:r>
            <w:r>
              <w:rPr>
                <w:rFonts w:asciiTheme="majorHAnsi" w:eastAsiaTheme="majorHAnsi" w:hAnsiTheme="majorHAnsi" w:hint="eastAsia"/>
              </w:rPr>
              <w:t>0</w:t>
            </w:r>
          </w:p>
          <w:p w14:paraId="698D053F" w14:textId="77777777" w:rsidR="007233E3" w:rsidRDefault="007233E3" w:rsidP="007233E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1F2037A1" w14:textId="35A70DC5" w:rsidR="007233E3" w:rsidRDefault="00292C8D" w:rsidP="007233E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7233E3">
              <w:rPr>
                <w:rFonts w:asciiTheme="majorHAnsi" w:eastAsiaTheme="majorHAnsi" w:hAnsiTheme="majorHAnsi" w:hint="eastAsia"/>
              </w:rPr>
              <w:t xml:space="preserve">. </w:t>
            </w:r>
            <w:r w:rsidR="007233E3">
              <w:rPr>
                <w:rFonts w:asciiTheme="majorHAnsi" w:eastAsiaTheme="majorHAnsi" w:hAnsiTheme="majorHAnsi" w:hint="eastAsia"/>
                <w:szCs w:val="20"/>
              </w:rPr>
              <w:t>명령 코드 송신 후, 잘못된 값이 송신될 경우, 에러코드는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47"/>
              <w:gridCol w:w="1795"/>
              <w:gridCol w:w="1987"/>
              <w:gridCol w:w="2153"/>
              <w:gridCol w:w="994"/>
              <w:gridCol w:w="993"/>
            </w:tblGrid>
            <w:tr w:rsidR="007233E3" w:rsidRPr="00C6040D" w14:paraId="6FEB6736" w14:textId="77777777" w:rsidTr="00B57B07">
              <w:trPr>
                <w:trHeight w:val="174"/>
              </w:trPr>
              <w:tc>
                <w:tcPr>
                  <w:tcW w:w="8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202DE8D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79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3209081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98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3547112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Error Code</w:t>
                  </w:r>
                </w:p>
              </w:tc>
              <w:tc>
                <w:tcPr>
                  <w:tcW w:w="215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9826899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Exception Code</w:t>
                  </w:r>
                </w:p>
              </w:tc>
              <w:tc>
                <w:tcPr>
                  <w:tcW w:w="19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F3A41A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7233E3" w:rsidRPr="00C6040D" w14:paraId="3E363A00" w14:textId="77777777" w:rsidTr="00B57B07">
              <w:trPr>
                <w:trHeight w:val="173"/>
              </w:trPr>
              <w:tc>
                <w:tcPr>
                  <w:tcW w:w="84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4E386DE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795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7B9BD0E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98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B9683B9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215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8482E8A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42E5846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0FD3DBC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7233E3" w:rsidRPr="00C6040D" w14:paraId="609B1A54" w14:textId="77777777" w:rsidTr="00B57B07">
              <w:trPr>
                <w:trHeight w:val="50"/>
              </w:trPr>
              <w:tc>
                <w:tcPr>
                  <w:tcW w:w="84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15BF0A2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79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F2B607F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98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E21ECAF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215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681DBDA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99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EDC11B7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BA052F3" w14:textId="77777777" w:rsidR="007233E3" w:rsidRPr="00C6040D" w:rsidRDefault="007233E3" w:rsidP="007233E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</w:tr>
            <w:tr w:rsidR="007233E3" w:rsidRPr="00C6040D" w14:paraId="4D02CEE6" w14:textId="77777777" w:rsidTr="00B57B07">
              <w:trPr>
                <w:trHeight w:val="70"/>
              </w:trPr>
              <w:tc>
                <w:tcPr>
                  <w:tcW w:w="8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4DF17E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36349A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8D033E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83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C20869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01 ~ 0x06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C98866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-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8297B5" w14:textId="77777777" w:rsidR="007233E3" w:rsidRPr="00C6040D" w:rsidRDefault="007233E3" w:rsidP="007233E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-</w:t>
                  </w:r>
                </w:p>
              </w:tc>
            </w:tr>
          </w:tbl>
          <w:p w14:paraId="3D6F52EC" w14:textId="77777777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233E3" w:rsidRPr="005C66AA" w14:paraId="7AC91C05" w14:textId="77777777" w:rsidTr="00B57B07">
        <w:trPr>
          <w:trHeight w:val="711"/>
          <w:jc w:val="center"/>
        </w:trPr>
        <w:tc>
          <w:tcPr>
            <w:tcW w:w="704" w:type="dxa"/>
            <w:vAlign w:val="center"/>
          </w:tcPr>
          <w:p w14:paraId="03D170DA" w14:textId="77777777" w:rsidR="0075375D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lastRenderedPageBreak/>
              <w:t>판정</w:t>
            </w:r>
          </w:p>
          <w:p w14:paraId="3DCDB58F" w14:textId="158E0138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기준</w:t>
            </w:r>
          </w:p>
        </w:tc>
        <w:tc>
          <w:tcPr>
            <w:tcW w:w="9072" w:type="dxa"/>
            <w:gridSpan w:val="3"/>
            <w:vAlign w:val="center"/>
          </w:tcPr>
          <w:p w14:paraId="00F70B3D" w14:textId="77777777" w:rsidR="007233E3" w:rsidRDefault="007233E3" w:rsidP="007233E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Pr="005C66AA">
              <w:rPr>
                <w:rFonts w:asciiTheme="majorHAnsi" w:eastAsiaTheme="majorHAnsi" w:hAnsiTheme="majorHAnsi" w:hint="eastAsia"/>
              </w:rPr>
              <w:t>입력 코드에 대한 출력 코드가 정상으로 나타나면 합격</w:t>
            </w:r>
            <w:r w:rsidR="006F19C8">
              <w:rPr>
                <w:rFonts w:asciiTheme="majorHAnsi" w:eastAsiaTheme="majorHAnsi" w:hAnsiTheme="majorHAnsi" w:hint="eastAsia"/>
              </w:rPr>
              <w:t>.</w:t>
            </w:r>
          </w:p>
          <w:p w14:paraId="17BAF802" w14:textId="3E6FBC4D" w:rsidR="006F19C8" w:rsidRPr="005C66AA" w:rsidRDefault="006F19C8" w:rsidP="007233E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(Value = 0x0000)</w:t>
            </w:r>
          </w:p>
        </w:tc>
      </w:tr>
      <w:tr w:rsidR="007233E3" w:rsidRPr="005C66AA" w14:paraId="62162ED3" w14:textId="77777777" w:rsidTr="00B57B07">
        <w:trPr>
          <w:trHeight w:val="555"/>
          <w:jc w:val="center"/>
        </w:trPr>
        <w:tc>
          <w:tcPr>
            <w:tcW w:w="704" w:type="dxa"/>
            <w:vAlign w:val="center"/>
          </w:tcPr>
          <w:p w14:paraId="66A2638D" w14:textId="77777777" w:rsidR="0075375D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1044EDF8" w14:textId="7ED1F8F4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결과</w:t>
            </w:r>
          </w:p>
        </w:tc>
        <w:tc>
          <w:tcPr>
            <w:tcW w:w="9072" w:type="dxa"/>
            <w:gridSpan w:val="3"/>
            <w:vAlign w:val="center"/>
          </w:tcPr>
          <w:p w14:paraId="3F6A0A33" w14:textId="77777777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 xml:space="preserve">합격 </w:t>
            </w:r>
            <w:r w:rsidRPr="005C66AA">
              <w:rPr>
                <w:rFonts w:asciiTheme="majorHAnsi" w:eastAsiaTheme="majorHAnsi" w:hAnsiTheme="majorHAnsi"/>
              </w:rPr>
              <w:t xml:space="preserve">/ </w:t>
            </w:r>
            <w:r w:rsidRPr="005C66AA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7233E3" w:rsidRPr="005C66AA" w14:paraId="5E9964F8" w14:textId="77777777" w:rsidTr="00B57B07">
        <w:trPr>
          <w:trHeight w:val="694"/>
          <w:jc w:val="center"/>
        </w:trPr>
        <w:tc>
          <w:tcPr>
            <w:tcW w:w="704" w:type="dxa"/>
            <w:vAlign w:val="center"/>
          </w:tcPr>
          <w:p w14:paraId="080F4EDD" w14:textId="77777777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256CEBA8" w14:textId="3E1A869E" w:rsidR="007233E3" w:rsidRPr="005C66AA" w:rsidRDefault="007233E3" w:rsidP="007233E3">
            <w:pPr>
              <w:pStyle w:val="1-0"/>
              <w:numPr>
                <w:ilvl w:val="0"/>
                <w:numId w:val="0"/>
              </w:numPr>
              <w:rPr>
                <w:bCs/>
                <w:sz w:val="22"/>
                <w:szCs w:val="32"/>
              </w:rPr>
            </w:pPr>
          </w:p>
        </w:tc>
      </w:tr>
    </w:tbl>
    <w:p w14:paraId="03EF1A6C" w14:textId="77777777" w:rsidR="003F54FC" w:rsidRDefault="003F54FC" w:rsidP="003F54FC">
      <w:pPr>
        <w:rPr>
          <w:rFonts w:asciiTheme="majorHAnsi" w:eastAsiaTheme="majorHAnsi" w:hAnsiTheme="majorHAnsi"/>
        </w:rPr>
      </w:pPr>
    </w:p>
    <w:p w14:paraId="41E312FF" w14:textId="6226F7E0" w:rsidR="003F54FC" w:rsidRDefault="005B4C39" w:rsidP="003F54FC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&lt;Hercules 프로그램 사전 설정&gt;</w:t>
      </w:r>
    </w:p>
    <w:p w14:paraId="28EC4936" w14:textId="5ECA5B02" w:rsidR="005B4C39" w:rsidRDefault="005B4C39" w:rsidP="003F54FC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우클릭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</w:t>
      </w:r>
      <w:r w:rsidR="00C92F53">
        <w:rPr>
          <w:rFonts w:asciiTheme="majorHAnsi" w:eastAsiaTheme="majorHAnsi" w:hAnsiTheme="majorHAnsi" w:hint="eastAsia"/>
          <w:b/>
          <w:bCs/>
        </w:rPr>
        <w:t xml:space="preserve">체크 </w:t>
      </w:r>
      <w:r w:rsidR="00C92F53">
        <w:rPr>
          <w:rFonts w:asciiTheme="majorHAnsi" w:eastAsiaTheme="majorHAnsi" w:hAnsiTheme="majorHAnsi"/>
          <w:b/>
          <w:bCs/>
        </w:rPr>
        <w:t>→</w:t>
      </w:r>
      <w:r w:rsidR="00C92F53">
        <w:rPr>
          <w:rFonts w:asciiTheme="majorHAnsi" w:eastAsiaTheme="majorHAnsi" w:hAnsiTheme="majorHAnsi" w:hint="eastAsia"/>
          <w:b/>
          <w:bCs/>
        </w:rPr>
        <w:t xml:space="preserve"> 송신 메세지 HEX 체크</w:t>
      </w:r>
    </w:p>
    <w:p w14:paraId="75A490FD" w14:textId="3787B146" w:rsidR="00C92F53" w:rsidRPr="005B4C39" w:rsidRDefault="00C92F53" w:rsidP="003F54FC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58D60FA6" wp14:editId="3DCA12B9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1283F3FA" wp14:editId="1B6B294E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3695" w14:textId="2C757B9A" w:rsidR="00C92F53" w:rsidRDefault="00C92F53" w:rsidP="003F54FC">
      <w:pPr>
        <w:rPr>
          <w:rFonts w:asciiTheme="majorHAnsi" w:eastAsiaTheme="majorHAnsi" w:hAnsiTheme="majorHAnsi"/>
          <w:b/>
          <w:bCs/>
        </w:rPr>
      </w:pPr>
    </w:p>
    <w:p w14:paraId="6252E263" w14:textId="77777777" w:rsidR="00C92F53" w:rsidRDefault="00C92F53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675760ED" w14:textId="77777777" w:rsidR="007233E3" w:rsidRDefault="007233E3" w:rsidP="007233E3">
      <w:pPr>
        <w:rPr>
          <w:rFonts w:asciiTheme="majorHAnsi" w:eastAsiaTheme="majorHAnsi" w:hAnsiTheme="majorHAnsi"/>
        </w:rPr>
      </w:pPr>
    </w:p>
    <w:p w14:paraId="1E2E6281" w14:textId="3874CBC1" w:rsidR="007233E3" w:rsidRPr="00DD42BC" w:rsidRDefault="005C6A0A" w:rsidP="007233E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Set Point</w:t>
      </w:r>
      <w:r w:rsidR="009370ED">
        <w:rPr>
          <w:rFonts w:asciiTheme="majorHAnsi" w:eastAsiaTheme="majorHAnsi" w:hAnsiTheme="majorHAnsi" w:hint="eastAsia"/>
        </w:rPr>
        <w:t xml:space="preserve"> </w:t>
      </w:r>
      <w:r w:rsidR="00596CA5">
        <w:rPr>
          <w:rFonts w:asciiTheme="majorHAnsi" w:eastAsiaTheme="majorHAnsi" w:hAnsiTheme="majorHAnsi" w:hint="eastAsia"/>
        </w:rPr>
        <w:t>파라미터 값 요청 관련 송/수신</w:t>
      </w:r>
      <w:r w:rsidR="007233E3">
        <w:rPr>
          <w:rFonts w:asciiTheme="majorHAnsi" w:eastAsiaTheme="majorHAnsi" w:hAnsiTheme="majorHAnsi" w:hint="eastAsia"/>
        </w:rPr>
        <w:t xml:space="preserve"> 데이터</w:t>
      </w:r>
    </w:p>
    <w:p w14:paraId="699192B8" w14:textId="73413409" w:rsidR="007233E3" w:rsidRDefault="006F42D2" w:rsidP="007233E3">
      <w:pPr>
        <w:widowControl/>
        <w:wordWrap/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bCs/>
        </w:rPr>
      </w:pPr>
      <w:r w:rsidRPr="006F42D2">
        <w:rPr>
          <w:rFonts w:asciiTheme="majorHAnsi" w:eastAsiaTheme="majorHAnsi" w:hAnsiTheme="majorHAnsi"/>
          <w:b/>
          <w:bCs/>
        </w:rPr>
        <w:drawing>
          <wp:inline distT="0" distB="0" distL="0" distR="0" wp14:anchorId="2776457E" wp14:editId="7F54AEF0">
            <wp:extent cx="3639058" cy="95263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3E3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7329A" w14:textId="77777777" w:rsidR="00E678A9" w:rsidRDefault="00E678A9" w:rsidP="00BC4184">
      <w:pPr>
        <w:spacing w:line="240" w:lineRule="auto"/>
      </w:pPr>
      <w:r>
        <w:separator/>
      </w:r>
    </w:p>
  </w:endnote>
  <w:endnote w:type="continuationSeparator" w:id="0">
    <w:p w14:paraId="07C184B6" w14:textId="77777777" w:rsidR="00E678A9" w:rsidRDefault="00E678A9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7C29D" w14:textId="77777777" w:rsidR="00E678A9" w:rsidRDefault="00E678A9" w:rsidP="00BC4184">
      <w:pPr>
        <w:spacing w:line="240" w:lineRule="auto"/>
      </w:pPr>
      <w:r>
        <w:separator/>
      </w:r>
    </w:p>
  </w:footnote>
  <w:footnote w:type="continuationSeparator" w:id="0">
    <w:p w14:paraId="17124A72" w14:textId="77777777" w:rsidR="00E678A9" w:rsidRDefault="00E678A9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3C96BF67" w14:textId="77777777" w:rsidTr="008A7EA0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EC9199F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3E8F0C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1A691008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98B64F" w14:textId="4A3D716F" w:rsidR="006A5EAC" w:rsidRPr="00A32360" w:rsidRDefault="00F9592C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0FE562B3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E39AFE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61F0B5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001CB69" w14:textId="5F5AF6EB" w:rsidR="006A5EAC" w:rsidRPr="002E3C82" w:rsidRDefault="00621931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60D8691B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E0821B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901C477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63DAED8F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4508B3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5D1246A9"/>
    <w:multiLevelType w:val="hybridMultilevel"/>
    <w:tmpl w:val="E0A24F02"/>
    <w:lvl w:ilvl="0" w:tplc="2020D39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857863">
    <w:abstractNumId w:val="7"/>
  </w:num>
  <w:num w:numId="2" w16cid:durableId="2030838279">
    <w:abstractNumId w:val="8"/>
  </w:num>
  <w:num w:numId="3" w16cid:durableId="403113652">
    <w:abstractNumId w:val="7"/>
  </w:num>
  <w:num w:numId="4" w16cid:durableId="623538223">
    <w:abstractNumId w:val="7"/>
  </w:num>
  <w:num w:numId="5" w16cid:durableId="369498787">
    <w:abstractNumId w:val="7"/>
  </w:num>
  <w:num w:numId="6" w16cid:durableId="904490389">
    <w:abstractNumId w:val="7"/>
  </w:num>
  <w:num w:numId="7" w16cid:durableId="382489337">
    <w:abstractNumId w:val="7"/>
  </w:num>
  <w:num w:numId="8" w16cid:durableId="226766729">
    <w:abstractNumId w:val="7"/>
  </w:num>
  <w:num w:numId="9" w16cid:durableId="1978754496">
    <w:abstractNumId w:val="7"/>
  </w:num>
  <w:num w:numId="10" w16cid:durableId="456262094">
    <w:abstractNumId w:val="7"/>
  </w:num>
  <w:num w:numId="11" w16cid:durableId="1403023107">
    <w:abstractNumId w:val="7"/>
  </w:num>
  <w:num w:numId="12" w16cid:durableId="315689993">
    <w:abstractNumId w:val="7"/>
  </w:num>
  <w:num w:numId="13" w16cid:durableId="230432753">
    <w:abstractNumId w:val="1"/>
  </w:num>
  <w:num w:numId="14" w16cid:durableId="1587225804">
    <w:abstractNumId w:val="0"/>
  </w:num>
  <w:num w:numId="15" w16cid:durableId="1782143426">
    <w:abstractNumId w:val="5"/>
  </w:num>
  <w:num w:numId="16" w16cid:durableId="1188523079">
    <w:abstractNumId w:val="3"/>
  </w:num>
  <w:num w:numId="17" w16cid:durableId="930313928">
    <w:abstractNumId w:val="4"/>
  </w:num>
  <w:num w:numId="18" w16cid:durableId="1112047257">
    <w:abstractNumId w:val="2"/>
  </w:num>
  <w:num w:numId="19" w16cid:durableId="1821266728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0925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86E1E"/>
    <w:rsid w:val="000A11C4"/>
    <w:rsid w:val="000A2C57"/>
    <w:rsid w:val="000B4A19"/>
    <w:rsid w:val="000D5161"/>
    <w:rsid w:val="000D6462"/>
    <w:rsid w:val="00100D57"/>
    <w:rsid w:val="00102475"/>
    <w:rsid w:val="001056D3"/>
    <w:rsid w:val="00113A92"/>
    <w:rsid w:val="001150B1"/>
    <w:rsid w:val="00125E15"/>
    <w:rsid w:val="0013398F"/>
    <w:rsid w:val="00137C1E"/>
    <w:rsid w:val="00144C4E"/>
    <w:rsid w:val="00144FF7"/>
    <w:rsid w:val="001538D2"/>
    <w:rsid w:val="00154FB0"/>
    <w:rsid w:val="00161243"/>
    <w:rsid w:val="00187EDE"/>
    <w:rsid w:val="00194587"/>
    <w:rsid w:val="0019533B"/>
    <w:rsid w:val="00197182"/>
    <w:rsid w:val="001C0B5C"/>
    <w:rsid w:val="001C24F2"/>
    <w:rsid w:val="00201BA5"/>
    <w:rsid w:val="002062AC"/>
    <w:rsid w:val="00212C94"/>
    <w:rsid w:val="002247DB"/>
    <w:rsid w:val="00227DBD"/>
    <w:rsid w:val="00231588"/>
    <w:rsid w:val="00253CC1"/>
    <w:rsid w:val="00262225"/>
    <w:rsid w:val="00286B39"/>
    <w:rsid w:val="00292321"/>
    <w:rsid w:val="00292C8D"/>
    <w:rsid w:val="002A4B7B"/>
    <w:rsid w:val="002B3534"/>
    <w:rsid w:val="002D370D"/>
    <w:rsid w:val="002D6EDE"/>
    <w:rsid w:val="002E3DE8"/>
    <w:rsid w:val="002F3BA6"/>
    <w:rsid w:val="002F6592"/>
    <w:rsid w:val="003207E4"/>
    <w:rsid w:val="00334FCF"/>
    <w:rsid w:val="00335E4C"/>
    <w:rsid w:val="0034174D"/>
    <w:rsid w:val="0034255F"/>
    <w:rsid w:val="00345AB7"/>
    <w:rsid w:val="00370C1D"/>
    <w:rsid w:val="00373069"/>
    <w:rsid w:val="00376D0F"/>
    <w:rsid w:val="00394D29"/>
    <w:rsid w:val="003A5CD3"/>
    <w:rsid w:val="003A7E5A"/>
    <w:rsid w:val="003B1EDE"/>
    <w:rsid w:val="003C5757"/>
    <w:rsid w:val="003D1F76"/>
    <w:rsid w:val="003D53E7"/>
    <w:rsid w:val="003E634A"/>
    <w:rsid w:val="003F2967"/>
    <w:rsid w:val="003F54FC"/>
    <w:rsid w:val="00404D0C"/>
    <w:rsid w:val="00407394"/>
    <w:rsid w:val="00410797"/>
    <w:rsid w:val="00430A22"/>
    <w:rsid w:val="00434FC6"/>
    <w:rsid w:val="0043748F"/>
    <w:rsid w:val="00443721"/>
    <w:rsid w:val="004440E0"/>
    <w:rsid w:val="00453F92"/>
    <w:rsid w:val="00463AD1"/>
    <w:rsid w:val="00483579"/>
    <w:rsid w:val="00496905"/>
    <w:rsid w:val="004B073B"/>
    <w:rsid w:val="004B3105"/>
    <w:rsid w:val="004C17E4"/>
    <w:rsid w:val="004C1B2C"/>
    <w:rsid w:val="004C7F54"/>
    <w:rsid w:val="004D3406"/>
    <w:rsid w:val="004E7CE9"/>
    <w:rsid w:val="004F0080"/>
    <w:rsid w:val="004F6847"/>
    <w:rsid w:val="00513034"/>
    <w:rsid w:val="00517EA1"/>
    <w:rsid w:val="00536E57"/>
    <w:rsid w:val="00540483"/>
    <w:rsid w:val="005460D3"/>
    <w:rsid w:val="005559BC"/>
    <w:rsid w:val="00567099"/>
    <w:rsid w:val="00573408"/>
    <w:rsid w:val="00574397"/>
    <w:rsid w:val="00577310"/>
    <w:rsid w:val="00596CA5"/>
    <w:rsid w:val="00596E45"/>
    <w:rsid w:val="005A5287"/>
    <w:rsid w:val="005A698D"/>
    <w:rsid w:val="005B4C39"/>
    <w:rsid w:val="005C16D7"/>
    <w:rsid w:val="005C236D"/>
    <w:rsid w:val="005C66AA"/>
    <w:rsid w:val="005C6A0A"/>
    <w:rsid w:val="005D411C"/>
    <w:rsid w:val="005D5B8A"/>
    <w:rsid w:val="005D6DF5"/>
    <w:rsid w:val="005F173D"/>
    <w:rsid w:val="005F23F7"/>
    <w:rsid w:val="005F492C"/>
    <w:rsid w:val="005F50FE"/>
    <w:rsid w:val="00614E1C"/>
    <w:rsid w:val="00615F30"/>
    <w:rsid w:val="00617125"/>
    <w:rsid w:val="00621931"/>
    <w:rsid w:val="006300E2"/>
    <w:rsid w:val="00637C10"/>
    <w:rsid w:val="00643023"/>
    <w:rsid w:val="00644A5A"/>
    <w:rsid w:val="0065156E"/>
    <w:rsid w:val="00676D28"/>
    <w:rsid w:val="0068474E"/>
    <w:rsid w:val="006A4140"/>
    <w:rsid w:val="006A5EAC"/>
    <w:rsid w:val="006B6C03"/>
    <w:rsid w:val="006C3A7C"/>
    <w:rsid w:val="006C7811"/>
    <w:rsid w:val="006D4C06"/>
    <w:rsid w:val="006D7299"/>
    <w:rsid w:val="006E2F5A"/>
    <w:rsid w:val="006F19C8"/>
    <w:rsid w:val="006F42D2"/>
    <w:rsid w:val="006F463D"/>
    <w:rsid w:val="00722E49"/>
    <w:rsid w:val="007233E3"/>
    <w:rsid w:val="007270FD"/>
    <w:rsid w:val="00734FDC"/>
    <w:rsid w:val="0075029D"/>
    <w:rsid w:val="0075375D"/>
    <w:rsid w:val="0076580F"/>
    <w:rsid w:val="007A1CF3"/>
    <w:rsid w:val="007B17D4"/>
    <w:rsid w:val="007B6B5E"/>
    <w:rsid w:val="007C1D71"/>
    <w:rsid w:val="007C4F02"/>
    <w:rsid w:val="007E5678"/>
    <w:rsid w:val="0083029C"/>
    <w:rsid w:val="00841557"/>
    <w:rsid w:val="0084779B"/>
    <w:rsid w:val="008563DE"/>
    <w:rsid w:val="0085768A"/>
    <w:rsid w:val="00873892"/>
    <w:rsid w:val="00881E20"/>
    <w:rsid w:val="00883C5F"/>
    <w:rsid w:val="008933FE"/>
    <w:rsid w:val="008A77EF"/>
    <w:rsid w:val="008A7EA0"/>
    <w:rsid w:val="008E3ADF"/>
    <w:rsid w:val="008E554C"/>
    <w:rsid w:val="008F1BBB"/>
    <w:rsid w:val="00912D52"/>
    <w:rsid w:val="009220A2"/>
    <w:rsid w:val="009331A9"/>
    <w:rsid w:val="009370ED"/>
    <w:rsid w:val="00946522"/>
    <w:rsid w:val="00951D63"/>
    <w:rsid w:val="0096634E"/>
    <w:rsid w:val="00967CF3"/>
    <w:rsid w:val="00983EA4"/>
    <w:rsid w:val="009915E0"/>
    <w:rsid w:val="0099345C"/>
    <w:rsid w:val="009A0900"/>
    <w:rsid w:val="009B4A9D"/>
    <w:rsid w:val="009B59C6"/>
    <w:rsid w:val="009D0B86"/>
    <w:rsid w:val="009D2E26"/>
    <w:rsid w:val="009F1B23"/>
    <w:rsid w:val="009F2F55"/>
    <w:rsid w:val="00A01BB1"/>
    <w:rsid w:val="00A14852"/>
    <w:rsid w:val="00A1504B"/>
    <w:rsid w:val="00A16A3B"/>
    <w:rsid w:val="00A31DE1"/>
    <w:rsid w:val="00A32A89"/>
    <w:rsid w:val="00A33A07"/>
    <w:rsid w:val="00A461B8"/>
    <w:rsid w:val="00A479A3"/>
    <w:rsid w:val="00A503BF"/>
    <w:rsid w:val="00A674EB"/>
    <w:rsid w:val="00A71445"/>
    <w:rsid w:val="00A85FED"/>
    <w:rsid w:val="00AA7037"/>
    <w:rsid w:val="00AB3E82"/>
    <w:rsid w:val="00AB4516"/>
    <w:rsid w:val="00AB679F"/>
    <w:rsid w:val="00AB7F64"/>
    <w:rsid w:val="00AC5B96"/>
    <w:rsid w:val="00AD3C9B"/>
    <w:rsid w:val="00AE5459"/>
    <w:rsid w:val="00AE6ACF"/>
    <w:rsid w:val="00B023F5"/>
    <w:rsid w:val="00B14F92"/>
    <w:rsid w:val="00B2093D"/>
    <w:rsid w:val="00B2493A"/>
    <w:rsid w:val="00B276A6"/>
    <w:rsid w:val="00B366E9"/>
    <w:rsid w:val="00B42E40"/>
    <w:rsid w:val="00B45097"/>
    <w:rsid w:val="00B45ECC"/>
    <w:rsid w:val="00B50EE8"/>
    <w:rsid w:val="00B57B07"/>
    <w:rsid w:val="00B6380C"/>
    <w:rsid w:val="00B63CB3"/>
    <w:rsid w:val="00B709E6"/>
    <w:rsid w:val="00B91D20"/>
    <w:rsid w:val="00BA3947"/>
    <w:rsid w:val="00BA4909"/>
    <w:rsid w:val="00BB1B89"/>
    <w:rsid w:val="00BB4035"/>
    <w:rsid w:val="00BC4184"/>
    <w:rsid w:val="00BD43FF"/>
    <w:rsid w:val="00BD7F6F"/>
    <w:rsid w:val="00BE41A6"/>
    <w:rsid w:val="00BE6AE7"/>
    <w:rsid w:val="00BF3AF8"/>
    <w:rsid w:val="00BF5727"/>
    <w:rsid w:val="00C00C23"/>
    <w:rsid w:val="00C06FB0"/>
    <w:rsid w:val="00C379C0"/>
    <w:rsid w:val="00C5683E"/>
    <w:rsid w:val="00C74600"/>
    <w:rsid w:val="00C83541"/>
    <w:rsid w:val="00C92F53"/>
    <w:rsid w:val="00CF40A0"/>
    <w:rsid w:val="00D01F5B"/>
    <w:rsid w:val="00D13096"/>
    <w:rsid w:val="00D22142"/>
    <w:rsid w:val="00D375E2"/>
    <w:rsid w:val="00D43A07"/>
    <w:rsid w:val="00D450CC"/>
    <w:rsid w:val="00D50B9C"/>
    <w:rsid w:val="00DB0365"/>
    <w:rsid w:val="00DB6E36"/>
    <w:rsid w:val="00DB7D68"/>
    <w:rsid w:val="00DC1877"/>
    <w:rsid w:val="00DC2C16"/>
    <w:rsid w:val="00DD5F11"/>
    <w:rsid w:val="00DE486D"/>
    <w:rsid w:val="00DF35B6"/>
    <w:rsid w:val="00E003F5"/>
    <w:rsid w:val="00E14952"/>
    <w:rsid w:val="00E43D51"/>
    <w:rsid w:val="00E4639C"/>
    <w:rsid w:val="00E507AF"/>
    <w:rsid w:val="00E57984"/>
    <w:rsid w:val="00E637E8"/>
    <w:rsid w:val="00E678A9"/>
    <w:rsid w:val="00E86629"/>
    <w:rsid w:val="00E86D1F"/>
    <w:rsid w:val="00E9777B"/>
    <w:rsid w:val="00EA3DA4"/>
    <w:rsid w:val="00EA5855"/>
    <w:rsid w:val="00EC5E98"/>
    <w:rsid w:val="00ED2CF3"/>
    <w:rsid w:val="00EF0BEC"/>
    <w:rsid w:val="00EF1850"/>
    <w:rsid w:val="00F13BCD"/>
    <w:rsid w:val="00F31C84"/>
    <w:rsid w:val="00F35B45"/>
    <w:rsid w:val="00F3656B"/>
    <w:rsid w:val="00F51041"/>
    <w:rsid w:val="00F53668"/>
    <w:rsid w:val="00F81EA5"/>
    <w:rsid w:val="00F9592C"/>
    <w:rsid w:val="00FB3562"/>
    <w:rsid w:val="00FC55E6"/>
    <w:rsid w:val="00FF016C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2D92E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F5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B63CB3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B63CB3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B63CB3"/>
    <w:rPr>
      <w:rFonts w:ascii="Arial" w:eastAsia="새굴림" w:hAnsi="Arial" w:cs="Times New Roman"/>
      <w:sz w:val="18"/>
      <w:szCs w:val="24"/>
    </w:rPr>
  </w:style>
  <w:style w:type="character" w:styleId="ad">
    <w:name w:val="FollowedHyperlink"/>
    <w:basedOn w:val="a0"/>
    <w:uiPriority w:val="99"/>
    <w:semiHidden/>
    <w:unhideWhenUsed/>
    <w:rsid w:val="00D50B9C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3F54F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00F73-1683-4391-9D05-7446F0B4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34</cp:revision>
  <cp:lastPrinted>2021-05-27T02:15:00Z</cp:lastPrinted>
  <dcterms:created xsi:type="dcterms:W3CDTF">2025-12-22T05:42:00Z</dcterms:created>
  <dcterms:modified xsi:type="dcterms:W3CDTF">2026-02-03T03:16:00Z</dcterms:modified>
  <cp:contentStatus/>
</cp:coreProperties>
</file>