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37D5" w14:textId="222C7565" w:rsidR="00145E2D" w:rsidRPr="00145E2D" w:rsidRDefault="00D75152" w:rsidP="00145E2D">
      <w:pPr>
        <w:jc w:val="center"/>
        <w:rPr>
          <w:b/>
          <w:bCs/>
        </w:rPr>
      </w:pPr>
      <w:r w:rsidRPr="00280B72">
        <w:rPr>
          <w:b/>
          <w:bCs/>
        </w:rPr>
        <w:t>Prototypes</w:t>
      </w:r>
    </w:p>
    <w:p w14:paraId="0ECEBE8A" w14:textId="77777777" w:rsidR="00D75152" w:rsidRDefault="00D75152" w:rsidP="00D75152">
      <w:pPr>
        <w:rPr>
          <w:b/>
          <w:bCs/>
        </w:rPr>
      </w:pPr>
      <w:r>
        <w:rPr>
          <w:b/>
          <w:bCs/>
        </w:rPr>
        <w:t>Você não pode adicionar novos atributos e métodos a um constructor da forma abaixo</w:t>
      </w:r>
    </w:p>
    <w:p w14:paraId="2C707F96" w14:textId="77777777" w:rsidR="00D75152" w:rsidRPr="00C47F38" w:rsidRDefault="00D75152" w:rsidP="00D75152">
      <w:r>
        <w:rPr>
          <w:b/>
          <w:bCs/>
        </w:rPr>
        <w:t xml:space="preserve">Ex.: </w:t>
      </w:r>
      <w:r>
        <w:t>perceba que, mesmo adicionando um atributo e método ao construtor antes de criar o objeto, o novo atributo e método ficam, respectivamente, indefinidos e não-existente.</w:t>
      </w:r>
    </w:p>
    <w:p w14:paraId="72DB73F5" w14:textId="77777777" w:rsidR="00D75152" w:rsidRDefault="00D75152" w:rsidP="00D7515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5D8079" wp14:editId="061652BD">
            <wp:simplePos x="0" y="0"/>
            <wp:positionH relativeFrom="column">
              <wp:posOffset>469127</wp:posOffset>
            </wp:positionH>
            <wp:positionV relativeFrom="paragraph">
              <wp:posOffset>2540</wp:posOffset>
            </wp:positionV>
            <wp:extent cx="4166484" cy="961496"/>
            <wp:effectExtent l="0" t="0" r="571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484" cy="96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C6F5E" w14:textId="77777777" w:rsidR="00D75152" w:rsidRDefault="00D75152" w:rsidP="00D75152">
      <w:pPr>
        <w:rPr>
          <w:b/>
          <w:bCs/>
        </w:rPr>
      </w:pPr>
    </w:p>
    <w:p w14:paraId="5A49629B" w14:textId="77777777" w:rsidR="00D75152" w:rsidRDefault="00D75152" w:rsidP="00D75152">
      <w:pPr>
        <w:rPr>
          <w:b/>
          <w:bCs/>
        </w:rPr>
      </w:pPr>
    </w:p>
    <w:p w14:paraId="4C58BF02" w14:textId="77777777" w:rsidR="00D75152" w:rsidRDefault="00D75152" w:rsidP="00D75152">
      <w:pPr>
        <w:rPr>
          <w:b/>
          <w:bCs/>
        </w:rPr>
      </w:pPr>
    </w:p>
    <w:p w14:paraId="03A47C62" w14:textId="77777777" w:rsidR="00D75152" w:rsidRDefault="00D75152" w:rsidP="00D75152">
      <w:pPr>
        <w:rPr>
          <w:b/>
          <w:bCs/>
        </w:rPr>
      </w:pPr>
      <w:r>
        <w:rPr>
          <w:b/>
          <w:bCs/>
        </w:rPr>
        <w:t>Todo objeto vai herdar do objeto prototype, ou seja, todo objeto terá o objeto prototype</w:t>
      </w:r>
    </w:p>
    <w:p w14:paraId="5844681C" w14:textId="77777777" w:rsidR="00D75152" w:rsidRDefault="00D75152" w:rsidP="00D7515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70D9A7" wp14:editId="015AAFF7">
            <wp:simplePos x="0" y="0"/>
            <wp:positionH relativeFrom="column">
              <wp:posOffset>436742</wp:posOffset>
            </wp:positionH>
            <wp:positionV relativeFrom="paragraph">
              <wp:posOffset>133019</wp:posOffset>
            </wp:positionV>
            <wp:extent cx="4150581" cy="1337323"/>
            <wp:effectExtent l="0" t="0" r="254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581" cy="1337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ACFF7" w14:textId="77777777" w:rsidR="00D75152" w:rsidRDefault="00D75152" w:rsidP="00D75152">
      <w:pPr>
        <w:rPr>
          <w:b/>
          <w:bCs/>
        </w:rPr>
      </w:pPr>
    </w:p>
    <w:p w14:paraId="5DE90FBE" w14:textId="77777777" w:rsidR="00D75152" w:rsidRDefault="00D75152" w:rsidP="00D75152">
      <w:pPr>
        <w:rPr>
          <w:b/>
          <w:bCs/>
        </w:rPr>
      </w:pPr>
    </w:p>
    <w:p w14:paraId="510DE422" w14:textId="77777777" w:rsidR="00D75152" w:rsidRDefault="00D75152" w:rsidP="00D75152">
      <w:pPr>
        <w:rPr>
          <w:b/>
          <w:bCs/>
        </w:rPr>
      </w:pPr>
    </w:p>
    <w:p w14:paraId="1CF5CCB6" w14:textId="77777777" w:rsidR="00D75152" w:rsidRDefault="00D75152" w:rsidP="00D75152">
      <w:pPr>
        <w:rPr>
          <w:b/>
          <w:bCs/>
        </w:rPr>
      </w:pPr>
    </w:p>
    <w:p w14:paraId="1CBB2C39" w14:textId="77777777" w:rsidR="00D75152" w:rsidRDefault="00D75152" w:rsidP="00D75152">
      <w:pPr>
        <w:rPr>
          <w:b/>
          <w:bCs/>
        </w:rPr>
      </w:pPr>
    </w:p>
    <w:p w14:paraId="539C52D5" w14:textId="77777777" w:rsidR="00D75152" w:rsidRDefault="00D75152" w:rsidP="00D75152">
      <w:pPr>
        <w:rPr>
          <w:b/>
          <w:bCs/>
        </w:rPr>
      </w:pPr>
    </w:p>
    <w:p w14:paraId="2F22A433" w14:textId="77777777" w:rsidR="00D75152" w:rsidRDefault="00D75152" w:rsidP="00D75152">
      <w:pPr>
        <w:rPr>
          <w:b/>
          <w:bCs/>
        </w:rPr>
      </w:pPr>
      <w:r>
        <w:rPr>
          <w:b/>
          <w:bCs/>
        </w:rPr>
        <w:t>Como o prototype, é possível adicionar atributos e métodos a um constructor</w:t>
      </w:r>
    </w:p>
    <w:p w14:paraId="5F0204CE" w14:textId="77777777" w:rsidR="00D75152" w:rsidRPr="00783D55" w:rsidRDefault="00D75152" w:rsidP="00D75152">
      <w:r w:rsidRPr="00783D55">
        <w:t>Eles serão adiconados ao objeto prototype de cada objeto do constructor</w:t>
      </w:r>
      <w:r>
        <w:t>, como uma forma de dizer o que foi mudado depois da criação doconstructor</w:t>
      </w:r>
    </w:p>
    <w:p w14:paraId="6B7F293A" w14:textId="77777777" w:rsidR="00D75152" w:rsidRPr="00280B72" w:rsidRDefault="00D75152" w:rsidP="00D7515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1D5779" wp14:editId="73B16E09">
            <wp:simplePos x="0" y="0"/>
            <wp:positionH relativeFrom="page">
              <wp:posOffset>4110216</wp:posOffset>
            </wp:positionH>
            <wp:positionV relativeFrom="paragraph">
              <wp:posOffset>647700</wp:posOffset>
            </wp:positionV>
            <wp:extent cx="3013710" cy="118173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8D733A2" wp14:editId="72E4C6B5">
            <wp:simplePos x="0" y="0"/>
            <wp:positionH relativeFrom="column">
              <wp:posOffset>-15268</wp:posOffset>
            </wp:positionH>
            <wp:positionV relativeFrom="paragraph">
              <wp:posOffset>639279</wp:posOffset>
            </wp:positionV>
            <wp:extent cx="2663190" cy="1169670"/>
            <wp:effectExtent l="0" t="0" r="381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Ex.: perceba que o atributo podre e o método comer() não estão dentro do objeto Fruta em si, mas dentro do objeto prototype, que por sua vez está dentro de Fruta.</w:t>
      </w:r>
    </w:p>
    <w:p w14:paraId="75A46D42" w14:textId="0B2E532E" w:rsidR="007F397A" w:rsidRDefault="007F397A"/>
    <w:p w14:paraId="0B39BD04" w14:textId="411509DC" w:rsidR="00EC2584" w:rsidRDefault="00EC2584"/>
    <w:p w14:paraId="5F281ABB" w14:textId="209661A9" w:rsidR="00EC2584" w:rsidRDefault="00EC2584"/>
    <w:p w14:paraId="442D4F2F" w14:textId="1943A028" w:rsidR="00EC2584" w:rsidRDefault="00EC2584"/>
    <w:p w14:paraId="5263EF74" w14:textId="5EE61592" w:rsidR="00EC2584" w:rsidRDefault="00EC2584"/>
    <w:p w14:paraId="3BD6797A" w14:textId="2DFF0554" w:rsidR="00EC2584" w:rsidRDefault="00EC2584"/>
    <w:p w14:paraId="2B7C3059" w14:textId="51DC5444" w:rsidR="00EC2584" w:rsidRDefault="00EC2584"/>
    <w:p w14:paraId="0C99949D" w14:textId="6486B4B7" w:rsidR="00C46A61" w:rsidRDefault="00C46A61" w:rsidP="00C46A61">
      <w:pPr>
        <w:jc w:val="center"/>
        <w:rPr>
          <w:b/>
          <w:bCs/>
        </w:rPr>
      </w:pPr>
      <w:r w:rsidRPr="00C46A61">
        <w:rPr>
          <w:b/>
          <w:bCs/>
        </w:rPr>
        <w:lastRenderedPageBreak/>
        <w:t>Proprie</w:t>
      </w:r>
      <w:r>
        <w:rPr>
          <w:b/>
          <w:bCs/>
        </w:rPr>
        <w:t>d</w:t>
      </w:r>
      <w:r w:rsidRPr="00C46A61">
        <w:rPr>
          <w:b/>
          <w:bCs/>
        </w:rPr>
        <w:t>ade __proto__</w:t>
      </w:r>
    </w:p>
    <w:p w14:paraId="1ECFB5F0" w14:textId="21B04325" w:rsidR="00C46A61" w:rsidRDefault="00B7185D" w:rsidP="00C46A61">
      <w:pPr>
        <w:ind w:firstLine="708"/>
        <w:jc w:val="both"/>
      </w:pPr>
      <w:r>
        <w:t>É uma propriedade que todo objeto tem e r</w:t>
      </w:r>
      <w:r w:rsidR="00C46A61">
        <w:t>efere-se ao</w:t>
      </w:r>
      <w:r w:rsidR="00C052A9">
        <w:t xml:space="preserve"> construtor daquel</w:t>
      </w:r>
      <w:r>
        <w:t>e objeto.</w:t>
      </w:r>
    </w:p>
    <w:p w14:paraId="35BBE197" w14:textId="7DA8BDDE" w:rsidR="00C46A61" w:rsidRPr="00C052A9" w:rsidRDefault="00C46A61" w:rsidP="00C46A61">
      <w:pPr>
        <w:jc w:val="both"/>
      </w:pPr>
      <w:r w:rsidRPr="00C46A61">
        <w:rPr>
          <w:b/>
          <w:bCs/>
        </w:rPr>
        <w:t>Ex.1:</w:t>
      </w:r>
      <w:r w:rsidR="00C052A9">
        <w:rPr>
          <w:b/>
          <w:bCs/>
        </w:rPr>
        <w:t xml:space="preserve"> </w:t>
      </w:r>
      <w:r w:rsidR="00C052A9">
        <w:t>objetos literais não têm construtores</w:t>
      </w:r>
    </w:p>
    <w:p w14:paraId="21D8CCB9" w14:textId="4D88E469" w:rsidR="00C46A61" w:rsidRPr="00C46A61" w:rsidRDefault="00C052A9" w:rsidP="00C46A61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A8944A" wp14:editId="24A27D9A">
            <wp:simplePos x="0" y="0"/>
            <wp:positionH relativeFrom="margin">
              <wp:posOffset>1223823</wp:posOffset>
            </wp:positionH>
            <wp:positionV relativeFrom="paragraph">
              <wp:posOffset>101600</wp:posOffset>
            </wp:positionV>
            <wp:extent cx="3093720" cy="8191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92724" w14:textId="16C6D613" w:rsidR="00EC2584" w:rsidRDefault="00EC2584"/>
    <w:p w14:paraId="650F41AF" w14:textId="1557CBEA" w:rsidR="00C052A9" w:rsidRDefault="00C052A9"/>
    <w:p w14:paraId="3699651D" w14:textId="35C8E360" w:rsidR="00C052A9" w:rsidRDefault="00C052A9"/>
    <w:p w14:paraId="76C7AB8B" w14:textId="16ADB79E" w:rsidR="00C052A9" w:rsidRDefault="00C052A9">
      <w:r w:rsidRPr="00C052A9">
        <w:rPr>
          <w:b/>
          <w:bCs/>
        </w:rPr>
        <w:t xml:space="preserve">Ex. </w:t>
      </w:r>
      <w:r w:rsidR="0032607F">
        <w:rPr>
          <w:b/>
          <w:bCs/>
        </w:rPr>
        <w:t>2</w:t>
      </w:r>
      <w:r w:rsidRPr="00C052A9">
        <w:rPr>
          <w:b/>
          <w:bCs/>
        </w:rPr>
        <w:t>:</w:t>
      </w:r>
      <w:r>
        <w:t xml:space="preserve"> estamos nos referindo à classe que criou o objeto</w:t>
      </w:r>
    </w:p>
    <w:p w14:paraId="63B76AE8" w14:textId="540A8CB1" w:rsidR="00C052A9" w:rsidRDefault="00C052A9">
      <w:r>
        <w:rPr>
          <w:noProof/>
        </w:rPr>
        <w:drawing>
          <wp:anchor distT="0" distB="0" distL="114300" distR="114300" simplePos="0" relativeHeight="251665408" behindDoc="0" locked="0" layoutInCell="1" allowOverlap="1" wp14:anchorId="27DD6105" wp14:editId="55281ED5">
            <wp:simplePos x="0" y="0"/>
            <wp:positionH relativeFrom="margin">
              <wp:align>center</wp:align>
            </wp:positionH>
            <wp:positionV relativeFrom="paragraph">
              <wp:posOffset>89357</wp:posOffset>
            </wp:positionV>
            <wp:extent cx="2889504" cy="1355665"/>
            <wp:effectExtent l="0" t="0" r="635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135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06B94" w14:textId="017BDE97" w:rsidR="00B7185D" w:rsidRDefault="00B7185D"/>
    <w:p w14:paraId="081707D2" w14:textId="7693C945" w:rsidR="00B7185D" w:rsidRDefault="00B7185D"/>
    <w:p w14:paraId="1E9D5A6F" w14:textId="15A32806" w:rsidR="00B7185D" w:rsidRDefault="00B7185D"/>
    <w:p w14:paraId="2F431D89" w14:textId="3CD0E2D1" w:rsidR="00B7185D" w:rsidRDefault="00B7185D"/>
    <w:p w14:paraId="349A41CB" w14:textId="1CDAE8BB" w:rsidR="00B7185D" w:rsidRDefault="00B7185D"/>
    <w:p w14:paraId="151F1B90" w14:textId="261158EF" w:rsidR="00B7185D" w:rsidRDefault="0032607F" w:rsidP="0032607F">
      <w:pPr>
        <w:jc w:val="center"/>
        <w:rPr>
          <w:b/>
          <w:bCs/>
        </w:rPr>
      </w:pPr>
      <w:r w:rsidRPr="0032607F">
        <w:rPr>
          <w:b/>
          <w:bCs/>
        </w:rPr>
        <w:t>Propriedade prototype</w:t>
      </w:r>
    </w:p>
    <w:p w14:paraId="48D5998C" w14:textId="1CA861C4" w:rsidR="00D9557E" w:rsidRDefault="0032607F" w:rsidP="0032607F">
      <w:pPr>
        <w:jc w:val="both"/>
      </w:pPr>
      <w:r>
        <w:t>É uma proprie</w:t>
      </w:r>
      <w:r w:rsidR="00D9557E">
        <w:t>da</w:t>
      </w:r>
      <w:r>
        <w:t xml:space="preserve">de que </w:t>
      </w:r>
      <w:r w:rsidR="00D9557E">
        <w:t>toda variável pré-definida do JS tem:</w:t>
      </w:r>
    </w:p>
    <w:p w14:paraId="48E7BDCA" w14:textId="238ABE04" w:rsidR="00D9557E" w:rsidRPr="00D9557E" w:rsidRDefault="00D9557E" w:rsidP="0032607F">
      <w:pPr>
        <w:jc w:val="both"/>
        <w:rPr>
          <w:b/>
          <w:bCs/>
        </w:rPr>
      </w:pPr>
      <w:r w:rsidRPr="00D9557E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21C82F1B" wp14:editId="2E8D140C">
            <wp:simplePos x="0" y="0"/>
            <wp:positionH relativeFrom="margin">
              <wp:align>center</wp:align>
            </wp:positionH>
            <wp:positionV relativeFrom="paragraph">
              <wp:posOffset>190881</wp:posOffset>
            </wp:positionV>
            <wp:extent cx="3048000" cy="1114425"/>
            <wp:effectExtent l="0" t="0" r="0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557E">
        <w:rPr>
          <w:b/>
          <w:bCs/>
        </w:rPr>
        <w:t>Ex.:</w:t>
      </w:r>
    </w:p>
    <w:p w14:paraId="38D8B8BE" w14:textId="0FD417AE" w:rsidR="00D9557E" w:rsidRDefault="00D9557E" w:rsidP="0032607F">
      <w:pPr>
        <w:jc w:val="both"/>
      </w:pPr>
    </w:p>
    <w:p w14:paraId="569D2E33" w14:textId="70171E01" w:rsidR="00D9557E" w:rsidRDefault="00D9557E" w:rsidP="0032607F">
      <w:pPr>
        <w:jc w:val="both"/>
      </w:pPr>
    </w:p>
    <w:p w14:paraId="0DAE87A0" w14:textId="7B95CBA1" w:rsidR="0032607F" w:rsidRDefault="0032607F" w:rsidP="0032607F">
      <w:pPr>
        <w:jc w:val="both"/>
      </w:pPr>
    </w:p>
    <w:p w14:paraId="5CF7BA1C" w14:textId="26ABAA27" w:rsidR="0032607F" w:rsidRDefault="0032607F" w:rsidP="0032607F">
      <w:pPr>
        <w:jc w:val="both"/>
      </w:pPr>
    </w:p>
    <w:p w14:paraId="21BD6A82" w14:textId="7E84142E" w:rsidR="0032607F" w:rsidRPr="0032607F" w:rsidRDefault="0032607F" w:rsidP="00D9557E">
      <w:pPr>
        <w:jc w:val="center"/>
        <w:rPr>
          <w:b/>
          <w:bCs/>
        </w:rPr>
      </w:pPr>
      <w:r w:rsidRPr="0032607F">
        <w:rPr>
          <w:b/>
          <w:bCs/>
        </w:rPr>
        <w:t>Criando um objeto a partir da classe construtora</w:t>
      </w:r>
    </w:p>
    <w:p w14:paraId="41A87F90" w14:textId="517AD2E4" w:rsidR="0032607F" w:rsidRDefault="0032607F" w:rsidP="0032607F">
      <w:r w:rsidRPr="00C052A9">
        <w:rPr>
          <w:b/>
          <w:bCs/>
        </w:rPr>
        <w:t>Ex.</w:t>
      </w:r>
      <w:r>
        <w:rPr>
          <w:b/>
          <w:bCs/>
        </w:rPr>
        <w:t xml:space="preserve"> 1</w:t>
      </w:r>
      <w:r w:rsidRPr="00C052A9">
        <w:rPr>
          <w:b/>
          <w:bCs/>
        </w:rPr>
        <w:t>:</w:t>
      </w:r>
      <w:r>
        <w:t xml:space="preserve"> estamos nos referindo à função construtura do objeto ‘obj2’</w:t>
      </w:r>
    </w:p>
    <w:p w14:paraId="78327E31" w14:textId="6FF948E5" w:rsidR="0032607F" w:rsidRDefault="00C26227" w:rsidP="0032607F">
      <w:r>
        <w:rPr>
          <w:noProof/>
        </w:rPr>
        <w:drawing>
          <wp:anchor distT="0" distB="0" distL="114300" distR="114300" simplePos="0" relativeHeight="251668480" behindDoc="0" locked="0" layoutInCell="1" allowOverlap="1" wp14:anchorId="654D25EE" wp14:editId="1DC552A1">
            <wp:simplePos x="0" y="0"/>
            <wp:positionH relativeFrom="margin">
              <wp:posOffset>-34264</wp:posOffset>
            </wp:positionH>
            <wp:positionV relativeFrom="paragraph">
              <wp:posOffset>211531</wp:posOffset>
            </wp:positionV>
            <wp:extent cx="5365115" cy="1374775"/>
            <wp:effectExtent l="0" t="0" r="698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0178F" w14:textId="77777777" w:rsidR="0032607F" w:rsidRDefault="0032607F" w:rsidP="0032607F"/>
    <w:p w14:paraId="14232485" w14:textId="77777777" w:rsidR="00FD436A" w:rsidRDefault="00FD436A" w:rsidP="0032607F">
      <w:pPr>
        <w:jc w:val="both"/>
      </w:pPr>
    </w:p>
    <w:p w14:paraId="37AB35CD" w14:textId="205482A2" w:rsidR="0032607F" w:rsidRPr="00C26227" w:rsidRDefault="0032607F" w:rsidP="0032607F">
      <w:pPr>
        <w:jc w:val="both"/>
        <w:rPr>
          <w:b/>
          <w:bCs/>
        </w:rPr>
      </w:pPr>
      <w:r w:rsidRPr="00C26227">
        <w:rPr>
          <w:b/>
          <w:bCs/>
        </w:rPr>
        <w:lastRenderedPageBreak/>
        <w:t>Ex. 2:</w:t>
      </w:r>
    </w:p>
    <w:p w14:paraId="65243A52" w14:textId="78B99EB8" w:rsidR="00FD436A" w:rsidRDefault="00FD436A" w:rsidP="00FD436A">
      <w:pPr>
        <w:pStyle w:val="PargrafodaLista"/>
        <w:numPr>
          <w:ilvl w:val="0"/>
          <w:numId w:val="2"/>
        </w:numPr>
        <w:jc w:val="both"/>
      </w:pPr>
      <w:r>
        <w:t xml:space="preserve">O protótipo do </w:t>
      </w:r>
      <w:r w:rsidRPr="00FD436A">
        <w:rPr>
          <w:b/>
          <w:bCs/>
        </w:rPr>
        <w:t>obj2</w:t>
      </w:r>
      <w:r>
        <w:t xml:space="preserve"> aponta para função </w:t>
      </w:r>
      <w:r w:rsidR="00C26227">
        <w:rPr>
          <w:b/>
          <w:bCs/>
        </w:rPr>
        <w:t>Meu</w:t>
      </w:r>
      <w:r w:rsidRPr="00FD436A">
        <w:rPr>
          <w:b/>
          <w:bCs/>
        </w:rPr>
        <w:t>Objeto</w:t>
      </w:r>
      <w:r>
        <w:t xml:space="preserve">, ou seja, ele aponta para o </w:t>
      </w:r>
      <w:r w:rsidRPr="00FD436A">
        <w:rPr>
          <w:b/>
          <w:bCs/>
        </w:rPr>
        <w:t xml:space="preserve">atributo prototype </w:t>
      </w:r>
      <w:r>
        <w:t>dela mesmo</w:t>
      </w:r>
    </w:p>
    <w:p w14:paraId="0BAD4EAF" w14:textId="7A5DC11E" w:rsidR="00FD436A" w:rsidRDefault="00FD436A" w:rsidP="00FD436A">
      <w:pPr>
        <w:pStyle w:val="PargrafodaLista"/>
        <w:numPr>
          <w:ilvl w:val="0"/>
          <w:numId w:val="2"/>
        </w:numPr>
        <w:jc w:val="both"/>
      </w:pPr>
      <w:r>
        <w:t xml:space="preserve">O protótipo da </w:t>
      </w:r>
      <w:r w:rsidRPr="00FD436A">
        <w:rPr>
          <w:b/>
          <w:bCs/>
        </w:rPr>
        <w:t xml:space="preserve">função </w:t>
      </w:r>
      <w:r w:rsidR="00C26227">
        <w:rPr>
          <w:b/>
          <w:bCs/>
        </w:rPr>
        <w:t>Meu</w:t>
      </w:r>
      <w:r w:rsidRPr="00FD436A">
        <w:rPr>
          <w:b/>
          <w:bCs/>
        </w:rPr>
        <w:t>Objeto</w:t>
      </w:r>
      <w:r>
        <w:rPr>
          <w:b/>
          <w:bCs/>
        </w:rPr>
        <w:t xml:space="preserve"> </w:t>
      </w:r>
      <w:r>
        <w:t xml:space="preserve">aponta para o </w:t>
      </w:r>
      <w:r w:rsidRPr="00FD436A">
        <w:rPr>
          <w:b/>
          <w:bCs/>
        </w:rPr>
        <w:t>atributo prototype de Function</w:t>
      </w:r>
    </w:p>
    <w:p w14:paraId="3E650E6A" w14:textId="14224A88" w:rsidR="00FD436A" w:rsidRPr="00FD436A" w:rsidRDefault="00FD436A" w:rsidP="00FD436A">
      <w:pPr>
        <w:pStyle w:val="PargrafodaLista"/>
        <w:numPr>
          <w:ilvl w:val="0"/>
          <w:numId w:val="2"/>
        </w:numPr>
        <w:jc w:val="both"/>
      </w:pPr>
      <w:r>
        <w:t xml:space="preserve">O protótipo de </w:t>
      </w:r>
      <w:r w:rsidRPr="00FD436A">
        <w:rPr>
          <w:b/>
          <w:bCs/>
        </w:rPr>
        <w:t xml:space="preserve">Function </w:t>
      </w:r>
      <w:r>
        <w:t xml:space="preserve">aponta para o </w:t>
      </w:r>
      <w:r w:rsidRPr="00FD436A">
        <w:rPr>
          <w:b/>
          <w:bCs/>
        </w:rPr>
        <w:t>atributo prototype de Object</w:t>
      </w:r>
    </w:p>
    <w:p w14:paraId="029204F9" w14:textId="16134447" w:rsidR="00FD436A" w:rsidRDefault="00C26227" w:rsidP="00FD436A">
      <w:pPr>
        <w:pStyle w:val="PargrafodaLista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B6047E6" wp14:editId="7C2F129C">
            <wp:simplePos x="0" y="0"/>
            <wp:positionH relativeFrom="margin">
              <wp:align>center</wp:align>
            </wp:positionH>
            <wp:positionV relativeFrom="paragraph">
              <wp:posOffset>338531</wp:posOffset>
            </wp:positionV>
            <wp:extent cx="4752975" cy="1152525"/>
            <wp:effectExtent l="0" t="0" r="9525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36A">
        <w:t xml:space="preserve">O </w:t>
      </w:r>
      <w:r w:rsidR="00FD436A" w:rsidRPr="00FD436A">
        <w:rPr>
          <w:b/>
          <w:bCs/>
        </w:rPr>
        <w:t>protótipo de Object.prototype aponta para null</w:t>
      </w:r>
    </w:p>
    <w:p w14:paraId="24C18BE1" w14:textId="30200D48" w:rsidR="006C0235" w:rsidRDefault="006C0235" w:rsidP="0032607F">
      <w:pPr>
        <w:jc w:val="both"/>
      </w:pPr>
    </w:p>
    <w:p w14:paraId="58AA5520" w14:textId="586E6088" w:rsidR="006C0235" w:rsidRDefault="006C0235" w:rsidP="006C0235">
      <w:pPr>
        <w:jc w:val="center"/>
        <w:rPr>
          <w:b/>
          <w:bCs/>
        </w:rPr>
      </w:pPr>
      <w:r w:rsidRPr="006C0235">
        <w:rPr>
          <w:b/>
          <w:bCs/>
        </w:rPr>
        <w:t>Esquema dos Protótipos</w:t>
      </w:r>
    </w:p>
    <w:p w14:paraId="1D7A27D6" w14:textId="6D5D1D67" w:rsidR="006C0235" w:rsidRDefault="006C0235" w:rsidP="006C023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832FA76" wp14:editId="35C3350B">
            <wp:extent cx="4520794" cy="303338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6011" cy="303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D734" w14:textId="0C0BF75C" w:rsidR="006F2C5F" w:rsidRDefault="006F2C5F" w:rsidP="006C0235">
      <w:pPr>
        <w:jc w:val="center"/>
        <w:rPr>
          <w:b/>
          <w:bCs/>
        </w:rPr>
      </w:pPr>
      <w:r>
        <w:rPr>
          <w:b/>
          <w:bCs/>
        </w:rPr>
        <w:t>Criando métodos ou atributos usando o prototype</w:t>
      </w:r>
    </w:p>
    <w:p w14:paraId="421D39D9" w14:textId="77777777" w:rsidR="006F2C5F" w:rsidRDefault="006F2C5F" w:rsidP="006F2C5F">
      <w:pPr>
        <w:jc w:val="both"/>
        <w:rPr>
          <w:b/>
          <w:bCs/>
        </w:rPr>
      </w:pPr>
    </w:p>
    <w:p w14:paraId="2A01895A" w14:textId="17FEFE2A" w:rsidR="006F2C5F" w:rsidRDefault="006F2C5F" w:rsidP="006C0235">
      <w:pPr>
        <w:jc w:val="center"/>
        <w:rPr>
          <w:b/>
          <w:bCs/>
        </w:rPr>
      </w:pPr>
    </w:p>
    <w:p w14:paraId="2C695B23" w14:textId="77777777" w:rsidR="006F2C5F" w:rsidRPr="006C0235" w:rsidRDefault="006F2C5F" w:rsidP="006C0235">
      <w:pPr>
        <w:jc w:val="center"/>
        <w:rPr>
          <w:b/>
          <w:bCs/>
        </w:rPr>
      </w:pPr>
    </w:p>
    <w:sectPr w:rsidR="006F2C5F" w:rsidRPr="006C0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53DAD"/>
    <w:multiLevelType w:val="hybridMultilevel"/>
    <w:tmpl w:val="C94AD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D1E90"/>
    <w:multiLevelType w:val="hybridMultilevel"/>
    <w:tmpl w:val="63B0D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F1"/>
    <w:rsid w:val="00145E2D"/>
    <w:rsid w:val="001A2B9B"/>
    <w:rsid w:val="0032607F"/>
    <w:rsid w:val="006C0235"/>
    <w:rsid w:val="006C51DA"/>
    <w:rsid w:val="006F2C5F"/>
    <w:rsid w:val="00750F4B"/>
    <w:rsid w:val="007F397A"/>
    <w:rsid w:val="009503CA"/>
    <w:rsid w:val="00B7185D"/>
    <w:rsid w:val="00BC07C5"/>
    <w:rsid w:val="00C052A9"/>
    <w:rsid w:val="00C26227"/>
    <w:rsid w:val="00C31563"/>
    <w:rsid w:val="00C46A61"/>
    <w:rsid w:val="00D75152"/>
    <w:rsid w:val="00D9557E"/>
    <w:rsid w:val="00E637D9"/>
    <w:rsid w:val="00EC2584"/>
    <w:rsid w:val="00FD436A"/>
    <w:rsid w:val="00FF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5D954"/>
  <w15:chartTrackingRefBased/>
  <w15:docId w15:val="{CA849E1D-95B8-4D57-99DB-0B24EF69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1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4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246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12</cp:revision>
  <dcterms:created xsi:type="dcterms:W3CDTF">2022-02-16T04:03:00Z</dcterms:created>
  <dcterms:modified xsi:type="dcterms:W3CDTF">2022-03-09T07:51:00Z</dcterms:modified>
</cp:coreProperties>
</file>