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IF(Init)THEN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P_0s:=1;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P_1s:=0;P_2s:=0;P_3s:=0;P_4s:=0;P_5s:=0;P_6s:=0;P_7s:=0;P_8s:=0;P_9s:=0;P_10s:=0;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P_11s:=0;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P_12s:=0;P_13s:=0;P_14s:=1;P_15s:=0;P_16s:=0;P_17s:=0;P_18s:=0;P_19s:=0;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Poste_libre:=1;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P_0p:=P_0s;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P_1p:=P_1s;P_2p:=P_2s;P_3p:=P_3s;P_4p:=P_4s;P_5p:=P_5s;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P_6p:=P_6s;P_7p:=P_7s;P_8p:=P_8s;P_9p:=P_9s;P_10p:=P_10s;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P_11p:=P_11s;P_12p:=P_12s;P_13p:=P_13s;P_14p:=P_14s;P_15p:=P_15s;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P_16p:=P_16s;P_17p:=P_17s;P_18p:=P_18s;P_19p:=P_19s;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IF(P_0p=1 AND D1g AND D2g)THEN P_0s:=P_0s-1;P_1s:=P_1s+1;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IF(P_1p=1)THEN P_1s:=P_1s-1;P_2s:=P_2s+1;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IF(P_2p=1 AND Ps1)THEN P_2s:=P_2s-1;P_3s:=P_3s+1;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IF(P_3p=1 AND Poste_libre=0)THEN P_3s:=P_3s-1;P_15s:=P_15s+1;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IF(P_3p=1 AND Poste_libre=1)THEN P_3s:=P_3s-1;P_4s:=P_4s+1;Poste_libre:=Poste_libre-1;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IF(P_4p=1 AND D1d)THEN P_4s:=P_4s-1;P_5s:=P_5s+1;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IF(P_5p=1 AND NOT Ps1)THEN P_5s:=P_5s-1;P_6s:=P_6s+1;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IF(P_6p=1 AND Cp1)THEN P_6s:=P_6s-1;P_7s:=P_7s+1;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IF(P_7p=1 AND D1g)THEN P_7s:=P_7s-1;P_8s:=P_8s+1;P_2s:=P_2s+1;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IF(P_8p=1 AND Ps2)THEN P_8s:=P_8s-1;P_9s:=P_9s+1;START 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IF(P_9p=1 AND Temp.Q)THEN P_9s:=P_9s-1;P_10s:=P_10s+1;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IF(P_10p=1 AND P_14p=1 AND Ps5)THEN P_10s:=P_10s-1;P_11s:=P_11s+1;P_14s:=P_14s-1;DOWN 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IF(P_11p=1 AND D2d)THEN P_11s:=P_11s-1;P_12s:=P_12s+1;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IF(P_12p=1 AND Ps6)THEN P_12s:=P_12s-1;P_13s:=P_13s+1;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IF(P_13p=1 AND NOT Ps6)THEN P_13s:=P_13s-1;P_14s:=P_14s+1;Poste_libre:=Poste_libre+1;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IF(P_14p=1 AND Ps4 AND NOT Ps5)THEN P_14s:=P_14s-1;P_17s:=P_17s+1;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IF(P_17p=1 AND D2g)THEN P_17s:=P_17s-1;P_18s:=P_18s+1;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IF(P_18p=1 AND Ps6)THEN P_18s:=P_18s-1;P_19s:=P_19s+1;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IF(P_19p=1 AND NOT Ps6)THEN P_19s:=P_19s-1;P_14s:=P_14s+1;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IF(P_15p=1 AND NOT Ps1)THEN P_15s:=P_15s-1;P_16s:=P_16s+1;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IF(P_16p=1 AND Cp2)THEN P_16s:=P_16s-1;P_2s:=P_2s+1;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R1d:=P_4p=1;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R1g:=P_0p=1 OR P_7p=1;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V2:=P_1p=1 OR P_12p=1 OR P_18p=1;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V1:=P_1p=1 OR P_2p=1 OR P_5p=1 OR P_8p=1;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D1:=P_0p=1 OR P_4p=1 OR P_7p=1;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R2d:=P_11p=1;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R2g:=P_0p=1 OR P_17p=1;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D2:=P_0p=1 OR P_11p=1 OR P_17p=1;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St1:=P_5p=1 OR P_15p=1;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St2:=P_10p=1;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St3:=P_10p=1;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St4:=P_18p=1;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St5:=P_12p=1;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(*  visualisation variables *)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R2g:=R2g;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R2d:=R2d;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R1d:=R1d;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R1g:=R1g;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D1:=D1;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D2:=D2;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V2:=V2;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V1:=V1;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D1g:=D1g;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D1d:=D1d;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D2g:=D2g;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D2d:=D2d;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