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Web </w:t>
      </w:r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Home </w:t>
      </w:r>
      <w:proofErr w:type="gramStart"/>
      <w:r>
        <w:rPr>
          <w:rFonts w:ascii="Calibri" w:hAnsi="Calibri"/>
          <w:color w:val="000000"/>
          <w:sz w:val="22"/>
          <w:szCs w:val="22"/>
        </w:rPr>
        <w:t>–  </w:t>
      </w:r>
      <w:hyperlink r:id="rId4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https://wireframe.cc/vLBfm</w:t>
        </w:r>
        <w:proofErr w:type="gramEnd"/>
      </w:hyperlink>
      <w:r>
        <w:rPr>
          <w:rFonts w:ascii="Calibri" w:hAnsi="Calibri"/>
          <w:color w:val="000000"/>
          <w:sz w:val="22"/>
          <w:szCs w:val="22"/>
          <w:u w:val="single"/>
        </w:rPr>
        <w:t>6</w:t>
      </w:r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Sobre – </w:t>
      </w:r>
      <w:hyperlink r:id="rId5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https://wireframe.cc/T9kfRe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Galeria - </w:t>
      </w:r>
      <w:hyperlink r:id="rId6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https://wireframe.cc/5X10X0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Contato - </w:t>
      </w:r>
      <w:hyperlink r:id="rId7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https://wireframe.cc/qxV7Xc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Destaque - </w:t>
      </w:r>
      <w:hyperlink r:id="rId8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https://wireframe.cc/cIhCB4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Cardápio - </w:t>
      </w:r>
      <w:hyperlink r:id="rId9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https://wireframe.cc/rNbTJ7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Reservas -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https://wireframe.cc/xuWk8v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Login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 </w:t>
      </w:r>
      <w:hyperlink r:id="rId1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https://wireframe.cc/rSOuu9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Eventos - </w:t>
      </w:r>
      <w:hyperlink r:id="rId12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https://wireframe.cc/3n0en2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Web-Usuário</w:t>
      </w:r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Área do usuário - </w:t>
      </w:r>
      <w:hyperlink r:id="rId13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https://wireframe.cc/bHUSbE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Alterar Dados Usuário - </w:t>
      </w:r>
      <w:hyperlink r:id="rId14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https://wireframe.cc/2uiWEl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Cadastrar/Alterar Cartão - </w:t>
      </w:r>
      <w:hyperlink r:id="rId15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https://wireframe.cc/FrRTKh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Cadastrar nota fiscal - </w:t>
      </w:r>
      <w:hyperlink r:id="rId16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https://wireframe.cc/UeDGkX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Histórico de reservas - </w:t>
      </w:r>
      <w:hyperlink r:id="rId17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https://wireframe.cc/StlWyU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Web-funcionário</w:t>
      </w:r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Área do funcionário - </w:t>
      </w:r>
      <w:hyperlink r:id="rId18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https://wireframe.cc/SXUaqI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Gorjeta/Avaliações - </w:t>
      </w:r>
      <w:hyperlink r:id="rId19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https://wireframe.cc/iUrVWa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Graduações ou cursos - </w:t>
      </w:r>
      <w:hyperlink r:id="rId2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https://wireframe.cc/DTqDlq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Solicitação férias - </w:t>
      </w:r>
      <w:hyperlink r:id="rId2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https://wireframe.cc/FJiiU2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Solicitação adiantamento - </w:t>
      </w:r>
      <w:hyperlink r:id="rId22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https://wireframe.cc/FJiiU2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web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>-cms</w:t>
      </w:r>
      <w:proofErr w:type="spellEnd"/>
    </w:p>
    <w:p w:rsidR="009B05D5" w:rsidRDefault="009B05D5" w:rsidP="009B05D5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/>
          <w:color w:val="000000"/>
          <w:sz w:val="22"/>
          <w:szCs w:val="22"/>
        </w:rPr>
        <w:t>tela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inicial - </w:t>
      </w:r>
      <w:hyperlink r:id="rId23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https://wireframe.cc/1pADcn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  <w:ind w:firstLine="564"/>
      </w:pP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web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>-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cms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-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adm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-paginas</w:t>
      </w:r>
    </w:p>
    <w:p w:rsidR="009B05D5" w:rsidRDefault="009B05D5" w:rsidP="009B05D5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 xml:space="preserve">adm. </w:t>
      </w:r>
      <w:proofErr w:type="spellStart"/>
      <w:r>
        <w:rPr>
          <w:rFonts w:ascii="Calibri" w:hAnsi="Calibri"/>
          <w:color w:val="000000"/>
          <w:sz w:val="22"/>
          <w:szCs w:val="22"/>
        </w:rPr>
        <w:t>Paginas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 </w:t>
      </w:r>
      <w:hyperlink r:id="rId24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https://wireframe.cc/t3gvga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 xml:space="preserve">adm. pagina sobre - </w:t>
      </w:r>
      <w:hyperlink r:id="rId25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https://wireframe.cc/xzI71W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 xml:space="preserve">adm. pagina galeria - </w:t>
      </w:r>
      <w:hyperlink r:id="rId26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https://wireframe.cc/lzSqzg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 xml:space="preserve">adm. pagina destaque - </w:t>
      </w:r>
      <w:hyperlink r:id="rId27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https://wireframe.cc/dOepwG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 xml:space="preserve">adm. reservas - </w:t>
      </w:r>
      <w:hyperlink r:id="rId28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https://wireframe.cc/Es2VUP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 xml:space="preserve">adm. pagina </w:t>
      </w:r>
      <w:proofErr w:type="spellStart"/>
      <w:r>
        <w:rPr>
          <w:rFonts w:ascii="Calibri" w:hAnsi="Calibri"/>
          <w:color w:val="000000"/>
          <w:sz w:val="22"/>
          <w:szCs w:val="22"/>
        </w:rPr>
        <w:t>login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 </w:t>
      </w:r>
      <w:hyperlink r:id="rId29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https://wireframe.cc/oL5hHu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 xml:space="preserve">adm. pagina home - </w:t>
      </w:r>
      <w:hyperlink r:id="rId3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https://wireframe.cc/SfntGq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adm. pagina </w:t>
      </w:r>
      <w:proofErr w:type="spellStart"/>
      <w:r>
        <w:rPr>
          <w:rFonts w:ascii="Calibri" w:hAnsi="Calibri"/>
          <w:color w:val="000000"/>
          <w:sz w:val="22"/>
          <w:szCs w:val="22"/>
        </w:rPr>
        <w:t>cabecalho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 </w:t>
      </w:r>
      <w:hyperlink r:id="rId3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https://wireframe.cc/UChjU0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1155CC"/>
          <w:sz w:val="22"/>
          <w:szCs w:val="22"/>
        </w:rPr>
        <w:lastRenderedPageBreak/>
        <w:tab/>
      </w:r>
      <w:r>
        <w:rPr>
          <w:rFonts w:ascii="Calibri" w:hAnsi="Calibri"/>
          <w:color w:val="000000"/>
          <w:sz w:val="22"/>
          <w:szCs w:val="22"/>
        </w:rPr>
        <w:t xml:space="preserve">Redes sociais - </w:t>
      </w:r>
      <w:hyperlink r:id="rId32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https://wireframe.cc/zXXNLb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Contato </w:t>
      </w:r>
      <w:r>
        <w:rPr>
          <w:rFonts w:ascii="Calibri" w:hAnsi="Calibri"/>
          <w:color w:val="000000"/>
          <w:sz w:val="22"/>
          <w:szCs w:val="22"/>
        </w:rPr>
        <w:t xml:space="preserve">- </w:t>
      </w:r>
      <w:hyperlink r:id="rId33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https://wireframe.cc/H3Cn9M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Eventos - </w:t>
      </w:r>
      <w:hyperlink r:id="rId34" w:history="1">
        <w:r>
          <w:rPr>
            <w:rStyle w:val="Hyperlink"/>
            <w:rFonts w:ascii="Calibri" w:hAnsi="Calibri"/>
            <w:b/>
            <w:bCs/>
            <w:color w:val="0563C1"/>
            <w:sz w:val="22"/>
            <w:szCs w:val="22"/>
          </w:rPr>
          <w:t>https://wireframe.cc/bUnTI5</w:t>
        </w:r>
      </w:hyperlink>
    </w:p>
    <w:p w:rsidR="0086239C" w:rsidRDefault="0086239C" w:rsidP="009B05D5">
      <w:pPr>
        <w:pStyle w:val="NormalWeb"/>
        <w:spacing w:before="0" w:beforeAutospacing="0" w:after="160" w:afterAutospacing="0"/>
        <w:ind w:left="720"/>
      </w:pPr>
      <w:bookmarkStart w:id="0" w:name="_GoBack"/>
      <w:bookmarkEnd w:id="0"/>
    </w:p>
    <w:p w:rsidR="009B05D5" w:rsidRDefault="009B05D5" w:rsidP="009B05D5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  <w:sz w:val="22"/>
          <w:szCs w:val="22"/>
        </w:rPr>
        <w:t>CSM - Administrativo e RH</w:t>
      </w:r>
    </w:p>
    <w:p w:rsidR="009B05D5" w:rsidRDefault="009B05D5" w:rsidP="009B05D5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Inicial - </w:t>
      </w:r>
      <w:hyperlink r:id="rId35" w:history="1">
        <w:r>
          <w:rPr>
            <w:rStyle w:val="Hyperlink"/>
            <w:rFonts w:ascii="Calibri" w:hAnsi="Calibri"/>
            <w:b/>
            <w:bCs/>
            <w:color w:val="1155CC"/>
            <w:sz w:val="22"/>
            <w:szCs w:val="22"/>
          </w:rPr>
          <w:t>https://wireframe.cc/3Ww4Cm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Filiais - </w:t>
      </w:r>
      <w:hyperlink r:id="rId36" w:history="1">
        <w:r>
          <w:rPr>
            <w:rStyle w:val="Hyperlink"/>
            <w:rFonts w:ascii="Calibri" w:hAnsi="Calibri"/>
            <w:b/>
            <w:bCs/>
            <w:color w:val="1155CC"/>
            <w:sz w:val="22"/>
            <w:szCs w:val="22"/>
          </w:rPr>
          <w:t>https://wireframe.cc/G8uKfv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Categorias - </w:t>
      </w:r>
      <w:hyperlink r:id="rId37" w:history="1">
        <w:r>
          <w:rPr>
            <w:rStyle w:val="Hyperlink"/>
            <w:rFonts w:ascii="Calibri" w:hAnsi="Calibri"/>
            <w:b/>
            <w:bCs/>
            <w:color w:val="1155CC"/>
            <w:sz w:val="22"/>
            <w:szCs w:val="22"/>
          </w:rPr>
          <w:t>https://wireframe.cc/onroWX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Pratos -  </w:t>
      </w:r>
      <w:hyperlink r:id="rId38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https://wireframe.cc/c3IQUf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proofErr w:type="spellStart"/>
      <w:r>
        <w:rPr>
          <w:rFonts w:ascii="Calibri" w:hAnsi="Calibri"/>
          <w:color w:val="000000"/>
          <w:sz w:val="22"/>
          <w:szCs w:val="22"/>
        </w:rPr>
        <w:t>Ocorrencias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 </w:t>
      </w:r>
      <w:hyperlink r:id="rId39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https://wireframe.cc/s41wIL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Funcionários - </w:t>
      </w:r>
      <w:hyperlink r:id="rId4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https://wireframe.cc/cIpaci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Solicitações - </w:t>
      </w:r>
      <w:hyperlink r:id="rId4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https://wireframe.cc/c7Lc1J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Funções - </w:t>
      </w:r>
      <w:hyperlink r:id="rId42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https://wireframe.cc/gvrHKD</w:t>
        </w:r>
      </w:hyperlink>
    </w:p>
    <w:p w:rsidR="009B05D5" w:rsidRDefault="009B05D5" w:rsidP="009B05D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Brindes - </w:t>
      </w:r>
      <w:hyperlink r:id="rId43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https://wireframe.cc/TXUywq</w:t>
        </w:r>
      </w:hyperlink>
    </w:p>
    <w:p w:rsidR="009C1943" w:rsidRDefault="0086239C"/>
    <w:sectPr w:rsidR="009C1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00"/>
    <w:rsid w:val="000E16D0"/>
    <w:rsid w:val="0086239C"/>
    <w:rsid w:val="009B05D5"/>
    <w:rsid w:val="00E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8C470-0F7C-4AD6-A8FF-DD4C35F0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05D5"/>
    <w:rPr>
      <w:color w:val="0000FF"/>
      <w:u w:val="single"/>
    </w:rPr>
  </w:style>
  <w:style w:type="character" w:customStyle="1" w:styleId="apple-tab-span">
    <w:name w:val="apple-tab-span"/>
    <w:basedOn w:val="Fontepargpadro"/>
    <w:rsid w:val="009B0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cIhCB4" TargetMode="External"/><Relationship Id="rId13" Type="http://schemas.openxmlformats.org/officeDocument/2006/relationships/hyperlink" Target="https://wireframe.cc/bHUSbE" TargetMode="External"/><Relationship Id="rId18" Type="http://schemas.openxmlformats.org/officeDocument/2006/relationships/hyperlink" Target="https://wireframe.cc/SXUaqI" TargetMode="External"/><Relationship Id="rId26" Type="http://schemas.openxmlformats.org/officeDocument/2006/relationships/hyperlink" Target="https://wireframe.cc/lzSqzg" TargetMode="External"/><Relationship Id="rId39" Type="http://schemas.openxmlformats.org/officeDocument/2006/relationships/hyperlink" Target="https://wireframe.cc/s41wI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ireframe.cc/FJiiU2" TargetMode="External"/><Relationship Id="rId34" Type="http://schemas.openxmlformats.org/officeDocument/2006/relationships/hyperlink" Target="https://wireframe.cc/bUnTI5" TargetMode="External"/><Relationship Id="rId42" Type="http://schemas.openxmlformats.org/officeDocument/2006/relationships/hyperlink" Target="https://wireframe.cc/gvrHKD" TargetMode="External"/><Relationship Id="rId7" Type="http://schemas.openxmlformats.org/officeDocument/2006/relationships/hyperlink" Target="https://wireframe.cc/qxV7Xc" TargetMode="External"/><Relationship Id="rId12" Type="http://schemas.openxmlformats.org/officeDocument/2006/relationships/hyperlink" Target="https://wireframe.cc/3n0en2" TargetMode="External"/><Relationship Id="rId17" Type="http://schemas.openxmlformats.org/officeDocument/2006/relationships/hyperlink" Target="https://wireframe.cc/StlWyU" TargetMode="External"/><Relationship Id="rId25" Type="http://schemas.openxmlformats.org/officeDocument/2006/relationships/hyperlink" Target="https://wireframe.cc/xzI71W" TargetMode="External"/><Relationship Id="rId33" Type="http://schemas.openxmlformats.org/officeDocument/2006/relationships/hyperlink" Target="https://wireframe.cc/H3Cn9M" TargetMode="External"/><Relationship Id="rId38" Type="http://schemas.openxmlformats.org/officeDocument/2006/relationships/hyperlink" Target="https://wireframe.cc/c3IQU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reframe.cc/UeDGkX" TargetMode="External"/><Relationship Id="rId20" Type="http://schemas.openxmlformats.org/officeDocument/2006/relationships/hyperlink" Target="https://wireframe.cc/DTqDlq" TargetMode="External"/><Relationship Id="rId29" Type="http://schemas.openxmlformats.org/officeDocument/2006/relationships/hyperlink" Target="https://wireframe.cc/oL5hHu" TargetMode="External"/><Relationship Id="rId41" Type="http://schemas.openxmlformats.org/officeDocument/2006/relationships/hyperlink" Target="https://wireframe.cc/c7Lc1J" TargetMode="External"/><Relationship Id="rId1" Type="http://schemas.openxmlformats.org/officeDocument/2006/relationships/styles" Target="styles.xml"/><Relationship Id="rId6" Type="http://schemas.openxmlformats.org/officeDocument/2006/relationships/hyperlink" Target="https://wireframe.cc/5X10X0" TargetMode="External"/><Relationship Id="rId11" Type="http://schemas.openxmlformats.org/officeDocument/2006/relationships/hyperlink" Target="https://wireframe.cc/rSOuu9" TargetMode="External"/><Relationship Id="rId24" Type="http://schemas.openxmlformats.org/officeDocument/2006/relationships/hyperlink" Target="https://wireframe.cc/t3gvga" TargetMode="External"/><Relationship Id="rId32" Type="http://schemas.openxmlformats.org/officeDocument/2006/relationships/hyperlink" Target="https://wireframe.cc/zXXNLb" TargetMode="External"/><Relationship Id="rId37" Type="http://schemas.openxmlformats.org/officeDocument/2006/relationships/hyperlink" Target="https://wireframe.cc/onroWX" TargetMode="External"/><Relationship Id="rId40" Type="http://schemas.openxmlformats.org/officeDocument/2006/relationships/hyperlink" Target="https://wireframe.cc/cIpaci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ireframe.cc/T9kfRe" TargetMode="External"/><Relationship Id="rId15" Type="http://schemas.openxmlformats.org/officeDocument/2006/relationships/hyperlink" Target="https://wireframe.cc/FrRTKh" TargetMode="External"/><Relationship Id="rId23" Type="http://schemas.openxmlformats.org/officeDocument/2006/relationships/hyperlink" Target="https://wireframe.cc/1pADcn" TargetMode="External"/><Relationship Id="rId28" Type="http://schemas.openxmlformats.org/officeDocument/2006/relationships/hyperlink" Target="https://wireframe.cc/Es2VUP" TargetMode="External"/><Relationship Id="rId36" Type="http://schemas.openxmlformats.org/officeDocument/2006/relationships/hyperlink" Target="https://wireframe.cc/G8uKfv" TargetMode="External"/><Relationship Id="rId10" Type="http://schemas.openxmlformats.org/officeDocument/2006/relationships/hyperlink" Target="https://wireframe.cc/xuWk8v" TargetMode="External"/><Relationship Id="rId19" Type="http://schemas.openxmlformats.org/officeDocument/2006/relationships/hyperlink" Target="https://wireframe.cc/iUrVWa" TargetMode="External"/><Relationship Id="rId31" Type="http://schemas.openxmlformats.org/officeDocument/2006/relationships/hyperlink" Target="https://wireframe.cc/UChjU0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ireframe.cc/vLBfm" TargetMode="External"/><Relationship Id="rId9" Type="http://schemas.openxmlformats.org/officeDocument/2006/relationships/hyperlink" Target="https://wireframe.cc/rNbTJ7" TargetMode="External"/><Relationship Id="rId14" Type="http://schemas.openxmlformats.org/officeDocument/2006/relationships/hyperlink" Target="https://wireframe.cc/2uiWEl" TargetMode="External"/><Relationship Id="rId22" Type="http://schemas.openxmlformats.org/officeDocument/2006/relationships/hyperlink" Target="https://wireframe.cc/FJiiU2" TargetMode="External"/><Relationship Id="rId27" Type="http://schemas.openxmlformats.org/officeDocument/2006/relationships/hyperlink" Target="https://wireframe.cc/dOepwG" TargetMode="External"/><Relationship Id="rId30" Type="http://schemas.openxmlformats.org/officeDocument/2006/relationships/hyperlink" Target="https://wireframe.cc/SfntGq" TargetMode="External"/><Relationship Id="rId35" Type="http://schemas.openxmlformats.org/officeDocument/2006/relationships/hyperlink" Target="https://wireframe.cc/3Ww4Cm" TargetMode="External"/><Relationship Id="rId43" Type="http://schemas.openxmlformats.org/officeDocument/2006/relationships/hyperlink" Target="https://wireframe.cc/TXUyw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3048</Characters>
  <Application>Microsoft Office Word</Application>
  <DocSecurity>0</DocSecurity>
  <Lines>25</Lines>
  <Paragraphs>7</Paragraphs>
  <ScaleCrop>false</ScaleCrop>
  <Company>SESI_SENAI_SP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 OLIVEIRA SANTOS DE FARIAS</dc:creator>
  <cp:keywords/>
  <dc:description/>
  <cp:lastModifiedBy>MARCELO BRUNO OLIVEIRA SANTOS DE FARIAS</cp:lastModifiedBy>
  <cp:revision>3</cp:revision>
  <dcterms:created xsi:type="dcterms:W3CDTF">2017-10-02T19:50:00Z</dcterms:created>
  <dcterms:modified xsi:type="dcterms:W3CDTF">2017-10-02T19:51:00Z</dcterms:modified>
</cp:coreProperties>
</file>