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B42" w:rsidRDefault="00B33B42">
      <w:r>
        <w:t>GRUPO 3</w:t>
      </w:r>
    </w:p>
    <w:p w:rsidR="00AC3E5F" w:rsidRPr="00AC3E5F" w:rsidRDefault="00AC3E5F" w:rsidP="00AC3E5F">
      <w:pPr>
        <w:rPr>
          <w:b/>
        </w:rPr>
      </w:pPr>
      <w:r w:rsidRPr="00AC3E5F">
        <w:rPr>
          <w:b/>
        </w:rPr>
        <w:t>1) Criar um programa em que o usuário informa código, nome e valor de 2 produtos</w:t>
      </w:r>
      <w:r w:rsidRPr="00AC3E5F">
        <w:rPr>
          <w:b/>
        </w:rPr>
        <w:br/>
        <w:t>diferentes. O sistema deve mostrar primeiro os dados do produto com maior valor, e depois</w:t>
      </w:r>
      <w:r w:rsidRPr="00AC3E5F">
        <w:rPr>
          <w:b/>
        </w:rPr>
        <w:br/>
        <w:t>os dados do produto com menor valor.</w:t>
      </w:r>
    </w:p>
    <w:p w:rsidR="00AC3E5F" w:rsidRDefault="000D4B8D" w:rsidP="000D4B8D">
      <w:r>
        <w:t>Início</w:t>
      </w:r>
      <w:r>
        <w:br/>
        <w:t>Receba o código, nome e valor do produto 1</w:t>
      </w:r>
      <w:r>
        <w:br/>
        <w:t>Receba o código, nome e valor do produto 2</w:t>
      </w:r>
      <w:r>
        <w:br/>
        <w:t>Se o produto 1 tiver o maior valor</w:t>
      </w:r>
      <w:r>
        <w:br/>
        <w:t>Então o produto 2 terá o menor valor</w:t>
      </w:r>
      <w:r>
        <w:br/>
        <w:t>Se o produto 1 tiver o menor valor</w:t>
      </w:r>
      <w:r>
        <w:br/>
        <w:t>Então o produto 2 terá o maior valor</w:t>
      </w:r>
      <w:r>
        <w:br/>
        <w:t>Fim</w:t>
      </w:r>
    </w:p>
    <w:p w:rsidR="00B33B42" w:rsidRPr="00AC3E5F" w:rsidRDefault="00B33B42">
      <w:pPr>
        <w:rPr>
          <w:b/>
        </w:rPr>
      </w:pPr>
      <w:proofErr w:type="gramStart"/>
      <w:r w:rsidRPr="00AC3E5F">
        <w:rPr>
          <w:b/>
        </w:rPr>
        <w:t>2) Faça</w:t>
      </w:r>
      <w:proofErr w:type="gramEnd"/>
      <w:r w:rsidRPr="00AC3E5F">
        <w:rPr>
          <w:b/>
        </w:rPr>
        <w:t xml:space="preserve"> um programa que receba um número do usuário e diga se é par ou ímpar.</w:t>
      </w:r>
    </w:p>
    <w:p w:rsidR="00AC3E5F" w:rsidRDefault="00AC3E5F">
      <w:proofErr w:type="spellStart"/>
      <w:r>
        <w:t>Inicio</w:t>
      </w:r>
      <w:proofErr w:type="spellEnd"/>
      <w:r>
        <w:br/>
        <w:t>Receba um número</w:t>
      </w:r>
      <w:r>
        <w:br/>
        <w:t xml:space="preserve">Se o número for terminado em </w:t>
      </w:r>
      <w:r w:rsidRPr="00AC3E5F">
        <w:t>0, 2, 4, 6 ou 8</w:t>
      </w:r>
      <w:r w:rsidR="00864AF6">
        <w:br/>
        <w:t>Se o número quando</w:t>
      </w:r>
      <w:r w:rsidR="00CE4E26">
        <w:t xml:space="preserve"> dividido por 2, não sobrar nada</w:t>
      </w:r>
      <w:r>
        <w:br/>
        <w:t>Então esse número é par</w:t>
      </w:r>
      <w:r>
        <w:br/>
      </w:r>
      <w:proofErr w:type="spellStart"/>
      <w:r>
        <w:t>Senao</w:t>
      </w:r>
      <w:proofErr w:type="spellEnd"/>
      <w:r>
        <w:t xml:space="preserve"> se o número for terminado em </w:t>
      </w:r>
      <w:r w:rsidRPr="00AC3E5F">
        <w:t>1, 3, 5, 7 ou 9</w:t>
      </w:r>
      <w:r>
        <w:br/>
        <w:t>Então esse número é impar</w:t>
      </w:r>
      <w:r>
        <w:br/>
        <w:t>Fim</w:t>
      </w:r>
    </w:p>
    <w:p w:rsidR="00A2669B" w:rsidRPr="00AC3E5F" w:rsidRDefault="00B33B42">
      <w:pPr>
        <w:rPr>
          <w:b/>
        </w:rPr>
      </w:pPr>
      <w:proofErr w:type="gramStart"/>
      <w:r w:rsidRPr="00AC3E5F">
        <w:rPr>
          <w:b/>
        </w:rPr>
        <w:t>3) Crie</w:t>
      </w:r>
      <w:proofErr w:type="gramEnd"/>
      <w:r w:rsidRPr="00AC3E5F">
        <w:rPr>
          <w:b/>
        </w:rPr>
        <w:t xml:space="preserve"> um algoritmo para determinar se uma palavra é um palíndromo ou não.</w:t>
      </w:r>
    </w:p>
    <w:p w:rsidR="00B33B42" w:rsidRDefault="00B33B42">
      <w:proofErr w:type="spellStart"/>
      <w:r>
        <w:t>Inicio</w:t>
      </w:r>
      <w:proofErr w:type="spellEnd"/>
      <w:r>
        <w:br/>
        <w:t>Receba uma palavra</w:t>
      </w:r>
      <w:r>
        <w:br/>
        <w:t>Se a palavra</w:t>
      </w:r>
      <w:r w:rsidRPr="00B33B42">
        <w:t xml:space="preserve"> permanece igual quando lida de trás para diante.</w:t>
      </w:r>
      <w:r>
        <w:br/>
        <w:t xml:space="preserve">Então é um </w:t>
      </w:r>
      <w:r w:rsidRPr="00B33B42">
        <w:t>palíndromo</w:t>
      </w:r>
      <w:r w:rsidR="00AC3E5F">
        <w:br/>
      </w:r>
      <w:proofErr w:type="spellStart"/>
      <w:r w:rsidR="00AC3E5F">
        <w:t>Senao</w:t>
      </w:r>
      <w:proofErr w:type="spellEnd"/>
      <w:r w:rsidR="00AC3E5F">
        <w:t xml:space="preserve"> se a palavra for diferente</w:t>
      </w:r>
      <w:r w:rsidR="00AC3E5F" w:rsidRPr="00B33B42">
        <w:t xml:space="preserve"> quando lida de trás para diante.</w:t>
      </w:r>
      <w:r>
        <w:br/>
        <w:t xml:space="preserve">Então não é um </w:t>
      </w:r>
      <w:r w:rsidRPr="00B33B42">
        <w:t>palíndromo</w:t>
      </w:r>
      <w:r>
        <w:br/>
        <w:t>Fim</w:t>
      </w:r>
    </w:p>
    <w:p w:rsidR="00AC3E5F" w:rsidRPr="00AC3E5F" w:rsidRDefault="00AC3E5F">
      <w:pPr>
        <w:rPr>
          <w:b/>
        </w:rPr>
      </w:pPr>
      <w:proofErr w:type="gramStart"/>
      <w:r w:rsidRPr="00AC3E5F">
        <w:rPr>
          <w:b/>
        </w:rPr>
        <w:t>4) Desenvolva</w:t>
      </w:r>
      <w:proofErr w:type="gramEnd"/>
      <w:r w:rsidRPr="00AC3E5F">
        <w:rPr>
          <w:b/>
        </w:rPr>
        <w:t xml:space="preserve"> um algoritmo para calcular a média de uma lista de números.</w:t>
      </w:r>
    </w:p>
    <w:p w:rsidR="00AC3E5F" w:rsidRDefault="00A02394">
      <w:proofErr w:type="spellStart"/>
      <w:r>
        <w:t>Inicio</w:t>
      </w:r>
      <w:proofErr w:type="spellEnd"/>
      <w:r>
        <w:br/>
        <w:t>Receba</w:t>
      </w:r>
      <w:r w:rsidRPr="00A02394">
        <w:t xml:space="preserve"> uma lista de números</w:t>
      </w:r>
      <w:r>
        <w:br/>
        <w:t>Some todos os números</w:t>
      </w:r>
      <w:r>
        <w:br/>
        <w:t>Di</w:t>
      </w:r>
      <w:r>
        <w:br/>
        <w:t>Se a palavra</w:t>
      </w:r>
      <w:r w:rsidRPr="00B33B42">
        <w:t xml:space="preserve"> permanece igual quando lida de trás para diante.</w:t>
      </w:r>
      <w:r>
        <w:br/>
        <w:t xml:space="preserve">Então é um </w:t>
      </w:r>
      <w:r w:rsidRPr="00B33B42">
        <w:t>palíndromo</w:t>
      </w:r>
      <w:r>
        <w:br/>
      </w:r>
      <w:proofErr w:type="spellStart"/>
      <w:r>
        <w:t>Senao</w:t>
      </w:r>
      <w:proofErr w:type="spellEnd"/>
      <w:r>
        <w:t xml:space="preserve"> se a palavra for diferente</w:t>
      </w:r>
      <w:r w:rsidRPr="00B33B42">
        <w:t xml:space="preserve"> quando lida de trás para diante.</w:t>
      </w:r>
      <w:r>
        <w:br/>
        <w:t xml:space="preserve">Então não é um </w:t>
      </w:r>
      <w:r w:rsidRPr="00B33B42">
        <w:t>palíndromo</w:t>
      </w:r>
      <w:r>
        <w:br/>
        <w:t>Fim</w:t>
      </w:r>
    </w:p>
    <w:p w:rsidR="00AC3E5F" w:rsidRDefault="00AC3E5F">
      <w:pPr>
        <w:rPr>
          <w:b/>
        </w:rPr>
      </w:pPr>
      <w:proofErr w:type="gramStart"/>
      <w:r w:rsidRPr="00AC3E5F">
        <w:rPr>
          <w:b/>
        </w:rPr>
        <w:t>5) Escreva</w:t>
      </w:r>
      <w:proofErr w:type="gramEnd"/>
      <w:r w:rsidRPr="00AC3E5F">
        <w:rPr>
          <w:b/>
        </w:rPr>
        <w:t xml:space="preserve"> um algoritmo para verificar se uma </w:t>
      </w:r>
      <w:proofErr w:type="spellStart"/>
      <w:r w:rsidRPr="00AC3E5F">
        <w:rPr>
          <w:b/>
        </w:rPr>
        <w:t>string</w:t>
      </w:r>
      <w:proofErr w:type="spellEnd"/>
      <w:r w:rsidRPr="00AC3E5F">
        <w:rPr>
          <w:b/>
        </w:rPr>
        <w:t xml:space="preserve"> é um anagrama de outra.</w:t>
      </w:r>
    </w:p>
    <w:p w:rsidR="007365C8" w:rsidRPr="007365C8" w:rsidRDefault="007365C8">
      <w:pPr>
        <w:rPr>
          <w:b/>
          <w:color w:val="FF0000"/>
        </w:rPr>
      </w:pPr>
      <w:r w:rsidRPr="007365C8">
        <w:rPr>
          <w:b/>
          <w:color w:val="FF0000"/>
        </w:rPr>
        <w:t>REFAZER</w:t>
      </w:r>
    </w:p>
    <w:p w:rsidR="007365C8" w:rsidRDefault="007365C8" w:rsidP="007365C8">
      <w:proofErr w:type="spellStart"/>
      <w:r>
        <w:lastRenderedPageBreak/>
        <w:t>Inicio</w:t>
      </w:r>
      <w:proofErr w:type="spellEnd"/>
      <w:r>
        <w:br/>
        <w:t xml:space="preserve">Receba duas </w:t>
      </w:r>
      <w:r w:rsidRPr="007365C8">
        <w:t>sequência</w:t>
      </w:r>
      <w:r>
        <w:t>s</w:t>
      </w:r>
      <w:r w:rsidRPr="007365C8">
        <w:t xml:space="preserve"> de caracteres, como letras, números, símbolos ou espaços.</w:t>
      </w:r>
      <w:r>
        <w:br/>
      </w:r>
      <w:bookmarkStart w:id="0" w:name="_GoBack"/>
      <w:r>
        <w:t xml:space="preserve">Se </w:t>
      </w:r>
      <w:r w:rsidRPr="007365C8">
        <w:t xml:space="preserve">a palavra ou frase </w:t>
      </w:r>
      <w:r>
        <w:t xml:space="preserve">formar </w:t>
      </w:r>
      <w:r w:rsidRPr="007365C8">
        <w:t>outra palavra ou frase, sem adicionar ou omitir nenhuma letra</w:t>
      </w:r>
      <w:r>
        <w:br/>
      </w:r>
      <w:bookmarkEnd w:id="0"/>
      <w:r>
        <w:t xml:space="preserve">Então essas </w:t>
      </w:r>
      <w:proofErr w:type="spellStart"/>
      <w:r>
        <w:t>strings</w:t>
      </w:r>
      <w:proofErr w:type="spellEnd"/>
      <w:r>
        <w:t xml:space="preserve"> são um anagrama</w:t>
      </w:r>
      <w:r>
        <w:br/>
      </w:r>
      <w:proofErr w:type="spellStart"/>
      <w:r>
        <w:t>Senao</w:t>
      </w:r>
      <w:proofErr w:type="spellEnd"/>
      <w:r>
        <w:t xml:space="preserve"> s</w:t>
      </w:r>
      <w:r w:rsidRPr="007365C8">
        <w:t xml:space="preserve">e a palavra ou frase </w:t>
      </w:r>
      <w:r>
        <w:t xml:space="preserve">precisar </w:t>
      </w:r>
      <w:r w:rsidRPr="007365C8">
        <w:t xml:space="preserve">adicionar ou omitir </w:t>
      </w:r>
      <w:r>
        <w:t>alguma</w:t>
      </w:r>
      <w:r w:rsidRPr="007365C8">
        <w:t xml:space="preserve"> letra</w:t>
      </w:r>
      <w:r>
        <w:t xml:space="preserve"> para </w:t>
      </w:r>
      <w:r w:rsidRPr="007365C8">
        <w:t xml:space="preserve">formar </w:t>
      </w:r>
      <w:r>
        <w:t>outra palavra ou frase</w:t>
      </w:r>
      <w:r>
        <w:br/>
        <w:t xml:space="preserve">Então essas </w:t>
      </w:r>
      <w:proofErr w:type="spellStart"/>
      <w:r>
        <w:t>strings</w:t>
      </w:r>
      <w:proofErr w:type="spellEnd"/>
      <w:r>
        <w:t xml:space="preserve"> não são anagramas</w:t>
      </w:r>
    </w:p>
    <w:p w:rsidR="001E6F27" w:rsidRDefault="001E6F27" w:rsidP="007365C8">
      <w:r>
        <w:t>GRUPO 6</w:t>
      </w:r>
    </w:p>
    <w:p w:rsidR="001E6F27" w:rsidRPr="001E6F27" w:rsidRDefault="001E6F27" w:rsidP="001E6F27">
      <w:pPr>
        <w:rPr>
          <w:b/>
        </w:rPr>
      </w:pPr>
      <w:proofErr w:type="gramStart"/>
      <w:r w:rsidRPr="001E6F27">
        <w:rPr>
          <w:b/>
        </w:rPr>
        <w:t>1) Criar</w:t>
      </w:r>
      <w:proofErr w:type="gramEnd"/>
      <w:r w:rsidRPr="001E6F27">
        <w:rPr>
          <w:b/>
        </w:rPr>
        <w:t xml:space="preserve"> um programa em que o usuário digite 2 números inteiros e o sistema deverá informar quantos são pares e quantos são ímpares.</w:t>
      </w:r>
    </w:p>
    <w:p w:rsidR="001E6F27" w:rsidRDefault="001E6F27" w:rsidP="001E6F27"/>
    <w:p w:rsidR="001E6F27" w:rsidRPr="001E6F27" w:rsidRDefault="001E6F27" w:rsidP="001E6F27">
      <w:pPr>
        <w:rPr>
          <w:b/>
        </w:rPr>
      </w:pPr>
      <w:proofErr w:type="gramStart"/>
      <w:r w:rsidRPr="001E6F27">
        <w:rPr>
          <w:b/>
        </w:rPr>
        <w:t>2) Criar</w:t>
      </w:r>
      <w:proofErr w:type="gramEnd"/>
      <w:r w:rsidRPr="001E6F27">
        <w:rPr>
          <w:b/>
        </w:rPr>
        <w:t xml:space="preserve"> um programa em que o usuário informa o ano e </w:t>
      </w:r>
      <w:proofErr w:type="spellStart"/>
      <w:r w:rsidRPr="001E6F27">
        <w:rPr>
          <w:b/>
        </w:rPr>
        <w:t>mes</w:t>
      </w:r>
      <w:proofErr w:type="spellEnd"/>
      <w:r w:rsidRPr="001E6F27">
        <w:rPr>
          <w:b/>
        </w:rPr>
        <w:t xml:space="preserve"> e dia de seu nascimento e o programa calcula sua idade, considerando a data atual (09/04/2016).</w:t>
      </w:r>
    </w:p>
    <w:p w:rsidR="001E6F27" w:rsidRDefault="001E6F27" w:rsidP="001E6F27"/>
    <w:p w:rsidR="001E6F27" w:rsidRPr="001E6F27" w:rsidRDefault="001E6F27" w:rsidP="001E6F27">
      <w:pPr>
        <w:rPr>
          <w:b/>
        </w:rPr>
      </w:pPr>
      <w:proofErr w:type="gramStart"/>
      <w:r w:rsidRPr="001E6F27">
        <w:rPr>
          <w:b/>
        </w:rPr>
        <w:t>3) Faça</w:t>
      </w:r>
      <w:proofErr w:type="gramEnd"/>
      <w:r w:rsidRPr="001E6F27">
        <w:rPr>
          <w:b/>
        </w:rPr>
        <w:t xml:space="preserve"> um programa que calcule o desconto de uma loja, conforme a quantidade vendida é aplicado um valor de desconto. A impressão final será o valor integral da compra, o valor do desconto e o valor com o desconto. O intervalo de desconto é: a. Compras até R$ 200,00: 5% de desconto; b. Compras acima R$ 200 e abaixo de R$ 450: 8%; c. Compras acima de R$ 450: 10 % de desconto</w:t>
      </w:r>
    </w:p>
    <w:p w:rsidR="001E6F27" w:rsidRDefault="001E6F27" w:rsidP="001E6F27"/>
    <w:p w:rsidR="001E6F27" w:rsidRPr="001E6F27" w:rsidRDefault="001E6F27" w:rsidP="001E6F27">
      <w:pPr>
        <w:rPr>
          <w:b/>
        </w:rPr>
      </w:pPr>
      <w:proofErr w:type="gramStart"/>
      <w:r w:rsidRPr="001E6F27">
        <w:rPr>
          <w:b/>
        </w:rPr>
        <w:t>4) Escreva</w:t>
      </w:r>
      <w:proofErr w:type="gramEnd"/>
      <w:r w:rsidRPr="001E6F27">
        <w:rPr>
          <w:b/>
        </w:rPr>
        <w:t xml:space="preserve"> um programa que solicite a base e a altura de um triângulo ao usuário e calcule a área do triângulo. A fórmula para calcular a área de um triângulo é: área = (base * altura) / 2. Exiba a área calculada.</w:t>
      </w:r>
    </w:p>
    <w:p w:rsidR="001E6F27" w:rsidRDefault="001E6F27" w:rsidP="001E6F27"/>
    <w:p w:rsidR="001E6F27" w:rsidRPr="001E6F27" w:rsidRDefault="001E6F27" w:rsidP="001E6F27">
      <w:pPr>
        <w:rPr>
          <w:b/>
        </w:rPr>
      </w:pPr>
      <w:proofErr w:type="gramStart"/>
      <w:r w:rsidRPr="001E6F27">
        <w:rPr>
          <w:b/>
        </w:rPr>
        <w:t>5) Escreva</w:t>
      </w:r>
      <w:proofErr w:type="gramEnd"/>
      <w:r w:rsidRPr="001E6F27">
        <w:rPr>
          <w:b/>
        </w:rPr>
        <w:t xml:space="preserve"> um programa que solicite ao usuário um valor em reais e uma taxa de conversão para dólares. Converta o valor em reais para dólares utilizando a taxa de conversão fornecida pelo usuário. Exiba o valor convertido em dólares.</w:t>
      </w:r>
    </w:p>
    <w:p w:rsidR="001E6F27" w:rsidRDefault="001E6F27" w:rsidP="001E6F27"/>
    <w:p w:rsidR="001E6F27" w:rsidRPr="001E6F27" w:rsidRDefault="001E6F27" w:rsidP="001E6F27">
      <w:pPr>
        <w:rPr>
          <w:b/>
        </w:rPr>
      </w:pPr>
      <w:proofErr w:type="gramStart"/>
      <w:r w:rsidRPr="001E6F27">
        <w:rPr>
          <w:b/>
        </w:rPr>
        <w:t>6) Crie</w:t>
      </w:r>
      <w:proofErr w:type="gramEnd"/>
      <w:r w:rsidRPr="001E6F27">
        <w:rPr>
          <w:b/>
        </w:rPr>
        <w:t xml:space="preserve"> um programa que solicite três números ao usuário e identifique qual deles é o maior. Exiba o maior número entre os três.</w:t>
      </w:r>
    </w:p>
    <w:p w:rsidR="001E6F27" w:rsidRPr="007365C8" w:rsidRDefault="001E6F27" w:rsidP="001E6F27"/>
    <w:sectPr w:rsidR="001E6F27" w:rsidRPr="00736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42"/>
    <w:rsid w:val="000D4B8D"/>
    <w:rsid w:val="001E6F27"/>
    <w:rsid w:val="00332095"/>
    <w:rsid w:val="004E7562"/>
    <w:rsid w:val="007365C8"/>
    <w:rsid w:val="00864AF6"/>
    <w:rsid w:val="009D1E9D"/>
    <w:rsid w:val="00A02394"/>
    <w:rsid w:val="00A2669B"/>
    <w:rsid w:val="00AC3E5F"/>
    <w:rsid w:val="00B33B42"/>
    <w:rsid w:val="00CE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33156"/>
  <w15:chartTrackingRefBased/>
  <w15:docId w15:val="{1CB09FA4-E6A2-4E9A-B454-E68E8D85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3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477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Free</cp:lastModifiedBy>
  <cp:revision>7</cp:revision>
  <dcterms:created xsi:type="dcterms:W3CDTF">2024-05-07T14:18:00Z</dcterms:created>
  <dcterms:modified xsi:type="dcterms:W3CDTF">2024-05-09T20:52:00Z</dcterms:modified>
</cp:coreProperties>
</file>