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04D2F" w14:textId="7503D81E" w:rsidR="006127A7" w:rsidRPr="006127A7" w:rsidRDefault="006127A7" w:rsidP="006127A7">
      <w:pPr>
        <w:rPr>
          <w:b/>
          <w:bCs/>
        </w:rPr>
      </w:pPr>
      <w:r w:rsidRPr="006127A7">
        <w:rPr>
          <w:b/>
          <w:bCs/>
        </w:rPr>
        <w:t>EQUALS</w:t>
      </w:r>
    </w:p>
    <w:p w14:paraId="59CB715E" w14:textId="25D8C6A2" w:rsidR="00871A70" w:rsidRDefault="006127A7" w:rsidP="006127A7">
      <w:r w:rsidRPr="006127A7">
        <w:rPr>
          <w:b/>
          <w:bCs/>
        </w:rPr>
        <w:t>P1:</w:t>
      </w:r>
      <w:r w:rsidRPr="006127A7">
        <w:t xml:space="preserve"> </w:t>
      </w:r>
      <w:r w:rsidR="00871A70">
        <w:t>C1</w:t>
      </w:r>
      <w:r w:rsidRPr="006127A7">
        <w:t xml:space="preserve"> ||</w:t>
      </w:r>
      <w:r>
        <w:t xml:space="preserve"> </w:t>
      </w:r>
      <w:r w:rsidR="00871A70">
        <w:t>C2</w:t>
      </w:r>
      <w:r w:rsidRPr="006127A7">
        <w:t xml:space="preserve"> &amp;&amp;</w:t>
      </w:r>
      <w:r>
        <w:t xml:space="preserve"> </w:t>
      </w:r>
      <w:r w:rsidR="00871A70">
        <w:t>C3</w:t>
      </w:r>
      <w:r w:rsidR="00871A70">
        <w:br/>
        <w:t xml:space="preserve">C1: </w:t>
      </w:r>
      <w:r w:rsidR="00871A70" w:rsidRPr="006127A7">
        <w:t>this == other</w:t>
      </w:r>
      <w:r w:rsidR="00871A70">
        <w:br/>
        <w:t xml:space="preserve">C2: </w:t>
      </w:r>
      <w:r w:rsidR="00871A70" w:rsidRPr="006127A7">
        <w:t xml:space="preserve">other </w:t>
      </w:r>
      <w:proofErr w:type="spellStart"/>
      <w:r w:rsidR="00871A70" w:rsidRPr="006127A7">
        <w:t>instanceof</w:t>
      </w:r>
      <w:proofErr w:type="spellEnd"/>
      <w:r w:rsidR="00871A70" w:rsidRPr="006127A7">
        <w:t xml:space="preserve"> </w:t>
      </w:r>
      <w:proofErr w:type="spellStart"/>
      <w:r w:rsidR="00871A70" w:rsidRPr="006127A7">
        <w:t>NTree</w:t>
      </w:r>
      <w:proofErr w:type="spellEnd"/>
      <w:r w:rsidR="00871A70">
        <w:br/>
        <w:t>C3:</w:t>
      </w:r>
      <w:r w:rsidR="00871A70" w:rsidRPr="00871A70">
        <w:t xml:space="preserve"> </w:t>
      </w:r>
      <w:proofErr w:type="spellStart"/>
      <w:proofErr w:type="gramStart"/>
      <w:r w:rsidR="00871A70" w:rsidRPr="006127A7">
        <w:t>equalTrees</w:t>
      </w:r>
      <w:proofErr w:type="spellEnd"/>
      <w:r w:rsidR="00871A70" w:rsidRPr="006127A7">
        <w:t>(</w:t>
      </w:r>
      <w:proofErr w:type="gramEnd"/>
      <w:r w:rsidR="00871A70" w:rsidRPr="006127A7">
        <w:t>this, ((</w:t>
      </w:r>
      <w:proofErr w:type="spellStart"/>
      <w:r w:rsidR="00871A70" w:rsidRPr="006127A7">
        <w:t>NTree</w:t>
      </w:r>
      <w:proofErr w:type="spellEnd"/>
      <w:r w:rsidR="00871A70" w:rsidRPr="006127A7">
        <w:t>&lt;T&gt;) other))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1"/>
        <w:gridCol w:w="445"/>
        <w:gridCol w:w="547"/>
        <w:gridCol w:w="709"/>
        <w:gridCol w:w="2126"/>
        <w:gridCol w:w="4246"/>
      </w:tblGrid>
      <w:tr w:rsidR="00CF2EB3" w14:paraId="38BAA0E3" w14:textId="77777777" w:rsidTr="00CF2EB3">
        <w:tc>
          <w:tcPr>
            <w:tcW w:w="421" w:type="dxa"/>
          </w:tcPr>
          <w:p w14:paraId="0BDD7D8E" w14:textId="4F82AE1A" w:rsidR="00CF2EB3" w:rsidRPr="00CF2EB3" w:rsidRDefault="00CF2EB3" w:rsidP="00AB68E0">
            <w:pPr>
              <w:jc w:val="center"/>
            </w:pPr>
            <w:r w:rsidRPr="00CF2EB3">
              <w:t>#</w:t>
            </w:r>
          </w:p>
        </w:tc>
        <w:tc>
          <w:tcPr>
            <w:tcW w:w="445" w:type="dxa"/>
          </w:tcPr>
          <w:p w14:paraId="4B265A65" w14:textId="6175B9C5" w:rsidR="00CF2EB3" w:rsidRPr="00CF2EB3" w:rsidRDefault="00CF2EB3" w:rsidP="00AB68E0">
            <w:pPr>
              <w:jc w:val="center"/>
            </w:pPr>
            <w:r>
              <w:t>C1</w:t>
            </w:r>
          </w:p>
        </w:tc>
        <w:tc>
          <w:tcPr>
            <w:tcW w:w="547" w:type="dxa"/>
          </w:tcPr>
          <w:p w14:paraId="1966BC2C" w14:textId="3B58D78A" w:rsidR="00CF2EB3" w:rsidRPr="00CF2EB3" w:rsidRDefault="00CF2EB3" w:rsidP="00AB68E0">
            <w:pPr>
              <w:jc w:val="center"/>
            </w:pPr>
            <w:r>
              <w:t>C2</w:t>
            </w:r>
          </w:p>
        </w:tc>
        <w:tc>
          <w:tcPr>
            <w:tcW w:w="709" w:type="dxa"/>
          </w:tcPr>
          <w:p w14:paraId="154D918B" w14:textId="05B5A0DC" w:rsidR="00CF2EB3" w:rsidRPr="00CF2EB3" w:rsidRDefault="00CF2EB3" w:rsidP="00AB68E0">
            <w:pPr>
              <w:jc w:val="center"/>
            </w:pPr>
            <w:r>
              <w:t>C3</w:t>
            </w:r>
          </w:p>
        </w:tc>
        <w:tc>
          <w:tcPr>
            <w:tcW w:w="2126" w:type="dxa"/>
          </w:tcPr>
          <w:p w14:paraId="5BD545C1" w14:textId="2DDA5790" w:rsidR="00CF2EB3" w:rsidRPr="00CF2EB3" w:rsidRDefault="00CF2EB3" w:rsidP="00AB68E0">
            <w:pPr>
              <w:jc w:val="center"/>
            </w:pPr>
            <w:r w:rsidRPr="006127A7">
              <w:rPr>
                <w:b/>
                <w:bCs/>
              </w:rPr>
              <w:t>P1:</w:t>
            </w:r>
            <w:r w:rsidRPr="006127A7">
              <w:t xml:space="preserve"> </w:t>
            </w:r>
            <w:r>
              <w:t>C1</w:t>
            </w:r>
            <w:r w:rsidRPr="006127A7">
              <w:t xml:space="preserve"> ||</w:t>
            </w:r>
            <w:r>
              <w:t xml:space="preserve"> C2</w:t>
            </w:r>
            <w:r w:rsidRPr="006127A7">
              <w:t xml:space="preserve"> &amp;&amp;</w:t>
            </w:r>
            <w:r>
              <w:t xml:space="preserve"> C3</w:t>
            </w:r>
          </w:p>
        </w:tc>
        <w:tc>
          <w:tcPr>
            <w:tcW w:w="4246" w:type="dxa"/>
          </w:tcPr>
          <w:p w14:paraId="1FE1E92A" w14:textId="430B037E" w:rsidR="00CF2EB3" w:rsidRPr="00CF2EB3" w:rsidRDefault="00CF2EB3" w:rsidP="00CF2EB3">
            <w:pPr>
              <w:jc w:val="center"/>
            </w:pPr>
            <w:r>
              <w:t>Satisfies</w:t>
            </w:r>
          </w:p>
        </w:tc>
      </w:tr>
      <w:tr w:rsidR="00CF2EB3" w14:paraId="6F730BC0" w14:textId="77777777" w:rsidTr="00CF2EB3">
        <w:tc>
          <w:tcPr>
            <w:tcW w:w="421" w:type="dxa"/>
          </w:tcPr>
          <w:p w14:paraId="6ABAF9E1" w14:textId="635DF236" w:rsidR="00CF2EB3" w:rsidRPr="00CF2EB3" w:rsidRDefault="00CF2EB3" w:rsidP="00AB68E0">
            <w:pPr>
              <w:jc w:val="center"/>
            </w:pPr>
            <w:r w:rsidRPr="00CF2EB3">
              <w:t>1</w:t>
            </w:r>
          </w:p>
        </w:tc>
        <w:tc>
          <w:tcPr>
            <w:tcW w:w="445" w:type="dxa"/>
          </w:tcPr>
          <w:p w14:paraId="22112FA4" w14:textId="23E8DE6E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547" w:type="dxa"/>
          </w:tcPr>
          <w:p w14:paraId="085D6692" w14:textId="2BB2C039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709" w:type="dxa"/>
          </w:tcPr>
          <w:p w14:paraId="0234A72A" w14:textId="59DABE3B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2126" w:type="dxa"/>
          </w:tcPr>
          <w:p w14:paraId="38FDAB9C" w14:textId="07B23348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4246" w:type="dxa"/>
          </w:tcPr>
          <w:p w14:paraId="76AD3FBC" w14:textId="523BDFE5" w:rsidR="00CF2EB3" w:rsidRPr="00CF2EB3" w:rsidRDefault="00CF2EB3" w:rsidP="006127A7">
            <w:r>
              <w:t>C1||d(C1)                C2||d(C2)</w:t>
            </w:r>
            <w:r w:rsidR="00AB68E0">
              <w:t xml:space="preserve">          C3||d(C3)</w:t>
            </w:r>
          </w:p>
        </w:tc>
      </w:tr>
      <w:tr w:rsidR="00CF2EB3" w14:paraId="48DA99DA" w14:textId="77777777" w:rsidTr="00672937">
        <w:tc>
          <w:tcPr>
            <w:tcW w:w="421" w:type="dxa"/>
            <w:shd w:val="clear" w:color="auto" w:fill="auto"/>
          </w:tcPr>
          <w:p w14:paraId="2B96B9B7" w14:textId="2621E87F" w:rsidR="00CF2EB3" w:rsidRPr="00CF2EB3" w:rsidRDefault="00CF2EB3" w:rsidP="00AB68E0">
            <w:pPr>
              <w:jc w:val="center"/>
            </w:pPr>
            <w:r w:rsidRPr="00CF2EB3">
              <w:t>2</w:t>
            </w:r>
          </w:p>
        </w:tc>
        <w:tc>
          <w:tcPr>
            <w:tcW w:w="445" w:type="dxa"/>
          </w:tcPr>
          <w:p w14:paraId="505F69C9" w14:textId="37A9F8E1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547" w:type="dxa"/>
          </w:tcPr>
          <w:p w14:paraId="776A28B8" w14:textId="0385163D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709" w:type="dxa"/>
          </w:tcPr>
          <w:p w14:paraId="3EA91FD8" w14:textId="37C0C429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2126" w:type="dxa"/>
          </w:tcPr>
          <w:p w14:paraId="793764D3" w14:textId="5AD84084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4246" w:type="dxa"/>
          </w:tcPr>
          <w:p w14:paraId="5D23FE2B" w14:textId="364F3D7A" w:rsidR="00CF2EB3" w:rsidRPr="00672937" w:rsidRDefault="00CF2EB3" w:rsidP="006127A7">
            <w:r w:rsidRPr="00672937">
              <w:t>C1||d(C1)                C2||d(C2)</w:t>
            </w:r>
          </w:p>
        </w:tc>
      </w:tr>
      <w:tr w:rsidR="00CF2EB3" w14:paraId="3EA2ED37" w14:textId="77777777" w:rsidTr="00CF2EB3">
        <w:tc>
          <w:tcPr>
            <w:tcW w:w="421" w:type="dxa"/>
          </w:tcPr>
          <w:p w14:paraId="054D1F0F" w14:textId="2397703E" w:rsidR="00CF2EB3" w:rsidRPr="00CF2EB3" w:rsidRDefault="00CF2EB3" w:rsidP="00AB68E0">
            <w:pPr>
              <w:jc w:val="center"/>
            </w:pPr>
            <w:r>
              <w:t>3</w:t>
            </w:r>
          </w:p>
        </w:tc>
        <w:tc>
          <w:tcPr>
            <w:tcW w:w="445" w:type="dxa"/>
          </w:tcPr>
          <w:p w14:paraId="7AAD3446" w14:textId="0EBD9E31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547" w:type="dxa"/>
          </w:tcPr>
          <w:p w14:paraId="61BB599D" w14:textId="23B2D93C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6B69C35C" w14:textId="793233DB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2126" w:type="dxa"/>
          </w:tcPr>
          <w:p w14:paraId="53788CC4" w14:textId="352FF6A0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4246" w:type="dxa"/>
          </w:tcPr>
          <w:p w14:paraId="52BD2E38" w14:textId="4424B4A6" w:rsidR="00CF2EB3" w:rsidRPr="00CF2EB3" w:rsidRDefault="00CF2EB3" w:rsidP="006127A7">
            <w:r>
              <w:t>C1||d(C1)</w:t>
            </w:r>
            <w:r w:rsidR="00AB68E0">
              <w:t xml:space="preserve">                                            C3||d(C3)</w:t>
            </w:r>
          </w:p>
        </w:tc>
      </w:tr>
      <w:tr w:rsidR="00CF2EB3" w14:paraId="2079C449" w14:textId="77777777" w:rsidTr="00672937">
        <w:tc>
          <w:tcPr>
            <w:tcW w:w="421" w:type="dxa"/>
            <w:shd w:val="clear" w:color="auto" w:fill="4472C4" w:themeFill="accent1"/>
          </w:tcPr>
          <w:p w14:paraId="0B732CC7" w14:textId="03B9CE4C" w:rsidR="00CF2EB3" w:rsidRPr="00CF2EB3" w:rsidRDefault="00CF2EB3" w:rsidP="00AB68E0">
            <w:pPr>
              <w:jc w:val="center"/>
            </w:pPr>
            <w:r>
              <w:t>4</w:t>
            </w:r>
          </w:p>
        </w:tc>
        <w:tc>
          <w:tcPr>
            <w:tcW w:w="445" w:type="dxa"/>
          </w:tcPr>
          <w:p w14:paraId="5C8980F1" w14:textId="1B6A7819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547" w:type="dxa"/>
          </w:tcPr>
          <w:p w14:paraId="222495AA" w14:textId="1F4499AE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708E54C0" w14:textId="15FC4608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2126" w:type="dxa"/>
          </w:tcPr>
          <w:p w14:paraId="1F563A38" w14:textId="200BB1DE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4246" w:type="dxa"/>
          </w:tcPr>
          <w:p w14:paraId="4A04428C" w14:textId="31873718" w:rsidR="00CF2EB3" w:rsidRPr="00CF2EB3" w:rsidRDefault="00CF2EB3" w:rsidP="006127A7">
            <w:r w:rsidRPr="00672937">
              <w:rPr>
                <w:highlight w:val="yellow"/>
              </w:rPr>
              <w:t>C1||d(C1)</w:t>
            </w:r>
          </w:p>
        </w:tc>
      </w:tr>
      <w:tr w:rsidR="00CF2EB3" w14:paraId="6AF62984" w14:textId="77777777" w:rsidTr="00672937">
        <w:tc>
          <w:tcPr>
            <w:tcW w:w="421" w:type="dxa"/>
            <w:shd w:val="clear" w:color="auto" w:fill="4472C4" w:themeFill="accent1"/>
          </w:tcPr>
          <w:p w14:paraId="7A6BECAC" w14:textId="0A2BEFF0" w:rsidR="00CF2EB3" w:rsidRPr="00CF2EB3" w:rsidRDefault="00CF2EB3" w:rsidP="00AB68E0">
            <w:pPr>
              <w:jc w:val="center"/>
            </w:pPr>
            <w:r>
              <w:t>5</w:t>
            </w:r>
          </w:p>
        </w:tc>
        <w:tc>
          <w:tcPr>
            <w:tcW w:w="445" w:type="dxa"/>
          </w:tcPr>
          <w:p w14:paraId="19637F9E" w14:textId="5E8E16B2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547" w:type="dxa"/>
          </w:tcPr>
          <w:p w14:paraId="19239110" w14:textId="4551AF7C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709" w:type="dxa"/>
          </w:tcPr>
          <w:p w14:paraId="0480E34A" w14:textId="0A1762EC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2126" w:type="dxa"/>
          </w:tcPr>
          <w:p w14:paraId="5F9C4481" w14:textId="7BB354EE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4246" w:type="dxa"/>
          </w:tcPr>
          <w:p w14:paraId="08FCF2AA" w14:textId="41A0C56D" w:rsidR="00CF2EB3" w:rsidRPr="00CF2EB3" w:rsidRDefault="00AB68E0" w:rsidP="006127A7">
            <w:r>
              <w:t xml:space="preserve">                                   </w:t>
            </w:r>
            <w:r w:rsidRPr="005D6788">
              <w:rPr>
                <w:highlight w:val="green"/>
              </w:rPr>
              <w:t>C2||d(C2)</w:t>
            </w:r>
            <w:r>
              <w:t xml:space="preserve">         </w:t>
            </w:r>
            <w:r w:rsidRPr="00F27049">
              <w:rPr>
                <w:highlight w:val="cyan"/>
              </w:rPr>
              <w:t>C3||d(C3)</w:t>
            </w:r>
          </w:p>
        </w:tc>
      </w:tr>
      <w:tr w:rsidR="00CF2EB3" w14:paraId="586E3C72" w14:textId="77777777" w:rsidTr="00672937">
        <w:tc>
          <w:tcPr>
            <w:tcW w:w="421" w:type="dxa"/>
            <w:shd w:val="clear" w:color="auto" w:fill="4472C4" w:themeFill="accent1"/>
          </w:tcPr>
          <w:p w14:paraId="00A38AEB" w14:textId="52A071C0" w:rsidR="00CF2EB3" w:rsidRPr="00CF2EB3" w:rsidRDefault="00CF2EB3" w:rsidP="00AB68E0">
            <w:pPr>
              <w:jc w:val="center"/>
            </w:pPr>
            <w:r>
              <w:t>6</w:t>
            </w:r>
          </w:p>
        </w:tc>
        <w:tc>
          <w:tcPr>
            <w:tcW w:w="445" w:type="dxa"/>
          </w:tcPr>
          <w:p w14:paraId="1D150475" w14:textId="0C098CAC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547" w:type="dxa"/>
          </w:tcPr>
          <w:p w14:paraId="4A58C0FD" w14:textId="69C5FC6A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709" w:type="dxa"/>
          </w:tcPr>
          <w:p w14:paraId="49F09000" w14:textId="3E3AAC2F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2126" w:type="dxa"/>
          </w:tcPr>
          <w:p w14:paraId="2CD12951" w14:textId="69216843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4246" w:type="dxa"/>
          </w:tcPr>
          <w:p w14:paraId="6F2ACFAE" w14:textId="4E65B184" w:rsidR="00CF2EB3" w:rsidRPr="00CF2EB3" w:rsidRDefault="00CF2EB3" w:rsidP="006127A7">
            <w:r w:rsidRPr="00672937">
              <w:softHyphen/>
            </w:r>
            <w:r w:rsidRPr="00672937">
              <w:softHyphen/>
            </w:r>
            <w:r w:rsidRPr="00672937">
              <w:softHyphen/>
            </w:r>
            <w:r w:rsidRPr="00672937">
              <w:softHyphen/>
              <w:t xml:space="preserve"> ¬C1||d(C1)</w:t>
            </w:r>
            <w:r w:rsidR="00AB68E0">
              <w:t xml:space="preserve">                                       </w:t>
            </w:r>
            <w:r w:rsidR="00AB68E0" w:rsidRPr="00F27049">
              <w:rPr>
                <w:highlight w:val="cyan"/>
              </w:rPr>
              <w:t>¬C3||d(C3)</w:t>
            </w:r>
          </w:p>
        </w:tc>
      </w:tr>
      <w:tr w:rsidR="00CF2EB3" w14:paraId="4C07A3EA" w14:textId="77777777" w:rsidTr="00672937">
        <w:tc>
          <w:tcPr>
            <w:tcW w:w="421" w:type="dxa"/>
            <w:shd w:val="clear" w:color="auto" w:fill="4472C4" w:themeFill="accent1"/>
          </w:tcPr>
          <w:p w14:paraId="1811D388" w14:textId="7038A8FD" w:rsidR="00CF2EB3" w:rsidRPr="00CF2EB3" w:rsidRDefault="00CF2EB3" w:rsidP="00AB68E0">
            <w:pPr>
              <w:jc w:val="center"/>
            </w:pPr>
            <w:r>
              <w:t>7</w:t>
            </w:r>
          </w:p>
        </w:tc>
        <w:tc>
          <w:tcPr>
            <w:tcW w:w="445" w:type="dxa"/>
          </w:tcPr>
          <w:p w14:paraId="7EECD461" w14:textId="65666C70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547" w:type="dxa"/>
          </w:tcPr>
          <w:p w14:paraId="5E9C947B" w14:textId="6B715C93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37F92DA4" w14:textId="6BEC669B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2126" w:type="dxa"/>
          </w:tcPr>
          <w:p w14:paraId="6D58C930" w14:textId="29CE3303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4246" w:type="dxa"/>
          </w:tcPr>
          <w:p w14:paraId="022B23C3" w14:textId="13810F9D" w:rsidR="00CF2EB3" w:rsidRPr="00CF2EB3" w:rsidRDefault="00CF2EB3" w:rsidP="006127A7">
            <w:r>
              <w:softHyphen/>
            </w:r>
            <w:r>
              <w:softHyphen/>
            </w:r>
            <w:r>
              <w:softHyphen/>
            </w:r>
            <w:r>
              <w:softHyphen/>
              <w:t xml:space="preserve"> </w:t>
            </w:r>
            <w:r w:rsidRPr="00CF2EB3">
              <w:t>¬</w:t>
            </w:r>
            <w:r>
              <w:t xml:space="preserve">C1||d(C1)            </w:t>
            </w:r>
            <w:r w:rsidRPr="005D6788">
              <w:rPr>
                <w:highlight w:val="green"/>
              </w:rPr>
              <w:t>¬C2||d(C2)</w:t>
            </w:r>
          </w:p>
        </w:tc>
      </w:tr>
      <w:tr w:rsidR="00CF2EB3" w14:paraId="7C5D0105" w14:textId="77777777" w:rsidTr="00672937">
        <w:tc>
          <w:tcPr>
            <w:tcW w:w="421" w:type="dxa"/>
            <w:shd w:val="clear" w:color="auto" w:fill="4472C4" w:themeFill="accent1"/>
          </w:tcPr>
          <w:p w14:paraId="04350860" w14:textId="16FD13F5" w:rsidR="00CF2EB3" w:rsidRDefault="00CF2EB3" w:rsidP="00AB68E0">
            <w:pPr>
              <w:jc w:val="center"/>
            </w:pPr>
            <w:r>
              <w:t>8</w:t>
            </w:r>
          </w:p>
        </w:tc>
        <w:tc>
          <w:tcPr>
            <w:tcW w:w="445" w:type="dxa"/>
          </w:tcPr>
          <w:p w14:paraId="018F0147" w14:textId="255AE93E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547" w:type="dxa"/>
          </w:tcPr>
          <w:p w14:paraId="6630AF52" w14:textId="76F96D15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74C2D546" w14:textId="672938D9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2126" w:type="dxa"/>
          </w:tcPr>
          <w:p w14:paraId="717CC6BA" w14:textId="41A9D29E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4246" w:type="dxa"/>
          </w:tcPr>
          <w:p w14:paraId="5AE0C7C7" w14:textId="30617779" w:rsidR="00CF2EB3" w:rsidRPr="00CF2EB3" w:rsidRDefault="00CF2EB3" w:rsidP="006127A7">
            <w:pPr>
              <w:rPr>
                <w:u w:val="single"/>
              </w:rPr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  <w:t xml:space="preserve"> </w:t>
            </w:r>
            <w:r w:rsidRPr="00672937">
              <w:rPr>
                <w:highlight w:val="yellow"/>
              </w:rPr>
              <w:t>¬C1||d(C1)</w:t>
            </w:r>
            <w:r>
              <w:t xml:space="preserve">            </w:t>
            </w:r>
            <w:r w:rsidRPr="00CF2EB3">
              <w:t>¬</w:t>
            </w:r>
            <w:r>
              <w:t>C2||d(C2)</w:t>
            </w:r>
            <w:r w:rsidR="00AB68E0">
              <w:t xml:space="preserve">      </w:t>
            </w:r>
            <w:r w:rsidR="00AB68E0" w:rsidRPr="00CF2EB3">
              <w:t>¬</w:t>
            </w:r>
            <w:r w:rsidR="00AB68E0">
              <w:t>C3||d(C3)</w:t>
            </w:r>
          </w:p>
        </w:tc>
      </w:tr>
    </w:tbl>
    <w:p w14:paraId="44B3A69D" w14:textId="746A1F1C" w:rsidR="00CF2EB3" w:rsidRPr="00672937" w:rsidRDefault="00672937" w:rsidP="006127A7">
      <w:r>
        <w:t xml:space="preserve">Testes </w:t>
      </w:r>
      <w:proofErr w:type="spellStart"/>
      <w:r>
        <w:t>impossíveis</w:t>
      </w:r>
      <w:proofErr w:type="spellEnd"/>
      <w:r>
        <w:t>: 2,3,4,7</w:t>
      </w:r>
    </w:p>
    <w:p w14:paraId="1788870B" w14:textId="77777777" w:rsidR="00672937" w:rsidRPr="00871A70" w:rsidRDefault="00672937" w:rsidP="006127A7">
      <w:pPr>
        <w:rPr>
          <w:u w:val="single"/>
        </w:rPr>
      </w:pPr>
    </w:p>
    <w:p w14:paraId="215B93BF" w14:textId="34FF1DAF" w:rsidR="006127A7" w:rsidRPr="006127A7" w:rsidRDefault="006127A7" w:rsidP="006127A7">
      <w:pPr>
        <w:rPr>
          <w:b/>
          <w:bCs/>
        </w:rPr>
      </w:pPr>
      <w:r w:rsidRPr="006127A7">
        <w:rPr>
          <w:b/>
          <w:bCs/>
        </w:rPr>
        <w:t>EQUAL</w:t>
      </w:r>
      <w:r>
        <w:rPr>
          <w:b/>
          <w:bCs/>
        </w:rPr>
        <w:t>TREE</w:t>
      </w:r>
      <w:r w:rsidRPr="006127A7">
        <w:rPr>
          <w:b/>
          <w:bCs/>
        </w:rPr>
        <w:t>S</w:t>
      </w:r>
    </w:p>
    <w:p w14:paraId="7089EA3C" w14:textId="5B658796" w:rsidR="00871A70" w:rsidRDefault="006127A7" w:rsidP="006127A7">
      <w:r w:rsidRPr="000B7705">
        <w:rPr>
          <w:b/>
          <w:bCs/>
        </w:rPr>
        <w:t>P1</w:t>
      </w:r>
      <w:r>
        <w:t xml:space="preserve">: </w:t>
      </w:r>
      <w:r w:rsidR="00871A70">
        <w:t>C1</w:t>
      </w:r>
      <w:r w:rsidR="00871A70">
        <w:br/>
        <w:t xml:space="preserve">C1: </w:t>
      </w:r>
      <w:r w:rsidR="00871A70" w:rsidRPr="006127A7">
        <w:t>one == other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40"/>
        <w:gridCol w:w="567"/>
        <w:gridCol w:w="849"/>
        <w:gridCol w:w="6638"/>
      </w:tblGrid>
      <w:tr w:rsidR="00AB68E0" w14:paraId="0D29331B" w14:textId="77777777" w:rsidTr="00EB78FA">
        <w:tc>
          <w:tcPr>
            <w:tcW w:w="440" w:type="dxa"/>
          </w:tcPr>
          <w:p w14:paraId="50BE0143" w14:textId="48F5CE35" w:rsidR="00AB68E0" w:rsidRPr="00AB68E0" w:rsidRDefault="00AB68E0" w:rsidP="00AB68E0">
            <w:pPr>
              <w:jc w:val="center"/>
            </w:pPr>
            <w:r>
              <w:t>#</w:t>
            </w:r>
          </w:p>
        </w:tc>
        <w:tc>
          <w:tcPr>
            <w:tcW w:w="567" w:type="dxa"/>
          </w:tcPr>
          <w:p w14:paraId="24433BDC" w14:textId="7D0B596C" w:rsidR="00AB68E0" w:rsidRPr="00AB68E0" w:rsidRDefault="00AB68E0" w:rsidP="00AB68E0">
            <w:pPr>
              <w:jc w:val="center"/>
            </w:pPr>
            <w:r>
              <w:t>C1</w:t>
            </w:r>
          </w:p>
        </w:tc>
        <w:tc>
          <w:tcPr>
            <w:tcW w:w="849" w:type="dxa"/>
          </w:tcPr>
          <w:p w14:paraId="425C3C91" w14:textId="0D0421A3" w:rsidR="00AB68E0" w:rsidRPr="00AB68E0" w:rsidRDefault="00AB68E0" w:rsidP="00AB68E0">
            <w:pPr>
              <w:jc w:val="center"/>
            </w:pPr>
            <w:r w:rsidRPr="006127A7">
              <w:rPr>
                <w:b/>
                <w:bCs/>
              </w:rPr>
              <w:t>P1:</w:t>
            </w:r>
            <w:r w:rsidRPr="006127A7">
              <w:t xml:space="preserve"> </w:t>
            </w:r>
            <w:r>
              <w:t>C1</w:t>
            </w:r>
          </w:p>
        </w:tc>
        <w:tc>
          <w:tcPr>
            <w:tcW w:w="6638" w:type="dxa"/>
          </w:tcPr>
          <w:p w14:paraId="678C51C0" w14:textId="23655FF4" w:rsidR="00AB68E0" w:rsidRPr="00AB68E0" w:rsidRDefault="00AB68E0" w:rsidP="00AB68E0">
            <w:pPr>
              <w:jc w:val="center"/>
            </w:pPr>
            <w:r>
              <w:t>Satisfies</w:t>
            </w:r>
          </w:p>
        </w:tc>
      </w:tr>
      <w:tr w:rsidR="00AB68E0" w14:paraId="1DC9887D" w14:textId="77777777" w:rsidTr="00EB78FA">
        <w:tc>
          <w:tcPr>
            <w:tcW w:w="440" w:type="dxa"/>
            <w:shd w:val="clear" w:color="auto" w:fill="0070C0"/>
          </w:tcPr>
          <w:p w14:paraId="41C5F04B" w14:textId="63FC9724" w:rsidR="00AB68E0" w:rsidRPr="00AB68E0" w:rsidRDefault="00160A14" w:rsidP="00AB68E0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61A032ED" w14:textId="281E06B8" w:rsidR="00AB68E0" w:rsidRPr="00AB68E0" w:rsidRDefault="00AB68E0" w:rsidP="00AB68E0">
            <w:pPr>
              <w:jc w:val="center"/>
            </w:pPr>
            <w:r>
              <w:t>T</w:t>
            </w:r>
          </w:p>
        </w:tc>
        <w:tc>
          <w:tcPr>
            <w:tcW w:w="849" w:type="dxa"/>
          </w:tcPr>
          <w:p w14:paraId="59CEAB74" w14:textId="0ECD6797" w:rsidR="00AB68E0" w:rsidRPr="00AB68E0" w:rsidRDefault="00AB68E0" w:rsidP="00AB68E0">
            <w:pPr>
              <w:jc w:val="center"/>
            </w:pPr>
            <w:r>
              <w:t>T</w:t>
            </w:r>
          </w:p>
        </w:tc>
        <w:tc>
          <w:tcPr>
            <w:tcW w:w="6638" w:type="dxa"/>
          </w:tcPr>
          <w:p w14:paraId="6894568F" w14:textId="500BE202" w:rsidR="00AB68E0" w:rsidRPr="00AB68E0" w:rsidRDefault="00AB68E0" w:rsidP="00AB68E0">
            <w:r w:rsidRPr="005D6788">
              <w:rPr>
                <w:highlight w:val="yellow"/>
              </w:rPr>
              <w:t>C1|| d(C1)</w:t>
            </w:r>
          </w:p>
        </w:tc>
      </w:tr>
      <w:tr w:rsidR="00AB68E0" w14:paraId="5ED6A639" w14:textId="77777777" w:rsidTr="00EB78FA">
        <w:tc>
          <w:tcPr>
            <w:tcW w:w="440" w:type="dxa"/>
            <w:shd w:val="clear" w:color="auto" w:fill="0070C0"/>
          </w:tcPr>
          <w:p w14:paraId="73EC12CD" w14:textId="4EEE5A38" w:rsidR="00AB68E0" w:rsidRPr="00AB68E0" w:rsidRDefault="00160A14" w:rsidP="00AB68E0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14:paraId="429A46DF" w14:textId="22F48BC6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849" w:type="dxa"/>
          </w:tcPr>
          <w:p w14:paraId="339DB15A" w14:textId="790BCB2B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6638" w:type="dxa"/>
          </w:tcPr>
          <w:p w14:paraId="43A9A974" w14:textId="3389FF17" w:rsidR="00AB68E0" w:rsidRPr="00AB68E0" w:rsidRDefault="00AB68E0" w:rsidP="00AB68E0">
            <w:r w:rsidRPr="005D6788">
              <w:rPr>
                <w:highlight w:val="yellow"/>
              </w:rPr>
              <w:t>¬C1|| d(C1)</w:t>
            </w:r>
            <w:r>
              <w:t xml:space="preserve"> </w:t>
            </w:r>
          </w:p>
        </w:tc>
      </w:tr>
    </w:tbl>
    <w:p w14:paraId="6252E074" w14:textId="4EA7C4C3" w:rsidR="00EB78FA" w:rsidRPr="00672937" w:rsidRDefault="00EB78FA" w:rsidP="00EB78FA">
      <w:r>
        <w:t xml:space="preserve">Testes </w:t>
      </w:r>
      <w:proofErr w:type="spellStart"/>
      <w:r>
        <w:t>impossíveis</w:t>
      </w:r>
      <w:proofErr w:type="spellEnd"/>
      <w:r>
        <w:t xml:space="preserve">: </w:t>
      </w:r>
      <w:r>
        <w:t>9,10</w:t>
      </w:r>
    </w:p>
    <w:p w14:paraId="7C6184EF" w14:textId="77777777" w:rsidR="00AB68E0" w:rsidRPr="00AB68E0" w:rsidRDefault="00AB68E0" w:rsidP="006127A7">
      <w:pPr>
        <w:rPr>
          <w:u w:val="single"/>
        </w:rPr>
      </w:pPr>
    </w:p>
    <w:p w14:paraId="1622DD87" w14:textId="5FDE61DB" w:rsidR="006127A7" w:rsidRDefault="006127A7">
      <w:r w:rsidRPr="000B7705">
        <w:rPr>
          <w:b/>
          <w:bCs/>
        </w:rPr>
        <w:t>P2</w:t>
      </w:r>
      <w:r w:rsidRPr="006127A7">
        <w:t xml:space="preserve">: </w:t>
      </w:r>
      <w:r w:rsidR="00871A70">
        <w:t xml:space="preserve">C2 </w:t>
      </w:r>
      <w:r w:rsidRPr="006127A7">
        <w:t xml:space="preserve">&amp;&amp; </w:t>
      </w:r>
      <w:r w:rsidR="00871A70">
        <w:t>C3</w:t>
      </w:r>
      <w:r w:rsidR="00871A70">
        <w:br/>
        <w:t>C2:</w:t>
      </w:r>
      <w:r w:rsidR="00871A70" w:rsidRPr="00871A70">
        <w:t xml:space="preserve"> </w:t>
      </w:r>
      <w:proofErr w:type="gramStart"/>
      <w:r w:rsidR="00871A70" w:rsidRPr="006127A7">
        <w:t>one !</w:t>
      </w:r>
      <w:proofErr w:type="gramEnd"/>
      <w:r w:rsidR="00871A70" w:rsidRPr="006127A7">
        <w:t>= null</w:t>
      </w:r>
      <w:r w:rsidR="00871A70">
        <w:br/>
        <w:t xml:space="preserve">C3: </w:t>
      </w:r>
      <w:r w:rsidR="00871A70" w:rsidRPr="006127A7">
        <w:t>other != null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1560"/>
        <w:gridCol w:w="5238"/>
      </w:tblGrid>
      <w:tr w:rsidR="00AB68E0" w14:paraId="0DA2D011" w14:textId="77777777" w:rsidTr="00AB68E0">
        <w:tc>
          <w:tcPr>
            <w:tcW w:w="562" w:type="dxa"/>
          </w:tcPr>
          <w:p w14:paraId="4EEA076F" w14:textId="03915BF1" w:rsidR="00AB68E0" w:rsidRPr="00AB68E0" w:rsidRDefault="00AB68E0" w:rsidP="00AB68E0">
            <w:pPr>
              <w:jc w:val="center"/>
            </w:pPr>
            <w:r>
              <w:t>#</w:t>
            </w:r>
          </w:p>
        </w:tc>
        <w:tc>
          <w:tcPr>
            <w:tcW w:w="567" w:type="dxa"/>
          </w:tcPr>
          <w:p w14:paraId="032C134E" w14:textId="68E90949" w:rsidR="00AB68E0" w:rsidRPr="00AB68E0" w:rsidRDefault="00AB68E0" w:rsidP="00AB68E0">
            <w:pPr>
              <w:jc w:val="center"/>
            </w:pPr>
            <w:r>
              <w:t>C</w:t>
            </w:r>
            <w:r w:rsidR="008972CE">
              <w:t>2</w:t>
            </w:r>
          </w:p>
        </w:tc>
        <w:tc>
          <w:tcPr>
            <w:tcW w:w="567" w:type="dxa"/>
          </w:tcPr>
          <w:p w14:paraId="4CED52FA" w14:textId="1EC7D208" w:rsidR="00AB68E0" w:rsidRPr="00AB68E0" w:rsidRDefault="00AB68E0" w:rsidP="00AB68E0">
            <w:pPr>
              <w:jc w:val="center"/>
            </w:pPr>
            <w:r>
              <w:t>C</w:t>
            </w:r>
            <w:r w:rsidR="008972CE">
              <w:t>3</w:t>
            </w:r>
          </w:p>
        </w:tc>
        <w:tc>
          <w:tcPr>
            <w:tcW w:w="1560" w:type="dxa"/>
          </w:tcPr>
          <w:p w14:paraId="47953124" w14:textId="647C315B" w:rsidR="00AB68E0" w:rsidRPr="00AB68E0" w:rsidRDefault="00AB68E0">
            <w:r w:rsidRPr="00AB68E0">
              <w:rPr>
                <w:b/>
                <w:bCs/>
              </w:rPr>
              <w:t>P2</w:t>
            </w:r>
            <w:r>
              <w:t>: C2 &amp;&amp; C3</w:t>
            </w:r>
          </w:p>
        </w:tc>
        <w:tc>
          <w:tcPr>
            <w:tcW w:w="5238" w:type="dxa"/>
          </w:tcPr>
          <w:p w14:paraId="418B0746" w14:textId="76CB96B5" w:rsidR="00AB68E0" w:rsidRPr="00AB68E0" w:rsidRDefault="00AB68E0" w:rsidP="00AB68E0">
            <w:pPr>
              <w:jc w:val="center"/>
            </w:pPr>
            <w:r>
              <w:t>Satisfies</w:t>
            </w:r>
          </w:p>
        </w:tc>
      </w:tr>
      <w:tr w:rsidR="00AB68E0" w14:paraId="0DB9CB74" w14:textId="77777777" w:rsidTr="005D6788">
        <w:tc>
          <w:tcPr>
            <w:tcW w:w="562" w:type="dxa"/>
            <w:shd w:val="clear" w:color="auto" w:fill="0070C0"/>
          </w:tcPr>
          <w:p w14:paraId="3A14C22A" w14:textId="2907F92D" w:rsidR="00AB68E0" w:rsidRPr="00AB68E0" w:rsidRDefault="00AB68E0" w:rsidP="00AB68E0">
            <w:pPr>
              <w:jc w:val="center"/>
            </w:pPr>
            <w:r>
              <w:t>1</w:t>
            </w:r>
            <w:r w:rsidR="00160A14">
              <w:t>1</w:t>
            </w:r>
          </w:p>
        </w:tc>
        <w:tc>
          <w:tcPr>
            <w:tcW w:w="567" w:type="dxa"/>
          </w:tcPr>
          <w:p w14:paraId="4969A29E" w14:textId="46AD12AC" w:rsidR="00AB68E0" w:rsidRPr="00AB68E0" w:rsidRDefault="00AB68E0" w:rsidP="00AB68E0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74906DAC" w14:textId="2FB38814" w:rsidR="00AB68E0" w:rsidRPr="00AB68E0" w:rsidRDefault="00AB68E0" w:rsidP="00AB68E0">
            <w:pPr>
              <w:jc w:val="center"/>
            </w:pPr>
            <w:r>
              <w:t>T</w:t>
            </w:r>
          </w:p>
        </w:tc>
        <w:tc>
          <w:tcPr>
            <w:tcW w:w="1560" w:type="dxa"/>
          </w:tcPr>
          <w:p w14:paraId="63CC5D5D" w14:textId="30867A99" w:rsidR="00AB68E0" w:rsidRPr="00AB68E0" w:rsidRDefault="00AB68E0" w:rsidP="00AB68E0">
            <w:pPr>
              <w:jc w:val="center"/>
            </w:pPr>
            <w:r>
              <w:t>T</w:t>
            </w:r>
          </w:p>
        </w:tc>
        <w:tc>
          <w:tcPr>
            <w:tcW w:w="5238" w:type="dxa"/>
          </w:tcPr>
          <w:p w14:paraId="3226989F" w14:textId="2AF3748F" w:rsidR="00AB68E0" w:rsidRPr="00AB68E0" w:rsidRDefault="008972CE">
            <w:r w:rsidRPr="005D6788">
              <w:rPr>
                <w:highlight w:val="yellow"/>
              </w:rPr>
              <w:t>C2||d(C2)</w:t>
            </w:r>
            <w:r>
              <w:t xml:space="preserve">                </w:t>
            </w:r>
            <w:r w:rsidRPr="005D6788">
              <w:rPr>
                <w:highlight w:val="green"/>
              </w:rPr>
              <w:t>C3||d(C3)</w:t>
            </w:r>
          </w:p>
        </w:tc>
      </w:tr>
      <w:tr w:rsidR="00AB68E0" w14:paraId="433F9E61" w14:textId="77777777" w:rsidTr="005D6788">
        <w:tc>
          <w:tcPr>
            <w:tcW w:w="562" w:type="dxa"/>
            <w:shd w:val="clear" w:color="auto" w:fill="0070C0"/>
          </w:tcPr>
          <w:p w14:paraId="2BBEE3C1" w14:textId="31EEFD3A" w:rsidR="00AB68E0" w:rsidRPr="00AB68E0" w:rsidRDefault="00160A14" w:rsidP="00AB68E0">
            <w:pPr>
              <w:jc w:val="center"/>
            </w:pPr>
            <w:r>
              <w:t>1</w:t>
            </w:r>
            <w:r w:rsidR="00AB68E0">
              <w:t>2</w:t>
            </w:r>
          </w:p>
        </w:tc>
        <w:tc>
          <w:tcPr>
            <w:tcW w:w="567" w:type="dxa"/>
          </w:tcPr>
          <w:p w14:paraId="553428F2" w14:textId="78B2297F" w:rsidR="00AB68E0" w:rsidRPr="00AB68E0" w:rsidRDefault="00AB68E0" w:rsidP="00AB68E0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4D13B0D8" w14:textId="15783006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14:paraId="07741BA6" w14:textId="321A19A6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0C55663B" w14:textId="3DFCCD71" w:rsidR="00AB68E0" w:rsidRPr="00AB68E0" w:rsidRDefault="008972CE">
            <w:r>
              <w:t xml:space="preserve">                                </w:t>
            </w:r>
            <w:r w:rsidRPr="005D6788">
              <w:rPr>
                <w:highlight w:val="green"/>
              </w:rPr>
              <w:t>¬C3||d(C3)</w:t>
            </w:r>
          </w:p>
        </w:tc>
      </w:tr>
      <w:tr w:rsidR="00AB68E0" w14:paraId="25D6B2C2" w14:textId="77777777" w:rsidTr="005D6788">
        <w:tc>
          <w:tcPr>
            <w:tcW w:w="562" w:type="dxa"/>
            <w:shd w:val="clear" w:color="auto" w:fill="0070C0"/>
          </w:tcPr>
          <w:p w14:paraId="7AABCADF" w14:textId="387577A8" w:rsidR="00AB68E0" w:rsidRPr="00AB68E0" w:rsidRDefault="00160A14" w:rsidP="00AB68E0">
            <w:pPr>
              <w:jc w:val="center"/>
            </w:pPr>
            <w:r>
              <w:t>1</w:t>
            </w:r>
            <w:r w:rsidR="00AB68E0">
              <w:t>3</w:t>
            </w:r>
          </w:p>
        </w:tc>
        <w:tc>
          <w:tcPr>
            <w:tcW w:w="567" w:type="dxa"/>
          </w:tcPr>
          <w:p w14:paraId="2B92D2D6" w14:textId="04DD54DE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3AAF1F1A" w14:textId="3ED717F8" w:rsidR="00AB68E0" w:rsidRPr="00AB68E0" w:rsidRDefault="00AB68E0" w:rsidP="00AB68E0">
            <w:pPr>
              <w:jc w:val="center"/>
            </w:pPr>
            <w:r>
              <w:t>T</w:t>
            </w:r>
          </w:p>
        </w:tc>
        <w:tc>
          <w:tcPr>
            <w:tcW w:w="1560" w:type="dxa"/>
          </w:tcPr>
          <w:p w14:paraId="6B490D99" w14:textId="2E56B585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6C9B88A9" w14:textId="532AB7F7" w:rsidR="00AB68E0" w:rsidRPr="00AB68E0" w:rsidRDefault="008972CE">
            <w:r w:rsidRPr="005D6788">
              <w:rPr>
                <w:highlight w:val="yellow"/>
              </w:rPr>
              <w:t>¬C2||d(C2)</w:t>
            </w:r>
          </w:p>
        </w:tc>
      </w:tr>
      <w:tr w:rsidR="00AB68E0" w14:paraId="458A5AF1" w14:textId="77777777" w:rsidTr="00AB68E0">
        <w:tc>
          <w:tcPr>
            <w:tcW w:w="562" w:type="dxa"/>
          </w:tcPr>
          <w:p w14:paraId="38947D97" w14:textId="0D7C3CDA" w:rsidR="00AB68E0" w:rsidRPr="00AB68E0" w:rsidRDefault="00160A14" w:rsidP="00AB68E0">
            <w:pPr>
              <w:jc w:val="center"/>
            </w:pPr>
            <w:r>
              <w:t>1</w:t>
            </w:r>
            <w:r w:rsidR="00AB68E0">
              <w:t>4</w:t>
            </w:r>
          </w:p>
        </w:tc>
        <w:tc>
          <w:tcPr>
            <w:tcW w:w="567" w:type="dxa"/>
          </w:tcPr>
          <w:p w14:paraId="33A2DDC7" w14:textId="3A0D6A4B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0A22DF8E" w14:textId="5CBF4B00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14:paraId="76E71044" w14:textId="4F7E7C58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1967FE10" w14:textId="4273420C" w:rsidR="00AB68E0" w:rsidRPr="00AB68E0" w:rsidRDefault="008972CE">
            <w:r w:rsidRPr="00CF2EB3">
              <w:t>¬</w:t>
            </w:r>
            <w:r>
              <w:t xml:space="preserve">C2||d(C2)            </w:t>
            </w:r>
            <w:r w:rsidRPr="00CF2EB3">
              <w:t>¬</w:t>
            </w:r>
            <w:r>
              <w:t>C3||d(C3)</w:t>
            </w:r>
          </w:p>
        </w:tc>
      </w:tr>
    </w:tbl>
    <w:p w14:paraId="1EB07861" w14:textId="6ADABE24" w:rsidR="00AB68E0" w:rsidRPr="003F258B" w:rsidRDefault="00EB78FA">
      <w:r>
        <w:t xml:space="preserve">Testes </w:t>
      </w:r>
      <w:proofErr w:type="spellStart"/>
      <w:r>
        <w:t>impossíveis</w:t>
      </w:r>
      <w:proofErr w:type="spellEnd"/>
      <w:r>
        <w:t xml:space="preserve">: </w:t>
      </w:r>
      <w:r>
        <w:t>12,13</w:t>
      </w:r>
    </w:p>
    <w:p w14:paraId="03077059" w14:textId="77777777" w:rsidR="003F258B" w:rsidRDefault="003F258B">
      <w:pPr>
        <w:rPr>
          <w:b/>
          <w:bCs/>
        </w:rPr>
      </w:pPr>
      <w:r>
        <w:rPr>
          <w:b/>
          <w:bCs/>
        </w:rPr>
        <w:br w:type="page"/>
      </w:r>
    </w:p>
    <w:p w14:paraId="726FC65A" w14:textId="767509D7" w:rsidR="00871A70" w:rsidRDefault="006127A7">
      <w:r w:rsidRPr="000B7705">
        <w:rPr>
          <w:b/>
          <w:bCs/>
        </w:rPr>
        <w:lastRenderedPageBreak/>
        <w:t>P3</w:t>
      </w:r>
      <w:r w:rsidRPr="006127A7">
        <w:t>:</w:t>
      </w:r>
      <w:r>
        <w:t xml:space="preserve"> </w:t>
      </w:r>
      <w:r w:rsidR="00871A70">
        <w:t xml:space="preserve">C4 </w:t>
      </w:r>
      <w:r w:rsidRPr="006127A7">
        <w:t xml:space="preserve">&amp;&amp; </w:t>
      </w:r>
      <w:r w:rsidR="00871A70">
        <w:t>C5</w:t>
      </w:r>
      <w:r w:rsidR="00871A70">
        <w:br/>
        <w:t xml:space="preserve">C4: </w:t>
      </w:r>
      <w:r w:rsidR="00871A70" w:rsidRPr="006127A7">
        <w:t>it1.hasNext()</w:t>
      </w:r>
      <w:r w:rsidR="00871A70">
        <w:br/>
        <w:t xml:space="preserve">C5: </w:t>
      </w:r>
      <w:r w:rsidR="00871A70" w:rsidRPr="006127A7">
        <w:t>it2.hasNext()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1560"/>
        <w:gridCol w:w="5238"/>
      </w:tblGrid>
      <w:tr w:rsidR="008972CE" w14:paraId="173519EA" w14:textId="77777777" w:rsidTr="00B217B0">
        <w:tc>
          <w:tcPr>
            <w:tcW w:w="562" w:type="dxa"/>
          </w:tcPr>
          <w:p w14:paraId="27B4E8D1" w14:textId="77777777" w:rsidR="008972CE" w:rsidRPr="00AB68E0" w:rsidRDefault="008972CE" w:rsidP="00B217B0">
            <w:pPr>
              <w:jc w:val="center"/>
            </w:pPr>
            <w:r>
              <w:t>#</w:t>
            </w:r>
          </w:p>
        </w:tc>
        <w:tc>
          <w:tcPr>
            <w:tcW w:w="567" w:type="dxa"/>
          </w:tcPr>
          <w:p w14:paraId="625456C4" w14:textId="07ED2E5A" w:rsidR="008972CE" w:rsidRPr="00AB68E0" w:rsidRDefault="008972CE" w:rsidP="00B217B0">
            <w:pPr>
              <w:jc w:val="center"/>
            </w:pPr>
            <w:r>
              <w:t>C4</w:t>
            </w:r>
          </w:p>
        </w:tc>
        <w:tc>
          <w:tcPr>
            <w:tcW w:w="567" w:type="dxa"/>
          </w:tcPr>
          <w:p w14:paraId="589189EC" w14:textId="7BBDE4F9" w:rsidR="008972CE" w:rsidRPr="00AB68E0" w:rsidRDefault="008972CE" w:rsidP="00B217B0">
            <w:pPr>
              <w:jc w:val="center"/>
            </w:pPr>
            <w:r>
              <w:t>C5</w:t>
            </w:r>
          </w:p>
        </w:tc>
        <w:tc>
          <w:tcPr>
            <w:tcW w:w="1560" w:type="dxa"/>
          </w:tcPr>
          <w:p w14:paraId="62651213" w14:textId="3CE0BEAD" w:rsidR="008972CE" w:rsidRPr="00AB68E0" w:rsidRDefault="008972CE" w:rsidP="00B217B0">
            <w:r w:rsidRPr="00AB68E0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>
              <w:t>: C4 &amp;&amp; C5</w:t>
            </w:r>
          </w:p>
        </w:tc>
        <w:tc>
          <w:tcPr>
            <w:tcW w:w="5238" w:type="dxa"/>
          </w:tcPr>
          <w:p w14:paraId="5A735FF5" w14:textId="77777777" w:rsidR="008972CE" w:rsidRPr="00AB68E0" w:rsidRDefault="008972CE" w:rsidP="00B217B0">
            <w:pPr>
              <w:jc w:val="center"/>
            </w:pPr>
            <w:r>
              <w:t>Satisfies</w:t>
            </w:r>
          </w:p>
        </w:tc>
      </w:tr>
      <w:tr w:rsidR="008972CE" w14:paraId="7782E541" w14:textId="77777777" w:rsidTr="005D6788">
        <w:tc>
          <w:tcPr>
            <w:tcW w:w="562" w:type="dxa"/>
            <w:shd w:val="clear" w:color="auto" w:fill="0070C0"/>
          </w:tcPr>
          <w:p w14:paraId="6B2FECAA" w14:textId="72374258" w:rsidR="008972CE" w:rsidRPr="00AB68E0" w:rsidRDefault="008972CE" w:rsidP="00B217B0">
            <w:pPr>
              <w:jc w:val="center"/>
            </w:pPr>
            <w:r>
              <w:t>1</w:t>
            </w:r>
            <w:r w:rsidR="00160A14">
              <w:t>5</w:t>
            </w:r>
          </w:p>
        </w:tc>
        <w:tc>
          <w:tcPr>
            <w:tcW w:w="567" w:type="dxa"/>
          </w:tcPr>
          <w:p w14:paraId="28971A9D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47E4BF65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1560" w:type="dxa"/>
          </w:tcPr>
          <w:p w14:paraId="2D8F4EAC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5238" w:type="dxa"/>
          </w:tcPr>
          <w:p w14:paraId="6DC9F32D" w14:textId="22255D60" w:rsidR="008972CE" w:rsidRPr="00AB68E0" w:rsidRDefault="008972CE" w:rsidP="00B217B0">
            <w:r w:rsidRPr="005D6788">
              <w:rPr>
                <w:highlight w:val="yellow"/>
              </w:rPr>
              <w:t>C4||d(C4)</w:t>
            </w:r>
            <w:r>
              <w:t xml:space="preserve">                </w:t>
            </w:r>
            <w:r w:rsidRPr="005D6788">
              <w:rPr>
                <w:highlight w:val="green"/>
              </w:rPr>
              <w:t>C5||d(C5)</w:t>
            </w:r>
          </w:p>
        </w:tc>
      </w:tr>
      <w:tr w:rsidR="008972CE" w14:paraId="5C5FC804" w14:textId="77777777" w:rsidTr="005D6788">
        <w:tc>
          <w:tcPr>
            <w:tcW w:w="562" w:type="dxa"/>
            <w:shd w:val="clear" w:color="auto" w:fill="0070C0"/>
          </w:tcPr>
          <w:p w14:paraId="73A1DBA2" w14:textId="789430C6" w:rsidR="008972CE" w:rsidRPr="00AB68E0" w:rsidRDefault="00160A14" w:rsidP="00B217B0">
            <w:pPr>
              <w:jc w:val="center"/>
            </w:pPr>
            <w:r>
              <w:t>16</w:t>
            </w:r>
          </w:p>
        </w:tc>
        <w:tc>
          <w:tcPr>
            <w:tcW w:w="567" w:type="dxa"/>
          </w:tcPr>
          <w:p w14:paraId="2373BAC8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29D157E9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14:paraId="5F264389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59F9B9F5" w14:textId="53B8AF07" w:rsidR="008972CE" w:rsidRPr="00AB68E0" w:rsidRDefault="008972CE" w:rsidP="00B217B0">
            <w:r>
              <w:t xml:space="preserve">                                </w:t>
            </w:r>
            <w:r w:rsidRPr="005D6788">
              <w:rPr>
                <w:highlight w:val="green"/>
              </w:rPr>
              <w:t>¬C5||d(C5)</w:t>
            </w:r>
          </w:p>
        </w:tc>
      </w:tr>
      <w:tr w:rsidR="008972CE" w14:paraId="5C7E9ED1" w14:textId="77777777" w:rsidTr="005D6788">
        <w:tc>
          <w:tcPr>
            <w:tcW w:w="562" w:type="dxa"/>
            <w:shd w:val="clear" w:color="auto" w:fill="0070C0"/>
          </w:tcPr>
          <w:p w14:paraId="61891D63" w14:textId="5C1FB275" w:rsidR="008972CE" w:rsidRPr="00AB68E0" w:rsidRDefault="00160A14" w:rsidP="00B217B0">
            <w:pPr>
              <w:jc w:val="center"/>
            </w:pPr>
            <w:r>
              <w:t>17</w:t>
            </w:r>
          </w:p>
        </w:tc>
        <w:tc>
          <w:tcPr>
            <w:tcW w:w="567" w:type="dxa"/>
          </w:tcPr>
          <w:p w14:paraId="64395A4C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0749EEB4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1560" w:type="dxa"/>
          </w:tcPr>
          <w:p w14:paraId="3A5721BE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3BB65243" w14:textId="04AF9B5D" w:rsidR="008972CE" w:rsidRPr="00AB68E0" w:rsidRDefault="008972CE" w:rsidP="00B217B0">
            <w:r w:rsidRPr="005D6788">
              <w:rPr>
                <w:highlight w:val="yellow"/>
              </w:rPr>
              <w:t>¬C4||d(C4)</w:t>
            </w:r>
          </w:p>
        </w:tc>
      </w:tr>
      <w:tr w:rsidR="008972CE" w14:paraId="57380967" w14:textId="77777777" w:rsidTr="00B217B0">
        <w:tc>
          <w:tcPr>
            <w:tcW w:w="562" w:type="dxa"/>
          </w:tcPr>
          <w:p w14:paraId="009FA6E6" w14:textId="36D8E21B" w:rsidR="008972CE" w:rsidRPr="00AB68E0" w:rsidRDefault="00160A14" w:rsidP="00B217B0">
            <w:pPr>
              <w:jc w:val="center"/>
            </w:pPr>
            <w:r>
              <w:t>18</w:t>
            </w:r>
          </w:p>
        </w:tc>
        <w:tc>
          <w:tcPr>
            <w:tcW w:w="567" w:type="dxa"/>
          </w:tcPr>
          <w:p w14:paraId="07D27969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308858EF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14:paraId="79C8991B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1FA6A5EC" w14:textId="4FFBC1F6" w:rsidR="008972CE" w:rsidRPr="00AB68E0" w:rsidRDefault="008972CE" w:rsidP="00B217B0">
            <w:r w:rsidRPr="00CF2EB3">
              <w:t>¬</w:t>
            </w:r>
            <w:r>
              <w:t xml:space="preserve">C4||d(C4)            </w:t>
            </w:r>
            <w:r w:rsidRPr="00CF2EB3">
              <w:t>¬</w:t>
            </w:r>
            <w:r>
              <w:t>C5||d(C5)</w:t>
            </w:r>
          </w:p>
        </w:tc>
      </w:tr>
    </w:tbl>
    <w:p w14:paraId="4C029A35" w14:textId="77777777" w:rsidR="008972CE" w:rsidRPr="00871A70" w:rsidRDefault="008972CE">
      <w:pPr>
        <w:rPr>
          <w:u w:val="single"/>
        </w:rPr>
      </w:pPr>
    </w:p>
    <w:p w14:paraId="739CD49E" w14:textId="76388509" w:rsidR="006127A7" w:rsidRDefault="006127A7">
      <w:r w:rsidRPr="000B7705">
        <w:rPr>
          <w:b/>
          <w:bCs/>
        </w:rPr>
        <w:t>P4</w:t>
      </w:r>
      <w:r w:rsidRPr="006127A7">
        <w:t>:</w:t>
      </w:r>
      <w:r>
        <w:t xml:space="preserve"> </w:t>
      </w:r>
      <w:r w:rsidR="00871A70">
        <w:t>C6</w:t>
      </w:r>
      <w:r w:rsidR="00871A70">
        <w:br/>
        <w:t>C6</w:t>
      </w:r>
      <w:proofErr w:type="gramStart"/>
      <w:r w:rsidR="00871A70">
        <w:t xml:space="preserve">: </w:t>
      </w:r>
      <w:r w:rsidR="00871A70" w:rsidRPr="006127A7">
        <w:t>!</w:t>
      </w:r>
      <w:proofErr w:type="gramEnd"/>
      <w:r w:rsidR="00871A70" w:rsidRPr="006127A7">
        <w:t>it1.next().equals(it2.next())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40"/>
        <w:gridCol w:w="567"/>
        <w:gridCol w:w="849"/>
        <w:gridCol w:w="6638"/>
      </w:tblGrid>
      <w:tr w:rsidR="008972CE" w14:paraId="4B8CF6FE" w14:textId="77777777" w:rsidTr="00B217B0">
        <w:tc>
          <w:tcPr>
            <w:tcW w:w="421" w:type="dxa"/>
          </w:tcPr>
          <w:p w14:paraId="44C3652A" w14:textId="77777777" w:rsidR="008972CE" w:rsidRPr="00AB68E0" w:rsidRDefault="008972CE" w:rsidP="00B217B0">
            <w:pPr>
              <w:jc w:val="center"/>
            </w:pPr>
            <w:r>
              <w:t>#</w:t>
            </w:r>
          </w:p>
        </w:tc>
        <w:tc>
          <w:tcPr>
            <w:tcW w:w="567" w:type="dxa"/>
          </w:tcPr>
          <w:p w14:paraId="170CE3BD" w14:textId="7EFF59B3" w:rsidR="008972CE" w:rsidRPr="00AB68E0" w:rsidRDefault="008972CE" w:rsidP="00B217B0">
            <w:pPr>
              <w:jc w:val="center"/>
            </w:pPr>
            <w:r>
              <w:t>C6</w:t>
            </w:r>
          </w:p>
        </w:tc>
        <w:tc>
          <w:tcPr>
            <w:tcW w:w="850" w:type="dxa"/>
          </w:tcPr>
          <w:p w14:paraId="64897737" w14:textId="5BDA4063" w:rsidR="008972CE" w:rsidRPr="00AB68E0" w:rsidRDefault="008972CE" w:rsidP="00B217B0">
            <w:pPr>
              <w:jc w:val="center"/>
            </w:pPr>
            <w:r w:rsidRPr="006127A7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6127A7">
              <w:rPr>
                <w:b/>
                <w:bCs/>
              </w:rPr>
              <w:t>:</w:t>
            </w:r>
            <w:r w:rsidRPr="006127A7">
              <w:t xml:space="preserve"> </w:t>
            </w:r>
            <w:r>
              <w:t>C6</w:t>
            </w:r>
          </w:p>
        </w:tc>
        <w:tc>
          <w:tcPr>
            <w:tcW w:w="6656" w:type="dxa"/>
          </w:tcPr>
          <w:p w14:paraId="08AF639B" w14:textId="77777777" w:rsidR="008972CE" w:rsidRPr="00AB68E0" w:rsidRDefault="008972CE" w:rsidP="00B217B0">
            <w:pPr>
              <w:jc w:val="center"/>
            </w:pPr>
            <w:r>
              <w:t>Satisfies</w:t>
            </w:r>
          </w:p>
        </w:tc>
      </w:tr>
      <w:tr w:rsidR="008972CE" w14:paraId="0981C13A" w14:textId="77777777" w:rsidTr="005D6788">
        <w:tc>
          <w:tcPr>
            <w:tcW w:w="421" w:type="dxa"/>
            <w:shd w:val="clear" w:color="auto" w:fill="0070C0"/>
          </w:tcPr>
          <w:p w14:paraId="79EC4543" w14:textId="50743D26" w:rsidR="008972CE" w:rsidRPr="00AB68E0" w:rsidRDefault="008972CE" w:rsidP="00B217B0">
            <w:pPr>
              <w:jc w:val="center"/>
            </w:pPr>
            <w:r>
              <w:t>1</w:t>
            </w:r>
            <w:r w:rsidR="00EB78FA">
              <w:t>9</w:t>
            </w:r>
          </w:p>
        </w:tc>
        <w:tc>
          <w:tcPr>
            <w:tcW w:w="567" w:type="dxa"/>
          </w:tcPr>
          <w:p w14:paraId="782A171E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850" w:type="dxa"/>
          </w:tcPr>
          <w:p w14:paraId="01C5DCCD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6656" w:type="dxa"/>
          </w:tcPr>
          <w:p w14:paraId="1EB4648A" w14:textId="55C60DED" w:rsidR="008972CE" w:rsidRPr="00AB68E0" w:rsidRDefault="008972CE" w:rsidP="00B217B0">
            <w:r>
              <w:t xml:space="preserve">  </w:t>
            </w:r>
            <w:r w:rsidRPr="005D6788">
              <w:rPr>
                <w:highlight w:val="yellow"/>
              </w:rPr>
              <w:t>C6|| d(C6)</w:t>
            </w:r>
          </w:p>
        </w:tc>
      </w:tr>
      <w:tr w:rsidR="008972CE" w14:paraId="40A46F35" w14:textId="77777777" w:rsidTr="005D6788">
        <w:tc>
          <w:tcPr>
            <w:tcW w:w="421" w:type="dxa"/>
            <w:shd w:val="clear" w:color="auto" w:fill="0070C0"/>
          </w:tcPr>
          <w:p w14:paraId="51DE964D" w14:textId="165AABA8" w:rsidR="008972CE" w:rsidRPr="00AB68E0" w:rsidRDefault="008972CE" w:rsidP="00B217B0">
            <w:pPr>
              <w:jc w:val="center"/>
            </w:pPr>
            <w:r>
              <w:t>2</w:t>
            </w:r>
            <w:r w:rsidR="00EB78FA">
              <w:t>0</w:t>
            </w:r>
          </w:p>
        </w:tc>
        <w:tc>
          <w:tcPr>
            <w:tcW w:w="567" w:type="dxa"/>
          </w:tcPr>
          <w:p w14:paraId="6338E5B5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850" w:type="dxa"/>
          </w:tcPr>
          <w:p w14:paraId="18D13383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6656" w:type="dxa"/>
          </w:tcPr>
          <w:p w14:paraId="2CB1EB81" w14:textId="1D9894DD" w:rsidR="008972CE" w:rsidRPr="00AB68E0" w:rsidRDefault="008972CE" w:rsidP="00B217B0">
            <w:r w:rsidRPr="005D6788">
              <w:rPr>
                <w:highlight w:val="yellow"/>
              </w:rPr>
              <w:t>¬C6|| d(C6)</w:t>
            </w:r>
            <w:r>
              <w:t xml:space="preserve"> </w:t>
            </w:r>
          </w:p>
        </w:tc>
      </w:tr>
    </w:tbl>
    <w:p w14:paraId="5799DD15" w14:textId="77777777" w:rsidR="008972CE" w:rsidRPr="006127A7" w:rsidRDefault="008972CE"/>
    <w:p w14:paraId="1CEA1189" w14:textId="29DC80E1" w:rsidR="006127A7" w:rsidRDefault="006127A7">
      <w:r w:rsidRPr="000B7705">
        <w:rPr>
          <w:b/>
          <w:bCs/>
        </w:rPr>
        <w:t>P5</w:t>
      </w:r>
      <w:r w:rsidRPr="006127A7">
        <w:t xml:space="preserve">: </w:t>
      </w:r>
      <w:r w:rsidR="00871A70">
        <w:t>C7 &amp;&amp; C8</w:t>
      </w:r>
      <w:r w:rsidR="00871A70">
        <w:br/>
        <w:t>C7</w:t>
      </w:r>
      <w:proofErr w:type="gramStart"/>
      <w:r w:rsidR="00871A70">
        <w:t xml:space="preserve">: </w:t>
      </w:r>
      <w:r w:rsidR="00871A70" w:rsidRPr="006127A7">
        <w:t>!</w:t>
      </w:r>
      <w:proofErr w:type="gramEnd"/>
      <w:r w:rsidR="00871A70" w:rsidRPr="006127A7">
        <w:t>it1.hasNext()</w:t>
      </w:r>
      <w:r w:rsidR="00871A70">
        <w:rPr>
          <w:u w:val="single"/>
        </w:rPr>
        <w:br/>
      </w:r>
      <w:r w:rsidR="00871A70">
        <w:t xml:space="preserve">C8: </w:t>
      </w:r>
      <w:r w:rsidR="00871A70" w:rsidRPr="006127A7">
        <w:t>!it2.hasNext()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1560"/>
        <w:gridCol w:w="5238"/>
      </w:tblGrid>
      <w:tr w:rsidR="008972CE" w14:paraId="55048BD4" w14:textId="77777777" w:rsidTr="00B217B0">
        <w:tc>
          <w:tcPr>
            <w:tcW w:w="562" w:type="dxa"/>
          </w:tcPr>
          <w:p w14:paraId="41360523" w14:textId="77777777" w:rsidR="008972CE" w:rsidRPr="00AB68E0" w:rsidRDefault="008972CE" w:rsidP="00B217B0">
            <w:pPr>
              <w:jc w:val="center"/>
            </w:pPr>
            <w:r>
              <w:t>#</w:t>
            </w:r>
          </w:p>
        </w:tc>
        <w:tc>
          <w:tcPr>
            <w:tcW w:w="567" w:type="dxa"/>
          </w:tcPr>
          <w:p w14:paraId="506FEBA7" w14:textId="769D004C" w:rsidR="008972CE" w:rsidRPr="00AB68E0" w:rsidRDefault="008972CE" w:rsidP="00B217B0">
            <w:pPr>
              <w:jc w:val="center"/>
            </w:pPr>
            <w:r>
              <w:t>C7</w:t>
            </w:r>
          </w:p>
        </w:tc>
        <w:tc>
          <w:tcPr>
            <w:tcW w:w="567" w:type="dxa"/>
          </w:tcPr>
          <w:p w14:paraId="70B03AA2" w14:textId="17F422DF" w:rsidR="008972CE" w:rsidRPr="00AB68E0" w:rsidRDefault="008972CE" w:rsidP="00B217B0">
            <w:pPr>
              <w:jc w:val="center"/>
            </w:pPr>
            <w:r>
              <w:t>C8</w:t>
            </w:r>
          </w:p>
        </w:tc>
        <w:tc>
          <w:tcPr>
            <w:tcW w:w="1560" w:type="dxa"/>
          </w:tcPr>
          <w:p w14:paraId="33C6584E" w14:textId="605F4F2D" w:rsidR="008972CE" w:rsidRPr="00AB68E0" w:rsidRDefault="008972CE" w:rsidP="00B217B0">
            <w:r w:rsidRPr="00AB68E0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>
              <w:t>: C7 &amp;&amp; C8</w:t>
            </w:r>
          </w:p>
        </w:tc>
        <w:tc>
          <w:tcPr>
            <w:tcW w:w="5238" w:type="dxa"/>
          </w:tcPr>
          <w:p w14:paraId="5B368120" w14:textId="77777777" w:rsidR="008972CE" w:rsidRPr="00AB68E0" w:rsidRDefault="008972CE" w:rsidP="00B217B0">
            <w:pPr>
              <w:jc w:val="center"/>
            </w:pPr>
            <w:r>
              <w:t>Satisfies</w:t>
            </w:r>
          </w:p>
        </w:tc>
      </w:tr>
      <w:tr w:rsidR="008972CE" w14:paraId="467FB310" w14:textId="77777777" w:rsidTr="005D6788">
        <w:tc>
          <w:tcPr>
            <w:tcW w:w="562" w:type="dxa"/>
            <w:shd w:val="clear" w:color="auto" w:fill="0070C0"/>
          </w:tcPr>
          <w:p w14:paraId="2A7530BD" w14:textId="2F77FF22" w:rsidR="008972CE" w:rsidRPr="00AB68E0" w:rsidRDefault="00EB78FA" w:rsidP="00B217B0">
            <w:pPr>
              <w:jc w:val="center"/>
            </w:pPr>
            <w:r>
              <w:t>2</w:t>
            </w:r>
            <w:r w:rsidR="008972CE">
              <w:t>1</w:t>
            </w:r>
          </w:p>
        </w:tc>
        <w:tc>
          <w:tcPr>
            <w:tcW w:w="567" w:type="dxa"/>
          </w:tcPr>
          <w:p w14:paraId="6CDB8BA3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3D88E945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1560" w:type="dxa"/>
          </w:tcPr>
          <w:p w14:paraId="4869DC0D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5238" w:type="dxa"/>
          </w:tcPr>
          <w:p w14:paraId="202BAC5A" w14:textId="62FA4BED" w:rsidR="008972CE" w:rsidRPr="00AB68E0" w:rsidRDefault="008972CE" w:rsidP="00B217B0">
            <w:r w:rsidRPr="005D6788">
              <w:rPr>
                <w:highlight w:val="yellow"/>
              </w:rPr>
              <w:t>C7||d(C7)</w:t>
            </w:r>
            <w:r>
              <w:t xml:space="preserve">                </w:t>
            </w:r>
            <w:r w:rsidRPr="005D6788">
              <w:rPr>
                <w:highlight w:val="green"/>
              </w:rPr>
              <w:t>C8||d(C8)</w:t>
            </w:r>
          </w:p>
        </w:tc>
      </w:tr>
      <w:tr w:rsidR="008972CE" w14:paraId="087FA6C2" w14:textId="77777777" w:rsidTr="005D6788">
        <w:tc>
          <w:tcPr>
            <w:tcW w:w="562" w:type="dxa"/>
            <w:shd w:val="clear" w:color="auto" w:fill="0070C0"/>
          </w:tcPr>
          <w:p w14:paraId="2C0559C3" w14:textId="2983908C" w:rsidR="008972CE" w:rsidRPr="00AB68E0" w:rsidRDefault="00EB78FA" w:rsidP="00B217B0">
            <w:pPr>
              <w:jc w:val="center"/>
            </w:pPr>
            <w:r>
              <w:t>2</w:t>
            </w:r>
            <w:r w:rsidR="008972CE">
              <w:t>2</w:t>
            </w:r>
          </w:p>
        </w:tc>
        <w:tc>
          <w:tcPr>
            <w:tcW w:w="567" w:type="dxa"/>
          </w:tcPr>
          <w:p w14:paraId="6451455C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1CDECB1E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14:paraId="2A22F892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1AA6B522" w14:textId="1F6E899C" w:rsidR="008972CE" w:rsidRPr="00AB68E0" w:rsidRDefault="008972CE" w:rsidP="00B217B0">
            <w:r>
              <w:t xml:space="preserve">                                </w:t>
            </w:r>
            <w:r w:rsidRPr="005D6788">
              <w:rPr>
                <w:highlight w:val="green"/>
              </w:rPr>
              <w:t>¬C8||d(C8)</w:t>
            </w:r>
          </w:p>
        </w:tc>
      </w:tr>
      <w:tr w:rsidR="008972CE" w14:paraId="7370922B" w14:textId="77777777" w:rsidTr="005D6788">
        <w:tc>
          <w:tcPr>
            <w:tcW w:w="562" w:type="dxa"/>
            <w:shd w:val="clear" w:color="auto" w:fill="0070C0"/>
          </w:tcPr>
          <w:p w14:paraId="242D05F1" w14:textId="374D127E" w:rsidR="008972CE" w:rsidRPr="00AB68E0" w:rsidRDefault="005D6788" w:rsidP="005D6788">
            <w:pPr>
              <w:tabs>
                <w:tab w:val="center" w:pos="173"/>
              </w:tabs>
            </w:pPr>
            <w:r>
              <w:tab/>
            </w:r>
            <w:r w:rsidR="00EB78FA">
              <w:t>2</w:t>
            </w:r>
            <w:r w:rsidR="008972CE">
              <w:t>3</w:t>
            </w:r>
          </w:p>
        </w:tc>
        <w:tc>
          <w:tcPr>
            <w:tcW w:w="567" w:type="dxa"/>
          </w:tcPr>
          <w:p w14:paraId="6E49C17E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1E9101E6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1560" w:type="dxa"/>
          </w:tcPr>
          <w:p w14:paraId="3C02A999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4D3132A4" w14:textId="395FFC66" w:rsidR="008972CE" w:rsidRPr="00AB68E0" w:rsidRDefault="008972CE" w:rsidP="00B217B0">
            <w:r w:rsidRPr="005D6788">
              <w:rPr>
                <w:highlight w:val="yellow"/>
              </w:rPr>
              <w:t>¬C7||d(C7)</w:t>
            </w:r>
          </w:p>
        </w:tc>
      </w:tr>
      <w:tr w:rsidR="008972CE" w14:paraId="3580C2D7" w14:textId="77777777" w:rsidTr="00B217B0">
        <w:tc>
          <w:tcPr>
            <w:tcW w:w="562" w:type="dxa"/>
          </w:tcPr>
          <w:p w14:paraId="40A47E99" w14:textId="22CB3821" w:rsidR="008972CE" w:rsidRPr="00AB68E0" w:rsidRDefault="00EB78FA" w:rsidP="00B217B0">
            <w:pPr>
              <w:jc w:val="center"/>
            </w:pPr>
            <w:r>
              <w:t>2</w:t>
            </w:r>
            <w:r w:rsidR="008972CE">
              <w:t>4</w:t>
            </w:r>
          </w:p>
        </w:tc>
        <w:tc>
          <w:tcPr>
            <w:tcW w:w="567" w:type="dxa"/>
          </w:tcPr>
          <w:p w14:paraId="01997A8B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77FEDA7E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14:paraId="0711163B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358E773A" w14:textId="2BB5FB7A" w:rsidR="008972CE" w:rsidRPr="00AB68E0" w:rsidRDefault="008972CE" w:rsidP="00B217B0">
            <w:r w:rsidRPr="00CF2EB3">
              <w:t>¬</w:t>
            </w:r>
            <w:r>
              <w:t xml:space="preserve">C7||d(C7)            </w:t>
            </w:r>
            <w:r w:rsidRPr="00CF2EB3">
              <w:t>¬</w:t>
            </w:r>
            <w:r>
              <w:t>C8||d(C8)</w:t>
            </w:r>
          </w:p>
        </w:tc>
      </w:tr>
    </w:tbl>
    <w:p w14:paraId="6FDB0AB0" w14:textId="77777777" w:rsidR="008972CE" w:rsidRPr="00871A70" w:rsidRDefault="008972CE"/>
    <w:sectPr w:rsidR="008972CE" w:rsidRPr="00871A70" w:rsidSect="00156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58"/>
    <w:rsid w:val="00065521"/>
    <w:rsid w:val="000B7705"/>
    <w:rsid w:val="00116382"/>
    <w:rsid w:val="00156CBE"/>
    <w:rsid w:val="00160A14"/>
    <w:rsid w:val="001B795E"/>
    <w:rsid w:val="00213AD3"/>
    <w:rsid w:val="00275D2B"/>
    <w:rsid w:val="003F258B"/>
    <w:rsid w:val="00576684"/>
    <w:rsid w:val="005D6788"/>
    <w:rsid w:val="006127A7"/>
    <w:rsid w:val="00672937"/>
    <w:rsid w:val="006D58F4"/>
    <w:rsid w:val="008029A6"/>
    <w:rsid w:val="00871A70"/>
    <w:rsid w:val="008972CE"/>
    <w:rsid w:val="008A2B75"/>
    <w:rsid w:val="00921558"/>
    <w:rsid w:val="00A23064"/>
    <w:rsid w:val="00AB68E0"/>
    <w:rsid w:val="00CF2EB3"/>
    <w:rsid w:val="00EB78FA"/>
    <w:rsid w:val="00F2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39DB"/>
  <w15:chartTrackingRefBased/>
  <w15:docId w15:val="{7A25BB57-8418-4EEC-9B2F-2ADB6B38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F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Liu</dc:creator>
  <cp:keywords/>
  <dc:description/>
  <cp:lastModifiedBy>Bruno Liu</cp:lastModifiedBy>
  <cp:revision>7</cp:revision>
  <dcterms:created xsi:type="dcterms:W3CDTF">2024-04-18T20:02:00Z</dcterms:created>
  <dcterms:modified xsi:type="dcterms:W3CDTF">2024-04-21T03:04:00Z</dcterms:modified>
</cp:coreProperties>
</file>