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7FB6135C" w14:textId="77777777">
        <w:trPr>
          <w:trHeight w:val="2045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05385754" w14:textId="77777777" w:rsidR="00302A32" w:rsidRDefault="009400B5">
            <w:pPr>
              <w:pStyle w:val="TableParagraph"/>
              <w:spacing w:line="289" w:lineRule="exact"/>
              <w:ind w:left="3037" w:right="3029"/>
              <w:jc w:val="center"/>
              <w:rPr>
                <w:b/>
                <w:sz w:val="24"/>
              </w:rPr>
            </w:pPr>
            <w:bookmarkStart w:id="0" w:name="Estagiário"/>
            <w:bookmarkEnd w:id="0"/>
            <w:r>
              <w:rPr>
                <w:b/>
                <w:sz w:val="24"/>
              </w:rPr>
              <w:t>Estagiário</w:t>
            </w:r>
          </w:p>
          <w:p w14:paraId="5D7AE8E3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4F452F38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.....................................................................................................................................</w:t>
            </w:r>
          </w:p>
          <w:p w14:paraId="2C31609F" w14:textId="77777777" w:rsidR="00302A32" w:rsidRDefault="009400B5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Curso: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Semestre: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............................</w:t>
            </w:r>
            <w:r>
              <w:rPr>
                <w:sz w:val="24"/>
              </w:rPr>
              <w:t>..........</w:t>
            </w:r>
          </w:p>
          <w:p w14:paraId="7D546F1A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Ano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ingresso:...............................................Período:.........................................................</w:t>
            </w:r>
          </w:p>
          <w:p w14:paraId="2B373341" w14:textId="77777777" w:rsidR="00302A32" w:rsidRDefault="009400B5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"/>
                <w:sz w:val="24"/>
              </w:rPr>
              <w:t>Previsão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Conclusão...............................................................................................</w:t>
            </w:r>
            <w:r>
              <w:rPr>
                <w:spacing w:val="-1"/>
                <w:sz w:val="24"/>
              </w:rPr>
              <w:t>.............</w:t>
            </w:r>
          </w:p>
        </w:tc>
      </w:tr>
      <w:tr w:rsidR="00302A32" w14:paraId="0103061F" w14:textId="77777777">
        <w:trPr>
          <w:trHeight w:val="2047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0711ACF5" w14:textId="77777777" w:rsidR="00302A32" w:rsidRDefault="009400B5">
            <w:pPr>
              <w:pStyle w:val="TableParagraph"/>
              <w:spacing w:line="291" w:lineRule="exact"/>
              <w:ind w:left="3037" w:right="3028"/>
              <w:jc w:val="center"/>
              <w:rPr>
                <w:b/>
                <w:sz w:val="24"/>
              </w:rPr>
            </w:pPr>
            <w:bookmarkStart w:id="1" w:name="Concedente"/>
            <w:bookmarkEnd w:id="1"/>
            <w:r>
              <w:rPr>
                <w:b/>
                <w:sz w:val="24"/>
              </w:rPr>
              <w:t>Concedente</w:t>
            </w:r>
          </w:p>
          <w:p w14:paraId="4C24E249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3E09D599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Nome: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....................................................................................................................................</w:t>
            </w:r>
          </w:p>
          <w:p w14:paraId="1A542893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Endereço:</w:t>
            </w:r>
            <w:r>
              <w:rPr>
                <w:spacing w:val="8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.................................................................................................................</w:t>
            </w:r>
            <w:r>
              <w:rPr>
                <w:spacing w:val="-1"/>
                <w:sz w:val="24"/>
              </w:rPr>
              <w:t>.............</w:t>
            </w:r>
          </w:p>
          <w:p w14:paraId="29A548A6" w14:textId="77777777" w:rsidR="00302A32" w:rsidRDefault="009400B5">
            <w:pPr>
              <w:pStyle w:val="TableParagraph"/>
              <w:tabs>
                <w:tab w:val="left" w:pos="4108"/>
              </w:tabs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Telefone: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</w:t>
            </w:r>
            <w:r>
              <w:rPr>
                <w:sz w:val="24"/>
              </w:rPr>
              <w:tab/>
              <w:t>Fax: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</w:t>
            </w:r>
          </w:p>
          <w:p w14:paraId="44E0D974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Contato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RH:</w:t>
            </w:r>
          </w:p>
        </w:tc>
      </w:tr>
      <w:tr w:rsidR="00302A32" w14:paraId="1BA2662C" w14:textId="77777777">
        <w:trPr>
          <w:trHeight w:val="9662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6C0E719B" w14:textId="77777777" w:rsidR="00302A32" w:rsidRDefault="009400B5">
            <w:pPr>
              <w:pStyle w:val="TableParagraph"/>
              <w:spacing w:line="289" w:lineRule="exact"/>
              <w:ind w:left="3037" w:right="3027"/>
              <w:jc w:val="center"/>
              <w:rPr>
                <w:b/>
                <w:sz w:val="24"/>
              </w:rPr>
            </w:pPr>
            <w:bookmarkStart w:id="2" w:name="Estágio"/>
            <w:bookmarkEnd w:id="2"/>
            <w:r>
              <w:rPr>
                <w:b/>
                <w:sz w:val="24"/>
              </w:rPr>
              <w:t>Estágio</w:t>
            </w:r>
          </w:p>
          <w:p w14:paraId="012936CF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252846A4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obtenção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estágio............................................................</w:t>
            </w:r>
            <w:r>
              <w:rPr>
                <w:sz w:val="24"/>
              </w:rPr>
              <w:t>....................................</w:t>
            </w:r>
          </w:p>
          <w:p w14:paraId="152AD833" w14:textId="77777777" w:rsidR="00302A32" w:rsidRDefault="009400B5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Motivo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término..................................................................................................................</w:t>
            </w:r>
          </w:p>
          <w:p w14:paraId="27B4DA9B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Setor(es)/Área(s):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..................................................................................................................</w:t>
            </w:r>
          </w:p>
          <w:p w14:paraId="603345BC" w14:textId="77777777" w:rsidR="00302A32" w:rsidRDefault="009400B5">
            <w:pPr>
              <w:pStyle w:val="TableParagraph"/>
              <w:spacing w:before="1" w:line="292" w:lineRule="exac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Técnico: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.................................................................................................</w:t>
            </w:r>
          </w:p>
          <w:p w14:paraId="2A072231" w14:textId="77777777" w:rsidR="00302A32" w:rsidRDefault="009400B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Função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Super</w:t>
            </w:r>
            <w:r>
              <w:rPr>
                <w:sz w:val="24"/>
              </w:rPr>
              <w:t>visor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Técnico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Concedente: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......................................................................</w:t>
            </w:r>
          </w:p>
          <w:p w14:paraId="6EB76859" w14:textId="77777777" w:rsidR="00302A32" w:rsidRDefault="009400B5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Período: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........./........./.........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........./........./.........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Carga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horária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semanal:.............................</w:t>
            </w:r>
          </w:p>
          <w:p w14:paraId="0D2B012A" w14:textId="77777777" w:rsidR="00302A32" w:rsidRDefault="00302A32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45D87236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Principais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desenvolvi</w:t>
            </w:r>
            <w:r>
              <w:rPr>
                <w:sz w:val="24"/>
              </w:rPr>
              <w:t>das:</w:t>
            </w:r>
          </w:p>
        </w:tc>
      </w:tr>
    </w:tbl>
    <w:p w14:paraId="403676AF" w14:textId="77777777" w:rsidR="00302A32" w:rsidRDefault="00302A32">
      <w:pPr>
        <w:rPr>
          <w:sz w:val="24"/>
        </w:rPr>
        <w:sectPr w:rsidR="00302A32">
          <w:headerReference w:type="default" r:id="rId6"/>
          <w:footerReference w:type="default" r:id="rId7"/>
          <w:type w:val="continuous"/>
          <w:pgSz w:w="11900" w:h="16840"/>
          <w:pgMar w:top="1500" w:right="860" w:bottom="1200" w:left="940" w:header="720" w:footer="1020" w:gutter="0"/>
          <w:pgNumType w:start="1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49631C80" w14:textId="77777777">
        <w:trPr>
          <w:trHeight w:val="2925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0473E31B" w14:textId="77777777" w:rsidR="00302A32" w:rsidRDefault="009400B5">
            <w:pPr>
              <w:pStyle w:val="TableParagraph"/>
              <w:spacing w:line="289" w:lineRule="exact"/>
              <w:ind w:left="3037" w:right="3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Avaliação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Estágio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Concedente</w:t>
            </w:r>
          </w:p>
          <w:p w14:paraId="6CDC39E1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57A559FC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12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As atividades desenvolvidas estão relacionadas à sua área de formação profissional?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14:paraId="7D79EC17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170F2F76" w14:textId="77777777">
        <w:trPr>
          <w:trHeight w:val="2338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7A4934EF" w14:textId="77777777" w:rsidR="00302A32" w:rsidRDefault="009400B5">
            <w:pPr>
              <w:pStyle w:val="TableParagraph"/>
              <w:tabs>
                <w:tab w:val="left" w:pos="1984"/>
                <w:tab w:val="left" w:pos="3883"/>
              </w:tabs>
              <w:spacing w:line="480" w:lineRule="auto"/>
              <w:ind w:right="168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 estágio possibilitou aplicação prática de conhecimentos adquiridos no Curso?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14:paraId="6580BE3E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029A84B8" w14:textId="77777777">
        <w:trPr>
          <w:trHeight w:val="2631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3C9C7AAA" w14:textId="77777777" w:rsidR="00302A32" w:rsidRDefault="009400B5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estágio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proporcionou-lhe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oportunidades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ajudar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definir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carreira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(ajudou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confirmar 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repensar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escolha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profissional)?</w:t>
            </w:r>
          </w:p>
          <w:p w14:paraId="5A1A9975" w14:textId="77777777" w:rsidR="00302A32" w:rsidRDefault="00302A32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497E0534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33C76377" w14:textId="77777777">
        <w:trPr>
          <w:trHeight w:val="2632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7CE23EBD" w14:textId="77777777" w:rsidR="00302A32" w:rsidRDefault="009400B5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Curso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ofereceu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embasamento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teórico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prático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suficiente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realização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desenvolvidas durante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estágio?</w:t>
            </w:r>
          </w:p>
          <w:p w14:paraId="0E8DC5D6" w14:textId="77777777" w:rsidR="00302A32" w:rsidRDefault="00302A32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6FEB5FCE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59561248" w14:textId="77777777">
        <w:trPr>
          <w:trHeight w:val="3217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033F8900" w14:textId="77777777" w:rsidR="00302A32" w:rsidRDefault="009400B5">
            <w:pPr>
              <w:pStyle w:val="TableParagraph"/>
              <w:ind w:left="430" w:right="59" w:hanging="36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 estágio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permitiu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conhecer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concedente,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transmitindo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experiências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futuro exercício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profissional?</w:t>
            </w:r>
          </w:p>
          <w:p w14:paraId="37778464" w14:textId="77777777" w:rsidR="00302A32" w:rsidRDefault="00302A32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7F1EBD6E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</w:tbl>
    <w:p w14:paraId="56082E98" w14:textId="77777777" w:rsidR="00302A32" w:rsidRDefault="00302A32">
      <w:pPr>
        <w:spacing w:line="480" w:lineRule="auto"/>
        <w:rPr>
          <w:sz w:val="24"/>
        </w:rPr>
        <w:sectPr w:rsidR="00302A32">
          <w:pgSz w:w="11900" w:h="16840"/>
          <w:pgMar w:top="1500" w:right="860" w:bottom="1200" w:left="940" w:header="720" w:footer="10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03EA2FD6" w14:textId="77777777">
        <w:trPr>
          <w:trHeight w:val="2925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12F06047" w14:textId="77777777" w:rsidR="00302A32" w:rsidRDefault="009400B5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 relação às atividades desenvolvidas, a concedente cumpriu o que foi proposto no Plano 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Atividades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Estágio?</w:t>
            </w:r>
          </w:p>
          <w:p w14:paraId="2AAA3C37" w14:textId="77777777" w:rsidR="00302A32" w:rsidRDefault="00302A32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5FD4DB33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1DCB0BB6" w14:textId="77777777">
        <w:trPr>
          <w:trHeight w:val="2630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4A39E555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291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 concedente proporcionou condições para o desenvolvimento e aproveitamento do estágio?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14:paraId="2A1FB763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036E00C0" w14:textId="77777777">
        <w:trPr>
          <w:trHeight w:val="2632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118D082E" w14:textId="77777777" w:rsidR="00302A32" w:rsidRDefault="009400B5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Sua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remuneração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adequada?</w:t>
            </w:r>
          </w:p>
          <w:p w14:paraId="6A7F95FD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3BA9FD7A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427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>(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Comente:</w:t>
            </w:r>
          </w:p>
        </w:tc>
      </w:tr>
      <w:tr w:rsidR="00302A32" w14:paraId="3466EF38" w14:textId="77777777">
        <w:trPr>
          <w:trHeight w:val="2631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2E1F678B" w14:textId="77777777" w:rsidR="00302A32" w:rsidRDefault="009400B5">
            <w:pPr>
              <w:pStyle w:val="TableParagraph"/>
              <w:tabs>
                <w:tab w:val="left" w:pos="1984"/>
                <w:tab w:val="left" w:pos="3937"/>
              </w:tabs>
              <w:spacing w:line="480" w:lineRule="auto"/>
              <w:ind w:right="2035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Você recomendaria esta concedente para outros alunos realizarem estágio?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  <w:r>
              <w:rPr>
                <w:sz w:val="24"/>
              </w:rPr>
              <w:tab/>
              <w:t>(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z w:val="24"/>
              </w:rPr>
              <w:tab/>
              <w:t xml:space="preserve">(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Parcialmente</w:t>
            </w:r>
          </w:p>
          <w:p w14:paraId="05D41644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36F169E4" w14:textId="77777777">
        <w:trPr>
          <w:trHeight w:val="2925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6BF3F9E1" w14:textId="77777777" w:rsidR="00302A32" w:rsidRDefault="009400B5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você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avalia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orientação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recebida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Orientador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Estágios?</w:t>
            </w:r>
          </w:p>
          <w:p w14:paraId="09C611F8" w14:textId="77777777" w:rsidR="00302A32" w:rsidRDefault="00302A32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0EAC19DC" w14:textId="77777777" w:rsidR="00302A32" w:rsidRDefault="009400B5">
            <w:pPr>
              <w:pStyle w:val="TableParagraph"/>
              <w:tabs>
                <w:tab w:val="left" w:pos="3080"/>
              </w:tabs>
              <w:ind w:left="60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Excelente  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z w:val="24"/>
              </w:rPr>
              <w:tab/>
              <w:t>(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) Adequada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desejar 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Ruim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aplica.</w:t>
            </w:r>
          </w:p>
          <w:p w14:paraId="7B68BA53" w14:textId="77777777" w:rsidR="00302A32" w:rsidRDefault="00302A32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7BC10533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</w:tbl>
    <w:p w14:paraId="66782D1D" w14:textId="77777777" w:rsidR="00302A32" w:rsidRDefault="00302A32">
      <w:pPr>
        <w:rPr>
          <w:sz w:val="24"/>
        </w:rPr>
        <w:sectPr w:rsidR="00302A32">
          <w:pgSz w:w="11900" w:h="16840"/>
          <w:pgMar w:top="1500" w:right="860" w:bottom="1200" w:left="940" w:header="720" w:footer="10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72"/>
      </w:tblGrid>
      <w:tr w:rsidR="00302A32" w14:paraId="56FB910C" w14:textId="77777777">
        <w:trPr>
          <w:trHeight w:val="3510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2B6790D8" w14:textId="77777777" w:rsidR="00302A32" w:rsidRDefault="009400B5">
            <w:pPr>
              <w:pStyle w:val="TableParagraph"/>
              <w:ind w:left="430" w:hanging="360"/>
              <w:rPr>
                <w:sz w:val="24"/>
              </w:rPr>
            </w:pPr>
            <w:r>
              <w:rPr>
                <w:sz w:val="24"/>
              </w:rPr>
              <w:lastRenderedPageBreak/>
              <w:t>11.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você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avalia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orientações/informações/atendimento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recebidos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Coordenação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Estágios da FGA?</w:t>
            </w:r>
          </w:p>
          <w:p w14:paraId="3F2C8A1B" w14:textId="77777777" w:rsidR="00302A32" w:rsidRDefault="00302A32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2ABB0D45" w14:textId="77777777" w:rsidR="00302A32" w:rsidRDefault="009400B5">
            <w:pPr>
              <w:pStyle w:val="TableParagraph"/>
              <w:tabs>
                <w:tab w:val="left" w:pos="3080"/>
              </w:tabs>
              <w:ind w:left="609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Excelente  (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</w:t>
            </w:r>
            <w:r>
              <w:rPr>
                <w:sz w:val="24"/>
              </w:rPr>
              <w:tab/>
              <w:t>(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) Adequada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Deixou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desejar 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Ruim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aplica.</w:t>
            </w:r>
          </w:p>
          <w:p w14:paraId="64F8D346" w14:textId="77777777" w:rsidR="00302A32" w:rsidRDefault="00302A32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14:paraId="38CE2203" w14:textId="77777777" w:rsidR="00302A32" w:rsidRDefault="009400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Comente:</w:t>
            </w:r>
          </w:p>
        </w:tc>
      </w:tr>
      <w:tr w:rsidR="00302A32" w14:paraId="54E98BAB" w14:textId="77777777">
        <w:trPr>
          <w:trHeight w:val="2925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0BF86FE6" w14:textId="0A3E3CA4" w:rsidR="00302A32" w:rsidRDefault="009400B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12.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Gostaria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fazer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comentários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 w:rsidR="00DA650B">
              <w:rPr>
                <w:sz w:val="24"/>
              </w:rPr>
              <w:t>sugestões</w:t>
            </w:r>
            <w:r w:rsidR="00DA650B">
              <w:rPr>
                <w:spacing w:val="-4"/>
                <w:sz w:val="24"/>
              </w:rPr>
              <w:t xml:space="preserve"> </w:t>
            </w:r>
            <w:r w:rsidR="00DA650B">
              <w:rPr>
                <w:sz w:val="24"/>
              </w:rPr>
              <w:t>não</w:t>
            </w:r>
            <w:r w:rsidR="00DA650B">
              <w:rPr>
                <w:spacing w:val="-4"/>
                <w:sz w:val="24"/>
              </w:rPr>
              <w:t xml:space="preserve"> </w:t>
            </w:r>
            <w:r w:rsidR="00DA650B">
              <w:rPr>
                <w:sz w:val="24"/>
              </w:rPr>
              <w:t>abordadas</w:t>
            </w:r>
            <w:r>
              <w:rPr>
                <w:sz w:val="24"/>
              </w:rPr>
              <w:t xml:space="preserve"> neste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questionário?</w:t>
            </w:r>
          </w:p>
        </w:tc>
      </w:tr>
      <w:tr w:rsidR="00302A32" w14:paraId="793BB141" w14:textId="77777777">
        <w:trPr>
          <w:trHeight w:val="1752"/>
        </w:trPr>
        <w:tc>
          <w:tcPr>
            <w:tcW w:w="9872" w:type="dxa"/>
            <w:tcBorders>
              <w:left w:val="single" w:sz="4" w:space="0" w:color="000000"/>
              <w:right w:val="single" w:sz="4" w:space="0" w:color="000000"/>
            </w:tcBorders>
          </w:tcPr>
          <w:p w14:paraId="1E9FF30B" w14:textId="5121E62F" w:rsidR="00302A32" w:rsidRDefault="009400B5">
            <w:pPr>
              <w:pStyle w:val="TableParagraph"/>
              <w:ind w:left="430" w:right="70" w:hanging="360"/>
              <w:jc w:val="both"/>
              <w:rPr>
                <w:sz w:val="24"/>
              </w:rPr>
            </w:pPr>
            <w:r>
              <w:rPr>
                <w:sz w:val="24"/>
              </w:rPr>
              <w:t>13. Numa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escala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 a 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nota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você dá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 essa empresa como concedente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estágios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alunos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FGA.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Considere</w:t>
            </w:r>
            <w:r>
              <w:rPr>
                <w:spacing w:val="1"/>
                <w:sz w:val="24"/>
              </w:rPr>
              <w:t xml:space="preserve"> </w:t>
            </w:r>
            <w:r w:rsidR="00F9424F">
              <w:rPr>
                <w:sz w:val="24"/>
              </w:rPr>
              <w:t>infraestrutura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atendimento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estagiário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oportunidade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aprendizado. (</w:t>
            </w:r>
            <w:r>
              <w:rPr>
                <w:spacing w:val="55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)</w:t>
            </w:r>
          </w:p>
        </w:tc>
      </w:tr>
    </w:tbl>
    <w:p w14:paraId="020BF6AA" w14:textId="77777777" w:rsidR="009400B5" w:rsidRDefault="009400B5"/>
    <w:sectPr w:rsidR="009400B5">
      <w:pgSz w:w="11900" w:h="16840"/>
      <w:pgMar w:top="1500" w:right="860" w:bottom="1200" w:left="940" w:header="72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3B3CB" w14:textId="77777777" w:rsidR="009400B5" w:rsidRDefault="009400B5">
      <w:r>
        <w:separator/>
      </w:r>
    </w:p>
  </w:endnote>
  <w:endnote w:type="continuationSeparator" w:id="0">
    <w:p w14:paraId="3EF8E2D3" w14:textId="77777777" w:rsidR="009400B5" w:rsidRDefault="0094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86697" w14:textId="77777777" w:rsidR="00302A32" w:rsidRDefault="009400B5">
    <w:pPr>
      <w:pStyle w:val="Corpodetexto"/>
      <w:spacing w:line="14" w:lineRule="auto"/>
      <w:rPr>
        <w:b w:val="0"/>
        <w:sz w:val="20"/>
      </w:rPr>
    </w:pPr>
    <w:r>
      <w:pict w14:anchorId="6D69DEE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8.8pt;margin-top:780pt;width:61pt;height:15.3pt;z-index:-15800320;mso-position-horizontal-relative:page;mso-position-vertical-relative:page" filled="f" stroked="f">
          <v:textbox inset="0,0,0,0">
            <w:txbxContent>
              <w:p w14:paraId="040F1C95" w14:textId="77777777" w:rsidR="00302A32" w:rsidRDefault="009400B5">
                <w:pPr>
                  <w:spacing w:before="10"/>
                  <w:ind w:left="20"/>
                  <w:rPr>
                    <w:rFonts w:ascii="Times New Roman" w:hAnsi="Times New Roman"/>
                    <w:sz w:val="24"/>
                  </w:rPr>
                </w:pPr>
                <w:r>
                  <w:rPr>
                    <w:spacing w:val="-1"/>
                    <w:sz w:val="20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imes New Roman" w:hAns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hAnsi="Times New Roman"/>
                    <w:spacing w:val="-15"/>
                    <w:sz w:val="24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82404" w14:textId="77777777" w:rsidR="009400B5" w:rsidRDefault="009400B5">
      <w:r>
        <w:separator/>
      </w:r>
    </w:p>
  </w:footnote>
  <w:footnote w:type="continuationSeparator" w:id="0">
    <w:p w14:paraId="11F02256" w14:textId="77777777" w:rsidR="009400B5" w:rsidRDefault="0094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D2ADD" w14:textId="77777777" w:rsidR="00302A32" w:rsidRDefault="009400B5">
    <w:pPr>
      <w:pStyle w:val="Corpodetexto"/>
      <w:spacing w:line="14" w:lineRule="auto"/>
      <w:rPr>
        <w:b w:val="0"/>
        <w:sz w:val="20"/>
      </w:rPr>
    </w:pPr>
    <w:r>
      <w:pict w14:anchorId="6760C4C0">
        <v:shape id="_x0000_s2052" style="position:absolute;margin-left:56.7pt;margin-top:36pt;width:481.8pt;height:.5pt;z-index:-15801856;mso-position-horizontal-relative:page;mso-position-vertical-relative:page" coordorigin="1134,720" coordsize="9636,10" path="m10770,720r-9636,l1134,724r,6l10770,730r,-6l10770,720xe" fillcolor="black" stroked="f">
          <v:path arrowok="t"/>
          <w10:wrap anchorx="page" anchory="page"/>
        </v:shape>
      </w:pict>
    </w:r>
    <w:r>
      <w:pict w14:anchorId="0668DAC9">
        <v:shape id="_x0000_s2051" style="position:absolute;margin-left:56.7pt;margin-top:63.8pt;width:481.8pt;height:.5pt;z-index:-15801344;mso-position-horizontal-relative:page;mso-position-vertical-relative:page" coordorigin="1134,1276" coordsize="9636,10" path="m10770,1276r-9636,l1134,1280r,6l10770,1286r,-6l10770,1276xe" fillcolor="black" stroked="f">
          <v:path arrowok="t"/>
          <w10:wrap anchorx="page" anchory="page"/>
        </v:shape>
      </w:pict>
    </w:r>
    <w:r>
      <w:pict w14:anchorId="7F9E0D1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7.7pt;margin-top:36.85pt;width:379.9pt;height:27pt;z-index:-15800832;mso-position-horizontal-relative:page;mso-position-vertical-relative:page" filled="f" stroked="f">
          <v:textbox inset="0,0,0,0">
            <w:txbxContent>
              <w:p w14:paraId="119A6918" w14:textId="77777777" w:rsidR="00302A32" w:rsidRDefault="009400B5">
                <w:pPr>
                  <w:pStyle w:val="Corpodetexto"/>
                  <w:spacing w:before="13"/>
                  <w:ind w:left="1742" w:right="15" w:hanging="1722"/>
                </w:pPr>
                <w:r>
                  <w:t>ANEXO</w:t>
                </w:r>
                <w:r>
                  <w:rPr>
                    <w:spacing w:val="-1"/>
                  </w:rPr>
                  <w:t xml:space="preserve"> </w:t>
                </w:r>
                <w:r>
                  <w:t>4</w:t>
                </w:r>
                <w:r>
                  <w:rPr>
                    <w:spacing w:val="-3"/>
                  </w:rPr>
                  <w:t xml:space="preserve"> </w:t>
                </w:r>
                <w:r>
                  <w:t>-</w:t>
                </w:r>
                <w:r>
                  <w:rPr>
                    <w:spacing w:val="-5"/>
                  </w:rPr>
                  <w:t xml:space="preserve"> </w:t>
                </w:r>
                <w:r>
                  <w:t>AVALIAÇÃO</w:t>
                </w:r>
                <w:r>
                  <w:rPr>
                    <w:spacing w:val="2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ESTÁGIO</w:t>
                </w:r>
                <w:r>
                  <w:rPr>
                    <w:spacing w:val="-2"/>
                  </w:rPr>
                  <w:t xml:space="preserve"> 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r>
                  <w:t>DE</w:t>
                </w:r>
                <w:r>
                  <w:rPr>
                    <w:spacing w:val="-4"/>
                  </w:rPr>
                  <w:t xml:space="preserve"> </w:t>
                </w:r>
                <w:r>
                  <w:t>CONCEDENTE</w:t>
                </w:r>
                <w:r>
                  <w:rPr>
                    <w:spacing w:val="-1"/>
                  </w:rPr>
                  <w:t xml:space="preserve"> </w:t>
                </w:r>
                <w:r>
                  <w:t>PELO</w:t>
                </w:r>
                <w:r>
                  <w:rPr>
                    <w:spacing w:val="-3"/>
                  </w:rPr>
                  <w:t xml:space="preserve"> </w:t>
                </w:r>
                <w:r>
                  <w:t>ALUNO</w:t>
                </w:r>
                <w:r>
                  <w:rPr>
                    <w:spacing w:val="-58"/>
                  </w:rPr>
                  <w:t xml:space="preserve"> </w:t>
                </w:r>
                <w:r>
                  <w:t>(OBRIGATÓRIO E</w:t>
                </w:r>
                <w:r>
                  <w:rPr>
                    <w:spacing w:val="-1"/>
                  </w:rPr>
                  <w:t xml:space="preserve"> </w:t>
                </w:r>
                <w:r>
                  <w:t>NÃO</w:t>
                </w:r>
                <w:r>
                  <w:rPr>
                    <w:spacing w:val="1"/>
                  </w:rPr>
                  <w:t xml:space="preserve"> </w:t>
                </w:r>
                <w:r>
                  <w:t>OBRIGATÓRIO)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A32"/>
    <w:rsid w:val="00302A32"/>
    <w:rsid w:val="009400B5"/>
    <w:rsid w:val="00DA650B"/>
    <w:rsid w:val="00F9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A93FE1C"/>
  <w15:docId w15:val="{CBD7ED93-7D6A-4B90-8047-43D52080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590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Proposta:</dc:title>
  <dc:creator>FIA</dc:creator>
  <cp:lastModifiedBy>rejane maria</cp:lastModifiedBy>
  <cp:revision>3</cp:revision>
  <dcterms:created xsi:type="dcterms:W3CDTF">2021-04-17T21:09:00Z</dcterms:created>
  <dcterms:modified xsi:type="dcterms:W3CDTF">2021-04-17T21:10:00Z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2015-09-03T00:00:00Z</vt:filetime>
  </property>
  <property fmtid="{D5CDD505-2E9C-101B-9397-08002B2CF9AE}" pid="3" name="Creator">
    <vt:lpwstr>Writer</vt:lpwstr>
  </property>
  <property fmtid="{D5CDD505-2E9C-101B-9397-08002B2CF9AE}" pid="4" name="LastSaved">
    <vt:filetime>2015-09-03T00:00:00Z</vt:filetime>
  </property>
</Properties>
</file>