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&lt;title&gt;Programa de Formação em Tecnologia&lt;/title&gt;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&lt;link rel="stylesheet" href="style.css"&gt;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&lt;button class="back-button"&gt;Voltar&lt;/button&gt;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&lt;div class="header"&gt;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&lt;h1&gt;Formulário de Inscrição&lt;/h1&gt;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&lt;p&gt;Preencha os dados abaixo para fazer sua inscrição no Programa Trilhas.&lt;/p&gt;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&lt;section class="participant-info"&gt;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&lt;h2&gt;Informações do Participante&lt;/h2&gt;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&lt;label&gt;Nome Completo&lt;/label&gt;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type="text" class="input-box" placeholder="Digite seu nome completo"&gt;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&lt;label&gt;Data de Nascimento&lt;/label&gt;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class="input-box" placeholder="Digite sua data de nascimento"&gt;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&lt;label&gt;CPF&lt;/label&gt;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type="text" class="input-box" placeholder="Digite seu CPF"&gt;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&lt;label&gt;Sexo&lt;/label&gt;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&lt;select class="input-box"&gt;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value=""&gt;Selecione&lt;/option&gt;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value="feminino"&gt;Feminino&lt;/option&gt;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value="masculino"&gt;Masculino&lt;/option&gt;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value="outro"&gt;Outro&lt;/option&gt;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&lt;/select&gt;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&lt;label&gt;E-mail&lt;/label&gt;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type="email" class="input-box" placeholder="Digite seu e-mail"&gt;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&lt;span class="helper-message"&gt;Insira um e-mail válido&lt;/span&gt;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&lt;label&gt;Telefone&lt;/label&gt;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type="tel" class="input-box" placeholder="Digite seu telefone"&gt;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&lt;label&gt;Documento de Identidade&lt;/label&gt;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type="file" class="file-upload"&gt;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&lt;/section&gt;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&lt;section class="address"&gt;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&lt;h2&gt;Endereço Residencial&lt;/h2&gt;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&lt;label&gt;CEP&lt;/label&gt;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type="text" class="input-box" placeholder="Digite seu CEP"&gt;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&lt;label&gt;Rua&lt;/label&gt;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type="text" class="input-box" placeholder="Digite sua rua"&gt;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&lt;label&gt;Número&lt;/label&gt;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type="text" class="input-box" placeholder="Digite o número"&gt;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&lt;label&gt;Cidade&lt;/label&gt;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type="text" class="input-box" placeholder="Digite sua cidade"&gt;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&lt;label&gt;Estado&lt;/label&gt;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&lt;select class="input-box"&gt;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value=""&gt;Selecione&lt;/option&gt;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value="MA"&gt;MA&lt;/option&gt;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value="SP"&gt;SP&lt;/option&gt;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value="RJ"&gt;RJ&lt;/option&gt;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value="outro"&gt;Outro&lt;/option&gt;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&lt;/select&gt;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&lt;label&gt;Comprovante de Residência&lt;/label&gt;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type="file" class="file-upload"&gt;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&lt;/section&gt;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&lt;section class="learning-trails"&gt;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&lt;h2&gt;Trilhas de Aprendizagem&lt;/h2&gt;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&lt;p&gt;Selecione apenas uma trilha&lt;/p&gt;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&lt;div class="options"&gt;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&lt;label&gt;&lt;input type="radio" name="trilha" value="front-end"&gt; Programação Front-end&lt;/label&gt;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&lt;label&gt;&lt;input type="radio" name="trilha" value="back-end"&gt; Programação Back-end&lt;/label&gt;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&lt;label&gt;&lt;input type="radio" name="trilha" value="games"&gt; Programação de Jogos&lt;/label&gt;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&lt;label&gt;&lt;input type="radio" name="trilha" value="design"&gt; Design e Experiência&lt;/label&gt;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&lt;label&gt;&lt;input type="radio" name="trilha" value="data-science"&gt; Ciência de Dados&lt;/label&gt;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&lt;/section&gt;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&lt;section class="terms"&gt;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&lt;label&gt;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type="checkbox" name="terms"&gt; Declaro que li e concordo com os Termos e Condições e com a Política de Privacidade.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&lt;/label&gt;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&lt;/section&gt;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&lt;div class="submit-button"&gt;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type="submit"&gt;Enviar Inscrição&lt;/button&gt;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&lt;img src="boneco.png" alt="boneco"&gt;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font-family: 'Poppins', sans-serif;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background-color: #7e7e7e;;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margin: 0;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padding: 0;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display: flex;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justify-content: center;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align-items: center;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min-height: 210vh;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.container 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flex-direction: row-reverse;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background: #ffffff;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padding: 50px;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border-radius: 10px;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box-shadow: 0px 4px 10px rgba(0, 0, 0, 0.1);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max-width: 500px;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.header {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text-align: center;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h1, h2 {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font-family: 'Montserrat', sans-serif;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color: #2e7d32;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.back-button {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background: none;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border: none;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color: #2e7d32;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font-size: 16px;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cursor: pointer;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.input-box, .file-upload, select {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width: 100%;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padding: 10px;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margin-top: 5px;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margin-bottom: 15px;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border: 1px solid #ccc;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border-radius: 5px;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.options label {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display: block;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margin-bottom: 5px;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.helper-message {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font-size: 12px;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color: red;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display: block;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margin-top: -10px;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margin-bottom: 10px;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.terms {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margin: 20px 0;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.submit-button {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text-align: center;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button[type="submit"] {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background: #2e7d32;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color: #ffffff;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padding: 10px 20px;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border: none;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border-radius: 5px;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font-size: 16px;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cursor: pointer;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button[type="submit"]:hover {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background: #1b5e20;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